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F0B" w:rsidRPr="0006704E" w:rsidRDefault="00FB7BAF" w:rsidP="00FB7BAF">
      <w:pPr>
        <w:pStyle w:val="NoSpacing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06704E">
        <w:rPr>
          <w:rFonts w:ascii="Times New Roman" w:hAnsi="Times New Roman" w:cs="Times New Roman"/>
          <w:b/>
          <w:sz w:val="36"/>
          <w:szCs w:val="32"/>
        </w:rPr>
        <w:t>Task-6</w:t>
      </w:r>
    </w:p>
    <w:p w:rsidR="004D14CF" w:rsidRDefault="004D14CF" w:rsidP="004D14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Exercise 1:</w:t>
      </w:r>
    </w:p>
    <w:p w:rsidR="004D14CF" w:rsidRDefault="004D14CF" w:rsidP="004D14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8F226A" w:rsidRDefault="005650C1" w:rsidP="00FE00E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3737610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BAF">
        <w:rPr>
          <w:rFonts w:ascii="Times New Roman" w:hAnsi="Times New Roman" w:cs="Times New Roman"/>
          <w:sz w:val="28"/>
        </w:rPr>
        <w:t>Code for creating data frame according to given data.</w:t>
      </w:r>
    </w:p>
    <w:p w:rsidR="00FB7BAF" w:rsidRDefault="00FB7BAF" w:rsidP="00FE00E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226A" w:rsidRDefault="008F226A" w:rsidP="00FE00E1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2:</w:t>
      </w:r>
    </w:p>
    <w:p w:rsidR="008F226A" w:rsidRDefault="008F226A" w:rsidP="00FE00E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8F226A" w:rsidRDefault="008F226A" w:rsidP="00FE00E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 for generating tree.</w:t>
      </w:r>
    </w:p>
    <w:p w:rsidR="008F226A" w:rsidRDefault="008F226A" w:rsidP="00FE00E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226A" w:rsidRPr="008F226A" w:rsidRDefault="008F226A" w:rsidP="008F226A">
      <w:pPr>
        <w:rPr>
          <w:rFonts w:ascii="Times New Roman" w:hAnsi="Times New Roman" w:cs="Times New Roman"/>
          <w:sz w:val="28"/>
        </w:rPr>
      </w:pPr>
    </w:p>
    <w:p w:rsidR="008F226A" w:rsidRPr="008F226A" w:rsidRDefault="008F226A" w:rsidP="008F226A">
      <w:pPr>
        <w:rPr>
          <w:rFonts w:ascii="Times New Roman" w:hAnsi="Times New Roman" w:cs="Times New Roman"/>
          <w:sz w:val="28"/>
        </w:rPr>
      </w:pPr>
    </w:p>
    <w:p w:rsidR="008F226A" w:rsidRDefault="008F226A" w:rsidP="008F226A">
      <w:pPr>
        <w:rPr>
          <w:rFonts w:ascii="Times New Roman" w:hAnsi="Times New Roman" w:cs="Times New Roman"/>
          <w:sz w:val="28"/>
        </w:rPr>
      </w:pPr>
    </w:p>
    <w:p w:rsidR="008F226A" w:rsidRDefault="008F226A" w:rsidP="008F226A">
      <w:pPr>
        <w:rPr>
          <w:rFonts w:ascii="Times New Roman" w:hAnsi="Times New Roman" w:cs="Times New Roman"/>
          <w:sz w:val="28"/>
        </w:rPr>
      </w:pPr>
    </w:p>
    <w:p w:rsidR="008F226A" w:rsidRDefault="008F226A" w:rsidP="008F226A">
      <w:pPr>
        <w:rPr>
          <w:rFonts w:ascii="Times New Roman" w:hAnsi="Times New Roman" w:cs="Times New Roman"/>
          <w:sz w:val="28"/>
        </w:rPr>
      </w:pPr>
    </w:p>
    <w:p w:rsidR="008F226A" w:rsidRDefault="008F226A" w:rsidP="008F226A">
      <w:pPr>
        <w:rPr>
          <w:rFonts w:ascii="Times New Roman" w:hAnsi="Times New Roman" w:cs="Times New Roman"/>
          <w:sz w:val="28"/>
        </w:rPr>
      </w:pPr>
    </w:p>
    <w:p w:rsidR="008F226A" w:rsidRDefault="008F226A" w:rsidP="008F226A">
      <w:pPr>
        <w:rPr>
          <w:rFonts w:ascii="Times New Roman" w:hAnsi="Times New Roman" w:cs="Times New Roman"/>
          <w:sz w:val="28"/>
        </w:rPr>
      </w:pPr>
    </w:p>
    <w:p w:rsidR="008F226A" w:rsidRDefault="008F226A" w:rsidP="008F226A">
      <w:pPr>
        <w:rPr>
          <w:rFonts w:ascii="Times New Roman" w:hAnsi="Times New Roman" w:cs="Times New Roman"/>
          <w:sz w:val="28"/>
        </w:rPr>
      </w:pPr>
    </w:p>
    <w:p w:rsidR="008F226A" w:rsidRDefault="008F226A" w:rsidP="008F226A">
      <w:pPr>
        <w:rPr>
          <w:rFonts w:ascii="Times New Roman" w:hAnsi="Times New Roman" w:cs="Times New Roman"/>
          <w:sz w:val="28"/>
        </w:rPr>
      </w:pPr>
    </w:p>
    <w:p w:rsidR="008F226A" w:rsidRDefault="008F226A" w:rsidP="008F226A">
      <w:pPr>
        <w:rPr>
          <w:rFonts w:ascii="Times New Roman" w:hAnsi="Times New Roman" w:cs="Times New Roman"/>
          <w:sz w:val="28"/>
        </w:rPr>
      </w:pPr>
    </w:p>
    <w:p w:rsidR="008F226A" w:rsidRDefault="008F226A" w:rsidP="008F226A">
      <w:pPr>
        <w:rPr>
          <w:rFonts w:ascii="Times New Roman" w:hAnsi="Times New Roman" w:cs="Times New Roman"/>
          <w:sz w:val="28"/>
        </w:rPr>
      </w:pPr>
    </w:p>
    <w:p w:rsidR="008F226A" w:rsidRDefault="008F226A" w:rsidP="008F226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3:</w:t>
      </w:r>
    </w:p>
    <w:p w:rsidR="008F226A" w:rsidRDefault="008F226A" w:rsidP="008F22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8F226A" w:rsidRDefault="00437201" w:rsidP="00437201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3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1209675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26A">
        <w:rPr>
          <w:rFonts w:ascii="Times New Roman" w:hAnsi="Times New Roman" w:cs="Times New Roman"/>
          <w:sz w:val="28"/>
        </w:rPr>
        <w:t xml:space="preserve">Code </w:t>
      </w:r>
      <w:r w:rsidR="003A42FD">
        <w:rPr>
          <w:rFonts w:ascii="Times New Roman" w:hAnsi="Times New Roman" w:cs="Times New Roman"/>
          <w:sz w:val="28"/>
        </w:rPr>
        <w:t xml:space="preserve">for generating decision tree using weather data and generating another decision tree using </w:t>
      </w:r>
      <w:proofErr w:type="spellStart"/>
      <w:r w:rsidR="003A42FD">
        <w:rPr>
          <w:rFonts w:ascii="Times New Roman" w:hAnsi="Times New Roman" w:cs="Times New Roman"/>
          <w:sz w:val="28"/>
        </w:rPr>
        <w:t>ctree</w:t>
      </w:r>
      <w:proofErr w:type="spellEnd"/>
      <w:r w:rsidR="003A42FD">
        <w:rPr>
          <w:rFonts w:ascii="Times New Roman" w:hAnsi="Times New Roman" w:cs="Times New Roman"/>
          <w:sz w:val="28"/>
        </w:rPr>
        <w:t xml:space="preserve"> of package party for predicting rain tomorrow </w:t>
      </w:r>
      <w:r w:rsidR="003A42FD" w:rsidRPr="003A42FD">
        <w:rPr>
          <w:rFonts w:ascii="Times New Roman" w:hAnsi="Times New Roman" w:cs="Times New Roman"/>
          <w:color w:val="auto"/>
          <w:sz w:val="28"/>
          <w:szCs w:val="23"/>
        </w:rPr>
        <w:t>based on the today’s degree of sunshine and the degree of the cloud availability at 3pm</w:t>
      </w:r>
      <w:r>
        <w:rPr>
          <w:rFonts w:ascii="Times New Roman" w:hAnsi="Times New Roman" w:cs="Times New Roman"/>
          <w:color w:val="auto"/>
          <w:sz w:val="28"/>
          <w:szCs w:val="23"/>
        </w:rPr>
        <w:t xml:space="preserve">. Explanation is given in comments with the main difference between decision tree generated by tree and </w:t>
      </w:r>
      <w:proofErr w:type="spellStart"/>
      <w:r>
        <w:rPr>
          <w:rFonts w:ascii="Times New Roman" w:hAnsi="Times New Roman" w:cs="Times New Roman"/>
          <w:color w:val="auto"/>
          <w:sz w:val="28"/>
          <w:szCs w:val="23"/>
        </w:rPr>
        <w:t>ctree</w:t>
      </w:r>
      <w:proofErr w:type="spellEnd"/>
      <w:r>
        <w:rPr>
          <w:rFonts w:ascii="Times New Roman" w:hAnsi="Times New Roman" w:cs="Times New Roman"/>
          <w:color w:val="auto"/>
          <w:sz w:val="28"/>
          <w:szCs w:val="23"/>
        </w:rPr>
        <w:t>.</w:t>
      </w:r>
    </w:p>
    <w:p w:rsidR="00437201" w:rsidRDefault="00437201" w:rsidP="00437201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3"/>
        </w:rPr>
      </w:pPr>
    </w:p>
    <w:p w:rsidR="00437201" w:rsidRDefault="00437201" w:rsidP="00437201">
      <w:pPr>
        <w:pStyle w:val="Default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201" w:rsidRDefault="00437201" w:rsidP="00437201"/>
    <w:p w:rsidR="00437201" w:rsidRDefault="00437201" w:rsidP="00437201"/>
    <w:p w:rsidR="00437201" w:rsidRDefault="00437201" w:rsidP="00437201"/>
    <w:p w:rsidR="00437201" w:rsidRDefault="00437201" w:rsidP="00437201"/>
    <w:p w:rsidR="00437201" w:rsidRDefault="00437201" w:rsidP="00437201"/>
    <w:p w:rsidR="00437201" w:rsidRDefault="00437201" w:rsidP="00437201"/>
    <w:p w:rsidR="00437201" w:rsidRDefault="00437201" w:rsidP="00437201"/>
    <w:p w:rsidR="00437201" w:rsidRDefault="00437201" w:rsidP="00437201"/>
    <w:p w:rsidR="00437201" w:rsidRDefault="00437201" w:rsidP="00437201"/>
    <w:p w:rsidR="00437201" w:rsidRDefault="00437201" w:rsidP="00437201"/>
    <w:p w:rsidR="00437201" w:rsidRDefault="00437201" w:rsidP="00437201"/>
    <w:p w:rsidR="00437201" w:rsidRDefault="00437201" w:rsidP="00437201"/>
    <w:p w:rsidR="00437201" w:rsidRDefault="00437201" w:rsidP="00437201"/>
    <w:p w:rsidR="00437201" w:rsidRDefault="00437201" w:rsidP="00437201"/>
    <w:p w:rsidR="00437201" w:rsidRDefault="00437201" w:rsidP="00437201"/>
    <w:p w:rsidR="00437201" w:rsidRDefault="00437201" w:rsidP="00437201"/>
    <w:p w:rsidR="00437201" w:rsidRDefault="00437201" w:rsidP="0043720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4:</w:t>
      </w:r>
    </w:p>
    <w:p w:rsidR="00437201" w:rsidRDefault="00437201" w:rsidP="004372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437201" w:rsidRPr="00437201" w:rsidRDefault="00437201" w:rsidP="0043720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Code for building a decision tree using weather data for </w:t>
      </w:r>
      <w:r w:rsidRPr="00437201">
        <w:rPr>
          <w:rFonts w:ascii="Times New Roman" w:hAnsi="Times New Roman" w:cs="Times New Roman"/>
          <w:color w:val="auto"/>
          <w:sz w:val="28"/>
          <w:szCs w:val="23"/>
        </w:rPr>
        <w:t>predicting if it will rain tomorrow</w:t>
      </w:r>
      <w:r w:rsidRPr="00437201">
        <w:rPr>
          <w:rFonts w:ascii="Times New Roman" w:hAnsi="Times New Roman" w:cs="Times New Roman"/>
          <w:color w:val="auto"/>
          <w:sz w:val="28"/>
          <w:szCs w:val="28"/>
        </w:rPr>
        <w:t xml:space="preserve"> (or not) based on the following attributes:</w:t>
      </w:r>
    </w:p>
    <w:p w:rsidR="00437201" w:rsidRPr="00437201" w:rsidRDefault="00437201" w:rsidP="00437201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37201">
        <w:rPr>
          <w:rFonts w:ascii="Times New Roman" w:hAnsi="Times New Roman" w:cs="Times New Roman"/>
          <w:color w:val="auto"/>
          <w:sz w:val="28"/>
          <w:szCs w:val="28"/>
        </w:rPr>
        <w:t xml:space="preserve">• Sunshine </w:t>
      </w:r>
    </w:p>
    <w:p w:rsidR="00437201" w:rsidRPr="00437201" w:rsidRDefault="00437201" w:rsidP="00437201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37201">
        <w:rPr>
          <w:rFonts w:ascii="Times New Roman" w:hAnsi="Times New Roman" w:cs="Times New Roman"/>
          <w:color w:val="auto"/>
          <w:sz w:val="28"/>
          <w:szCs w:val="28"/>
        </w:rPr>
        <w:t xml:space="preserve">• Pressure9am </w:t>
      </w:r>
    </w:p>
    <w:p w:rsidR="00437201" w:rsidRDefault="00437201" w:rsidP="004372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401955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7201">
        <w:rPr>
          <w:rFonts w:ascii="Times New Roman" w:hAnsi="Times New Roman" w:cs="Times New Roman"/>
          <w:sz w:val="28"/>
          <w:szCs w:val="28"/>
        </w:rPr>
        <w:t>• Cloud9am</w:t>
      </w:r>
    </w:p>
    <w:p w:rsidR="00437201" w:rsidRDefault="00437201" w:rsidP="0043720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7201" w:rsidRDefault="00437201" w:rsidP="00437201">
      <w:pPr>
        <w:rPr>
          <w:rFonts w:ascii="Times New Roman" w:hAnsi="Times New Roman" w:cs="Times New Roman"/>
          <w:sz w:val="28"/>
          <w:szCs w:val="28"/>
        </w:rPr>
      </w:pPr>
    </w:p>
    <w:p w:rsidR="00437201" w:rsidRDefault="00437201" w:rsidP="00437201">
      <w:pPr>
        <w:rPr>
          <w:rFonts w:ascii="Times New Roman" w:hAnsi="Times New Roman" w:cs="Times New Roman"/>
          <w:sz w:val="28"/>
          <w:szCs w:val="28"/>
        </w:rPr>
      </w:pPr>
    </w:p>
    <w:p w:rsidR="00437201" w:rsidRDefault="00437201" w:rsidP="00437201">
      <w:pPr>
        <w:rPr>
          <w:rFonts w:ascii="Times New Roman" w:hAnsi="Times New Roman" w:cs="Times New Roman"/>
          <w:sz w:val="28"/>
          <w:szCs w:val="28"/>
        </w:rPr>
      </w:pPr>
    </w:p>
    <w:p w:rsidR="00437201" w:rsidRDefault="00437201" w:rsidP="00437201">
      <w:pPr>
        <w:rPr>
          <w:rFonts w:ascii="Times New Roman" w:hAnsi="Times New Roman" w:cs="Times New Roman"/>
          <w:sz w:val="28"/>
          <w:szCs w:val="28"/>
        </w:rPr>
      </w:pPr>
    </w:p>
    <w:p w:rsidR="00437201" w:rsidRDefault="00437201" w:rsidP="00437201">
      <w:pPr>
        <w:rPr>
          <w:rFonts w:ascii="Times New Roman" w:hAnsi="Times New Roman" w:cs="Times New Roman"/>
          <w:sz w:val="28"/>
          <w:szCs w:val="28"/>
        </w:rPr>
      </w:pPr>
    </w:p>
    <w:p w:rsidR="00437201" w:rsidRDefault="00437201" w:rsidP="00437201">
      <w:pPr>
        <w:rPr>
          <w:rFonts w:ascii="Times New Roman" w:hAnsi="Times New Roman" w:cs="Times New Roman"/>
          <w:sz w:val="28"/>
          <w:szCs w:val="28"/>
        </w:rPr>
      </w:pPr>
    </w:p>
    <w:p w:rsidR="00437201" w:rsidRDefault="00437201" w:rsidP="00437201">
      <w:pPr>
        <w:rPr>
          <w:rFonts w:ascii="Times New Roman" w:hAnsi="Times New Roman" w:cs="Times New Roman"/>
          <w:sz w:val="28"/>
          <w:szCs w:val="28"/>
        </w:rPr>
      </w:pPr>
    </w:p>
    <w:p w:rsidR="00437201" w:rsidRDefault="00437201" w:rsidP="00437201">
      <w:pPr>
        <w:rPr>
          <w:rFonts w:ascii="Times New Roman" w:hAnsi="Times New Roman" w:cs="Times New Roman"/>
          <w:sz w:val="28"/>
          <w:szCs w:val="28"/>
        </w:rPr>
      </w:pPr>
    </w:p>
    <w:p w:rsidR="00437201" w:rsidRDefault="00437201" w:rsidP="00437201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Exercise 5:</w:t>
      </w:r>
    </w:p>
    <w:p w:rsidR="00437201" w:rsidRDefault="00437201" w:rsidP="00437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B9603B" w:rsidRDefault="00437201" w:rsidP="00437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for predicting </w:t>
      </w:r>
      <w:r w:rsidR="00B9603B">
        <w:rPr>
          <w:rFonts w:ascii="Times New Roman" w:hAnsi="Times New Roman" w:cs="Times New Roman"/>
          <w:sz w:val="28"/>
          <w:szCs w:val="28"/>
        </w:rPr>
        <w:t>whether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it will rain tomorrow or not</w:t>
      </w:r>
      <w:r w:rsidR="00B960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using</w:t>
      </w:r>
      <w:r w:rsidR="00B9603B">
        <w:rPr>
          <w:rFonts w:ascii="Times New Roman" w:hAnsi="Times New Roman" w:cs="Times New Roman"/>
          <w:sz w:val="28"/>
          <w:szCs w:val="28"/>
        </w:rPr>
        <w:t xml:space="preserve"> predict function on the tree generated in exercise 4 and plot the outcome of predict method.</w:t>
      </w:r>
    </w:p>
    <w:p w:rsidR="00437201" w:rsidRPr="00437201" w:rsidRDefault="00B9603B" w:rsidP="004372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20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37201" w:rsidRPr="00437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C63" w:rsidRDefault="00B93C63" w:rsidP="008F226A">
      <w:pPr>
        <w:spacing w:after="0" w:line="240" w:lineRule="auto"/>
      </w:pPr>
      <w:r>
        <w:separator/>
      </w:r>
    </w:p>
  </w:endnote>
  <w:endnote w:type="continuationSeparator" w:id="0">
    <w:p w:rsidR="00B93C63" w:rsidRDefault="00B93C63" w:rsidP="008F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C63" w:rsidRDefault="00B93C63" w:rsidP="008F226A">
      <w:pPr>
        <w:spacing w:after="0" w:line="240" w:lineRule="auto"/>
      </w:pPr>
      <w:r>
        <w:separator/>
      </w:r>
    </w:p>
  </w:footnote>
  <w:footnote w:type="continuationSeparator" w:id="0">
    <w:p w:rsidR="00B93C63" w:rsidRDefault="00B93C63" w:rsidP="008F22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CF"/>
    <w:rsid w:val="000132E5"/>
    <w:rsid w:val="0006704E"/>
    <w:rsid w:val="000D0706"/>
    <w:rsid w:val="00112805"/>
    <w:rsid w:val="0017544C"/>
    <w:rsid w:val="001B5542"/>
    <w:rsid w:val="001D05A1"/>
    <w:rsid w:val="0022018D"/>
    <w:rsid w:val="002E64E2"/>
    <w:rsid w:val="003A42FD"/>
    <w:rsid w:val="00437201"/>
    <w:rsid w:val="004D14CF"/>
    <w:rsid w:val="0056272E"/>
    <w:rsid w:val="005650C1"/>
    <w:rsid w:val="005E79BB"/>
    <w:rsid w:val="006071E2"/>
    <w:rsid w:val="006246AE"/>
    <w:rsid w:val="006457AE"/>
    <w:rsid w:val="006B14B3"/>
    <w:rsid w:val="00731C0E"/>
    <w:rsid w:val="007C36EB"/>
    <w:rsid w:val="007C4853"/>
    <w:rsid w:val="008300B3"/>
    <w:rsid w:val="008F226A"/>
    <w:rsid w:val="009C4544"/>
    <w:rsid w:val="009D5F0B"/>
    <w:rsid w:val="009F7F87"/>
    <w:rsid w:val="00B015D4"/>
    <w:rsid w:val="00B93C63"/>
    <w:rsid w:val="00B9603B"/>
    <w:rsid w:val="00B96A96"/>
    <w:rsid w:val="00BD7362"/>
    <w:rsid w:val="00C42544"/>
    <w:rsid w:val="00C554B7"/>
    <w:rsid w:val="00FB7BAF"/>
    <w:rsid w:val="00FE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C13E6-EFAD-4993-996A-F80580B7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736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F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26A"/>
  </w:style>
  <w:style w:type="paragraph" w:styleId="Footer">
    <w:name w:val="footer"/>
    <w:basedOn w:val="Normal"/>
    <w:link w:val="FooterChar"/>
    <w:uiPriority w:val="99"/>
    <w:unhideWhenUsed/>
    <w:rsid w:val="008F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26A"/>
  </w:style>
  <w:style w:type="paragraph" w:customStyle="1" w:styleId="Default">
    <w:name w:val="Default"/>
    <w:rsid w:val="003A42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6</cp:revision>
  <dcterms:created xsi:type="dcterms:W3CDTF">2018-06-11T17:52:00Z</dcterms:created>
  <dcterms:modified xsi:type="dcterms:W3CDTF">2018-06-11T18:29:00Z</dcterms:modified>
</cp:coreProperties>
</file>