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C624D">
      <w:pPr>
        <w:pBdr>
          <w:bottom w:val="single" w:color="2E75B6" w:sz="18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  <w:t>WebAPI_HandsOn-2</w:t>
      </w:r>
    </w:p>
    <w:p w14:paraId="21020F58">
      <w:pPr>
        <w:rPr>
          <w:rFonts w:hint="default"/>
          <w:b/>
          <w:bCs/>
          <w:color w:val="2E75B6" w:themeColor="accent1" w:themeShade="BF"/>
          <w:sz w:val="40"/>
          <w:szCs w:val="40"/>
          <w:lang w:val="en-IN"/>
        </w:rPr>
      </w:pPr>
    </w:p>
    <w:p w14:paraId="1563323C"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lang w:val="en-IN"/>
        </w:rPr>
        <w:t>Web Api using .Net core with Swagger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/>
        </w:rPr>
        <w:t>:</w:t>
      </w:r>
    </w:p>
    <w:p w14:paraId="578630E0">
      <w:pPr>
        <w:rPr>
          <w:rFonts w:hint="default"/>
          <w:b w:val="0"/>
          <w:bCs w:val="0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349019EB">
      <w:pPr>
        <w:rPr>
          <w:rFonts w:hint="default"/>
          <w:b w:val="0"/>
          <w:bCs w:val="0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File Structure: </w:t>
      </w:r>
    </w:p>
    <w:p w14:paraId="1EF18008">
      <w:pPr>
        <w:jc w:val="center"/>
      </w:pPr>
      <w:r>
        <w:drawing>
          <wp:inline distT="0" distB="0" distL="114300" distR="114300">
            <wp:extent cx="2828290" cy="42614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F203">
      <w:pPr>
        <w:jc w:val="center"/>
      </w:pPr>
    </w:p>
    <w:p w14:paraId="3D6754B5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//Program.cs</w:t>
      </w:r>
    </w:p>
    <w:p w14:paraId="13D239AC">
      <w:pP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  <w:t>Code:</w:t>
      </w:r>
    </w:p>
    <w:p w14:paraId="3CFC4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317EE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MyFirstWebAPI.Filters;</w:t>
      </w:r>
    </w:p>
    <w:p w14:paraId="7916CE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A4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E94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370E1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1BE7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3C82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6D88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53BE9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D56F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2711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173E56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863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C501C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17FC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05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2241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43D935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97E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DC0F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69A0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4C6A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04343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45A9C0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52B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CA52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C9F4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E823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4E0136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18C8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767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D5E1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45781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0C7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6CF25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5CAAA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6E4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379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05F83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FB7C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59C2C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5CBFE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() =&gt;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.Redirect(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BC812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14A129BF">
      <w:pP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</w:p>
    <w:p w14:paraId="2885F548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  <w:t>Use POSTMAN tool, to point to the local Web API that was created with Employee controller:</w:t>
      </w:r>
    </w:p>
    <w:p w14:paraId="7E9BE525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//EmployeeController.cs</w:t>
      </w:r>
    </w:p>
    <w:p w14:paraId="28348CF8">
      <w:pP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  <w:t>Code:</w:t>
      </w:r>
    </w:p>
    <w:p w14:paraId="02FBE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4C867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8D1D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MyFirstWebAPI.Models;</w:t>
      </w:r>
    </w:p>
    <w:p w14:paraId="530E4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MyFirstWebAPI.Filters;</w:t>
      </w:r>
    </w:p>
    <w:p w14:paraId="29051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8C1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MyFirstWebAPI.Controllers</w:t>
      </w:r>
    </w:p>
    <w:p w14:paraId="1B4CB3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281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18D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91D28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BE1C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7918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7D2E4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C6BE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GET: api</w:t>
      </w:r>
    </w:p>
    <w:p w14:paraId="1C83F2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9685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&gt;), 200)]</w:t>
      </w:r>
    </w:p>
    <w:p w14:paraId="482627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79314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2F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Exception("Something bad happened!");</w:t>
      </w:r>
    </w:p>
    <w:p w14:paraId="73D4B9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GetStandardEmployeeList();</w:t>
      </w:r>
    </w:p>
    <w:p w14:paraId="7D961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47A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C160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POST: api</w:t>
      </w:r>
    </w:p>
    <w:p w14:paraId="5F1F7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CF9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emp)</w:t>
      </w:r>
    </w:p>
    <w:p w14:paraId="0BDC63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65A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$"Employee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{emp.Name}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received successfully"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D70C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AE55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4CF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6B48E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62E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2D5C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59FEB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53864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025A2F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1,</w:t>
      </w:r>
    </w:p>
    <w:p w14:paraId="53D87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"Anurag"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5D59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Salary = 50000,</w:t>
      </w:r>
    </w:p>
    <w:p w14:paraId="4212C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822F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(2004, 3, 27),</w:t>
      </w:r>
    </w:p>
    <w:p w14:paraId="0AC96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6B7AB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F953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3B4EF4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456BF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414FE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319E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BF36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09C78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8B3D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26782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038DBC">
      <w:pPr>
        <w:numPr>
          <w:numId w:val="0"/>
        </w:numPr>
        <w:ind w:leftChars="0"/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</w:p>
    <w:p w14:paraId="2887E9C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  <w:t>Modify the Controller name in the Route attribute of the Employee controller to ‘Emp’ and check its access thru POSTMAN:</w:t>
      </w:r>
    </w:p>
    <w:p w14:paraId="7FBF6397">
      <w:pPr>
        <w:numPr>
          <w:numId w:val="0"/>
        </w:numPr>
        <w:ind w:leftChars="0"/>
      </w:pPr>
      <w:r>
        <w:drawing>
          <wp:inline distT="0" distB="0" distL="114300" distR="114300">
            <wp:extent cx="6644005" cy="186626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5007">
      <w:pPr>
        <w:numPr>
          <w:numId w:val="0"/>
        </w:numPr>
        <w:ind w:leftChars="0"/>
      </w:pPr>
    </w:p>
    <w:p w14:paraId="38E9516F">
      <w:pP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  <w:t>Output:</w:t>
      </w:r>
    </w:p>
    <w:p w14:paraId="43CD95B1">
      <w:pP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</w:p>
    <w:p w14:paraId="1BD9017D">
      <w:pPr>
        <w:rPr>
          <w:rFonts w:hint="default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849620" cy="467677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AA7E2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23978"/>
    <w:multiLevelType w:val="singleLevel"/>
    <w:tmpl w:val="1C4239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A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2025-07-19T16:50:00Z</dcterms:created>
  <dc:creator>ꪖиυꪹaᦋ</dc:creator>
  <cp:lastModifiedBy>ꪖиυꪹaᦋ</cp:lastModifiedBy>
  <dcterms:modified xsi:type="dcterms:W3CDTF">2025-07-20T07:07:58Z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224F483B048F457ABA1F95DA2BC0C020_11</vt:lpwstr>
  </property>
</Properties>
</file>