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099B" w14:textId="77777777" w:rsidR="00634E79" w:rsidRPr="00534267" w:rsidRDefault="00634E79" w:rsidP="00634E79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  <w:lang w:val="en"/>
        </w:rPr>
      </w:pPr>
      <w:proofErr w:type="spellStart"/>
      <w:r w:rsidRPr="00534267">
        <w:rPr>
          <w:rFonts w:ascii="Calibri" w:hAnsi="Calibri" w:cs="Calibri"/>
          <w:sz w:val="32"/>
          <w:szCs w:val="32"/>
          <w:lang w:val="en"/>
        </w:rPr>
        <w:t>Pranjali</w:t>
      </w:r>
      <w:proofErr w:type="spellEnd"/>
      <w:r w:rsidRPr="00534267"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 w:rsidRPr="00534267">
        <w:rPr>
          <w:rFonts w:ascii="Calibri" w:hAnsi="Calibri" w:cs="Calibri"/>
          <w:sz w:val="32"/>
          <w:szCs w:val="32"/>
          <w:lang w:val="en"/>
        </w:rPr>
        <w:t>Mohalkar</w:t>
      </w:r>
      <w:proofErr w:type="spellEnd"/>
    </w:p>
    <w:p w14:paraId="25E94F7C" w14:textId="77777777" w:rsidR="00634E79" w:rsidRPr="00534267" w:rsidRDefault="00634E79" w:rsidP="00634E79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  <w:lang w:val="en"/>
        </w:rPr>
      </w:pPr>
      <w:r w:rsidRPr="00534267">
        <w:rPr>
          <w:rFonts w:ascii="Calibri" w:hAnsi="Calibri" w:cs="Calibri"/>
          <w:sz w:val="32"/>
          <w:szCs w:val="32"/>
          <w:lang w:val="en"/>
        </w:rPr>
        <w:tab/>
      </w:r>
      <w:r w:rsidRPr="00534267">
        <w:rPr>
          <w:rFonts w:ascii="Calibri" w:hAnsi="Calibri" w:cs="Calibri"/>
          <w:sz w:val="32"/>
          <w:szCs w:val="32"/>
          <w:lang w:val="en"/>
        </w:rPr>
        <w:tab/>
      </w:r>
      <w:r w:rsidRPr="00534267">
        <w:rPr>
          <w:rFonts w:ascii="Calibri" w:hAnsi="Calibri" w:cs="Calibri"/>
          <w:sz w:val="32"/>
          <w:szCs w:val="32"/>
          <w:lang w:val="en"/>
        </w:rPr>
        <w:tab/>
        <w:t>35039</w:t>
      </w:r>
    </w:p>
    <w:p w14:paraId="590217E8" w14:textId="10BB3DD1" w:rsidR="00634E79" w:rsidRPr="00634E79" w:rsidRDefault="00634E79" w:rsidP="00634E79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jc w:val="right"/>
        <w:rPr>
          <w:rFonts w:ascii="Calibri" w:hAnsi="Calibri" w:cs="Calibri"/>
          <w:sz w:val="32"/>
          <w:szCs w:val="32"/>
          <w:lang w:val="en"/>
        </w:rPr>
      </w:pPr>
      <w:r w:rsidRPr="00534267">
        <w:rPr>
          <w:rFonts w:ascii="Calibri" w:hAnsi="Calibri" w:cs="Calibri"/>
          <w:sz w:val="32"/>
          <w:szCs w:val="32"/>
          <w:lang w:val="en"/>
        </w:rPr>
        <w:t>TE IT- A</w:t>
      </w:r>
    </w:p>
    <w:p w14:paraId="4BDE0D5F" w14:textId="4320B665" w:rsidR="00A71C90" w:rsidRPr="00F06F12" w:rsidRDefault="00A71C90" w:rsidP="00F06F12">
      <w:pPr>
        <w:ind w:left="360"/>
        <w:jc w:val="center"/>
        <w:rPr>
          <w:b/>
          <w:bCs/>
          <w:sz w:val="36"/>
          <w:szCs w:val="36"/>
        </w:rPr>
      </w:pPr>
      <w:r w:rsidRPr="00F06F12">
        <w:rPr>
          <w:b/>
          <w:bCs/>
          <w:sz w:val="36"/>
          <w:szCs w:val="36"/>
        </w:rPr>
        <w:t xml:space="preserve">Assignment No. </w:t>
      </w:r>
      <w:r w:rsidR="001448DF">
        <w:rPr>
          <w:b/>
          <w:bCs/>
          <w:sz w:val="36"/>
          <w:szCs w:val="36"/>
        </w:rPr>
        <w:t>8</w:t>
      </w:r>
    </w:p>
    <w:p w14:paraId="20B3D25A" w14:textId="4842CD0E" w:rsidR="00A71C90" w:rsidRPr="00F06F12" w:rsidRDefault="00A71C90" w:rsidP="00F06F12">
      <w:pPr>
        <w:ind w:left="360"/>
        <w:rPr>
          <w:b/>
          <w:bCs/>
          <w:sz w:val="32"/>
          <w:szCs w:val="32"/>
        </w:rPr>
      </w:pPr>
      <w:r w:rsidRPr="00F06F12">
        <w:rPr>
          <w:b/>
          <w:bCs/>
          <w:sz w:val="32"/>
          <w:szCs w:val="32"/>
        </w:rPr>
        <w:t>Title</w:t>
      </w:r>
      <w:r w:rsidR="00F06F12">
        <w:rPr>
          <w:b/>
          <w:bCs/>
          <w:sz w:val="32"/>
          <w:szCs w:val="32"/>
        </w:rPr>
        <w:t>:</w:t>
      </w:r>
      <w:r w:rsidR="00634E79">
        <w:rPr>
          <w:b/>
          <w:bCs/>
          <w:sz w:val="32"/>
          <w:szCs w:val="32"/>
        </w:rPr>
        <w:t xml:space="preserve"> </w:t>
      </w:r>
      <w:r w:rsidR="00634E79">
        <w:rPr>
          <w:b/>
          <w:bCs/>
          <w:sz w:val="32"/>
          <w:szCs w:val="32"/>
        </w:rPr>
        <w:tab/>
      </w:r>
      <w:r w:rsidR="00634E79">
        <w:rPr>
          <w:b/>
          <w:bCs/>
          <w:sz w:val="32"/>
          <w:szCs w:val="32"/>
        </w:rPr>
        <w:tab/>
      </w:r>
      <w:r w:rsidR="00634E79">
        <w:rPr>
          <w:b/>
          <w:bCs/>
          <w:sz w:val="32"/>
          <w:szCs w:val="32"/>
        </w:rPr>
        <w:tab/>
      </w:r>
      <w:r w:rsidR="00634E79">
        <w:rPr>
          <w:b/>
          <w:bCs/>
          <w:sz w:val="32"/>
          <w:szCs w:val="32"/>
        </w:rPr>
        <w:tab/>
      </w:r>
      <w:r w:rsidR="00634E79" w:rsidRPr="00634E79">
        <w:rPr>
          <w:sz w:val="32"/>
          <w:szCs w:val="32"/>
        </w:rPr>
        <w:t>Use of views</w:t>
      </w:r>
      <w:r w:rsidRPr="00F06F12">
        <w:rPr>
          <w:b/>
          <w:bCs/>
          <w:sz w:val="32"/>
          <w:szCs w:val="32"/>
        </w:rPr>
        <w:tab/>
      </w:r>
      <w:r w:rsidRPr="00F06F12">
        <w:rPr>
          <w:b/>
          <w:bCs/>
          <w:sz w:val="32"/>
          <w:szCs w:val="32"/>
        </w:rPr>
        <w:tab/>
      </w:r>
      <w:r w:rsidRPr="00F06F12">
        <w:rPr>
          <w:b/>
          <w:bCs/>
          <w:sz w:val="32"/>
          <w:szCs w:val="32"/>
        </w:rPr>
        <w:tab/>
      </w:r>
      <w:r w:rsidR="00F06F12">
        <w:rPr>
          <w:b/>
          <w:bCs/>
          <w:sz w:val="32"/>
          <w:szCs w:val="32"/>
        </w:rPr>
        <w:tab/>
      </w:r>
    </w:p>
    <w:p w14:paraId="2D997C32" w14:textId="07CB4755" w:rsidR="00A71C90" w:rsidRPr="00634E79" w:rsidRDefault="00A71C90" w:rsidP="00634E79">
      <w:pPr>
        <w:ind w:left="360"/>
        <w:rPr>
          <w:sz w:val="32"/>
          <w:szCs w:val="32"/>
        </w:rPr>
      </w:pPr>
      <w:r w:rsidRPr="00F06F12">
        <w:rPr>
          <w:b/>
          <w:bCs/>
          <w:sz w:val="32"/>
          <w:szCs w:val="32"/>
        </w:rPr>
        <w:t>Problem Statement</w:t>
      </w:r>
      <w:r w:rsidR="00F06F12">
        <w:rPr>
          <w:b/>
          <w:bCs/>
          <w:sz w:val="32"/>
          <w:szCs w:val="32"/>
        </w:rPr>
        <w:t>:</w:t>
      </w:r>
      <w:r w:rsidRPr="00F06F12">
        <w:rPr>
          <w:b/>
          <w:bCs/>
          <w:sz w:val="32"/>
          <w:szCs w:val="32"/>
        </w:rPr>
        <w:tab/>
      </w:r>
      <w:r w:rsidR="00634E79" w:rsidRPr="00634E79">
        <w:rPr>
          <w:sz w:val="32"/>
          <w:szCs w:val="32"/>
        </w:rPr>
        <w:t xml:space="preserve">Execute DDL statement which demonstrate the use of views. Try to update the base table using its </w:t>
      </w:r>
      <w:proofErr w:type="spellStart"/>
      <w:r w:rsidR="00634E79" w:rsidRPr="00634E79">
        <w:rPr>
          <w:sz w:val="32"/>
          <w:szCs w:val="32"/>
        </w:rPr>
        <w:t>corressponding</w:t>
      </w:r>
      <w:proofErr w:type="spellEnd"/>
      <w:r w:rsidR="00634E79" w:rsidRPr="00634E79">
        <w:rPr>
          <w:sz w:val="32"/>
          <w:szCs w:val="32"/>
        </w:rPr>
        <w:t xml:space="preserve"> view. Also consider restrictions on updatable</w:t>
      </w:r>
      <w:r w:rsidR="00634E79" w:rsidRPr="00634E79">
        <w:rPr>
          <w:b/>
          <w:bCs/>
          <w:sz w:val="32"/>
          <w:szCs w:val="32"/>
        </w:rPr>
        <w:t xml:space="preserve"> </w:t>
      </w:r>
      <w:r w:rsidR="00634E79" w:rsidRPr="00634E79">
        <w:rPr>
          <w:sz w:val="32"/>
          <w:szCs w:val="32"/>
        </w:rPr>
        <w:t>views and perform view creation from multiple tables.</w:t>
      </w:r>
    </w:p>
    <w:p w14:paraId="743E5829" w14:textId="3F9C5D92" w:rsidR="00A71C90" w:rsidRPr="00F06F12" w:rsidRDefault="00A71C90" w:rsidP="00F06F12">
      <w:pPr>
        <w:ind w:left="360"/>
        <w:rPr>
          <w:b/>
          <w:bCs/>
          <w:sz w:val="32"/>
          <w:szCs w:val="32"/>
        </w:rPr>
      </w:pPr>
      <w:r w:rsidRPr="00F06F12">
        <w:rPr>
          <w:b/>
          <w:bCs/>
          <w:sz w:val="32"/>
          <w:szCs w:val="32"/>
        </w:rPr>
        <w:t>Requirements</w:t>
      </w:r>
      <w:r w:rsidR="00F06F12">
        <w:rPr>
          <w:b/>
          <w:bCs/>
          <w:sz w:val="32"/>
          <w:szCs w:val="32"/>
        </w:rPr>
        <w:t>:</w:t>
      </w:r>
      <w:r w:rsidRPr="00F06F12">
        <w:rPr>
          <w:b/>
          <w:bCs/>
          <w:sz w:val="32"/>
          <w:szCs w:val="32"/>
        </w:rPr>
        <w:tab/>
      </w:r>
      <w:r w:rsidRPr="00F06F12">
        <w:rPr>
          <w:b/>
          <w:bCs/>
          <w:sz w:val="32"/>
          <w:szCs w:val="32"/>
        </w:rPr>
        <w:tab/>
      </w:r>
      <w:proofErr w:type="spellStart"/>
      <w:r w:rsidR="00634E79" w:rsidRPr="00634E79">
        <w:rPr>
          <w:sz w:val="32"/>
          <w:szCs w:val="32"/>
        </w:rPr>
        <w:t>Mysql</w:t>
      </w:r>
      <w:proofErr w:type="spellEnd"/>
    </w:p>
    <w:p w14:paraId="16C92079" w14:textId="7FED740F" w:rsidR="00A71C90" w:rsidRPr="00634E79" w:rsidRDefault="00A71C90" w:rsidP="00F06F12">
      <w:pPr>
        <w:ind w:left="360"/>
        <w:rPr>
          <w:sz w:val="32"/>
          <w:szCs w:val="32"/>
        </w:rPr>
      </w:pPr>
      <w:r w:rsidRPr="00F06F12">
        <w:rPr>
          <w:b/>
          <w:bCs/>
          <w:sz w:val="32"/>
          <w:szCs w:val="32"/>
        </w:rPr>
        <w:t>Prerequisites</w:t>
      </w:r>
      <w:r w:rsidRPr="00F06F12">
        <w:rPr>
          <w:b/>
          <w:bCs/>
          <w:sz w:val="32"/>
          <w:szCs w:val="32"/>
        </w:rPr>
        <w:tab/>
      </w:r>
      <w:r w:rsidR="00F06F12">
        <w:rPr>
          <w:b/>
          <w:bCs/>
          <w:sz w:val="32"/>
          <w:szCs w:val="32"/>
        </w:rPr>
        <w:t>:</w:t>
      </w:r>
      <w:r w:rsidRPr="00F06F12">
        <w:rPr>
          <w:b/>
          <w:bCs/>
          <w:sz w:val="32"/>
          <w:szCs w:val="32"/>
        </w:rPr>
        <w:tab/>
      </w:r>
      <w:r w:rsidR="00F06F12">
        <w:rPr>
          <w:b/>
          <w:bCs/>
          <w:sz w:val="32"/>
          <w:szCs w:val="32"/>
        </w:rPr>
        <w:tab/>
      </w:r>
      <w:r w:rsidR="00634E79" w:rsidRPr="00634E79">
        <w:rPr>
          <w:sz w:val="32"/>
          <w:szCs w:val="32"/>
        </w:rPr>
        <w:t xml:space="preserve">Basic knowledge of </w:t>
      </w:r>
      <w:proofErr w:type="spellStart"/>
      <w:r w:rsidR="00634E79" w:rsidRPr="00634E79">
        <w:rPr>
          <w:sz w:val="32"/>
          <w:szCs w:val="32"/>
        </w:rPr>
        <w:t>Mysql</w:t>
      </w:r>
      <w:proofErr w:type="spellEnd"/>
    </w:p>
    <w:p w14:paraId="3CEF73EF" w14:textId="4674671F" w:rsidR="00A71C90" w:rsidRPr="00F06F12" w:rsidRDefault="00A71C90" w:rsidP="00F06F12">
      <w:pPr>
        <w:ind w:left="360"/>
        <w:rPr>
          <w:b/>
          <w:bCs/>
          <w:sz w:val="32"/>
          <w:szCs w:val="32"/>
        </w:rPr>
      </w:pPr>
      <w:r w:rsidRPr="00F06F12">
        <w:rPr>
          <w:b/>
          <w:bCs/>
          <w:sz w:val="32"/>
          <w:szCs w:val="32"/>
        </w:rPr>
        <w:t>Theory</w:t>
      </w:r>
      <w:r w:rsidR="00F06F12">
        <w:rPr>
          <w:b/>
          <w:bCs/>
          <w:sz w:val="32"/>
          <w:szCs w:val="32"/>
        </w:rPr>
        <w:t>:</w:t>
      </w:r>
      <w:r w:rsidRPr="00F06F12">
        <w:rPr>
          <w:b/>
          <w:bCs/>
          <w:sz w:val="32"/>
          <w:szCs w:val="32"/>
        </w:rPr>
        <w:tab/>
      </w:r>
      <w:r w:rsidRPr="00F06F12">
        <w:rPr>
          <w:b/>
          <w:bCs/>
          <w:sz w:val="32"/>
          <w:szCs w:val="32"/>
        </w:rPr>
        <w:tab/>
      </w:r>
      <w:r w:rsidRPr="00F06F12">
        <w:rPr>
          <w:b/>
          <w:bCs/>
          <w:sz w:val="32"/>
          <w:szCs w:val="32"/>
        </w:rPr>
        <w:tab/>
      </w:r>
      <w:r w:rsidR="00F06F12">
        <w:rPr>
          <w:b/>
          <w:bCs/>
          <w:sz w:val="32"/>
          <w:szCs w:val="32"/>
        </w:rPr>
        <w:tab/>
      </w:r>
    </w:p>
    <w:p w14:paraId="5622B3C4" w14:textId="1C596F54" w:rsidR="005D5134" w:rsidRDefault="001448DF" w:rsidP="00E84E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C2772">
        <w:rPr>
          <w:b/>
          <w:bCs/>
          <w:sz w:val="32"/>
          <w:szCs w:val="32"/>
        </w:rPr>
        <w:t>View definition</w:t>
      </w:r>
      <w:r w:rsidRPr="001448DF">
        <w:rPr>
          <w:sz w:val="32"/>
          <w:szCs w:val="32"/>
        </w:rPr>
        <w:t xml:space="preserve"> – A view is defined as a database object that allows us to create a virtual table in the database whose contents are defined by a query or taken from one or more tables.</w:t>
      </w:r>
    </w:p>
    <w:p w14:paraId="2E10A769" w14:textId="3589128D" w:rsidR="001448DF" w:rsidRDefault="001448DF" w:rsidP="00E84E0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C2772">
        <w:rPr>
          <w:b/>
          <w:bCs/>
          <w:sz w:val="32"/>
          <w:szCs w:val="32"/>
        </w:rPr>
        <w:t>Types of Views</w:t>
      </w:r>
      <w:r>
        <w:rPr>
          <w:sz w:val="32"/>
          <w:szCs w:val="32"/>
        </w:rPr>
        <w:t xml:space="preserve"> –</w:t>
      </w:r>
    </w:p>
    <w:p w14:paraId="1D67E7E9" w14:textId="7870F47F" w:rsidR="001448DF" w:rsidRDefault="001448DF" w:rsidP="00E84E07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Simple View</w:t>
      </w:r>
    </w:p>
    <w:p w14:paraId="20609B2F" w14:textId="6E6796C8" w:rsidR="001448DF" w:rsidRDefault="001448DF" w:rsidP="00E84E07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Complex Views</w:t>
      </w:r>
    </w:p>
    <w:p w14:paraId="2AC0F217" w14:textId="77777777" w:rsidR="001448DF" w:rsidRDefault="001448DF" w:rsidP="00E84E07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Simple view – </w:t>
      </w:r>
    </w:p>
    <w:p w14:paraId="17107031" w14:textId="47142A35" w:rsidR="001448DF" w:rsidRDefault="001448DF" w:rsidP="00E84E07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views which are based on only one table called as Simple view.</w:t>
      </w:r>
    </w:p>
    <w:p w14:paraId="6BA40287" w14:textId="6382A870" w:rsidR="001448DF" w:rsidRDefault="001448DF" w:rsidP="00E84E07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Allow to perform DML operations</w:t>
      </w:r>
    </w:p>
    <w:p w14:paraId="1FAEC7B0" w14:textId="49C345BB" w:rsidR="001448DF" w:rsidRPr="001448DF" w:rsidRDefault="001448DF" w:rsidP="00E84E07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Cannot have any join or grouping condition</w:t>
      </w:r>
    </w:p>
    <w:p w14:paraId="76CD8691" w14:textId="411573C8" w:rsidR="001448DF" w:rsidRDefault="001448DF" w:rsidP="00E84E07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Complex view – </w:t>
      </w:r>
    </w:p>
    <w:p w14:paraId="114DB22D" w14:textId="3BCAF463" w:rsidR="001448DF" w:rsidRDefault="001448DF" w:rsidP="00E84E07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views which are based on </w:t>
      </w:r>
      <w:r>
        <w:rPr>
          <w:sz w:val="32"/>
          <w:szCs w:val="32"/>
        </w:rPr>
        <w:t xml:space="preserve">more than </w:t>
      </w:r>
      <w:r>
        <w:rPr>
          <w:sz w:val="32"/>
          <w:szCs w:val="32"/>
        </w:rPr>
        <w:t xml:space="preserve">one table called as </w:t>
      </w:r>
      <w:r>
        <w:rPr>
          <w:sz w:val="32"/>
          <w:szCs w:val="32"/>
        </w:rPr>
        <w:t>complex</w:t>
      </w:r>
      <w:r>
        <w:rPr>
          <w:sz w:val="32"/>
          <w:szCs w:val="32"/>
        </w:rPr>
        <w:t xml:space="preserve"> view.</w:t>
      </w:r>
    </w:p>
    <w:p w14:paraId="1C454C3D" w14:textId="35A7AB8F" w:rsidR="001448DF" w:rsidRDefault="001448DF" w:rsidP="00E84E07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 not allow DML operations to be performed</w:t>
      </w:r>
    </w:p>
    <w:p w14:paraId="7C6D4DD5" w14:textId="09EBE07B" w:rsidR="001448DF" w:rsidRDefault="001448DF" w:rsidP="00E84E07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 have join or grouping condition</w:t>
      </w:r>
    </w:p>
    <w:p w14:paraId="390F945E" w14:textId="06DA20DC" w:rsidR="001448DF" w:rsidRPr="00CC2772" w:rsidRDefault="001448DF" w:rsidP="00E84E07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CC2772">
        <w:rPr>
          <w:b/>
          <w:bCs/>
          <w:sz w:val="32"/>
          <w:szCs w:val="32"/>
        </w:rPr>
        <w:lastRenderedPageBreak/>
        <w:t>Creating view –</w:t>
      </w:r>
    </w:p>
    <w:p w14:paraId="19B6C747" w14:textId="24FCE110" w:rsidR="001448DF" w:rsidRDefault="001448DF" w:rsidP="00E84E07">
      <w:pPr>
        <w:pStyle w:val="ListParagraph"/>
        <w:numPr>
          <w:ilvl w:val="3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create view a sub query must be embedded within </w:t>
      </w:r>
      <w:r w:rsidR="006F2899">
        <w:rPr>
          <w:sz w:val="32"/>
          <w:szCs w:val="32"/>
        </w:rPr>
        <w:t>the create view statement</w:t>
      </w:r>
    </w:p>
    <w:p w14:paraId="1452E07B" w14:textId="7F373CB9" w:rsidR="006F2899" w:rsidRDefault="006F2899" w:rsidP="00E84E07">
      <w:pPr>
        <w:ind w:left="1080"/>
        <w:jc w:val="both"/>
        <w:rPr>
          <w:sz w:val="32"/>
          <w:szCs w:val="32"/>
        </w:rPr>
      </w:pPr>
      <w:r w:rsidRPr="006F2899">
        <w:rPr>
          <w:b/>
          <w:bCs/>
          <w:i/>
          <w:iCs/>
          <w:sz w:val="32"/>
          <w:szCs w:val="32"/>
        </w:rPr>
        <w:t>Syntax</w:t>
      </w:r>
      <w:r>
        <w:rPr>
          <w:sz w:val="32"/>
          <w:szCs w:val="32"/>
        </w:rPr>
        <w:t xml:space="preserve"> – create view </w:t>
      </w:r>
      <w:proofErr w:type="spellStart"/>
      <w:r>
        <w:rPr>
          <w:sz w:val="32"/>
          <w:szCs w:val="32"/>
        </w:rPr>
        <w:t>view_name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sub_query</w:t>
      </w:r>
      <w:proofErr w:type="spellEnd"/>
    </w:p>
    <w:p w14:paraId="2B542B52" w14:textId="54F4D891" w:rsidR="009949C8" w:rsidRPr="009949C8" w:rsidRDefault="006F2899" w:rsidP="00E84E07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Ex. </w:t>
      </w:r>
      <w:r w:rsidRPr="006F2899">
        <w:rPr>
          <w:sz w:val="32"/>
          <w:szCs w:val="32"/>
        </w:rPr>
        <w:t xml:space="preserve">create view v1 as select </w:t>
      </w:r>
      <w:proofErr w:type="spellStart"/>
      <w:r w:rsidRPr="006F2899">
        <w:rPr>
          <w:sz w:val="32"/>
          <w:szCs w:val="32"/>
        </w:rPr>
        <w:t>inst_</w:t>
      </w:r>
      <w:proofErr w:type="gramStart"/>
      <w:r w:rsidRPr="006F2899">
        <w:rPr>
          <w:sz w:val="32"/>
          <w:szCs w:val="32"/>
        </w:rPr>
        <w:t>id,inst</w:t>
      </w:r>
      <w:proofErr w:type="gramEnd"/>
      <w:r w:rsidRPr="006F2899">
        <w:rPr>
          <w:sz w:val="32"/>
          <w:szCs w:val="32"/>
        </w:rPr>
        <w:t>_name,salary</w:t>
      </w:r>
      <w:proofErr w:type="spellEnd"/>
      <w:r w:rsidRPr="006F2899">
        <w:rPr>
          <w:sz w:val="32"/>
          <w:szCs w:val="32"/>
        </w:rPr>
        <w:t xml:space="preserve"> from instructor;</w:t>
      </w:r>
    </w:p>
    <w:p w14:paraId="67CBFB2B" w14:textId="1ADCA197" w:rsidR="006F2899" w:rsidRPr="00CC2772" w:rsidRDefault="006F2899" w:rsidP="00E84E07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CC2772">
        <w:rPr>
          <w:b/>
          <w:bCs/>
          <w:sz w:val="32"/>
          <w:szCs w:val="32"/>
        </w:rPr>
        <w:t>Dropping views –</w:t>
      </w:r>
    </w:p>
    <w:p w14:paraId="5B0C175E" w14:textId="038D3C60" w:rsidR="006F2899" w:rsidRDefault="006F2899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drop a view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drop view statement.</w:t>
      </w:r>
    </w:p>
    <w:p w14:paraId="5C51D563" w14:textId="20B55FC6" w:rsidR="006F2899" w:rsidRPr="006F2899" w:rsidRDefault="006F2899" w:rsidP="00E84E07">
      <w:pPr>
        <w:ind w:left="1080"/>
        <w:jc w:val="both"/>
        <w:rPr>
          <w:sz w:val="32"/>
          <w:szCs w:val="32"/>
        </w:rPr>
      </w:pPr>
      <w:r w:rsidRPr="006F2899">
        <w:rPr>
          <w:b/>
          <w:bCs/>
          <w:i/>
          <w:iCs/>
          <w:sz w:val="32"/>
          <w:szCs w:val="32"/>
        </w:rPr>
        <w:t>Syntax</w:t>
      </w:r>
      <w:r>
        <w:rPr>
          <w:sz w:val="32"/>
          <w:szCs w:val="32"/>
        </w:rPr>
        <w:t xml:space="preserve"> – drop view </w:t>
      </w:r>
      <w:proofErr w:type="spellStart"/>
      <w:r>
        <w:rPr>
          <w:sz w:val="32"/>
          <w:szCs w:val="32"/>
        </w:rPr>
        <w:t>view_name</w:t>
      </w:r>
      <w:proofErr w:type="spellEnd"/>
      <w:r>
        <w:rPr>
          <w:sz w:val="32"/>
          <w:szCs w:val="32"/>
        </w:rPr>
        <w:t>;</w:t>
      </w:r>
    </w:p>
    <w:p w14:paraId="04FA809A" w14:textId="77777777" w:rsidR="00DE3809" w:rsidRDefault="006F2899" w:rsidP="00E84E0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F2899">
        <w:rPr>
          <w:sz w:val="32"/>
          <w:szCs w:val="32"/>
        </w:rPr>
        <w:t>Ex</w:t>
      </w:r>
      <w:r>
        <w:rPr>
          <w:sz w:val="32"/>
          <w:szCs w:val="32"/>
        </w:rPr>
        <w:t xml:space="preserve">. Drop view </w:t>
      </w:r>
      <w:r w:rsidR="00DE3809">
        <w:rPr>
          <w:sz w:val="32"/>
          <w:szCs w:val="32"/>
        </w:rPr>
        <w:t>v1;</w:t>
      </w:r>
    </w:p>
    <w:p w14:paraId="493F7795" w14:textId="0DA4CDE0" w:rsidR="00A71C90" w:rsidRPr="00CC2772" w:rsidRDefault="00DE3809" w:rsidP="00E84E07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CC2772">
        <w:rPr>
          <w:b/>
          <w:bCs/>
          <w:sz w:val="32"/>
          <w:szCs w:val="32"/>
        </w:rPr>
        <w:t>Modifying a View –</w:t>
      </w:r>
    </w:p>
    <w:p w14:paraId="07862EB0" w14:textId="54734FD0" w:rsidR="00DE3809" w:rsidRDefault="00DE3809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create or replace statement in view syntax is used to modify view</w:t>
      </w:r>
    </w:p>
    <w:p w14:paraId="66C9B2EE" w14:textId="297A3163" w:rsidR="00DE3809" w:rsidRDefault="00DE3809" w:rsidP="00E84E07">
      <w:pPr>
        <w:ind w:left="1440"/>
        <w:jc w:val="both"/>
        <w:rPr>
          <w:sz w:val="32"/>
          <w:szCs w:val="32"/>
        </w:rPr>
      </w:pPr>
      <w:r w:rsidRPr="00DE3809">
        <w:rPr>
          <w:b/>
          <w:bCs/>
          <w:i/>
          <w:iCs/>
          <w:sz w:val="32"/>
          <w:szCs w:val="32"/>
        </w:rPr>
        <w:t>Syntax</w:t>
      </w:r>
      <w:r>
        <w:rPr>
          <w:sz w:val="32"/>
          <w:szCs w:val="32"/>
        </w:rPr>
        <w:t xml:space="preserve"> – create or replace view </w:t>
      </w:r>
      <w:proofErr w:type="spellStart"/>
      <w:r>
        <w:rPr>
          <w:sz w:val="32"/>
          <w:szCs w:val="32"/>
        </w:rPr>
        <w:t>view_name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sub_query</w:t>
      </w:r>
      <w:proofErr w:type="spellEnd"/>
    </w:p>
    <w:p w14:paraId="4FC55F82" w14:textId="22378092" w:rsidR="00DE3809" w:rsidRDefault="00DE3809" w:rsidP="00E84E0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Ex. Create or replace view v1 as select * from instructor where </w:t>
      </w:r>
      <w:proofErr w:type="spellStart"/>
      <w:r>
        <w:rPr>
          <w:sz w:val="32"/>
          <w:szCs w:val="32"/>
        </w:rPr>
        <w:t>dept_name</w:t>
      </w:r>
      <w:proofErr w:type="spellEnd"/>
      <w:r>
        <w:rPr>
          <w:sz w:val="32"/>
          <w:szCs w:val="32"/>
        </w:rPr>
        <w:t>=’Computer’ and salary &gt; 75000;</w:t>
      </w:r>
    </w:p>
    <w:p w14:paraId="464C2EBD" w14:textId="458817E7" w:rsidR="00DE3809" w:rsidRPr="00CC2772" w:rsidRDefault="00DE3809" w:rsidP="00E84E07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CC2772">
        <w:rPr>
          <w:b/>
          <w:bCs/>
          <w:sz w:val="32"/>
          <w:szCs w:val="32"/>
        </w:rPr>
        <w:t>Renaming Views –</w:t>
      </w:r>
    </w:p>
    <w:p w14:paraId="47599CD9" w14:textId="3A86A65A" w:rsidR="00DE3809" w:rsidRDefault="00DE3809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rename statement in view syntax is used to rename view</w:t>
      </w:r>
    </w:p>
    <w:p w14:paraId="5AA8983F" w14:textId="2160F889" w:rsidR="00DE3809" w:rsidRDefault="00DE3809" w:rsidP="00E84E0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Syntax – rename table </w:t>
      </w:r>
      <w:proofErr w:type="spellStart"/>
      <w:r>
        <w:rPr>
          <w:sz w:val="32"/>
          <w:szCs w:val="32"/>
        </w:rPr>
        <w:t>tbl_name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new_tbl_name</w:t>
      </w:r>
      <w:proofErr w:type="spellEnd"/>
      <w:r>
        <w:rPr>
          <w:sz w:val="32"/>
          <w:szCs w:val="32"/>
        </w:rPr>
        <w:t>;</w:t>
      </w:r>
    </w:p>
    <w:p w14:paraId="202B6648" w14:textId="7660947D" w:rsidR="00DE3809" w:rsidRDefault="00DE3809" w:rsidP="00E84E0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ab/>
        <w:t>Change name view emp</w:t>
      </w:r>
      <w:r w:rsidR="00634E79">
        <w:rPr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198E569C" w14:textId="75CF958E" w:rsidR="00DE3809" w:rsidRDefault="00DE3809" w:rsidP="00E84E0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Ex. Rename table emp1 to emp2 </w:t>
      </w:r>
    </w:p>
    <w:p w14:paraId="37A96E8F" w14:textId="77777777" w:rsidR="00E84E07" w:rsidRDefault="00E84E07" w:rsidP="00E84E07">
      <w:pPr>
        <w:ind w:left="1440"/>
        <w:jc w:val="both"/>
        <w:rPr>
          <w:sz w:val="32"/>
          <w:szCs w:val="32"/>
        </w:rPr>
      </w:pPr>
    </w:p>
    <w:p w14:paraId="043AF785" w14:textId="7669D89E" w:rsidR="00DE3809" w:rsidRPr="00E84E07" w:rsidRDefault="00634E79" w:rsidP="00E84E07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E84E07">
        <w:rPr>
          <w:b/>
          <w:bCs/>
          <w:sz w:val="32"/>
          <w:szCs w:val="32"/>
        </w:rPr>
        <w:t>Advantages of views –</w:t>
      </w:r>
    </w:p>
    <w:p w14:paraId="6E210A66" w14:textId="5025277D" w:rsidR="00634E79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</w:t>
      </w:r>
    </w:p>
    <w:p w14:paraId="3C68C711" w14:textId="0F08E23B" w:rsidR="009949C8" w:rsidRDefault="009949C8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can restrict user from accessing all data</w:t>
      </w:r>
    </w:p>
    <w:p w14:paraId="08FB675C" w14:textId="62DB9D31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Hides complexity</w:t>
      </w:r>
    </w:p>
    <w:p w14:paraId="1E2A3DA4" w14:textId="19D58A3C" w:rsidR="009949C8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may be result of very complex query so we can store such result to a view and access it whenever we want.</w:t>
      </w:r>
    </w:p>
    <w:p w14:paraId="33A1EF3E" w14:textId="3024D765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Dynamic nature</w:t>
      </w:r>
    </w:p>
    <w:p w14:paraId="10680EFE" w14:textId="59E2FE1D" w:rsidR="00E84E07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definition remains unaffected although there is any change in structure of a table.</w:t>
      </w:r>
    </w:p>
    <w:p w14:paraId="7208C229" w14:textId="743B979E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Does not allows direct access to the tables of data dictionary.</w:t>
      </w:r>
    </w:p>
    <w:p w14:paraId="2D34769F" w14:textId="76A316D8" w:rsidR="00E84E07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act like functionality of safeguard to data stored in the data dictionary.</w:t>
      </w:r>
    </w:p>
    <w:p w14:paraId="1FBF8B4D" w14:textId="69B04704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integrity</w:t>
      </w:r>
    </w:p>
    <w:p w14:paraId="2AA149AF" w14:textId="03D0BE97" w:rsidR="00E84E07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data is accessed through a view, DBMS can automatically check the data to check for specified integrity constraints.</w:t>
      </w:r>
    </w:p>
    <w:p w14:paraId="7A2C5455" w14:textId="77777777" w:rsidR="00E84E07" w:rsidRDefault="00E84E07" w:rsidP="00E84E07">
      <w:pPr>
        <w:pStyle w:val="ListParagraph"/>
        <w:ind w:left="2520"/>
        <w:jc w:val="both"/>
        <w:rPr>
          <w:sz w:val="32"/>
          <w:szCs w:val="32"/>
        </w:rPr>
      </w:pPr>
    </w:p>
    <w:p w14:paraId="03F7DB21" w14:textId="26810FB0" w:rsidR="009949C8" w:rsidRPr="00E84E07" w:rsidRDefault="009949C8" w:rsidP="00E84E07">
      <w:pPr>
        <w:pStyle w:val="ListParagraph"/>
        <w:numPr>
          <w:ilvl w:val="0"/>
          <w:numId w:val="7"/>
        </w:numPr>
        <w:jc w:val="both"/>
        <w:rPr>
          <w:b/>
          <w:bCs/>
          <w:sz w:val="32"/>
          <w:szCs w:val="32"/>
        </w:rPr>
      </w:pPr>
      <w:r w:rsidRPr="00E84E07">
        <w:rPr>
          <w:b/>
          <w:bCs/>
          <w:sz w:val="32"/>
          <w:szCs w:val="32"/>
        </w:rPr>
        <w:t xml:space="preserve">Disadvantages of view – </w:t>
      </w:r>
    </w:p>
    <w:p w14:paraId="08899111" w14:textId="549F4479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Performance </w:t>
      </w:r>
    </w:p>
    <w:p w14:paraId="7D12AC32" w14:textId="4347A711" w:rsidR="00E84E07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Sometimes a simple query may </w:t>
      </w:r>
      <w:proofErr w:type="gramStart"/>
      <w:r>
        <w:rPr>
          <w:sz w:val="32"/>
          <w:szCs w:val="32"/>
        </w:rPr>
        <w:t>takes</w:t>
      </w:r>
      <w:proofErr w:type="gramEnd"/>
      <w:r>
        <w:rPr>
          <w:sz w:val="32"/>
          <w:szCs w:val="32"/>
        </w:rPr>
        <w:t xml:space="preserve"> longer time to run.</w:t>
      </w:r>
    </w:p>
    <w:p w14:paraId="00BE4DE8" w14:textId="2EE11164" w:rsidR="009949C8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management</w:t>
      </w:r>
    </w:p>
    <w:p w14:paraId="0B64F77B" w14:textId="03CA3878" w:rsidR="00E84E07" w:rsidRDefault="00E84E07" w:rsidP="00E84E07">
      <w:pPr>
        <w:pStyle w:val="ListParagraph"/>
        <w:numPr>
          <w:ilvl w:val="2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Need to keep all information of all views in such a case so as to it will become very difficult to manage views</w:t>
      </w:r>
    </w:p>
    <w:p w14:paraId="087C5F4D" w14:textId="77777777" w:rsidR="00E84E07" w:rsidRPr="00E84E07" w:rsidRDefault="009949C8" w:rsidP="00E84E07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restrictions</w:t>
      </w:r>
      <w:r w:rsidR="00A71C90" w:rsidRPr="009949C8">
        <w:rPr>
          <w:b/>
          <w:bCs/>
          <w:sz w:val="32"/>
          <w:szCs w:val="32"/>
        </w:rPr>
        <w:tab/>
      </w:r>
    </w:p>
    <w:p w14:paraId="571FFAB6" w14:textId="54297913" w:rsidR="00A71C90" w:rsidRDefault="00E84E07" w:rsidP="00E84E0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is possible for simple views</w:t>
      </w:r>
    </w:p>
    <w:p w14:paraId="5616B783" w14:textId="40D46C4F" w:rsidR="00E84E07" w:rsidRPr="00E84E07" w:rsidRDefault="00E84E07" w:rsidP="00E84E0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Complex views cannot be updated</w:t>
      </w:r>
    </w:p>
    <w:p w14:paraId="00E203F1" w14:textId="549218DD" w:rsidR="00A71C90" w:rsidRPr="00F06F12" w:rsidRDefault="00A71C90" w:rsidP="00E84E07">
      <w:pPr>
        <w:ind w:left="2160" w:hanging="1800"/>
        <w:jc w:val="both"/>
        <w:rPr>
          <w:b/>
          <w:bCs/>
          <w:sz w:val="40"/>
          <w:szCs w:val="40"/>
        </w:rPr>
      </w:pPr>
      <w:r w:rsidRPr="00F06F12">
        <w:rPr>
          <w:b/>
          <w:bCs/>
          <w:sz w:val="32"/>
          <w:szCs w:val="32"/>
        </w:rPr>
        <w:t>Conclusion</w:t>
      </w:r>
      <w:r w:rsidR="00F06F12">
        <w:rPr>
          <w:b/>
          <w:bCs/>
          <w:sz w:val="32"/>
          <w:szCs w:val="32"/>
        </w:rPr>
        <w:t>:</w:t>
      </w:r>
      <w:r w:rsidRPr="00F06F12">
        <w:rPr>
          <w:b/>
          <w:bCs/>
          <w:sz w:val="32"/>
          <w:szCs w:val="32"/>
        </w:rPr>
        <w:tab/>
      </w:r>
      <w:r w:rsidR="009949C8" w:rsidRPr="009949C8">
        <w:rPr>
          <w:sz w:val="32"/>
          <w:szCs w:val="32"/>
        </w:rPr>
        <w:t>Hence,</w:t>
      </w:r>
      <w:r w:rsidR="009949C8">
        <w:rPr>
          <w:sz w:val="32"/>
          <w:szCs w:val="32"/>
        </w:rPr>
        <w:t xml:space="preserve"> we studied view </w:t>
      </w:r>
      <w:r w:rsidR="00E84E07">
        <w:rPr>
          <w:sz w:val="32"/>
          <w:szCs w:val="32"/>
        </w:rPr>
        <w:t xml:space="preserve">operations like </w:t>
      </w:r>
      <w:proofErr w:type="spellStart"/>
      <w:proofErr w:type="gramStart"/>
      <w:r w:rsidR="009949C8">
        <w:rPr>
          <w:sz w:val="32"/>
          <w:szCs w:val="32"/>
        </w:rPr>
        <w:t>creation,remaning</w:t>
      </w:r>
      <w:proofErr w:type="gramEnd"/>
      <w:r w:rsidR="009949C8">
        <w:rPr>
          <w:sz w:val="32"/>
          <w:szCs w:val="32"/>
        </w:rPr>
        <w:t>,drop</w:t>
      </w:r>
      <w:proofErr w:type="spellEnd"/>
      <w:r w:rsidR="00E84E07">
        <w:rPr>
          <w:sz w:val="32"/>
          <w:szCs w:val="32"/>
        </w:rPr>
        <w:t xml:space="preserve"> and </w:t>
      </w:r>
      <w:r w:rsidR="009949C8">
        <w:rPr>
          <w:sz w:val="32"/>
          <w:szCs w:val="32"/>
        </w:rPr>
        <w:t xml:space="preserve">modify </w:t>
      </w:r>
      <w:r w:rsidR="00E84E07">
        <w:rPr>
          <w:sz w:val="32"/>
          <w:szCs w:val="32"/>
        </w:rPr>
        <w:t>also advantages and disadvantages.</w:t>
      </w:r>
      <w:r w:rsidRPr="00F06F12">
        <w:rPr>
          <w:b/>
          <w:bCs/>
          <w:sz w:val="32"/>
          <w:szCs w:val="32"/>
        </w:rPr>
        <w:tab/>
      </w:r>
    </w:p>
    <w:p w14:paraId="0AF40F67" w14:textId="77777777" w:rsidR="005D5134" w:rsidRDefault="005D5134" w:rsidP="00E84E07">
      <w:pPr>
        <w:jc w:val="both"/>
      </w:pPr>
    </w:p>
    <w:sectPr w:rsidR="005D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7E8"/>
    <w:multiLevelType w:val="hybridMultilevel"/>
    <w:tmpl w:val="9D02E85A"/>
    <w:lvl w:ilvl="0" w:tplc="C85E30E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7910"/>
    <w:multiLevelType w:val="hybridMultilevel"/>
    <w:tmpl w:val="634E037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346AC9"/>
    <w:multiLevelType w:val="hybridMultilevel"/>
    <w:tmpl w:val="BDD4E09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E191E"/>
    <w:multiLevelType w:val="hybridMultilevel"/>
    <w:tmpl w:val="70608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30343"/>
    <w:multiLevelType w:val="hybridMultilevel"/>
    <w:tmpl w:val="A616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45021"/>
    <w:multiLevelType w:val="hybridMultilevel"/>
    <w:tmpl w:val="A8C4033C"/>
    <w:lvl w:ilvl="0" w:tplc="C85E30E8"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38F06E5"/>
    <w:multiLevelType w:val="hybridMultilevel"/>
    <w:tmpl w:val="16C86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EA5954"/>
    <w:multiLevelType w:val="hybridMultilevel"/>
    <w:tmpl w:val="937EB698"/>
    <w:lvl w:ilvl="0" w:tplc="C85E30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61FB3"/>
    <w:multiLevelType w:val="hybridMultilevel"/>
    <w:tmpl w:val="83DC1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47A"/>
    <w:multiLevelType w:val="hybridMultilevel"/>
    <w:tmpl w:val="E458AA52"/>
    <w:lvl w:ilvl="0" w:tplc="C85E30E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90"/>
    <w:rsid w:val="001448DF"/>
    <w:rsid w:val="002133AE"/>
    <w:rsid w:val="00597142"/>
    <w:rsid w:val="005D5134"/>
    <w:rsid w:val="00634E79"/>
    <w:rsid w:val="006F2899"/>
    <w:rsid w:val="009949C8"/>
    <w:rsid w:val="00A71C90"/>
    <w:rsid w:val="00CC2772"/>
    <w:rsid w:val="00DE3809"/>
    <w:rsid w:val="00E24D59"/>
    <w:rsid w:val="00E84E07"/>
    <w:rsid w:val="00F0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D4FE"/>
  <w15:chartTrackingRefBased/>
  <w15:docId w15:val="{0BDB2F9D-D518-4954-97DD-6FE6541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2</cp:revision>
  <dcterms:created xsi:type="dcterms:W3CDTF">2020-10-27T16:34:00Z</dcterms:created>
  <dcterms:modified xsi:type="dcterms:W3CDTF">2020-10-27T16:34:00Z</dcterms:modified>
</cp:coreProperties>
</file>