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24026" w14:textId="5553EFB1" w:rsidR="0003732A" w:rsidRDefault="0003732A" w:rsidP="0003732A">
      <w:pPr>
        <w:jc w:val="center"/>
      </w:pPr>
      <w:r>
        <w:t>SOFTWARE ENGINEERING</w:t>
      </w:r>
    </w:p>
    <w:p w14:paraId="2577CB06" w14:textId="3761A4D7" w:rsidR="0003732A" w:rsidRDefault="0003732A" w:rsidP="0003732A">
      <w:pPr>
        <w:jc w:val="center"/>
      </w:pPr>
      <w:r>
        <w:t>LAB2</w:t>
      </w:r>
    </w:p>
    <w:p w14:paraId="6A290B80" w14:textId="08E7726F" w:rsidR="0003732A" w:rsidRPr="0003732A" w:rsidRDefault="0003732A" w:rsidP="00B12DDA">
      <w:pPr>
        <w:rPr>
          <w:sz w:val="22"/>
          <w:szCs w:val="28"/>
        </w:rPr>
      </w:pPr>
      <w:r w:rsidRPr="0003732A">
        <w:rPr>
          <w:sz w:val="22"/>
          <w:szCs w:val="28"/>
        </w:rPr>
        <w:t>NAME: Anvii S Rai</w:t>
      </w:r>
    </w:p>
    <w:p w14:paraId="17FC2CB5" w14:textId="5DFBEAE3" w:rsidR="0003732A" w:rsidRPr="0003732A" w:rsidRDefault="0003732A" w:rsidP="00B12DDA">
      <w:pPr>
        <w:rPr>
          <w:sz w:val="22"/>
          <w:szCs w:val="28"/>
        </w:rPr>
      </w:pPr>
      <w:r w:rsidRPr="0003732A">
        <w:rPr>
          <w:sz w:val="22"/>
          <w:szCs w:val="28"/>
        </w:rPr>
        <w:t>SRN: PES2UG24CS076</w:t>
      </w:r>
    </w:p>
    <w:p w14:paraId="1A55A7DA" w14:textId="230A8AC9" w:rsidR="0003732A" w:rsidRPr="0003732A" w:rsidRDefault="0003732A" w:rsidP="00B12DDA">
      <w:pPr>
        <w:rPr>
          <w:sz w:val="22"/>
          <w:szCs w:val="28"/>
        </w:rPr>
      </w:pPr>
      <w:r w:rsidRPr="0003732A">
        <w:rPr>
          <w:sz w:val="22"/>
          <w:szCs w:val="28"/>
        </w:rPr>
        <w:t xml:space="preserve">SECTION: 5B </w:t>
      </w:r>
    </w:p>
    <w:p w14:paraId="57157FF5" w14:textId="77777777" w:rsidR="0003732A" w:rsidRDefault="0003732A" w:rsidP="00B12DDA"/>
    <w:p w14:paraId="59517EB2" w14:textId="267666E1" w:rsidR="0003732A" w:rsidRPr="0003732A" w:rsidRDefault="0003732A" w:rsidP="00B12DDA">
      <w:pPr>
        <w:rPr>
          <w:b/>
          <w:bCs/>
        </w:rPr>
      </w:pPr>
      <w:r w:rsidRPr="0003732A">
        <w:rPr>
          <w:b/>
          <w:bCs/>
        </w:rPr>
        <w:t>Jira Backlog with Epics and User Stories</w:t>
      </w:r>
    </w:p>
    <w:p w14:paraId="7CD39F1F" w14:textId="6EDAC200" w:rsidR="00264E15" w:rsidRDefault="00560EEC" w:rsidP="00B12DDA">
      <w:r w:rsidRPr="00560EEC">
        <w:drawing>
          <wp:inline distT="0" distB="0" distL="0" distR="0" wp14:anchorId="617D9756" wp14:editId="720AC7BF">
            <wp:extent cx="5352091" cy="2929255"/>
            <wp:effectExtent l="0" t="0" r="1270" b="4445"/>
            <wp:docPr id="452465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465906" name=""/>
                    <pic:cNvPicPr/>
                  </pic:nvPicPr>
                  <pic:blipFill rotWithShape="1">
                    <a:blip r:embed="rId4"/>
                    <a:srcRect t="62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5726" cy="29312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4274AD" w14:textId="0209945A" w:rsidR="0003732A" w:rsidRPr="0003732A" w:rsidRDefault="0003732A" w:rsidP="00B12DDA">
      <w:pPr>
        <w:rPr>
          <w:b/>
          <w:bCs/>
        </w:rPr>
      </w:pPr>
      <w:r w:rsidRPr="0003732A">
        <w:rPr>
          <w:b/>
          <w:bCs/>
        </w:rPr>
        <w:t>Story Point Assignments</w:t>
      </w:r>
    </w:p>
    <w:p w14:paraId="2B7EEA61" w14:textId="77777777" w:rsidR="00B12DDA" w:rsidRDefault="00B12DDA" w:rsidP="00B12DDA"/>
    <w:p w14:paraId="725096A0" w14:textId="19AF753F" w:rsidR="00B12DDA" w:rsidRDefault="00560EEC" w:rsidP="00B12DDA">
      <w:r w:rsidRPr="00560EEC">
        <w:drawing>
          <wp:inline distT="0" distB="0" distL="0" distR="0" wp14:anchorId="7B31A6C8" wp14:editId="7AF944CC">
            <wp:extent cx="4989057" cy="2816225"/>
            <wp:effectExtent l="0" t="0" r="2540" b="3175"/>
            <wp:docPr id="1919257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2571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1130" cy="28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B6441" w14:textId="3474FEF4" w:rsidR="00560EEC" w:rsidRPr="0003732A" w:rsidRDefault="0003732A" w:rsidP="00B12DDA">
      <w:pPr>
        <w:rPr>
          <w:b/>
          <w:bCs/>
        </w:rPr>
      </w:pPr>
      <w:r w:rsidRPr="0003732A">
        <w:rPr>
          <w:b/>
          <w:bCs/>
        </w:rPr>
        <w:lastRenderedPageBreak/>
        <w:t>Active Sprint Board</w:t>
      </w:r>
    </w:p>
    <w:p w14:paraId="204AFC6A" w14:textId="772BCAAE" w:rsidR="00560EEC" w:rsidRDefault="00560EEC" w:rsidP="00B12DDA">
      <w:r w:rsidRPr="00560EEC">
        <w:drawing>
          <wp:inline distT="0" distB="0" distL="0" distR="0" wp14:anchorId="0D5C5CB0" wp14:editId="19B606B3">
            <wp:extent cx="5731510" cy="3074670"/>
            <wp:effectExtent l="0" t="0" r="2540" b="0"/>
            <wp:docPr id="211446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462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205E1" w14:textId="0BF56E17" w:rsidR="00560EEC" w:rsidRDefault="00560EEC" w:rsidP="00B12DDA">
      <w:r w:rsidRPr="00560EEC">
        <w:drawing>
          <wp:inline distT="0" distB="0" distL="0" distR="0" wp14:anchorId="618D2D96" wp14:editId="5608FD31">
            <wp:extent cx="5731510" cy="1646555"/>
            <wp:effectExtent l="0" t="0" r="2540" b="0"/>
            <wp:docPr id="1626499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4998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96E95" w14:textId="5C0D47D5" w:rsidR="00560EEC" w:rsidRDefault="00560EEC" w:rsidP="00B12DDA"/>
    <w:p w14:paraId="16A0DE64" w14:textId="29081C5F" w:rsidR="00560EEC" w:rsidRPr="0003732A" w:rsidRDefault="0003732A" w:rsidP="00B12DDA">
      <w:pPr>
        <w:rPr>
          <w:b/>
          <w:bCs/>
        </w:rPr>
      </w:pPr>
      <w:r w:rsidRPr="0003732A">
        <w:rPr>
          <w:b/>
          <w:bCs/>
        </w:rPr>
        <w:t>Burndown Chart</w:t>
      </w:r>
    </w:p>
    <w:p w14:paraId="624C27F8" w14:textId="13E4ADE0" w:rsidR="00343677" w:rsidRDefault="00343677" w:rsidP="00B12DDA">
      <w:r w:rsidRPr="00343677">
        <w:drawing>
          <wp:inline distT="0" distB="0" distL="0" distR="0" wp14:anchorId="3D10EF23" wp14:editId="4DB2F2E5">
            <wp:extent cx="3486329" cy="2248016"/>
            <wp:effectExtent l="0" t="0" r="0" b="0"/>
            <wp:docPr id="916987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9877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6329" cy="224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06114" w14:textId="77777777" w:rsidR="0003732A" w:rsidRDefault="0003732A" w:rsidP="00B12DDA"/>
    <w:p w14:paraId="2F0EF135" w14:textId="77777777" w:rsidR="0003732A" w:rsidRDefault="0003732A" w:rsidP="00B12DDA"/>
    <w:p w14:paraId="63A08524" w14:textId="77777777" w:rsidR="0003732A" w:rsidRDefault="0003732A" w:rsidP="0003732A">
      <w:r>
        <w:lastRenderedPageBreak/>
        <w:t>1. Did your estimations reflect the actual effort?</w:t>
      </w:r>
    </w:p>
    <w:p w14:paraId="2020A69F" w14:textId="77777777" w:rsidR="0003732A" w:rsidRDefault="0003732A" w:rsidP="0003732A"/>
    <w:p w14:paraId="1FA4F4DC" w14:textId="6AAB3326" w:rsidR="0003732A" w:rsidRDefault="0003732A" w:rsidP="0003732A">
      <w:r>
        <w:t>The estimates were mostly accurate.</w:t>
      </w:r>
      <w:r>
        <w:t xml:space="preserve"> </w:t>
      </w:r>
      <w:proofErr w:type="gramStart"/>
      <w:r>
        <w:t>Some</w:t>
      </w:r>
      <w:proofErr w:type="gramEnd"/>
      <w:r>
        <w:t xml:space="preserve"> tasks took slightly more effort than expected.</w:t>
      </w:r>
    </w:p>
    <w:p w14:paraId="16526042" w14:textId="77777777" w:rsidR="0003732A" w:rsidRDefault="0003732A" w:rsidP="0003732A">
      <w:r>
        <w:t>Other tasks were easier and quicker to complete.</w:t>
      </w:r>
    </w:p>
    <w:p w14:paraId="714390A0" w14:textId="77777777" w:rsidR="0003732A" w:rsidRDefault="0003732A" w:rsidP="0003732A">
      <w:r>
        <w:t>Overall, the story points were useful for planning.</w:t>
      </w:r>
    </w:p>
    <w:p w14:paraId="4810435C" w14:textId="77777777" w:rsidR="0003732A" w:rsidRDefault="0003732A" w:rsidP="0003732A"/>
    <w:p w14:paraId="32F4F65E" w14:textId="77777777" w:rsidR="0003732A" w:rsidRDefault="0003732A" w:rsidP="0003732A">
      <w:r>
        <w:t>2. Was your backlog well-prioritized?</w:t>
      </w:r>
    </w:p>
    <w:p w14:paraId="7A9C34BC" w14:textId="77777777" w:rsidR="0003732A" w:rsidRDefault="0003732A" w:rsidP="0003732A"/>
    <w:p w14:paraId="55A0002A" w14:textId="77777777" w:rsidR="0003732A" w:rsidRDefault="0003732A" w:rsidP="0003732A">
      <w:r>
        <w:t>Yes, the backlog was well-prioritized. I put the most important stories first.</w:t>
      </w:r>
    </w:p>
    <w:p w14:paraId="76332C70" w14:textId="77777777" w:rsidR="0003732A" w:rsidRDefault="0003732A" w:rsidP="0003732A">
      <w:r>
        <w:t xml:space="preserve">This helped us focus on the main </w:t>
      </w:r>
      <w:proofErr w:type="spellStart"/>
      <w:proofErr w:type="gramStart"/>
      <w:r>
        <w:t>features.Lower</w:t>
      </w:r>
      <w:proofErr w:type="spellEnd"/>
      <w:proofErr w:type="gramEnd"/>
      <w:r>
        <w:t>-priority tasks were handled later.</w:t>
      </w:r>
    </w:p>
    <w:p w14:paraId="243CB515" w14:textId="77777777" w:rsidR="0003732A" w:rsidRDefault="0003732A" w:rsidP="0003732A"/>
    <w:p w14:paraId="47FBABCA" w14:textId="77777777" w:rsidR="0003732A" w:rsidRDefault="0003732A" w:rsidP="0003732A">
      <w:r>
        <w:t>3. How did your simulated sprint align with your plan?</w:t>
      </w:r>
    </w:p>
    <w:p w14:paraId="1CFA30F6" w14:textId="77777777" w:rsidR="0003732A" w:rsidRDefault="0003732A" w:rsidP="0003732A"/>
    <w:p w14:paraId="45351945" w14:textId="77777777" w:rsidR="0003732A" w:rsidRDefault="0003732A" w:rsidP="0003732A">
      <w:r>
        <w:t>The sprint mostly followed the original plan. We worked on the stories in the planned order.</w:t>
      </w:r>
    </w:p>
    <w:p w14:paraId="211745FC" w14:textId="77777777" w:rsidR="0003732A" w:rsidRDefault="0003732A" w:rsidP="0003732A">
      <w:r>
        <w:t>Most of the planned work was completed during the sprint.</w:t>
      </w:r>
    </w:p>
    <w:p w14:paraId="14E486D4" w14:textId="77777777" w:rsidR="0003732A" w:rsidRDefault="0003732A" w:rsidP="0003732A">
      <w:r>
        <w:t>This helped us stay focused on the sprint goal.</w:t>
      </w:r>
    </w:p>
    <w:p w14:paraId="1E1521EC" w14:textId="77777777" w:rsidR="0003732A" w:rsidRDefault="0003732A" w:rsidP="0003732A"/>
    <w:p w14:paraId="2BC32956" w14:textId="77777777" w:rsidR="0003732A" w:rsidRDefault="0003732A" w:rsidP="0003732A">
      <w:r>
        <w:t>4. What insights did the burndown chart give about your team’s capacity?</w:t>
      </w:r>
    </w:p>
    <w:p w14:paraId="79159078" w14:textId="77777777" w:rsidR="0003732A" w:rsidRDefault="0003732A" w:rsidP="0003732A"/>
    <w:p w14:paraId="4B544FB1" w14:textId="77777777" w:rsidR="0003732A" w:rsidRDefault="0003732A" w:rsidP="0003732A">
      <w:r>
        <w:t>The burndown chart showed our progress during the sprint. It helped us see how quickly work was being completed.</w:t>
      </w:r>
    </w:p>
    <w:p w14:paraId="51D4E280" w14:textId="519C2010" w:rsidR="00802267" w:rsidRDefault="0003732A" w:rsidP="0003732A">
      <w:r>
        <w:t>We could see whether we were on track to finish.</w:t>
      </w:r>
      <w:r>
        <w:t xml:space="preserve"> </w:t>
      </w:r>
      <w:r>
        <w:t>It also gave us an idea of our team’s capacity.</w:t>
      </w:r>
    </w:p>
    <w:p w14:paraId="37A19417" w14:textId="2360F35F" w:rsidR="00802267" w:rsidRPr="00B12DDA" w:rsidRDefault="00802267" w:rsidP="00B12DDA"/>
    <w:sectPr w:rsidR="00802267" w:rsidRPr="00B12D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DDA"/>
    <w:rsid w:val="0003732A"/>
    <w:rsid w:val="00264E15"/>
    <w:rsid w:val="00343677"/>
    <w:rsid w:val="00560EEC"/>
    <w:rsid w:val="006C1C38"/>
    <w:rsid w:val="006F0F14"/>
    <w:rsid w:val="00802267"/>
    <w:rsid w:val="00B12DDA"/>
    <w:rsid w:val="00C61A74"/>
    <w:rsid w:val="00EA625C"/>
    <w:rsid w:val="00F332BA"/>
    <w:rsid w:val="00FA5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D80E4"/>
  <w15:chartTrackingRefBased/>
  <w15:docId w15:val="{3A79D1FA-2D3F-437C-BEF1-D0724A70F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D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D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DD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DD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DD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D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D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D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D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D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D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12DD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12DD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12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D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D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D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D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D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3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Anvii Rai</dc:creator>
  <cp:keywords/>
  <dc:description/>
  <cp:lastModifiedBy>Anvii Rai</cp:lastModifiedBy>
  <cp:revision>1</cp:revision>
  <dcterms:created xsi:type="dcterms:W3CDTF">2026-08-25T09:29:00Z</dcterms:created>
  <dcterms:modified xsi:type="dcterms:W3CDTF">2026-08-25T13:52:00Z</dcterms:modified>
</cp:coreProperties>
</file>