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ข้อสอบปฏิบัติการครั้งที่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563eb"/>
          <w:sz w:val="48"/>
          <w:szCs w:val="48"/>
          <w:u w:val="none"/>
          <w:shd w:fill="auto" w:val="clear"/>
          <w:vertAlign w:val="baseline"/>
          <w:rtl w:val="0"/>
        </w:rPr>
        <w:t xml:space="preserve">1</w:t>
      </w:r>
    </w:p>
    <w:tbl>
      <w:tblPr>
        <w:tblStyle w:val="Table1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97.354049682617"/>
        <w:gridCol w:w="6632.145690917969"/>
        <w:tblGridChange w:id="0">
          <w:tblGrid>
            <w:gridCol w:w="2997.354049682617"/>
            <w:gridCol w:w="6632.145690917969"/>
          </w:tblGrid>
        </w:tblGridChange>
      </w:tblGrid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968872070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เวลาสอบ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789978027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ชั่วโมง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.98999023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คะแนนเต็ม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1.1499023437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คะแนน</w:t>
            </w:r>
          </w:p>
        </w:tc>
      </w:tr>
      <w:tr>
        <w:trPr>
          <w:cantSplit w:val="0"/>
          <w:trHeight w:val="486.4672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9.0299987792968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อุปกรณ์ที่อนุญาต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8.3898925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คอมพิวเตอร์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Internet,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เอกสาร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AI (ChatGPT, Gemini 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29.499740600586"/>
        <w:tblGridChange w:id="0">
          <w:tblGrid>
            <w:gridCol w:w="9629.499740600586"/>
          </w:tblGrid>
        </w:tblGridChange>
      </w:tblGrid>
      <w:tr>
        <w:trPr>
          <w:cantSplit w:val="0"/>
          <w:trHeight w:val="2137.4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⚠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3200" cy="2032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ข้อปฏิบัติสำคัญเกี่ยวกับการใช้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d97706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AI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608154296875" w:line="240" w:lineRule="auto"/>
              <w:ind w:left="109.48997497558594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อนุญาตให้ใช้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 (ChatGPT, Claude, Copilot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ฯลฯ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เป็นเครื่องมือช่วย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4.3212890625" w:line="240" w:lineRule="auto"/>
              <w:ind w:left="88.3699798583984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ต้องใส่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 // AI-ASSISTED: [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อธิบาย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]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ในทุกจุดที่ใช้ความช่วยเหลือจาก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29.499740600586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4.749984741211"/>
        <w:gridCol w:w="4814.749755859375"/>
        <w:tblGridChange w:id="0">
          <w:tblGrid>
            <w:gridCol w:w="4814.749984741211"/>
            <w:gridCol w:w="4814.749755859375"/>
          </w:tblGrid>
        </w:tblGridChange>
      </w:tblGrid>
      <w:tr>
        <w:trPr>
          <w:cantSplit w:val="0"/>
          <w:trHeight w:val="857.09838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59002685546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ชื่อ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นามสกุล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7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นาย วีรภัทร    ชนะมิตร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8302001953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รหัสนักศึกษา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3.3856201171875" w:line="240" w:lineRule="auto"/>
              <w:ind w:left="82.069702148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6611130013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1: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การออกแบบ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(20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4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ทำในกระดาษแล้วถ่ายรูปส่งมา หรือ วาดเป็น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ใน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draw.io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ออกแบบแอปของตัวเอง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(8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24.300003051757812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ให้นักศึกษาคิดแอปที่ตัวเองอยากใช้จริงในชีวิตประจำวัน โดยต้องมีคุณสมบัติครบตามนี้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0993652343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Navigator)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มีรายการที่ลบได้ด้วยการปัด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(Dismissible)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มีฟอร์มกรอกข้อมูลพร้อม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อย่างน้อย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fields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มีการจัดลำดับรายการได้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(ReorderableListView)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หรือ 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ที่ใช้อย่างมีความหมาย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431640625" w:line="240" w:lineRule="auto"/>
        <w:ind w:left="26.500015258789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เขียนอธิบายแนวคิดแอป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9375" w:line="290.7927417755127" w:lineRule="auto"/>
        <w:ind w:left="8.460006713867188" w:right="834.769287109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แอป Daily Expense Tracker แอปบันทึกรายรับรายจ่ายประจำวัน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71.2109375" w:line="290.7927417755127" w:lineRule="auto"/>
        <w:ind w:left="720" w:right="834.76928710937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ช่วยจดบันทึกรายรับ-รายจ่ายรายวัน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0.7927417755127" w:lineRule="auto"/>
        <w:ind w:left="720" w:right="834.76928710937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สามารถจัดหมวดหมู่รายการได้ (อาหาร, ค่าเดินทาง, เงินเดือน ฯลฯ)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0.7927417755127" w:lineRule="auto"/>
        <w:ind w:left="720" w:right="834.76928710937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แก้ไข/ลบรายการด้วยการปัด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90.7927417755127" w:lineRule="auto"/>
        <w:ind w:left="720" w:right="834.76928710937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จัดเรียงลำดับความสำคัญของรายการได้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90.7927417755127" w:lineRule="auto"/>
        <w:ind w:left="720" w:right="834.769287109375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ดูสรุปยอดรวมรายรับ-รายจ่าย</w:t>
      </w:r>
    </w:p>
    <w:p w:rsidR="00000000" w:rsidDel="00000000" w:rsidP="00000000" w:rsidRDefault="00000000" w:rsidRPr="00000000" w14:paraId="00000027">
      <w:pPr>
        <w:widowControl w:val="0"/>
        <w:spacing w:before="71.2109375" w:line="290.7927417755127" w:lineRule="auto"/>
        <w:ind w:left="0" w:right="834.769287109375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// AI-ASSISTED: ให้ ai ช่วยเพิ่มให้ความสามารถของแอปตรงกับ requiement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85156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Wireframe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13.3000183105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wireframe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คร่าวๆ ของแต่ละหน้าจอ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วาดมือ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พร้อมระบุ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284301757812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ชื่อหน้าจอ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องค์ประกอบหลักในแต่ละหน้า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ปุ่ม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รายการ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94873046875" w:line="240" w:lineRule="auto"/>
        <w:ind w:left="380.99998474121094" w:right="0" w:firstLine="0"/>
        <w:jc w:val="left"/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•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ลูกศรแสดงทิศทางการ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ระหว่างหน้า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0264892578125" w:line="240" w:lineRule="auto"/>
        <w:ind w:left="25.839996337890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1.3)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อธิบายการใช้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Widget (6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1787109375" w:line="240" w:lineRule="auto"/>
        <w:ind w:left="22.53997802734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ตอบคำถามต่อไปนี้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2598876953125" w:line="240" w:lineRule="auto"/>
        <w:ind w:left="17.91999816894531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จะใช้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ประเภทไหน ตรงไหน เพราะอะไร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0">
      <w:pPr>
        <w:widowControl w:val="0"/>
        <w:spacing w:after="240" w:before="240" w:line="290.792741775512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ValueKey&lt;String&gt;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กับแต่ละรายการใน Dismissible และ ReorderableListView โดยใช้ ID หรือ timestamp ของแต่ละรายการเป็น key value</w:t>
      </w:r>
    </w:p>
    <w:p w:rsidR="00000000" w:rsidDel="00000000" w:rsidP="00000000" w:rsidRDefault="00000000" w:rsidRPr="00000000" w14:paraId="00000031">
      <w:pPr>
        <w:widowControl w:val="0"/>
        <w:spacing w:after="240" w:before="240" w:line="290.792741775512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เพราะ Flutter ต้องอาศัย Key ในการแยกแยะ Widget แต่ละตัวเมื่อมีการเปลี่ยนแปลง State โดยเฉพาะเมื่อมีการลบ เพิ่ม หรือเรียงลำดับใหม่ หาก Widget มี State ภายในและไม่มี Key Flutter จะไม่สามารถจับคู่ State กับ Widget ที่ถูกต้องได้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14.4000244140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Dismissible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ReorderableListView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จะอยู่หน้าไหน ทำหน้าที่อะไร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3">
      <w:pPr>
        <w:widowControl w:val="0"/>
        <w:spacing w:after="240" w:before="240" w:line="290.792741775512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Dismissible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อยู่ที่หน้า Home Screen (หน้า 1)</w:t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spacing w:after="0" w:afterAutospacing="0" w:before="24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หน้าที่: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ใช้สำหรับลบหรือแก้ไขรายการด้วยการปัด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"/>
        </w:numPr>
        <w:spacing w:after="0" w:afterAutospacing="0" w:before="0" w:beforeAutospacing="0" w:line="290.7927417755127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การทำงาน:</w:t>
      </w:r>
    </w:p>
    <w:p w:rsidR="00000000" w:rsidDel="00000000" w:rsidP="00000000" w:rsidRDefault="00000000" w:rsidRPr="00000000" w14:paraId="00000036">
      <w:pPr>
        <w:widowControl w:val="0"/>
        <w:numPr>
          <w:ilvl w:val="1"/>
          <w:numId w:val="1"/>
        </w:numPr>
        <w:spacing w:after="0" w:afterAutospacing="0" w:before="0" w:beforeAutospacing="0" w:line="290.7927417755127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ปัดไปทางซ้าย (DismissDirection.endToStart) = ลบรายการ พื้นหลังสีแดง แสดงไอคอนถังขยะ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1"/>
        </w:numPr>
        <w:spacing w:after="240" w:before="0" w:beforeAutospacing="0" w:line="290.7927417755127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ปัดไปทางขวา (DismissDirection.startToEnd) = แก้ไขรายการ พื้นหลังสีน้ำเงิน แสดงไอคอนดินสอ นำทางไปหน้า Form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7417755127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75" w:line="240" w:lineRule="auto"/>
        <w:ind w:left="23.42002868652343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ฟอร์มจะมี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อะไรบ้าง และจะ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</w:t>
      </w:r>
      <w:r w:rsidDel="00000000" w:rsidR="00000000" w:rsidRPr="00000000">
        <w:rPr>
          <w:rFonts w:ascii="Thonburi" w:cs="Thonburi" w:eastAsia="Thonburi" w:hAnsi="Thonbu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อย่างไร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 มี 3-4 fields หลัก: Title (ชื่อรายการ) - TextFormField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0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ต้องไม่เป็นค่าว่าง (required)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ความยาว 2-50 ตัวอักษร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 validator: (value) =&gt; value?.isEmpty ?? true ? 'กรุณากรอกชื่อ' : value.length &lt; 2 ? 'ต้องมีอย่างน้อย 2 ตัวอักษร' : null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Amount (จำนวนเงิน) - TextFormField with number keyboard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ต้องไม่เป็นค่าว่าง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ต้องเป็นตัวเลข (parse ได้)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ต้องมากกว่า 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 validator: (value) =&gt; double.tryParse(value ?? '') == null ? 'กรุณากรอกตัวเลข' : double.parse(value!) &lt;= 0 ? 'ต้องมากกว่า 0' : null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Category (หมวดหมู่) - DropdownButtonFormField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Validation: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ต้องเลือกค่า (ไม่ใช่ค่า default)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ตรวจสอบด้วย validator: (value) =&gt; value == null || value.isEmpty ? 'กรุณาเลือกหมวดหมู่' : null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Type (ประเภท: รายรับ/รายจ่าย) - Radio buttons หรือ Switch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มีค่า default เป็น Expense ไม่ต้อง validate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AI-ASSISTED:ให้ ai อธิบายเรื่อง  </w:t>
      </w:r>
      <w:r w:rsidDel="00000000" w:rsidR="00000000" w:rsidRPr="00000000">
        <w:rPr>
          <w:rFonts w:ascii="Thonburi" w:cs="Thonburi" w:eastAsia="Thonburi" w:hAnsi="Thonburi"/>
          <w:rtl w:val="0"/>
        </w:rPr>
        <w:t xml:space="preserve">จะใช้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Key </w:t>
      </w:r>
      <w:r w:rsidDel="00000000" w:rsidR="00000000" w:rsidRPr="00000000">
        <w:rPr>
          <w:rFonts w:ascii="Thonburi" w:cs="Thonburi" w:eastAsia="Thonburi" w:hAnsi="Thonburi"/>
          <w:rtl w:val="0"/>
        </w:rPr>
        <w:t xml:space="preserve">ประเภทไหน ตรงไหน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Dismissible </w:t>
      </w:r>
      <w:r w:rsidDel="00000000" w:rsidR="00000000" w:rsidRPr="00000000">
        <w:rPr>
          <w:rFonts w:ascii="Thonburi" w:cs="Thonburi" w:eastAsia="Thonburi" w:hAnsi="Thonburi"/>
          <w:rtl w:val="0"/>
        </w:rPr>
        <w:t xml:space="preserve">และ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ReorderableListView </w:t>
      </w:r>
      <w:r w:rsidDel="00000000" w:rsidR="00000000" w:rsidRPr="00000000">
        <w:rPr>
          <w:rFonts w:ascii="Thonburi" w:cs="Thonburi" w:eastAsia="Thonburi" w:hAnsi="Thonburi"/>
          <w:rtl w:val="0"/>
        </w:rPr>
        <w:t xml:space="preserve">จะอยู่หน้าไหน ทำหน้าที่อะไร แล้ว gen คำตอบมา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21002197265625" w:line="290.79216957092285" w:lineRule="auto"/>
        <w:ind w:left="8.460006713867188" w:right="834.769287109375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600021362304688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ส่วนที่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2: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การพัฒนา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(50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2563eb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tbl>
      <w:tblPr>
        <w:tblStyle w:val="Table5"/>
        <w:tblW w:w="9637.999496459961" w:type="dxa"/>
        <w:jc w:val="left"/>
        <w:tblInd w:w="8.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7.999496459961"/>
        <w:tblGridChange w:id="0">
          <w:tblGrid>
            <w:gridCol w:w="9637.999496459961"/>
          </w:tblGrid>
        </w:tblGridChange>
      </w:tblGrid>
      <w:tr>
        <w:trPr>
          <w:cantSplit w:val="0"/>
          <w:trHeight w:val="522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ใช้คอมพิวเตอร์ได้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|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�� </w:t>
            </w:r>
            <w:r w:rsidDel="00000000" w:rsidR="00000000" w:rsidRPr="00000000">
              <w:rPr>
                <w:rFonts w:ascii="REM" w:cs="REM" w:eastAsia="REM" w:hAnsi="REM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7800" cy="1778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800" cy="17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LLM </w:t>
            </w: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ได้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พัฒนาแอปตามที่ออกแบบไว้ในส่วนที่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816650390625" w:line="240" w:lineRule="auto"/>
        <w:ind w:left="17.699966430664062" w:right="0" w:firstLine="0"/>
        <w:jc w:val="left"/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สร้าง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Flutter project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และพัฒนาแอปให้ครบตามที่ออกแบบไว้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2.176513671875" w:line="240" w:lineRule="auto"/>
        <w:ind w:left="15.75996398925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2.2)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ความสามารถเสริม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(25 </w:t>
      </w:r>
      <w:r w:rsidDel="00000000" w:rsidR="00000000" w:rsidRPr="00000000">
        <w:rPr>
          <w:rFonts w:ascii="Thonburi" w:cs="Thonburi" w:eastAsia="Thonburi" w:hAnsi="Thonbu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คะแนน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tbl>
      <w:tblPr>
        <w:tblStyle w:val="Table6"/>
        <w:tblW w:w="9638.24974060058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4.8152923583984"/>
        <w:gridCol w:w="8123.4344482421875"/>
        <w:tblGridChange w:id="0">
          <w:tblGrid>
            <w:gridCol w:w="1514.8152923583984"/>
            <w:gridCol w:w="8123.4344482421875"/>
          </w:tblGrid>
        </w:tblGridChange>
      </w:tblGrid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คะแนน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170654296875" w:right="0" w:firstLine="0"/>
              <w:jc w:val="left"/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ข้อบังคับเพิ่มเติม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Animation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ให้ปุ่มทุกปุ่ม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ใช้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AnimatedContainer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ScaleTransition)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Dark Mode toggle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ที่ทำงานได้จริงทั้งแอป</w:t>
            </w:r>
          </w:p>
        </w:tc>
      </w:tr>
      <w:tr>
        <w:trPr>
          <w:cantSplit w:val="0"/>
          <w:trHeight w:val="485.303344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.490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Dismissible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ต้องปัดได้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ทาง ทำคนละหน้าที่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เช่น ซ้าย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ลบ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ขวา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=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แก้ไข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rHeight w:val="485.3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Search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หรือ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Filter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รายการได้</w:t>
            </w:r>
          </w:p>
        </w:tc>
      </w:tr>
      <w:tr>
        <w:trPr>
          <w:cantSplit w:val="0"/>
          <w:trHeight w:val="485.3039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0.25054931640625" w:right="0" w:firstLine="0"/>
              <w:jc w:val="left"/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เพิ่มหน้า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Onboarding 3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หน้า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(PageView) </w:t>
            </w:r>
            <w:r w:rsidDel="00000000" w:rsidR="00000000" w:rsidRPr="00000000">
              <w:rPr>
                <w:rFonts w:ascii="Thonburi" w:cs="Thonburi" w:eastAsia="Thonburi" w:hAnsi="Thonbu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ก่อนเข้าแอป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705.2426147460938" w:top="1147.828369140625" w:left="1124.000015258789" w:right="1129.2504882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honburi"/>
  <w:font w:name="Times New Roman"/>
  <w:font w:name="Arial Unicode MS"/>
  <w:font w:name="Time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REM-regular.ttf"/><Relationship Id="rId6" Type="http://schemas.openxmlformats.org/officeDocument/2006/relationships/font" Target="fonts/REM-bold.ttf"/><Relationship Id="rId7" Type="http://schemas.openxmlformats.org/officeDocument/2006/relationships/font" Target="fonts/REM-italic.ttf"/><Relationship Id="rId8" Type="http://schemas.openxmlformats.org/officeDocument/2006/relationships/font" Target="fonts/RE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