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D8" w:rsidRPr="006724D3" w:rsidRDefault="000A70D8" w:rsidP="000A70D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724D3">
        <w:rPr>
          <w:rFonts w:asciiTheme="majorEastAsia" w:eastAsiaTheme="majorEastAsia" w:hAnsiTheme="majorEastAsia" w:hint="eastAsia"/>
          <w:b/>
          <w:sz w:val="28"/>
          <w:szCs w:val="28"/>
        </w:rPr>
        <w:t>英语启蒙经验:</w:t>
      </w:r>
    </w:p>
    <w:p w:rsidR="000A70D8" w:rsidRPr="006724D3" w:rsidRDefault="000A70D8" w:rsidP="000A70D8">
      <w:pPr>
        <w:rPr>
          <w:rFonts w:asciiTheme="minorEastAsia" w:hAnsiTheme="minorEastAsia" w:hint="eastAsia"/>
          <w:b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</w:r>
      <w:r w:rsidRPr="006724D3">
        <w:rPr>
          <w:rFonts w:asciiTheme="minorEastAsia" w:hAnsiTheme="minorEastAsia" w:hint="eastAsia"/>
          <w:b/>
          <w:szCs w:val="21"/>
        </w:rPr>
        <w:t>越小的孩子，与父母之间的纽带连结越强，对父母的依赖和信任感也越强，这也是父母教育孩子的天然优势。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73E58" w:rsidRDefault="000A70D8" w:rsidP="000A70D8">
      <w:pPr>
        <w:rPr>
          <w:rFonts w:asciiTheme="minorEastAsia" w:hAnsiTheme="minorEastAsia" w:hint="eastAsia"/>
          <w:b/>
          <w:szCs w:val="21"/>
        </w:rPr>
      </w:pPr>
      <w:r w:rsidRPr="00273E58">
        <w:rPr>
          <w:rFonts w:asciiTheme="minorEastAsia" w:hAnsiTheme="minorEastAsia" w:hint="eastAsia"/>
          <w:b/>
          <w:szCs w:val="21"/>
        </w:rPr>
        <w:t>1.幼儿英语启蒙，重在培养小朋友对英语的兴趣。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首先，要培养兴趣，就要发现乐趣。那么学习语言有什么乐趣吗？作为一个学了将近20年英语的人，我认为学语言最大的乐趣在于交流。比起</w:t>
      </w:r>
      <w:proofErr w:type="gramStart"/>
      <w:r w:rsidRPr="002B3F0E">
        <w:rPr>
          <w:rFonts w:asciiTheme="minorEastAsia" w:hAnsiTheme="minorEastAsia" w:hint="eastAsia"/>
          <w:szCs w:val="21"/>
        </w:rPr>
        <w:t>做对</w:t>
      </w:r>
      <w:proofErr w:type="gramEnd"/>
      <w:r w:rsidRPr="002B3F0E">
        <w:rPr>
          <w:rFonts w:asciiTheme="minorEastAsia" w:hAnsiTheme="minorEastAsia" w:hint="eastAsia"/>
          <w:szCs w:val="21"/>
        </w:rPr>
        <w:t>一道语法题，拼对一个单词，能用英文（哪怕不那么标准）自如地和别人</w:t>
      </w:r>
      <w:proofErr w:type="gramStart"/>
      <w:r w:rsidRPr="002B3F0E">
        <w:rPr>
          <w:rFonts w:asciiTheme="minorEastAsia" w:hAnsiTheme="minorEastAsia" w:hint="eastAsia"/>
          <w:szCs w:val="21"/>
        </w:rPr>
        <w:t>唠</w:t>
      </w:r>
      <w:proofErr w:type="gramEnd"/>
      <w:r w:rsidRPr="002B3F0E">
        <w:rPr>
          <w:rFonts w:asciiTheme="minorEastAsia" w:hAnsiTheme="minorEastAsia" w:hint="eastAsia"/>
          <w:szCs w:val="21"/>
        </w:rPr>
        <w:t>唠嗑，是不是更让人开心？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举个例子：</w:t>
      </w:r>
    </w:p>
    <w:p w:rsidR="000A70D8" w:rsidRPr="002B3F0E" w:rsidRDefault="008678F3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我的小侄女，让她背单词的适合，摇头晃脑带翻白眼，能看出来她是真的很用力在记忆了，但是也能看出来她真的记忆得很痛苦，没有享受到任何乐趣。 这种情况下，记不住单词就很正常了，能记住才怪了。结果有天，家里来了海外的远房亲戚做客，带来个跟小侄女差不多大的混血宝宝。两个小丫头玩得特别好，小侄女屁颠屁颠地拿出自己的玩具和人家分享，为了显示自己的热情好客，把自己的洋娃娃们一一介绍给小姐妹，连比划带说，词汇量竟然惊人爆发。遇到表达不出来的词，急得小脸通红，拉着我问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>小姨小姨芭</w:t>
      </w:r>
      <w:proofErr w:type="gramEnd"/>
      <w:r w:rsidR="000A70D8" w:rsidRPr="002B3F0E">
        <w:rPr>
          <w:rFonts w:asciiTheme="minorEastAsia" w:hAnsiTheme="minorEastAsia" w:hint="eastAsia"/>
          <w:szCs w:val="21"/>
        </w:rPr>
        <w:t>比娃娃的高跟鞋怎么说，我告诉她是high heels。跟小姐妹分开之后，这孩子念叨了一下午“高跟鞋high heels”。她的学习劲头可从没这么感天动地过呐。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因为，语言最大的功能就是人际交流。能够理解别人说的话，并且予以反馈，从而拉近彼此的距离，这就是学习语言的乐趣所在。对于小朋友来说，他们还没有为了实现某种目的而学习的意识，能让他们自发热爱的，正是语言的自然属性：交流。</w:t>
      </w:r>
    </w:p>
    <w:p w:rsidR="00D252FD" w:rsidRPr="002B3F0E" w:rsidRDefault="00D252FD" w:rsidP="000A70D8">
      <w:pPr>
        <w:rPr>
          <w:rFonts w:asciiTheme="minorEastAsia" w:hAnsiTheme="minorEastAsia" w:hint="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 xml:space="preserve">    因此，幼儿英语启蒙要做到对症下药，从交流入手，培养孩子的兴趣。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73E58" w:rsidRDefault="000A70D8" w:rsidP="000A70D8">
      <w:pPr>
        <w:rPr>
          <w:rFonts w:asciiTheme="minorEastAsia" w:hAnsiTheme="minorEastAsia" w:hint="eastAsia"/>
          <w:b/>
          <w:szCs w:val="21"/>
        </w:rPr>
      </w:pPr>
      <w:r w:rsidRPr="00273E58">
        <w:rPr>
          <w:rFonts w:asciiTheme="minorEastAsia" w:hAnsiTheme="minorEastAsia" w:hint="eastAsia"/>
          <w:b/>
          <w:szCs w:val="21"/>
        </w:rPr>
        <w:t>2. 应该让英语的习得过程，尽量和母语相似。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BD7453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在传统的英语教育中，英语作为第二语言（或者外语），它的习得过程是和我们的母语完全不同的。</w:t>
      </w:r>
    </w:p>
    <w:p w:rsidR="00BD7453" w:rsidRPr="009E7B02" w:rsidRDefault="00BD7453" w:rsidP="00BD7453">
      <w:pPr>
        <w:ind w:firstLine="420"/>
        <w:rPr>
          <w:rFonts w:ascii="微软雅黑" w:eastAsia="微软雅黑" w:hAnsi="微软雅黑"/>
          <w:bCs/>
          <w:color w:val="1A1A1A"/>
          <w:sz w:val="23"/>
          <w:szCs w:val="23"/>
          <w:shd w:val="clear" w:color="auto" w:fill="FFFFFF"/>
        </w:rPr>
      </w:pPr>
      <w:r w:rsidRPr="009E7B02">
        <w:rPr>
          <w:rFonts w:ascii="微软雅黑" w:eastAsia="微软雅黑" w:hAnsi="微软雅黑" w:hint="eastAsia"/>
          <w:bCs/>
          <w:color w:val="1A1A1A"/>
          <w:sz w:val="23"/>
          <w:szCs w:val="23"/>
          <w:shd w:val="clear" w:color="auto" w:fill="FFFFFF"/>
        </w:rPr>
        <w:t>想想我们是怎么学习中文的？</w:t>
      </w:r>
    </w:p>
    <w:p w:rsidR="000A70D8" w:rsidRPr="002B3F0E" w:rsidRDefault="000A70D8" w:rsidP="00BD7453">
      <w:pPr>
        <w:ind w:firstLine="420"/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摇篮里，襁褓中，甚至还在老妈肚子里的时候，我们的父母就已经在跟我们不断地交流了。</w:t>
      </w:r>
      <w:r w:rsidRPr="008F5D5D">
        <w:rPr>
          <w:rFonts w:asciiTheme="minorEastAsia" w:hAnsiTheme="minorEastAsia" w:hint="eastAsia"/>
          <w:b/>
          <w:szCs w:val="21"/>
        </w:rPr>
        <w:t>我们的中文习得是从listening 和 speaking 开始的，父母是最早的老师。</w:t>
      </w:r>
      <w:r w:rsidRPr="002B3F0E">
        <w:rPr>
          <w:rFonts w:asciiTheme="minorEastAsia" w:hAnsiTheme="minorEastAsia" w:hint="eastAsia"/>
          <w:szCs w:val="21"/>
        </w:rPr>
        <w:t>通过在各种生活场景中反复练习，不断地做信息的输入、处理和输出，最后基本掌握对中文的理解认知和听说的能力。上学之后，我们才开始学习拼音、笔画、语法等更为概念化的东西。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传统的英语习得过程则恰好相反。传统的英语学习是从学校才开始的，而且</w:t>
      </w:r>
      <w:proofErr w:type="gramStart"/>
      <w:r w:rsidRPr="002B3F0E">
        <w:rPr>
          <w:rFonts w:asciiTheme="minorEastAsia" w:hAnsiTheme="minorEastAsia" w:hint="eastAsia"/>
          <w:szCs w:val="21"/>
        </w:rPr>
        <w:t>一</w:t>
      </w:r>
      <w:proofErr w:type="gramEnd"/>
      <w:r w:rsidRPr="002B3F0E">
        <w:rPr>
          <w:rFonts w:asciiTheme="minorEastAsia" w:hAnsiTheme="minorEastAsia" w:hint="eastAsia"/>
          <w:szCs w:val="21"/>
        </w:rPr>
        <w:t>上来就是26个字母、音标、单词、语法。最近自然拼读貌似被炒得很热，家长一窝蜂地让孩子学。确实，这些都是非常有必要学习的知识，英语母语国家的孩子上学也会学。但是，英语母语的孩子在学习这些知识之前，已经有了相当的英语听说能力。</w:t>
      </w:r>
    </w:p>
    <w:p w:rsidR="00E97550" w:rsidRPr="00E97550" w:rsidRDefault="00E97550" w:rsidP="000A70D8">
      <w:pPr>
        <w:rPr>
          <w:rFonts w:asciiTheme="minorEastAsia" w:hAnsiTheme="minorEastAsia" w:hint="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lastRenderedPageBreak/>
        <w:tab/>
        <w:t>如果我们的孩子前期没有这样的储备，就直接接受传统的英语学习，结果就是很多孩子背诵音标和朗读单词的时候，看到的只是几个字母的组合，对这个单词所代表的含义是没有理解的，自然也很难激发出兴趣。这样的学习从一开始就是不好的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因此，幼儿英语启蒙，要做到让孩子像学习母语一样学习英语。就是从听说开始入手，不需要引入单词、音标、字母等概念，这些可以交给小学老师去完成。家长在启蒙阶段要做的就是培养起孩子说英语的习惯，把英语听说变为一种自然而然的行为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91C20" w:rsidRDefault="000A70D8" w:rsidP="000A70D8">
      <w:pPr>
        <w:rPr>
          <w:rFonts w:asciiTheme="minorEastAsia" w:hAnsiTheme="minorEastAsia" w:hint="eastAsia"/>
          <w:b/>
          <w:szCs w:val="21"/>
        </w:rPr>
      </w:pPr>
      <w:r w:rsidRPr="00291C20">
        <w:rPr>
          <w:rFonts w:asciiTheme="minorEastAsia" w:hAnsiTheme="minorEastAsia" w:hint="eastAsia"/>
          <w:b/>
          <w:szCs w:val="21"/>
        </w:rPr>
        <w:t>3. 孩子的英语启蒙，应该由父母完成。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/>
          <w:szCs w:val="21"/>
        </w:rPr>
        <w:tab/>
      </w: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很多父母爱子心切，生怕孩子输在起跑线上，</w:t>
      </w:r>
      <w:proofErr w:type="gramStart"/>
      <w:r w:rsidRPr="002B3F0E">
        <w:rPr>
          <w:rFonts w:asciiTheme="minorEastAsia" w:hAnsiTheme="minorEastAsia" w:hint="eastAsia"/>
          <w:szCs w:val="21"/>
        </w:rPr>
        <w:t>报兴趣</w:t>
      </w:r>
      <w:proofErr w:type="gramEnd"/>
      <w:r w:rsidRPr="002B3F0E">
        <w:rPr>
          <w:rFonts w:asciiTheme="minorEastAsia" w:hAnsiTheme="minorEastAsia" w:hint="eastAsia"/>
          <w:szCs w:val="21"/>
        </w:rPr>
        <w:t>班、请外教，线上线下，车接车送，忙得不亦乐乎。但是成效未必显著。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首先，现在很多英语班，尤其是幼儿英语班，是非常不负责任的。抓住孩子爱玩的天性，开发各种有趣的游戏吸引小朋友，一节课下来孩子玩得挺开心，却什么也学不到。教师的质量也非常参差不齐。很多教育机构打着外教的旗号，其实就是随便拉一个外国人来，尼日利亚的、菲律宾的、印度的……操着各种奇奇怪怪的口音，很多人母语也不是英语，其中还不乏有些骗子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其次，就算兴趣</w:t>
      </w:r>
      <w:proofErr w:type="gramStart"/>
      <w:r w:rsidRPr="002B3F0E">
        <w:rPr>
          <w:rFonts w:asciiTheme="minorEastAsia" w:hAnsiTheme="minorEastAsia" w:hint="eastAsia"/>
          <w:szCs w:val="21"/>
        </w:rPr>
        <w:t>班教师</w:t>
      </w:r>
      <w:proofErr w:type="gramEnd"/>
      <w:r w:rsidRPr="002B3F0E">
        <w:rPr>
          <w:rFonts w:asciiTheme="minorEastAsia" w:hAnsiTheme="minorEastAsia" w:hint="eastAsia"/>
          <w:szCs w:val="21"/>
        </w:rPr>
        <w:t>质量非常好，但是上课的时间是非常固定而有限的。我们说让英语变成一种自发的习惯，就一定是区别于课堂学习的，应该渗透在每天的生活中。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最后，虽然兴趣班的课程设置一般都很活泼，但是小孩子还是会对教学内容有一种抵触情绪（千万别高看熊孩子，他们把玩和学分得很开。做游戏时候一个比一个精神，一旦要学习了就立刻耷拉脑袋）。孩子与老师之间也不会像对父母一样亲近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花了这么多时间</w:t>
      </w:r>
      <w:proofErr w:type="spellStart"/>
      <w:r w:rsidRPr="002B3F0E">
        <w:rPr>
          <w:rFonts w:asciiTheme="minorEastAsia" w:hAnsiTheme="minorEastAsia" w:hint="eastAsia"/>
          <w:szCs w:val="21"/>
        </w:rPr>
        <w:t>diss</w:t>
      </w:r>
      <w:proofErr w:type="spellEnd"/>
      <w:r w:rsidRPr="002B3F0E">
        <w:rPr>
          <w:rFonts w:asciiTheme="minorEastAsia" w:hAnsiTheme="minorEastAsia" w:hint="eastAsia"/>
          <w:szCs w:val="21"/>
        </w:rPr>
        <w:t>兴趣班，结论就是：完全不需要</w:t>
      </w:r>
      <w:proofErr w:type="gramStart"/>
      <w:r w:rsidRPr="002B3F0E">
        <w:rPr>
          <w:rFonts w:asciiTheme="minorEastAsia" w:hAnsiTheme="minorEastAsia" w:hint="eastAsia"/>
          <w:szCs w:val="21"/>
        </w:rPr>
        <w:t>去兴趣</w:t>
      </w:r>
      <w:proofErr w:type="gramEnd"/>
      <w:r w:rsidRPr="002B3F0E">
        <w:rPr>
          <w:rFonts w:asciiTheme="minorEastAsia" w:hAnsiTheme="minorEastAsia" w:hint="eastAsia"/>
          <w:szCs w:val="21"/>
        </w:rPr>
        <w:t>班，父母完全可以且应该作为孩子的兴趣启蒙老师，亲自教授孩子英语。</w:t>
      </w:r>
      <w:r w:rsidRPr="004F7477">
        <w:rPr>
          <w:rFonts w:asciiTheme="minorEastAsia" w:hAnsiTheme="minorEastAsia" w:hint="eastAsia"/>
          <w:b/>
          <w:szCs w:val="21"/>
        </w:rPr>
        <w:t>越小的孩子，与父母之间的纽带连结越强，对父母的依赖和信任感也越强，这也是父母教育孩子的天然优势。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以上是我对幼儿英语启蒙的三个基本观点，接下来，针对这几个观点，回答几个经常会被问到的问题：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1. 父母口音不好怎么办？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这真的不应该成为一个问题。</w:t>
      </w: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首先，启蒙阶段都是非常简单的词汇，现在的年轻父母，只要经历过</w:t>
      </w:r>
      <w:proofErr w:type="gramStart"/>
      <w:r w:rsidRPr="002B3F0E">
        <w:rPr>
          <w:rFonts w:asciiTheme="minorEastAsia" w:hAnsiTheme="minorEastAsia" w:hint="eastAsia"/>
          <w:szCs w:val="21"/>
        </w:rPr>
        <w:t>四六</w:t>
      </w:r>
      <w:proofErr w:type="gramEnd"/>
      <w:r w:rsidRPr="002B3F0E">
        <w:rPr>
          <w:rFonts w:asciiTheme="minorEastAsia" w:hAnsiTheme="minorEastAsia" w:hint="eastAsia"/>
          <w:szCs w:val="21"/>
        </w:rPr>
        <w:t>级考试的应该都可以驾驭。如果真的英语不好，可以父母先对自己进行启蒙，然后再教宝宝，一起学习一起成长。</w:t>
      </w:r>
    </w:p>
    <w:p w:rsidR="000A70D8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其次，就算是口音不准也不需要太过担心，因为这一阶段的最大宗旨是培养孩子的兴趣。比如很多孩子上学前是说方言的，上学之后学习普通话也会很轻松。当然，还是建议父母能趁机充充电，尽量把音读准。</w:t>
      </w:r>
    </w:p>
    <w:p w:rsidR="00E97550" w:rsidRPr="00E97550" w:rsidRDefault="00E97550" w:rsidP="000A70D8">
      <w:pPr>
        <w:rPr>
          <w:rFonts w:asciiTheme="minorEastAsia" w:hAnsiTheme="minorEastAsia" w:hint="eastAsia"/>
          <w:szCs w:val="21"/>
        </w:rPr>
      </w:pPr>
    </w:p>
    <w:p w:rsidR="000A70D8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lastRenderedPageBreak/>
        <w:t>2. 父母时间不够怎么办？</w:t>
      </w:r>
    </w:p>
    <w:p w:rsidR="00E97550" w:rsidRPr="002B3F0E" w:rsidRDefault="00E97550" w:rsidP="000A70D8">
      <w:pPr>
        <w:rPr>
          <w:rFonts w:asciiTheme="minorEastAsia" w:hAnsiTheme="minorEastAsia" w:hint="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时间不需要多，每天0.5-1小时就足够。英语启蒙完全可以在任何一段亲子互动时间进行。</w:t>
      </w: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想想看，每天接送孩子往返于英语兴趣班，其实也会消耗掉很多时间。把这部分时间留出来亲自上阵，让英语作为连接亲子关系的又一条纽带，父母与孩子共同成长，是不是好得多呢？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3. 父母没有英语基础，应该怎么着手，每天教孩子哪些内容呢？</w:t>
      </w:r>
    </w:p>
    <w:p w:rsidR="00E97550" w:rsidRPr="002B3F0E" w:rsidRDefault="00E97550" w:rsidP="000A70D8">
      <w:pPr>
        <w:rPr>
          <w:rFonts w:asciiTheme="minorEastAsia" w:hAnsiTheme="minorEastAsia" w:hint="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终于进入正题了。</w:t>
      </w:r>
    </w:p>
    <w:p w:rsidR="000A70D8" w:rsidRPr="00213B75" w:rsidRDefault="000A70D8" w:rsidP="000A70D8">
      <w:pPr>
        <w:rPr>
          <w:rFonts w:asciiTheme="minorEastAsia" w:hAnsiTheme="minorEastAsia" w:hint="eastAsia"/>
          <w:b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</w:r>
      <w:r w:rsidRPr="00213B75">
        <w:rPr>
          <w:rFonts w:asciiTheme="minorEastAsia" w:hAnsiTheme="minorEastAsia" w:hint="eastAsia"/>
          <w:b/>
          <w:szCs w:val="21"/>
        </w:rPr>
        <w:t>首先，幼儿英语启蒙，应该从大量具体的名词和动词开始学起。父母要尽量运用肢体语言，帮助孩子理解意思，并把学习融入游戏之中。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举个例子：</w:t>
      </w:r>
    </w:p>
    <w:p w:rsidR="000A70D8" w:rsidRPr="002B3F0E" w:rsidRDefault="00751C06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我们可以先教会孩子stand up 和 sit down。父母先把这两个动作演示出来，直到孩子理解这两个词的意思。然后，试着让孩子去做这个动作。父母说stand up，孩子就要快快站起来。父母说sit down，孩子就要马上坐下去。然后就可以家长和孩子比赛了。比如妈妈在一边说stand up！爸爸和孩子比赛看谁先站起来。把学习的过程变得尽量有趣。等到孩子完全可以听懂并且理解这个词的意思之后，父母就可以让孩子对父母进行指令。让孩子说sit down，父母立刻坐下去。也可以故意装作听不懂的样子，或者做错动作，看看孩子有什么反应，不断强化他们的记忆，锻炼speaking能力。</w:t>
      </w:r>
    </w:p>
    <w:p w:rsidR="000A70D8" w:rsidRDefault="00A55762" w:rsidP="000A70D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同理，我们可以教会孩子pick up（拿起），put down（放下），give me the XX（把XX给我），go to the XX （去XX）等一系列词组。这些词组的特点是：后面可以加各类名词，也就是说</w:t>
      </w:r>
      <w:r w:rsidR="000A70D8" w:rsidRPr="00A55762">
        <w:rPr>
          <w:rFonts w:asciiTheme="minorEastAsia" w:hAnsiTheme="minorEastAsia" w:hint="eastAsia"/>
          <w:b/>
          <w:szCs w:val="21"/>
        </w:rPr>
        <w:t>以基本的动词词组为依托，不断扩展名词的学习。</w:t>
      </w:r>
    </w:p>
    <w:p w:rsidR="003738FC" w:rsidRPr="002B3F0E" w:rsidRDefault="003738FC" w:rsidP="000A70D8">
      <w:pPr>
        <w:rPr>
          <w:rFonts w:asciiTheme="minorEastAsia" w:hAnsiTheme="minorEastAsia" w:hint="eastAsia"/>
          <w:szCs w:val="21"/>
        </w:rPr>
      </w:pPr>
    </w:p>
    <w:p w:rsidR="000A70D8" w:rsidRPr="002B3F0E" w:rsidRDefault="00213B75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比如，今天的学习主题是水果。那么父母就可以准备一个果盘，放上几种水果。拿起苹果，然后说，oh apple, this is an apple. I love apple.用简单的句子，不断地重复apple这个词，让孩子熟悉这个词汇。</w:t>
      </w:r>
    </w:p>
    <w:p w:rsidR="000A70D8" w:rsidRPr="002B3F0E" w:rsidRDefault="00213B75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等到把几种水果都学完之后，就可以对孩子发出指令：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>pick</w:t>
      </w:r>
      <w:proofErr w:type="gramEnd"/>
      <w:r w:rsidR="000A70D8" w:rsidRPr="002B3F0E">
        <w:rPr>
          <w:rFonts w:asciiTheme="minorEastAsia" w:hAnsiTheme="minorEastAsia" w:hint="eastAsia"/>
          <w:szCs w:val="21"/>
        </w:rPr>
        <w:t xml:space="preserve"> up the apple. 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>put</w:t>
      </w:r>
      <w:proofErr w:type="gramEnd"/>
      <w:r w:rsidR="000A70D8" w:rsidRPr="002B3F0E">
        <w:rPr>
          <w:rFonts w:asciiTheme="minorEastAsia" w:hAnsiTheme="minorEastAsia" w:hint="eastAsia"/>
          <w:szCs w:val="21"/>
        </w:rPr>
        <w:t xml:space="preserve"> down the apple. 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>please</w:t>
      </w:r>
      <w:proofErr w:type="gramEnd"/>
      <w:r w:rsidR="000A70D8" w:rsidRPr="002B3F0E">
        <w:rPr>
          <w:rFonts w:asciiTheme="minorEastAsia" w:hAnsiTheme="minorEastAsia" w:hint="eastAsia"/>
          <w:szCs w:val="21"/>
        </w:rPr>
        <w:t xml:space="preserve"> give me the banana. 孩子如果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>做对</w:t>
      </w:r>
      <w:proofErr w:type="gramEnd"/>
      <w:r w:rsidR="000A70D8" w:rsidRPr="002B3F0E">
        <w:rPr>
          <w:rFonts w:asciiTheme="minorEastAsia" w:hAnsiTheme="minorEastAsia" w:hint="eastAsia"/>
          <w:szCs w:val="21"/>
        </w:rPr>
        <w:t>，记得加一句wow, good job! Thank you, dear.  如果做错，一定不要不耐烦，可以说，oh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 xml:space="preserve"> no </w:t>
      </w:r>
      <w:proofErr w:type="spellStart"/>
      <w:r w:rsidR="000A70D8" w:rsidRPr="002B3F0E">
        <w:rPr>
          <w:rFonts w:asciiTheme="minorEastAsia" w:hAnsiTheme="minorEastAsia" w:hint="eastAsia"/>
          <w:szCs w:val="21"/>
        </w:rPr>
        <w:t>no</w:t>
      </w:r>
      <w:proofErr w:type="spellEnd"/>
      <w:proofErr w:type="gramEnd"/>
      <w:r w:rsidR="000A70D8" w:rsidRPr="002B3F0E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0A70D8" w:rsidRPr="002B3F0E">
        <w:rPr>
          <w:rFonts w:asciiTheme="minorEastAsia" w:hAnsiTheme="minorEastAsia" w:hint="eastAsia"/>
          <w:szCs w:val="21"/>
        </w:rPr>
        <w:t>no</w:t>
      </w:r>
      <w:proofErr w:type="spellEnd"/>
      <w:r w:rsidR="000A70D8" w:rsidRPr="002B3F0E">
        <w:rPr>
          <w:rFonts w:asciiTheme="minorEastAsia" w:hAnsiTheme="minorEastAsia" w:hint="eastAsia"/>
          <w:szCs w:val="21"/>
        </w:rPr>
        <w:t>, I don't want the banana (指着香蕉），I want the apple （指着苹果）！反复练习。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213B75" w:rsidRDefault="000A70D8" w:rsidP="000A70D8">
      <w:pPr>
        <w:rPr>
          <w:rFonts w:asciiTheme="minorEastAsia" w:hAnsiTheme="minorEastAsia"/>
          <w:b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</w:r>
      <w:r w:rsidRPr="00213B75">
        <w:rPr>
          <w:rFonts w:asciiTheme="minorEastAsia" w:hAnsiTheme="minorEastAsia" w:hint="eastAsia"/>
          <w:b/>
          <w:szCs w:val="21"/>
        </w:rPr>
        <w:t>其次，英语启蒙的内容应该</w:t>
      </w:r>
      <w:proofErr w:type="gramStart"/>
      <w:r w:rsidRPr="00213B75">
        <w:rPr>
          <w:rFonts w:asciiTheme="minorEastAsia" w:hAnsiTheme="minorEastAsia" w:hint="eastAsia"/>
          <w:b/>
          <w:szCs w:val="21"/>
        </w:rPr>
        <w:t>分板块分</w:t>
      </w:r>
      <w:proofErr w:type="gramEnd"/>
      <w:r w:rsidRPr="00213B75">
        <w:rPr>
          <w:rFonts w:asciiTheme="minorEastAsia" w:hAnsiTheme="minorEastAsia" w:hint="eastAsia"/>
          <w:b/>
          <w:szCs w:val="21"/>
        </w:rPr>
        <w:t>话题进行。按照幼儿认知发展的规律，不断地引入新内容，同时把旧的内容串联起来。</w:t>
      </w:r>
    </w:p>
    <w:p w:rsidR="00E97550" w:rsidRPr="00213B75" w:rsidRDefault="00E97550" w:rsidP="000A70D8">
      <w:pPr>
        <w:rPr>
          <w:rFonts w:asciiTheme="minorEastAsia" w:hAnsiTheme="minorEastAsia" w:hint="eastAsia"/>
          <w:b/>
          <w:szCs w:val="21"/>
        </w:rPr>
      </w:pPr>
    </w:p>
    <w:p w:rsidR="00E97550" w:rsidRDefault="000A70D8" w:rsidP="00892CE2">
      <w:pPr>
        <w:ind w:firstLine="420"/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比如，一开始可以学习body、family等，让孩子指指眼睛在哪里，鼻子在哪里，哪一个是外婆，哪一个是外公。这些内容是每天都会重复说到，反复练习的，也是幼儿认知发展中最先认知的事物。</w:t>
      </w:r>
    </w:p>
    <w:p w:rsidR="00E97550" w:rsidRPr="00892CE2" w:rsidRDefault="000A70D8" w:rsidP="00892CE2">
      <w:pPr>
        <w:ind w:firstLine="420"/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>接下来，就可以引入color、shape等话题，比如不同的颜色，不同的形状等。幼儿对色彩和形状的认知是逐步建立的，什么是红色，球为什么是圆形的，这些显然要比“这是爸爸”“这是妈妈”更难理解。可以与母语同时引入这些概念，也就是说当我们第一次告诉孩子“这是红色”的时候，就可以同时告诉他们“this is red".</w:t>
      </w:r>
    </w:p>
    <w:p w:rsidR="00E97550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lastRenderedPageBreak/>
        <w:tab/>
        <w:t>再接下来，就可以引入更为抽象的four seasons、feeling、number等话题。一年四季、喜怒哀乐、简单的数字，可以通过串联旧的内容来引出。比如，说到春天，我们想到树叶是绿色的；说到冬天，我们想到雪花是白色的。用前面学过的颜色，来使四季的概念更加具体易懂。</w:t>
      </w: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最后，回归到学习英语是为了交流的宗旨上来，要通过对话的方式，锻炼孩子在不同情景之中说完整句子的能力。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0A70D8" w:rsidP="000A70D8">
      <w:pPr>
        <w:rPr>
          <w:rFonts w:asciiTheme="minorEastAsia" w:hAnsiTheme="minorEastAsia" w:hint="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家长可以在日常情境下与孩子对话，比如</w:t>
      </w:r>
      <w:proofErr w:type="gramStart"/>
      <w:r w:rsidRPr="002B3F0E">
        <w:rPr>
          <w:rFonts w:asciiTheme="minorEastAsia" w:hAnsiTheme="minorEastAsia" w:hint="eastAsia"/>
          <w:szCs w:val="21"/>
        </w:rPr>
        <w:t>出门溜娃的</w:t>
      </w:r>
      <w:proofErr w:type="gramEnd"/>
      <w:r w:rsidRPr="002B3F0E">
        <w:rPr>
          <w:rFonts w:asciiTheme="minorEastAsia" w:hAnsiTheme="minorEastAsia" w:hint="eastAsia"/>
          <w:szCs w:val="21"/>
        </w:rPr>
        <w:t>时候就可以指着一棵树说 Wow look！There is a big tree! Is it an apple tree? Or is it a banana tree</w:t>
      </w:r>
      <w:proofErr w:type="gramStart"/>
      <w:r w:rsidRPr="002B3F0E">
        <w:rPr>
          <w:rFonts w:asciiTheme="minorEastAsia" w:hAnsiTheme="minorEastAsia" w:hint="eastAsia"/>
          <w:szCs w:val="21"/>
        </w:rPr>
        <w:t>?或者说</w:t>
      </w:r>
      <w:proofErr w:type="gramEnd"/>
      <w:r w:rsidRPr="002B3F0E">
        <w:rPr>
          <w:rFonts w:asciiTheme="minorEastAsia" w:hAnsiTheme="minorEastAsia" w:hint="eastAsia"/>
          <w:szCs w:val="21"/>
        </w:rPr>
        <w:t>：The sky is blue. The flower is red. What color is the grass? 通过</w:t>
      </w:r>
      <w:proofErr w:type="gramStart"/>
      <w:r w:rsidRPr="002B3F0E">
        <w:rPr>
          <w:rFonts w:asciiTheme="minorEastAsia" w:hAnsiTheme="minorEastAsia" w:hint="eastAsia"/>
          <w:szCs w:val="21"/>
        </w:rPr>
        <w:t>说和问</w:t>
      </w:r>
      <w:proofErr w:type="gramEnd"/>
      <w:r w:rsidRPr="002B3F0E">
        <w:rPr>
          <w:rFonts w:asciiTheme="minorEastAsia" w:hAnsiTheme="minorEastAsia" w:hint="eastAsia"/>
          <w:szCs w:val="21"/>
        </w:rPr>
        <w:t>的方式，巩固学过的词汇，帮助孩子建立起英语的语境。也可以创造一些说英语的亲子时间。比如在为孩子</w:t>
      </w:r>
      <w:proofErr w:type="gramStart"/>
      <w:r w:rsidRPr="002B3F0E">
        <w:rPr>
          <w:rFonts w:asciiTheme="minorEastAsia" w:hAnsiTheme="minorEastAsia" w:hint="eastAsia"/>
          <w:szCs w:val="21"/>
        </w:rPr>
        <w:t>读绘本</w:t>
      </w:r>
      <w:proofErr w:type="gramEnd"/>
      <w:r w:rsidRPr="002B3F0E">
        <w:rPr>
          <w:rFonts w:asciiTheme="minorEastAsia" w:hAnsiTheme="minorEastAsia" w:hint="eastAsia"/>
          <w:szCs w:val="21"/>
        </w:rPr>
        <w:t>的时候，不要单纯地</w:t>
      </w:r>
      <w:proofErr w:type="gramStart"/>
      <w:r w:rsidRPr="002B3F0E">
        <w:rPr>
          <w:rFonts w:asciiTheme="minorEastAsia" w:hAnsiTheme="minorEastAsia" w:hint="eastAsia"/>
          <w:szCs w:val="21"/>
        </w:rPr>
        <w:t>念绘本上面</w:t>
      </w:r>
      <w:proofErr w:type="gramEnd"/>
      <w:r w:rsidRPr="002B3F0E">
        <w:rPr>
          <w:rFonts w:asciiTheme="minorEastAsia" w:hAnsiTheme="minorEastAsia" w:hint="eastAsia"/>
          <w:szCs w:val="21"/>
        </w:rPr>
        <w:t>的文字内容，可以对着一幅图进行看图说话.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Default="000A70D8" w:rsidP="000A70D8">
      <w:pPr>
        <w:rPr>
          <w:rFonts w:asciiTheme="minorEastAsia" w:hAnsiTheme="minorEastAsia"/>
          <w:szCs w:val="21"/>
        </w:rPr>
      </w:pPr>
      <w:r w:rsidRPr="002B3F0E">
        <w:rPr>
          <w:rFonts w:asciiTheme="minorEastAsia" w:hAnsiTheme="minorEastAsia" w:hint="eastAsia"/>
          <w:szCs w:val="21"/>
        </w:rPr>
        <w:tab/>
        <w:t>以下图为例：</w:t>
      </w:r>
    </w:p>
    <w:p w:rsidR="00E97550" w:rsidRPr="002B3F0E" w:rsidRDefault="00E97550" w:rsidP="000A70D8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>
            <wp:extent cx="5238750" cy="3286125"/>
            <wp:effectExtent l="0" t="0" r="0" b="9525"/>
            <wp:docPr id="1" name="图片 1" descr="https://pic2.zhimg.com/80/v2-b1d73c2400c286a8ec0648096d85923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b1d73c2400c286a8ec0648096d85923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D8" w:rsidRPr="002B3F0E" w:rsidRDefault="00892CE2" w:rsidP="00892CE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父母就可以指着图上内容说：</w:t>
      </w:r>
      <w:r w:rsidRPr="002B3F0E">
        <w:rPr>
          <w:rFonts w:asciiTheme="minorEastAsia" w:hAnsiTheme="minorEastAsia"/>
          <w:szCs w:val="21"/>
        </w:rPr>
        <w:t xml:space="preserve"> </w:t>
      </w:r>
      <w:r w:rsidR="000A70D8" w:rsidRPr="002B3F0E">
        <w:rPr>
          <w:rFonts w:asciiTheme="minorEastAsia" w:hAnsiTheme="minorEastAsia"/>
          <w:szCs w:val="21"/>
        </w:rPr>
        <w:t xml:space="preserve">Look, this is </w:t>
      </w:r>
      <w:proofErr w:type="spellStart"/>
      <w:r w:rsidR="000A70D8" w:rsidRPr="002B3F0E">
        <w:rPr>
          <w:rFonts w:asciiTheme="minorEastAsia" w:hAnsiTheme="minorEastAsia"/>
          <w:szCs w:val="21"/>
        </w:rPr>
        <w:t>peppa</w:t>
      </w:r>
      <w:proofErr w:type="spellEnd"/>
      <w:r w:rsidR="000A70D8" w:rsidRPr="002B3F0E">
        <w:rPr>
          <w:rFonts w:asciiTheme="minorEastAsia" w:hAnsiTheme="minorEastAsia"/>
          <w:szCs w:val="21"/>
        </w:rPr>
        <w:t xml:space="preserve"> pig's family. There are father, mother, </w:t>
      </w:r>
      <w:proofErr w:type="spellStart"/>
      <w:r w:rsidR="000A70D8" w:rsidRPr="002B3F0E">
        <w:rPr>
          <w:rFonts w:asciiTheme="minorEastAsia" w:hAnsiTheme="minorEastAsia"/>
          <w:szCs w:val="21"/>
        </w:rPr>
        <w:t>peppa</w:t>
      </w:r>
      <w:proofErr w:type="spellEnd"/>
      <w:r w:rsidR="000A70D8" w:rsidRPr="002B3F0E">
        <w:rPr>
          <w:rFonts w:asciiTheme="minorEastAsia" w:hAnsiTheme="minorEastAsia"/>
          <w:szCs w:val="21"/>
        </w:rPr>
        <w:t xml:space="preserve"> and her brother. One, two, three, four, </w:t>
      </w:r>
      <w:proofErr w:type="spellStart"/>
      <w:r w:rsidR="000A70D8" w:rsidRPr="002B3F0E">
        <w:rPr>
          <w:rFonts w:asciiTheme="minorEastAsia" w:hAnsiTheme="minorEastAsia"/>
          <w:szCs w:val="21"/>
        </w:rPr>
        <w:t>oh</w:t>
      </w:r>
      <w:proofErr w:type="gramStart"/>
      <w:r w:rsidR="000A70D8" w:rsidRPr="002B3F0E">
        <w:rPr>
          <w:rFonts w:asciiTheme="minorEastAsia" w:hAnsiTheme="minorEastAsia"/>
          <w:szCs w:val="21"/>
        </w:rPr>
        <w:t>,there</w:t>
      </w:r>
      <w:proofErr w:type="spellEnd"/>
      <w:proofErr w:type="gramEnd"/>
      <w:r w:rsidR="000A70D8" w:rsidRPr="002B3F0E">
        <w:rPr>
          <w:rFonts w:asciiTheme="minorEastAsia" w:hAnsiTheme="minorEastAsia"/>
          <w:szCs w:val="21"/>
        </w:rPr>
        <w:t xml:space="preserve"> are four pigs here! They are standing on the grass</w:t>
      </w:r>
      <w:proofErr w:type="gramStart"/>
      <w:r w:rsidR="000A70D8" w:rsidRPr="002B3F0E">
        <w:rPr>
          <w:rFonts w:asciiTheme="minorEastAsia" w:hAnsiTheme="minorEastAsia"/>
          <w:szCs w:val="21"/>
        </w:rPr>
        <w:t>,  and</w:t>
      </w:r>
      <w:proofErr w:type="gramEnd"/>
      <w:r w:rsidR="000A70D8" w:rsidRPr="002B3F0E">
        <w:rPr>
          <w:rFonts w:asciiTheme="minorEastAsia" w:hAnsiTheme="minorEastAsia"/>
          <w:szCs w:val="21"/>
        </w:rPr>
        <w:t xml:space="preserve"> they look so happy!</w:t>
      </w:r>
      <w:r w:rsidR="000A70D8" w:rsidRPr="002B3F0E">
        <w:rPr>
          <w:rFonts w:asciiTheme="minorEastAsia" w:hAnsiTheme="minorEastAsia" w:hint="eastAsia"/>
          <w:szCs w:val="21"/>
        </w:rPr>
        <w:t>尽量把孩子可以看到的内容全部描述出来，易于孩子理解。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892CE2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 xml:space="preserve">再比如，父母陪着孩子玩玩具，也尽量边做动作，边把整个过程描述出来。比如爸爸手里拿着一个恐龙，孩子手里拿着一个超人，那么爸爸就可以说Ok my dinosaur is </w:t>
      </w:r>
      <w:proofErr w:type="spellStart"/>
      <w:r w:rsidR="000A70D8" w:rsidRPr="002B3F0E">
        <w:rPr>
          <w:rFonts w:asciiTheme="minorEastAsia" w:hAnsiTheme="minorEastAsia" w:hint="eastAsia"/>
          <w:szCs w:val="21"/>
        </w:rPr>
        <w:t>gonna</w:t>
      </w:r>
      <w:proofErr w:type="spellEnd"/>
      <w:r w:rsidR="000A70D8" w:rsidRPr="002B3F0E">
        <w:rPr>
          <w:rFonts w:asciiTheme="minorEastAsia" w:hAnsiTheme="minorEastAsia" w:hint="eastAsia"/>
          <w:szCs w:val="21"/>
        </w:rPr>
        <w:t xml:space="preserve"> bite you! 同时做出恐龙咬上来的动作。比如孩子的超人打过来了，爸爸就可以说Ah your superman hits my dinosaur!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892CE2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总之，尽量，把能看到，能做出来的一切都用嘴巴说出来，即使孩子不开口也没有关系，因为他们需要一个信息的储备期，相信我，他们比我们想的聪明，会</w:t>
      </w:r>
      <w:proofErr w:type="gramStart"/>
      <w:r w:rsidR="000A70D8" w:rsidRPr="002B3F0E">
        <w:rPr>
          <w:rFonts w:asciiTheme="minorEastAsia" w:hAnsiTheme="minorEastAsia" w:hint="eastAsia"/>
          <w:szCs w:val="21"/>
        </w:rPr>
        <w:t>默默听</w:t>
      </w:r>
      <w:proofErr w:type="gramEnd"/>
      <w:r w:rsidR="000A70D8" w:rsidRPr="002B3F0E">
        <w:rPr>
          <w:rFonts w:asciiTheme="minorEastAsia" w:hAnsiTheme="minorEastAsia" w:hint="eastAsia"/>
          <w:szCs w:val="21"/>
        </w:rPr>
        <w:t>进去并且很快记住的。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F1869" w:rsidRDefault="005B683A" w:rsidP="000A70D8">
      <w:pPr>
        <w:rPr>
          <w:rFonts w:asciiTheme="minorEastAsia" w:hAnsiTheme="minorEastAsia" w:hint="eastAsia"/>
          <w:b/>
          <w:szCs w:val="21"/>
        </w:rPr>
      </w:pPr>
      <w:r w:rsidRPr="002F1869">
        <w:rPr>
          <w:rFonts w:asciiTheme="minorEastAsia" w:hAnsiTheme="minorEastAsia" w:hint="eastAsia"/>
          <w:b/>
          <w:szCs w:val="21"/>
        </w:rPr>
        <w:tab/>
      </w:r>
      <w:r w:rsidR="000A70D8" w:rsidRPr="002F1869">
        <w:rPr>
          <w:rFonts w:asciiTheme="minorEastAsia" w:hAnsiTheme="minorEastAsia" w:hint="eastAsia"/>
          <w:b/>
          <w:szCs w:val="21"/>
        </w:rPr>
        <w:t>别忘了最重要的一点：坚持。学习英语是一个漫长的过程，我不相信也不看好任何鼓吹多少天说好流利英语的论调。因为英语学习真的没有什么捷径，无非就是practice,</w:t>
      </w:r>
      <w:r w:rsidR="00854D26">
        <w:rPr>
          <w:rFonts w:asciiTheme="minorEastAsia" w:hAnsiTheme="minorEastAsia"/>
          <w:b/>
          <w:szCs w:val="21"/>
        </w:rPr>
        <w:t xml:space="preserve"> </w:t>
      </w:r>
      <w:r w:rsidR="000A70D8" w:rsidRPr="002F1869">
        <w:rPr>
          <w:rFonts w:asciiTheme="minorEastAsia" w:hAnsiTheme="minorEastAsia" w:hint="eastAsia"/>
          <w:b/>
          <w:szCs w:val="21"/>
        </w:rPr>
        <w:t>practice,</w:t>
      </w:r>
      <w:r w:rsidR="00854D26">
        <w:rPr>
          <w:rFonts w:asciiTheme="minorEastAsia" w:hAnsiTheme="minorEastAsia"/>
          <w:b/>
          <w:szCs w:val="21"/>
        </w:rPr>
        <w:t xml:space="preserve"> </w:t>
      </w:r>
      <w:r w:rsidR="000A70D8" w:rsidRPr="002F1869">
        <w:rPr>
          <w:rFonts w:asciiTheme="minorEastAsia" w:hAnsiTheme="minorEastAsia" w:hint="eastAsia"/>
          <w:b/>
          <w:szCs w:val="21"/>
        </w:rPr>
        <w:t>practice. 坚持练习，坚持运用，任何人都可以说一口流利的英语。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0A70D8" w:rsidRPr="002B3F0E" w:rsidRDefault="00F70600" w:rsidP="000A70D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坚持一年，你和你的孩子都会爱上学习英语，英语会成为你们家庭之间的一个共同分享的小秘密，也是连接感情的纽带。</w:t>
      </w:r>
    </w:p>
    <w:p w:rsidR="000A70D8" w:rsidRPr="002B3F0E" w:rsidRDefault="000A70D8" w:rsidP="000A70D8">
      <w:pPr>
        <w:rPr>
          <w:rFonts w:asciiTheme="minorEastAsia" w:hAnsiTheme="minorEastAsia"/>
          <w:szCs w:val="21"/>
        </w:rPr>
      </w:pPr>
    </w:p>
    <w:p w:rsidR="00DD1E87" w:rsidRPr="002B3F0E" w:rsidRDefault="00F70600" w:rsidP="000A70D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A70D8" w:rsidRPr="002B3F0E">
        <w:rPr>
          <w:rFonts w:asciiTheme="minorEastAsia" w:hAnsiTheme="minorEastAsia" w:hint="eastAsia"/>
          <w:szCs w:val="21"/>
        </w:rPr>
        <w:t>当孩子进入课堂的时候，再学习拼读和语法就不会恐惧或者抗拒。因为说到apple，TA就会想到，哦，apple是苹果，脑子里会出现苹果的样子，而不是几个冷冰冰的字母。因为发音已经掌握了，学习音标就会</w:t>
      </w:r>
      <w:bookmarkStart w:id="0" w:name="_GoBack"/>
      <w:bookmarkEnd w:id="0"/>
      <w:r w:rsidR="000A70D8" w:rsidRPr="002B3F0E">
        <w:rPr>
          <w:rFonts w:asciiTheme="minorEastAsia" w:hAnsiTheme="minorEastAsia" w:hint="eastAsia"/>
          <w:szCs w:val="21"/>
        </w:rPr>
        <w:t>非常自信非常快，拼读也是自然而然就可以做到的了。</w:t>
      </w:r>
    </w:p>
    <w:sectPr w:rsidR="00DD1E87" w:rsidRPr="002B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5F"/>
    <w:rsid w:val="000A70D8"/>
    <w:rsid w:val="00213B75"/>
    <w:rsid w:val="00273E58"/>
    <w:rsid w:val="00291C20"/>
    <w:rsid w:val="002B02D4"/>
    <w:rsid w:val="002B3F0E"/>
    <w:rsid w:val="002F1869"/>
    <w:rsid w:val="002F745F"/>
    <w:rsid w:val="003738FC"/>
    <w:rsid w:val="004F7477"/>
    <w:rsid w:val="005B683A"/>
    <w:rsid w:val="006724D3"/>
    <w:rsid w:val="00751C06"/>
    <w:rsid w:val="00854D26"/>
    <w:rsid w:val="008678F3"/>
    <w:rsid w:val="00892CE2"/>
    <w:rsid w:val="008F5D5D"/>
    <w:rsid w:val="00983075"/>
    <w:rsid w:val="009E7B02"/>
    <w:rsid w:val="00A13599"/>
    <w:rsid w:val="00A540CB"/>
    <w:rsid w:val="00A55762"/>
    <w:rsid w:val="00BD7453"/>
    <w:rsid w:val="00C41F57"/>
    <w:rsid w:val="00D252FD"/>
    <w:rsid w:val="00DD1E87"/>
    <w:rsid w:val="00E97550"/>
    <w:rsid w:val="00F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80A7-E255-455E-AB88-DED1925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2019-07-04T07:11:00Z</dcterms:created>
  <dcterms:modified xsi:type="dcterms:W3CDTF">2019-07-04T07:26:00Z</dcterms:modified>
</cp:coreProperties>
</file>