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A541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21: </w:t>
      </w:r>
      <w:proofErr w:type="spellStart"/>
      <w:proofErr w:type="gramStart"/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Ra.Biotransduction</w:t>
      </w:r>
      <w:proofErr w:type="spellEnd"/>
      <w:proofErr w:type="gramEnd"/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Scalar-to-Somatic Transduction Engine</w:t>
      </w: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6FA202" w14:textId="77777777" w:rsidR="00DA3E5C" w:rsidRPr="00DA3E5C" w:rsidRDefault="00DA3E5C" w:rsidP="00DA3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pict w14:anchorId="1C6006EF">
          <v:rect id="_x0000_i1025" style="width:0;height:1.5pt" o:hralign="center" o:hrstd="t" o:hr="t" fillcolor="#a0a0a0" stroked="f"/>
        </w:pict>
      </w:r>
    </w:p>
    <w:p w14:paraId="03A6CFB7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Prompt 21: </w:t>
      </w:r>
      <w:proofErr w:type="spellStart"/>
      <w:proofErr w:type="gram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Ra.Biotransduction</w:t>
      </w:r>
      <w:proofErr w:type="spellEnd"/>
      <w:proofErr w:type="gram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Scalar-to-Somatic Transduction Engine</w:t>
      </w:r>
    </w:p>
    <w:p w14:paraId="317B60AB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85B02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Claude, implement a Haskell module named `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Ra.Biotransduction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that maps scalar emergence phenomena into real-time somatic and affective outputs.</w:t>
      </w:r>
    </w:p>
    <w:p w14:paraId="3E08423B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1977D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🎯</w:t>
      </w: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Objective:</w:t>
      </w:r>
    </w:p>
    <w:p w14:paraId="327D903F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381B4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gram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how scalar harmonics, coherence levels, and chamber contexts produce somatic phenomena such as internal warmth, tactile pulses, breath entrainment, or affective shifts.</w:t>
      </w:r>
    </w:p>
    <w:p w14:paraId="05638E71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C336E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📂</w:t>
      </w: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Module File: `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/Ra/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Biotransduction.hs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072DED83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D794F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🧩</w:t>
      </w: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 Types to Define:</w:t>
      </w:r>
    </w:p>
    <w:p w14:paraId="22238073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390D2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haskell</w:t>
      </w:r>
      <w:proofErr w:type="spellEnd"/>
    </w:p>
    <w:p w14:paraId="6ED7A858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Somatic output effects</w:t>
      </w:r>
    </w:p>
    <w:p w14:paraId="626232ED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BiophysicalEffect</w:t>
      </w:r>
      <w:proofErr w:type="spellEnd"/>
    </w:p>
    <w:p w14:paraId="6C488AC8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ThermalShift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Float                  -- °C delta</w:t>
      </w:r>
    </w:p>
    <w:p w14:paraId="36010EF2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TactilePulse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BodyRegion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Float       -- e.g., chest, spine, hands</w:t>
      </w:r>
    </w:p>
    <w:p w14:paraId="61A73028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ProprioceptiveWarp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Axis3D Float     -- stretch illusion</w:t>
      </w:r>
    </w:p>
    <w:p w14:paraId="65EF4AFE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AffectiveOverlay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Float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valence </w:t>
      </w:r>
      <w:r w:rsidRPr="00DA3E5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[-1,1], arousal </w:t>
      </w:r>
      <w:r w:rsidRPr="00DA3E5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[0,1]</w:t>
      </w:r>
    </w:p>
    <w:p w14:paraId="281CD1A9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BreathEntrainment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Double            -- Hz</w:t>
      </w:r>
    </w:p>
    <w:p w14:paraId="74A3FCA2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InnerResonance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SignatureHarmonic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"chime" felt internally</w:t>
      </w:r>
    </w:p>
    <w:p w14:paraId="521FD48D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NullEffect</w:t>
      </w:r>
      <w:proofErr w:type="spellEnd"/>
    </w:p>
    <w:p w14:paraId="2A2A0F3F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deriving (Show, Eq)</w:t>
      </w:r>
    </w:p>
    <w:p w14:paraId="2A97BE8D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5F8D2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BodyRegion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Chest | Crown | Spine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LeftHand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RightHand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Feet | Abdomen</w:t>
      </w:r>
    </w:p>
    <w:p w14:paraId="3AD762B6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Axis3D = X | Y | Z</w:t>
      </w:r>
    </w:p>
    <w:p w14:paraId="73F2B276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SignatureHarmonic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(Int, </w:t>
      </w:r>
      <w:proofErr w:type="gram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Int)  --</w:t>
      </w:r>
      <w:proofErr w:type="gram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(l, m)</w:t>
      </w:r>
    </w:p>
    <w:p w14:paraId="40B54A9C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Core Function:</w:t>
      </w:r>
    </w:p>
    <w:p w14:paraId="05FC1253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transduceField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</w:p>
    <w:p w14:paraId="3257B0DA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-&gt;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RaCoordinate</w:t>
      </w:r>
      <w:proofErr w:type="spellEnd"/>
    </w:p>
    <w:p w14:paraId="69286599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-&gt;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EmergenceCondition</w:t>
      </w:r>
      <w:proofErr w:type="spellEnd"/>
    </w:p>
    <w:p w14:paraId="4DCE8695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-&gt;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CoherenceLevel</w:t>
      </w:r>
      <w:proofErr w:type="spellEnd"/>
    </w:p>
    <w:p w14:paraId="070DE078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-&gt;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ResonanceProfile</w:t>
      </w:r>
      <w:proofErr w:type="spellEnd"/>
    </w:p>
    <w:p w14:paraId="3A690302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-&gt;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ChamberType</w:t>
      </w:r>
      <w:proofErr w:type="spellEnd"/>
    </w:p>
    <w:p w14:paraId="69A52C08" w14:textId="77777777" w:rsidR="00DA3E5C" w:rsidRPr="00DA3E5C" w:rsidRDefault="00DA3E5C" w:rsidP="00DA3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-&gt; [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BiophysicalEffect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097139D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14:ligatures w14:val="none"/>
        </w:rPr>
        <w:t>📐</w:t>
      </w: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Transduction Rules:</w:t>
      </w:r>
    </w:p>
    <w:p w14:paraId="3ED8264F" w14:textId="77777777" w:rsidR="00DA3E5C" w:rsidRPr="00DA3E5C" w:rsidRDefault="00DA3E5C" w:rsidP="00DA3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Radial Depth → Effect Locus</w:t>
      </w:r>
    </w:p>
    <w:p w14:paraId="054267FD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radius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0.0 → Crown/seed</w:t>
      </w:r>
    </w:p>
    <w:p w14:paraId="5F9C1832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radius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0.3 → Chest/heart</w:t>
      </w:r>
    </w:p>
    <w:p w14:paraId="0259145A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radius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0.6 → Abdomen</w:t>
      </w:r>
    </w:p>
    <w:p w14:paraId="2E6E8089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radius 1.0 → Peripheral/somatic edge</w:t>
      </w:r>
    </w:p>
    <w:p w14:paraId="6045D851" w14:textId="77777777" w:rsidR="00DA3E5C" w:rsidRPr="00DA3E5C" w:rsidRDefault="00DA3E5C" w:rsidP="00DA3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Harmonics (l, m) → Axis Mapping</w:t>
      </w:r>
    </w:p>
    <w:p w14:paraId="72889661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</w:t>
      </w: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0,0} → whole-body, temp</w:t>
      </w:r>
    </w:p>
    <w:p w14:paraId="7CFE0A36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H_{1,m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} → vertical axis, breath</w:t>
      </w:r>
    </w:p>
    <w:p w14:paraId="38DAA6F0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H_{2,m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} → bilateral, hands</w:t>
      </w:r>
    </w:p>
    <w:p w14:paraId="37431FA0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</w:t>
      </w: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3+} → localized pulses</w:t>
      </w:r>
    </w:p>
    <w:p w14:paraId="2521202F" w14:textId="77777777" w:rsidR="00DA3E5C" w:rsidRPr="00DA3E5C" w:rsidRDefault="00DA3E5C" w:rsidP="00DA3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WindowPhase</w:t>
      </w:r>
      <w:proofErr w:type="spellEnd"/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Modulation</w:t>
      </w:r>
    </w:p>
    <w:p w14:paraId="02DC6380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WindowPhase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phiDepth</w:t>
      </w:r>
      <w:proofErr w:type="spellEnd"/>
      <w:proofErr w:type="gram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}</w:t>
      </w:r>
      <w:proofErr w:type="gramEnd"/>
    </w:p>
    <w:p w14:paraId="5BE1D05C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Scalar gain = </w:t>
      </w: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sin(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π × phase)</w:t>
      </w:r>
    </w:p>
    <w:p w14:paraId="01032F5F" w14:textId="77777777" w:rsidR="00DA3E5C" w:rsidRPr="00DA3E5C" w:rsidRDefault="00DA3E5C" w:rsidP="00DA3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Chamber Bias</w:t>
      </w:r>
    </w:p>
    <w:p w14:paraId="723D00BD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Healing → favors warmth, breath</w:t>
      </w:r>
    </w:p>
    <w:p w14:paraId="29523977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Retrieval → chills, cognitive pulse</w:t>
      </w:r>
    </w:p>
    <w:p w14:paraId="52735156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Dream → proprioceptive warp</w:t>
      </w:r>
    </w:p>
    <w:p w14:paraId="2D04388B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Archive → subtle harmonics</w:t>
      </w:r>
    </w:p>
    <w:p w14:paraId="15FA0058" w14:textId="77777777" w:rsidR="00DA3E5C" w:rsidRPr="00DA3E5C" w:rsidRDefault="00DA3E5C" w:rsidP="00DA3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CoherenceLevel</w:t>
      </w:r>
      <w:proofErr w:type="spellEnd"/>
      <w:r w:rsidRPr="00DA3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Envelope</w:t>
      </w:r>
    </w:p>
    <w:p w14:paraId="32EBED43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&lt; 0.2 → </w:t>
      </w:r>
      <w:proofErr w:type="spell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NullEffect</w:t>
      </w:r>
      <w:proofErr w:type="spellEnd"/>
    </w:p>
    <w:p w14:paraId="1FF9ED26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0.2–0.4 → weak chimes or subtle tactile</w:t>
      </w:r>
    </w:p>
    <w:p w14:paraId="520B7B0F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0.4–0.8 → breath, temperature</w:t>
      </w:r>
    </w:p>
    <w:p w14:paraId="1D7CC764" w14:textId="77777777" w:rsidR="00DA3E5C" w:rsidRPr="00DA3E5C" w:rsidRDefault="00DA3E5C" w:rsidP="00DA3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0.8 → full-body pulse, emotional overlay</w:t>
      </w:r>
    </w:p>
    <w:p w14:paraId="56FA121B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Deliverables:</w:t>
      </w:r>
    </w:p>
    <w:p w14:paraId="52957A49" w14:textId="77777777" w:rsidR="00DA3E5C" w:rsidRPr="00DA3E5C" w:rsidRDefault="00DA3E5C" w:rsidP="00DA3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/Ra/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Biotransduction.hs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— full module with mapping logic</w:t>
      </w:r>
    </w:p>
    <w:p w14:paraId="4B81329D" w14:textId="77777777" w:rsidR="00DA3E5C" w:rsidRPr="00DA3E5C" w:rsidRDefault="00DA3E5C" w:rsidP="00DA3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test/Ra/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Biotransduction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Test.hs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HSpec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tests:</w:t>
      </w:r>
    </w:p>
    <w:p w14:paraId="367F80AF" w14:textId="77777777" w:rsidR="00DA3E5C" w:rsidRPr="00DA3E5C" w:rsidRDefault="00DA3E5C" w:rsidP="00DA3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High coherence produces warm effect for H</w:t>
      </w:r>
      <w:proofErr w:type="gram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0,0}</w:t>
      </w:r>
    </w:p>
    <w:p w14:paraId="547896A2" w14:textId="77777777" w:rsidR="00DA3E5C" w:rsidRPr="00DA3E5C" w:rsidRDefault="00DA3E5C" w:rsidP="00DA3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Low coherence → </w:t>
      </w:r>
      <w:proofErr w:type="spell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NullEffect</w:t>
      </w:r>
      <w:proofErr w:type="spellEnd"/>
    </w:p>
    <w:p w14:paraId="3137B59F" w14:textId="77777777" w:rsidR="00DA3E5C" w:rsidRPr="00DA3E5C" w:rsidRDefault="00DA3E5C" w:rsidP="00DA3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WindowPhase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modulates gain</w:t>
      </w:r>
    </w:p>
    <w:p w14:paraId="413F5666" w14:textId="77777777" w:rsidR="00DA3E5C" w:rsidRPr="00DA3E5C" w:rsidRDefault="00DA3E5C" w:rsidP="00DA3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>ChamberType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biases output as expected</w:t>
      </w:r>
    </w:p>
    <w:p w14:paraId="35E26564" w14:textId="77777777" w:rsidR="00DA3E5C" w:rsidRPr="00DA3E5C" w:rsidRDefault="00DA3E5C" w:rsidP="00DA3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Reproducibility: same input = same effect</w:t>
      </w:r>
    </w:p>
    <w:p w14:paraId="49587B1A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Segoe UI Emoji" w:eastAsia="Times New Roman" w:hAnsi="Segoe UI Emoji" w:cs="Segoe UI Emoji"/>
          <w:kern w:val="0"/>
          <w14:ligatures w14:val="none"/>
        </w:rPr>
        <w:t>📚</w:t>
      </w: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Reference Files:</w:t>
      </w:r>
    </w:p>
    <w:p w14:paraId="6277831D" w14:textId="77777777" w:rsidR="00DA3E5C" w:rsidRPr="00DA3E5C" w:rsidRDefault="00DA3E5C" w:rsidP="00DA3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ELECTROMAGNETIC_HEALING_FREQUENCIES.md</w:t>
      </w:r>
    </w:p>
    <w:p w14:paraId="1DEDD43E" w14:textId="77777777" w:rsidR="00DA3E5C" w:rsidRPr="00DA3E5C" w:rsidRDefault="00DA3E5C" w:rsidP="00DA3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KAALI_BECK_BLOOD_ELECTRIFICATION.md</w:t>
      </w:r>
    </w:p>
    <w:p w14:paraId="47F406CB" w14:textId="77777777" w:rsidR="00DA3E5C" w:rsidRPr="00DA3E5C" w:rsidRDefault="00DA3E5C" w:rsidP="00DA3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KEELY_SYMPATHETIC_VIBRATORY_PHYSICS.md</w:t>
      </w:r>
    </w:p>
    <w:p w14:paraId="77B58364" w14:textId="77777777" w:rsidR="00DA3E5C" w:rsidRPr="00DA3E5C" w:rsidRDefault="00DA3E5C" w:rsidP="00DA3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SCALAR_TORSION_ANTIGRAVITY.md</w:t>
      </w:r>
    </w:p>
    <w:p w14:paraId="097E97E1" w14:textId="77777777" w:rsidR="00DA3E5C" w:rsidRPr="00DA3E5C" w:rsidRDefault="00DA3E5C" w:rsidP="00DA3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pict w14:anchorId="2AF6B287">
          <v:rect id="_x0000_i1026" style="width:0;height:1.5pt" o:hralign="center" o:hrstd="t" o:hr="t" fillcolor="#a0a0a0" stroked="f"/>
        </w:pict>
      </w:r>
    </w:p>
    <w:p w14:paraId="589552A7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Please begin with:</w:t>
      </w:r>
    </w:p>
    <w:p w14:paraId="7390A82E" w14:textId="77777777" w:rsidR="00DA3E5C" w:rsidRPr="00DA3E5C" w:rsidRDefault="00DA3E5C" w:rsidP="00DA3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BiophysicalEffect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type definitions</w:t>
      </w:r>
    </w:p>
    <w:p w14:paraId="0F90F2E9" w14:textId="77777777" w:rsidR="00DA3E5C" w:rsidRPr="00DA3E5C" w:rsidRDefault="00DA3E5C" w:rsidP="00DA3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transduceField</w:t>
      </w:r>
      <w:proofErr w:type="spellEnd"/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 stub logic</w:t>
      </w:r>
    </w:p>
    <w:p w14:paraId="46C39469" w14:textId="77777777" w:rsidR="00DA3E5C" w:rsidRPr="00DA3E5C" w:rsidRDefault="00DA3E5C" w:rsidP="00DA3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 xml:space="preserve">The first 3 test cases in 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Biotransduction</w:t>
      </w:r>
      <w:proofErr w:type="spellEnd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3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Test.hs</w:t>
      </w:r>
      <w:proofErr w:type="spellEnd"/>
    </w:p>
    <w:p w14:paraId="582149B9" w14:textId="77777777" w:rsidR="00DA3E5C" w:rsidRPr="00DA3E5C" w:rsidRDefault="00DA3E5C" w:rsidP="00DA3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E5C">
        <w:rPr>
          <w:rFonts w:ascii="Times New Roman" w:eastAsia="Times New Roman" w:hAnsi="Times New Roman" w:cs="Times New Roman"/>
          <w:kern w:val="0"/>
          <w14:ligatures w14:val="none"/>
        </w:rPr>
        <w:t>Then pause for verification before proceeding.</w:t>
      </w:r>
    </w:p>
    <w:p w14:paraId="084373FA" w14:textId="77777777" w:rsidR="00DA3E5C" w:rsidRDefault="00DA3E5C" w:rsidP="00DA3E5C">
      <w:r>
        <w:lastRenderedPageBreak/>
        <w:t xml:space="preserve">-- File: </w:t>
      </w:r>
      <w:proofErr w:type="spellStart"/>
      <w:r>
        <w:t>src</w:t>
      </w:r>
      <w:proofErr w:type="spellEnd"/>
      <w:r>
        <w:t>/Ra/</w:t>
      </w:r>
      <w:proofErr w:type="spellStart"/>
      <w:r>
        <w:t>Biotransduction.hs</w:t>
      </w:r>
      <w:proofErr w:type="spellEnd"/>
    </w:p>
    <w:p w14:paraId="1EC4F100" w14:textId="77777777" w:rsidR="00DA3E5C" w:rsidRDefault="00DA3E5C" w:rsidP="00DA3E5C"/>
    <w:p w14:paraId="045E42CD" w14:textId="77777777" w:rsidR="00DA3E5C" w:rsidRDefault="00DA3E5C" w:rsidP="00DA3E5C">
      <w:r>
        <w:t xml:space="preserve">module </w:t>
      </w:r>
      <w:proofErr w:type="spellStart"/>
      <w:proofErr w:type="gramStart"/>
      <w:r>
        <w:t>Ra.Biotransduction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2F3575FC" w14:textId="77777777" w:rsidR="00DA3E5C" w:rsidRDefault="00DA3E5C" w:rsidP="00DA3E5C"/>
    <w:p w14:paraId="30FC1146" w14:textId="77777777" w:rsidR="00DA3E5C" w:rsidRDefault="00DA3E5C" w:rsidP="00DA3E5C">
      <w:r>
        <w:t xml:space="preserve">import </w:t>
      </w:r>
      <w:proofErr w:type="spellStart"/>
      <w:r>
        <w:t>Data.Time</w:t>
      </w:r>
      <w:proofErr w:type="spellEnd"/>
      <w:r>
        <w:t xml:space="preserve"> (</w:t>
      </w:r>
      <w:proofErr w:type="spellStart"/>
      <w:r>
        <w:t>UTCTime</w:t>
      </w:r>
      <w:proofErr w:type="spellEnd"/>
      <w:r>
        <w:t>)</w:t>
      </w:r>
    </w:p>
    <w:p w14:paraId="512F8445" w14:textId="77777777" w:rsidR="00DA3E5C" w:rsidRDefault="00DA3E5C" w:rsidP="00DA3E5C">
      <w:r>
        <w:t xml:space="preserve">import </w:t>
      </w:r>
      <w:proofErr w:type="spellStart"/>
      <w:proofErr w:type="gramStart"/>
      <w:r>
        <w:t>Ra.Types</w:t>
      </w:r>
      <w:proofErr w:type="spellEnd"/>
      <w:proofErr w:type="gramEnd"/>
    </w:p>
    <w:p w14:paraId="26F21CBD" w14:textId="77777777" w:rsidR="00DA3E5C" w:rsidRDefault="00DA3E5C" w:rsidP="00DA3E5C"/>
    <w:p w14:paraId="3145580D" w14:textId="77777777" w:rsidR="00DA3E5C" w:rsidRDefault="00DA3E5C" w:rsidP="00DA3E5C">
      <w:r>
        <w:t>-- Basic types for body mapping</w:t>
      </w:r>
    </w:p>
    <w:p w14:paraId="4C4FB8F3" w14:textId="77777777" w:rsidR="00DA3E5C" w:rsidRDefault="00DA3E5C" w:rsidP="00DA3E5C"/>
    <w:p w14:paraId="29770E08" w14:textId="77777777" w:rsidR="00DA3E5C" w:rsidRDefault="00DA3E5C" w:rsidP="00DA3E5C">
      <w:r>
        <w:t xml:space="preserve">data </w:t>
      </w:r>
      <w:proofErr w:type="spellStart"/>
      <w:r>
        <w:t>BiophysicalEffect</w:t>
      </w:r>
      <w:proofErr w:type="spellEnd"/>
    </w:p>
    <w:p w14:paraId="576214E2" w14:textId="77777777" w:rsidR="00DA3E5C" w:rsidRDefault="00DA3E5C" w:rsidP="00DA3E5C">
      <w:r>
        <w:t xml:space="preserve">  = </w:t>
      </w:r>
      <w:proofErr w:type="spellStart"/>
      <w:r>
        <w:t>ThermalShift</w:t>
      </w:r>
      <w:proofErr w:type="spellEnd"/>
      <w:r>
        <w:t xml:space="preserve"> Float</w:t>
      </w:r>
    </w:p>
    <w:p w14:paraId="68C802FB" w14:textId="77777777" w:rsidR="00DA3E5C" w:rsidRDefault="00DA3E5C" w:rsidP="00DA3E5C">
      <w:r>
        <w:t xml:space="preserve">  | </w:t>
      </w:r>
      <w:proofErr w:type="spellStart"/>
      <w:r>
        <w:t>TactilePulse</w:t>
      </w:r>
      <w:proofErr w:type="spellEnd"/>
      <w:r>
        <w:t xml:space="preserve"> </w:t>
      </w:r>
      <w:proofErr w:type="spellStart"/>
      <w:r>
        <w:t>BodyRegion</w:t>
      </w:r>
      <w:proofErr w:type="spellEnd"/>
      <w:r>
        <w:t xml:space="preserve"> Float</w:t>
      </w:r>
    </w:p>
    <w:p w14:paraId="5C275211" w14:textId="77777777" w:rsidR="00DA3E5C" w:rsidRDefault="00DA3E5C" w:rsidP="00DA3E5C">
      <w:r>
        <w:t xml:space="preserve">  | </w:t>
      </w:r>
      <w:proofErr w:type="spellStart"/>
      <w:r>
        <w:t>ProprioceptiveWarp</w:t>
      </w:r>
      <w:proofErr w:type="spellEnd"/>
      <w:r>
        <w:t xml:space="preserve"> Axis3D Float</w:t>
      </w:r>
    </w:p>
    <w:p w14:paraId="6B842BD1" w14:textId="77777777" w:rsidR="00DA3E5C" w:rsidRDefault="00DA3E5C" w:rsidP="00DA3E5C">
      <w:r>
        <w:t xml:space="preserve">  | </w:t>
      </w:r>
      <w:proofErr w:type="spellStart"/>
      <w:r>
        <w:t>AffectiveOverlay</w:t>
      </w:r>
      <w:proofErr w:type="spellEnd"/>
      <w:r>
        <w:t xml:space="preserve"> Float </w:t>
      </w:r>
      <w:proofErr w:type="spellStart"/>
      <w:r>
        <w:t>Float</w:t>
      </w:r>
      <w:proofErr w:type="spellEnd"/>
    </w:p>
    <w:p w14:paraId="4891E25E" w14:textId="77777777" w:rsidR="00DA3E5C" w:rsidRDefault="00DA3E5C" w:rsidP="00DA3E5C">
      <w:r>
        <w:t xml:space="preserve">  | </w:t>
      </w:r>
      <w:proofErr w:type="spellStart"/>
      <w:r>
        <w:t>BreathEntrainment</w:t>
      </w:r>
      <w:proofErr w:type="spellEnd"/>
      <w:r>
        <w:t xml:space="preserve"> Double</w:t>
      </w:r>
    </w:p>
    <w:p w14:paraId="1FA60A4A" w14:textId="77777777" w:rsidR="00DA3E5C" w:rsidRDefault="00DA3E5C" w:rsidP="00DA3E5C">
      <w:r>
        <w:t xml:space="preserve">  | </w:t>
      </w:r>
      <w:proofErr w:type="spellStart"/>
      <w:r>
        <w:t>InnerResonance</w:t>
      </w:r>
      <w:proofErr w:type="spellEnd"/>
      <w:r>
        <w:t xml:space="preserve"> </w:t>
      </w:r>
      <w:proofErr w:type="spellStart"/>
      <w:r>
        <w:t>SignatureHarmonic</w:t>
      </w:r>
      <w:proofErr w:type="spellEnd"/>
    </w:p>
    <w:p w14:paraId="3FE58011" w14:textId="77777777" w:rsidR="00DA3E5C" w:rsidRDefault="00DA3E5C" w:rsidP="00DA3E5C">
      <w:r>
        <w:t xml:space="preserve">  | </w:t>
      </w:r>
      <w:proofErr w:type="spellStart"/>
      <w:r>
        <w:t>NullEffect</w:t>
      </w:r>
      <w:proofErr w:type="spellEnd"/>
    </w:p>
    <w:p w14:paraId="626ED514" w14:textId="77777777" w:rsidR="00DA3E5C" w:rsidRDefault="00DA3E5C" w:rsidP="00DA3E5C">
      <w:r>
        <w:t xml:space="preserve">  deriving (Show, Eq)</w:t>
      </w:r>
    </w:p>
    <w:p w14:paraId="50F1565A" w14:textId="77777777" w:rsidR="00DA3E5C" w:rsidRDefault="00DA3E5C" w:rsidP="00DA3E5C"/>
    <w:p w14:paraId="558A9EB9" w14:textId="77777777" w:rsidR="00DA3E5C" w:rsidRDefault="00DA3E5C" w:rsidP="00DA3E5C">
      <w:r>
        <w:t xml:space="preserve">data </w:t>
      </w:r>
      <w:proofErr w:type="spellStart"/>
      <w:r>
        <w:t>BodyRegion</w:t>
      </w:r>
      <w:proofErr w:type="spellEnd"/>
      <w:r>
        <w:t xml:space="preserve"> = Chest | Crown | Spine | </w:t>
      </w:r>
      <w:proofErr w:type="spellStart"/>
      <w:r>
        <w:t>LeftHand</w:t>
      </w:r>
      <w:proofErr w:type="spellEnd"/>
      <w:r>
        <w:t xml:space="preserve"> | </w:t>
      </w:r>
      <w:proofErr w:type="spellStart"/>
      <w:r>
        <w:t>RightHand</w:t>
      </w:r>
      <w:proofErr w:type="spellEnd"/>
      <w:r>
        <w:t xml:space="preserve"> | Feet | Abdomen</w:t>
      </w:r>
    </w:p>
    <w:p w14:paraId="41F80BDA" w14:textId="77777777" w:rsidR="00DA3E5C" w:rsidRDefault="00DA3E5C" w:rsidP="00DA3E5C">
      <w:r>
        <w:t xml:space="preserve">  deriving (Show, Eq)</w:t>
      </w:r>
    </w:p>
    <w:p w14:paraId="63EB9292" w14:textId="77777777" w:rsidR="00DA3E5C" w:rsidRDefault="00DA3E5C" w:rsidP="00DA3E5C"/>
    <w:p w14:paraId="5F62C5DA" w14:textId="77777777" w:rsidR="00DA3E5C" w:rsidRDefault="00DA3E5C" w:rsidP="00DA3E5C">
      <w:r>
        <w:t>data Axis3D = X | Y | Z</w:t>
      </w:r>
    </w:p>
    <w:p w14:paraId="6B4D1BBA" w14:textId="77777777" w:rsidR="00DA3E5C" w:rsidRDefault="00DA3E5C" w:rsidP="00DA3E5C">
      <w:r>
        <w:t xml:space="preserve">  deriving (Show, Eq)</w:t>
      </w:r>
    </w:p>
    <w:p w14:paraId="082D9F1E" w14:textId="77777777" w:rsidR="00DA3E5C" w:rsidRDefault="00DA3E5C" w:rsidP="00DA3E5C"/>
    <w:p w14:paraId="593DEEC7" w14:textId="77777777" w:rsidR="00DA3E5C" w:rsidRDefault="00DA3E5C" w:rsidP="00DA3E5C">
      <w:r>
        <w:t xml:space="preserve">type </w:t>
      </w:r>
      <w:proofErr w:type="spellStart"/>
      <w:r>
        <w:t>SignatureHarmonic</w:t>
      </w:r>
      <w:proofErr w:type="spellEnd"/>
      <w:r>
        <w:t xml:space="preserve"> = (Int, Int)</w:t>
      </w:r>
    </w:p>
    <w:p w14:paraId="37FE40EE" w14:textId="77777777" w:rsidR="00DA3E5C" w:rsidRDefault="00DA3E5C" w:rsidP="00DA3E5C"/>
    <w:p w14:paraId="300DAEDF" w14:textId="77777777" w:rsidR="00DA3E5C" w:rsidRDefault="00DA3E5C" w:rsidP="00DA3E5C">
      <w:r>
        <w:t>-- Stubbed types from upstream modules</w:t>
      </w:r>
    </w:p>
    <w:p w14:paraId="17FA74A2" w14:textId="77777777" w:rsidR="00DA3E5C" w:rsidRDefault="00DA3E5C" w:rsidP="00DA3E5C">
      <w:r>
        <w:t xml:space="preserve">data </w:t>
      </w:r>
      <w:proofErr w:type="spellStart"/>
      <w:r>
        <w:t>ScalarField</w:t>
      </w:r>
      <w:proofErr w:type="spellEnd"/>
      <w:r>
        <w:t xml:space="preserve"> = </w:t>
      </w:r>
      <w:proofErr w:type="spellStart"/>
      <w:r>
        <w:t>ScalarField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fieldRadius</w:t>
      </w:r>
      <w:proofErr w:type="spellEnd"/>
      <w:proofErr w:type="gramEnd"/>
      <w:r>
        <w:t xml:space="preserve"> :: Double, </w:t>
      </w:r>
      <w:proofErr w:type="spellStart"/>
      <w:proofErr w:type="gramStart"/>
      <w:r>
        <w:t>windowPhase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proofErr w:type="gramStart"/>
      <w:r>
        <w:t>WindowPhase</w:t>
      </w:r>
      <w:proofErr w:type="spellEnd"/>
      <w:r>
        <w:t xml:space="preserve"> }</w:t>
      </w:r>
      <w:proofErr w:type="gramEnd"/>
    </w:p>
    <w:p w14:paraId="7E593999" w14:textId="77777777" w:rsidR="00DA3E5C" w:rsidRDefault="00DA3E5C" w:rsidP="00DA3E5C">
      <w:r>
        <w:t xml:space="preserve">data </w:t>
      </w:r>
      <w:proofErr w:type="spellStart"/>
      <w:r>
        <w:t>RaCoordinate</w:t>
      </w:r>
      <w:proofErr w:type="spellEnd"/>
      <w:r>
        <w:t xml:space="preserve"> = </w:t>
      </w:r>
      <w:proofErr w:type="spellStart"/>
      <w:r>
        <w:t>RaCoordinate</w:t>
      </w:r>
      <w:proofErr w:type="spellEnd"/>
      <w:r>
        <w:t xml:space="preserve"> </w:t>
      </w:r>
      <w:proofErr w:type="gramStart"/>
      <w:r>
        <w:t>{ harmonic</w:t>
      </w:r>
      <w:proofErr w:type="gramEnd"/>
      <w:r>
        <w:t xml:space="preserve"> :: </w:t>
      </w:r>
      <w:proofErr w:type="spellStart"/>
      <w:r>
        <w:t>SignatureHarmonic</w:t>
      </w:r>
      <w:proofErr w:type="spellEnd"/>
      <w:r>
        <w:t xml:space="preserve">, </w:t>
      </w:r>
      <w:proofErr w:type="gramStart"/>
      <w:r>
        <w:t>angle :</w:t>
      </w:r>
      <w:proofErr w:type="gramEnd"/>
      <w:r>
        <w:t xml:space="preserve">: </w:t>
      </w:r>
      <w:proofErr w:type="gramStart"/>
      <w:r>
        <w:t>Double }</w:t>
      </w:r>
      <w:proofErr w:type="gramEnd"/>
    </w:p>
    <w:p w14:paraId="40039F1D" w14:textId="77777777" w:rsidR="00DA3E5C" w:rsidRDefault="00DA3E5C" w:rsidP="00DA3E5C">
      <w:r>
        <w:t xml:space="preserve">data </w:t>
      </w:r>
      <w:proofErr w:type="spellStart"/>
      <w:r>
        <w:t>EmergenceCondition</w:t>
      </w:r>
      <w:proofErr w:type="spellEnd"/>
      <w:r>
        <w:t xml:space="preserve"> = </w:t>
      </w:r>
      <w:proofErr w:type="spellStart"/>
      <w:r>
        <w:t>EmergenceCondition</w:t>
      </w:r>
      <w:proofErr w:type="spellEnd"/>
    </w:p>
    <w:p w14:paraId="65FBF12D" w14:textId="77777777" w:rsidR="00DA3E5C" w:rsidRDefault="00DA3E5C" w:rsidP="00DA3E5C">
      <w:proofErr w:type="spellStart"/>
      <w:proofErr w:type="gramStart"/>
      <w:r>
        <w:t>newtype</w:t>
      </w:r>
      <w:proofErr w:type="spellEnd"/>
      <w:proofErr w:type="gramEnd"/>
      <w:r>
        <w:t xml:space="preserve"> </w:t>
      </w:r>
      <w:proofErr w:type="spellStart"/>
      <w:r>
        <w:t>CoherenceLevel</w:t>
      </w:r>
      <w:proofErr w:type="spellEnd"/>
      <w:r>
        <w:t xml:space="preserve"> = </w:t>
      </w:r>
      <w:proofErr w:type="spellStart"/>
      <w:r>
        <w:t>CoherenceLevel</w:t>
      </w:r>
      <w:proofErr w:type="spellEnd"/>
      <w:r>
        <w:t xml:space="preserve"> Double</w:t>
      </w:r>
    </w:p>
    <w:p w14:paraId="0D603CCB" w14:textId="77777777" w:rsidR="00DA3E5C" w:rsidRDefault="00DA3E5C" w:rsidP="00DA3E5C"/>
    <w:p w14:paraId="4008EB5F" w14:textId="77777777" w:rsidR="00DA3E5C" w:rsidRDefault="00DA3E5C" w:rsidP="00DA3E5C">
      <w:r>
        <w:t xml:space="preserve">data </w:t>
      </w:r>
      <w:proofErr w:type="spellStart"/>
      <w:r>
        <w:t>WindowPhase</w:t>
      </w:r>
      <w:proofErr w:type="spellEnd"/>
      <w:r>
        <w:t xml:space="preserve"> = </w:t>
      </w:r>
      <w:proofErr w:type="spellStart"/>
      <w:r>
        <w:t>WindowPhase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phiDepth</w:t>
      </w:r>
      <w:proofErr w:type="spellEnd"/>
      <w:proofErr w:type="gramEnd"/>
      <w:r>
        <w:t xml:space="preserve"> :: Int, </w:t>
      </w:r>
      <w:proofErr w:type="gramStart"/>
      <w:r>
        <w:t>phase :</w:t>
      </w:r>
      <w:proofErr w:type="gramEnd"/>
      <w:r>
        <w:t xml:space="preserve">: </w:t>
      </w:r>
      <w:proofErr w:type="gramStart"/>
      <w:r>
        <w:t>Double }</w:t>
      </w:r>
      <w:proofErr w:type="gramEnd"/>
    </w:p>
    <w:p w14:paraId="313A7B1F" w14:textId="77777777" w:rsidR="00DA3E5C" w:rsidRDefault="00DA3E5C" w:rsidP="00DA3E5C">
      <w:r>
        <w:t xml:space="preserve">data </w:t>
      </w:r>
      <w:proofErr w:type="spellStart"/>
      <w:r>
        <w:t>ResonanceProfile</w:t>
      </w:r>
      <w:proofErr w:type="spellEnd"/>
      <w:r>
        <w:t xml:space="preserve"> = </w:t>
      </w:r>
      <w:proofErr w:type="spellStart"/>
      <w:r>
        <w:t>ResonanceProfile</w:t>
      </w:r>
      <w:proofErr w:type="spellEnd"/>
    </w:p>
    <w:p w14:paraId="2B922569" w14:textId="77777777" w:rsidR="00DA3E5C" w:rsidRDefault="00DA3E5C" w:rsidP="00DA3E5C">
      <w:r>
        <w:t xml:space="preserve">data </w:t>
      </w:r>
      <w:proofErr w:type="spellStart"/>
      <w:r>
        <w:t>ChamberType</w:t>
      </w:r>
      <w:proofErr w:type="spellEnd"/>
      <w:r>
        <w:t xml:space="preserve"> = Healing | Retrieval | Navigation | Dream | Archive</w:t>
      </w:r>
    </w:p>
    <w:p w14:paraId="20B1FC1F" w14:textId="77777777" w:rsidR="00DA3E5C" w:rsidRDefault="00DA3E5C" w:rsidP="00DA3E5C"/>
    <w:p w14:paraId="6721F5F8" w14:textId="77777777" w:rsidR="00DA3E5C" w:rsidRDefault="00DA3E5C" w:rsidP="00DA3E5C">
      <w:r>
        <w:t>-- Transduction core function</w:t>
      </w:r>
    </w:p>
    <w:p w14:paraId="1CE61A97" w14:textId="77777777" w:rsidR="00DA3E5C" w:rsidRDefault="00DA3E5C" w:rsidP="00DA3E5C">
      <w:proofErr w:type="spellStart"/>
      <w:proofErr w:type="gramStart"/>
      <w:r>
        <w:t>transduceField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ScalarField</w:t>
      </w:r>
      <w:proofErr w:type="spellEnd"/>
    </w:p>
    <w:p w14:paraId="4296D11F" w14:textId="77777777" w:rsidR="00DA3E5C" w:rsidRDefault="00DA3E5C" w:rsidP="00DA3E5C">
      <w:r>
        <w:t xml:space="preserve">               -&gt; </w:t>
      </w:r>
      <w:proofErr w:type="spellStart"/>
      <w:r>
        <w:t>RaCoordinate</w:t>
      </w:r>
      <w:proofErr w:type="spellEnd"/>
    </w:p>
    <w:p w14:paraId="2EE169EE" w14:textId="77777777" w:rsidR="00DA3E5C" w:rsidRDefault="00DA3E5C" w:rsidP="00DA3E5C">
      <w:r>
        <w:t xml:space="preserve">               -&gt; </w:t>
      </w:r>
      <w:proofErr w:type="spellStart"/>
      <w:r>
        <w:t>EmergenceCondition</w:t>
      </w:r>
      <w:proofErr w:type="spellEnd"/>
    </w:p>
    <w:p w14:paraId="18A996DF" w14:textId="77777777" w:rsidR="00DA3E5C" w:rsidRDefault="00DA3E5C" w:rsidP="00DA3E5C">
      <w:r>
        <w:t xml:space="preserve">               -&gt; </w:t>
      </w:r>
      <w:proofErr w:type="spellStart"/>
      <w:r>
        <w:t>CoherenceLevel</w:t>
      </w:r>
      <w:proofErr w:type="spellEnd"/>
    </w:p>
    <w:p w14:paraId="3D0DA076" w14:textId="77777777" w:rsidR="00DA3E5C" w:rsidRDefault="00DA3E5C" w:rsidP="00DA3E5C">
      <w:r>
        <w:t xml:space="preserve">               -&gt; </w:t>
      </w:r>
      <w:proofErr w:type="spellStart"/>
      <w:r>
        <w:t>ResonanceProfile</w:t>
      </w:r>
      <w:proofErr w:type="spellEnd"/>
    </w:p>
    <w:p w14:paraId="4ED1923A" w14:textId="77777777" w:rsidR="00DA3E5C" w:rsidRDefault="00DA3E5C" w:rsidP="00DA3E5C">
      <w:r>
        <w:t xml:space="preserve">               -&gt; </w:t>
      </w:r>
      <w:proofErr w:type="spellStart"/>
      <w:r>
        <w:t>ChamberType</w:t>
      </w:r>
      <w:proofErr w:type="spellEnd"/>
    </w:p>
    <w:p w14:paraId="58E3A039" w14:textId="77777777" w:rsidR="00DA3E5C" w:rsidRDefault="00DA3E5C" w:rsidP="00DA3E5C">
      <w:r>
        <w:t xml:space="preserve">               -&gt; [</w:t>
      </w:r>
      <w:proofErr w:type="spellStart"/>
      <w:r>
        <w:t>BiophysicalEffect</w:t>
      </w:r>
      <w:proofErr w:type="spellEnd"/>
      <w:r>
        <w:t>]</w:t>
      </w:r>
    </w:p>
    <w:p w14:paraId="2F868CCA" w14:textId="77777777" w:rsidR="00DA3E5C" w:rsidRDefault="00DA3E5C" w:rsidP="00DA3E5C">
      <w:proofErr w:type="spellStart"/>
      <w:r>
        <w:t>transduceField</w:t>
      </w:r>
      <w:proofErr w:type="spellEnd"/>
      <w:r>
        <w:t xml:space="preserve"> field coord _ (</w:t>
      </w:r>
      <w:proofErr w:type="spellStart"/>
      <w:r>
        <w:t>CoherenceLevel</w:t>
      </w:r>
      <w:proofErr w:type="spellEnd"/>
      <w:r>
        <w:t xml:space="preserve"> </w:t>
      </w:r>
      <w:proofErr w:type="spellStart"/>
      <w:r>
        <w:t>coh</w:t>
      </w:r>
      <w:proofErr w:type="spellEnd"/>
      <w:r>
        <w:t>) _ chamber</w:t>
      </w:r>
    </w:p>
    <w:p w14:paraId="57D3F24E" w14:textId="77777777" w:rsidR="00DA3E5C" w:rsidRDefault="00DA3E5C" w:rsidP="00DA3E5C">
      <w:r>
        <w:t xml:space="preserve">  | </w:t>
      </w:r>
      <w:proofErr w:type="spellStart"/>
      <w:r>
        <w:t>coh</w:t>
      </w:r>
      <w:proofErr w:type="spellEnd"/>
      <w:r>
        <w:t xml:space="preserve"> &lt; 0.2 = [</w:t>
      </w:r>
      <w:proofErr w:type="spellStart"/>
      <w:r>
        <w:t>NullEffect</w:t>
      </w:r>
      <w:proofErr w:type="spellEnd"/>
      <w:r>
        <w:t>]</w:t>
      </w:r>
    </w:p>
    <w:p w14:paraId="79037AC4" w14:textId="77777777" w:rsidR="00DA3E5C" w:rsidRDefault="00DA3E5C" w:rsidP="00DA3E5C">
      <w:r>
        <w:t xml:space="preserve">  | otherwise = base ++ </w:t>
      </w:r>
      <w:proofErr w:type="spellStart"/>
      <w:r>
        <w:t>chamberMod</w:t>
      </w:r>
      <w:proofErr w:type="spellEnd"/>
    </w:p>
    <w:p w14:paraId="1589A8A4" w14:textId="77777777" w:rsidR="00DA3E5C" w:rsidRDefault="00DA3E5C" w:rsidP="00DA3E5C">
      <w:r>
        <w:t xml:space="preserve">  </w:t>
      </w:r>
      <w:proofErr w:type="gramStart"/>
      <w:r>
        <w:t>where</w:t>
      </w:r>
      <w:proofErr w:type="gramEnd"/>
    </w:p>
    <w:p w14:paraId="5D1763BC" w14:textId="77777777" w:rsidR="00DA3E5C" w:rsidRDefault="00DA3E5C" w:rsidP="00DA3E5C">
      <w:r>
        <w:t xml:space="preserve">    (l, m) = harmonic coord</w:t>
      </w:r>
    </w:p>
    <w:p w14:paraId="6559FA10" w14:textId="77777777" w:rsidR="00DA3E5C" w:rsidRDefault="00DA3E5C" w:rsidP="00DA3E5C">
      <w:r>
        <w:t xml:space="preserve">    </w:t>
      </w:r>
      <w:proofErr w:type="spellStart"/>
      <w:r>
        <w:t>phaseGain</w:t>
      </w:r>
      <w:proofErr w:type="spellEnd"/>
      <w:r>
        <w:t xml:space="preserve"> = sin (pi * (phase (</w:t>
      </w:r>
      <w:proofErr w:type="spellStart"/>
      <w:r>
        <w:t>windowPhase</w:t>
      </w:r>
      <w:proofErr w:type="spellEnd"/>
      <w:r>
        <w:t xml:space="preserve"> field)))</w:t>
      </w:r>
    </w:p>
    <w:p w14:paraId="47DB1EB0" w14:textId="77777777" w:rsidR="00DA3E5C" w:rsidRDefault="00DA3E5C" w:rsidP="00DA3E5C">
      <w:r>
        <w:t xml:space="preserve">    radius = </w:t>
      </w:r>
      <w:proofErr w:type="spellStart"/>
      <w:r>
        <w:t>fieldRadius</w:t>
      </w:r>
      <w:proofErr w:type="spellEnd"/>
      <w:r>
        <w:t xml:space="preserve"> field</w:t>
      </w:r>
    </w:p>
    <w:p w14:paraId="3C352ED6" w14:textId="77777777" w:rsidR="00DA3E5C" w:rsidRDefault="00DA3E5C" w:rsidP="00DA3E5C"/>
    <w:p w14:paraId="5F52ACF8" w14:textId="77777777" w:rsidR="00DA3E5C" w:rsidRDefault="00DA3E5C" w:rsidP="00DA3E5C">
      <w:r>
        <w:t xml:space="preserve">    base = case l of</w:t>
      </w:r>
    </w:p>
    <w:p w14:paraId="01C28F26" w14:textId="77777777" w:rsidR="00DA3E5C" w:rsidRDefault="00DA3E5C" w:rsidP="00DA3E5C">
      <w:r>
        <w:t xml:space="preserve">      0 -&gt; [</w:t>
      </w:r>
      <w:proofErr w:type="spellStart"/>
      <w:r>
        <w:t>ThermalShift</w:t>
      </w:r>
      <w:proofErr w:type="spellEnd"/>
      <w:r>
        <w:t xml:space="preserve"> (2.0 * </w:t>
      </w:r>
      <w:proofErr w:type="spellStart"/>
      <w:r>
        <w:t>phaseGain</w:t>
      </w:r>
      <w:proofErr w:type="spellEnd"/>
      <w:r>
        <w:t xml:space="preserve"> * </w:t>
      </w:r>
      <w:proofErr w:type="spellStart"/>
      <w:r>
        <w:t>realToFrac</w:t>
      </w:r>
      <w:proofErr w:type="spellEnd"/>
      <w:r>
        <w:t xml:space="preserve"> </w:t>
      </w:r>
      <w:proofErr w:type="spellStart"/>
      <w:r>
        <w:t>coh</w:t>
      </w:r>
      <w:proofErr w:type="spellEnd"/>
      <w:r>
        <w:t>)]</w:t>
      </w:r>
    </w:p>
    <w:p w14:paraId="1FFA4B3F" w14:textId="77777777" w:rsidR="00DA3E5C" w:rsidRDefault="00DA3E5C" w:rsidP="00DA3E5C">
      <w:r>
        <w:t xml:space="preserve">      1 -&gt; [</w:t>
      </w:r>
      <w:proofErr w:type="spellStart"/>
      <w:r>
        <w:t>BreathEntrainment</w:t>
      </w:r>
      <w:proofErr w:type="spellEnd"/>
      <w:r>
        <w:t xml:space="preserve"> (0.1 + 0.3 * </w:t>
      </w:r>
      <w:proofErr w:type="spellStart"/>
      <w:r>
        <w:t>realToFrac</w:t>
      </w:r>
      <w:proofErr w:type="spellEnd"/>
      <w:r>
        <w:t xml:space="preserve"> </w:t>
      </w:r>
      <w:proofErr w:type="spellStart"/>
      <w:r>
        <w:t>coh</w:t>
      </w:r>
      <w:proofErr w:type="spellEnd"/>
      <w:r>
        <w:t>)]</w:t>
      </w:r>
    </w:p>
    <w:p w14:paraId="60256A55" w14:textId="77777777" w:rsidR="00DA3E5C" w:rsidRDefault="00DA3E5C" w:rsidP="00DA3E5C">
      <w:r>
        <w:t xml:space="preserve">      2 -&gt; [</w:t>
      </w:r>
      <w:proofErr w:type="spellStart"/>
      <w:r>
        <w:t>TactilePulse</w:t>
      </w:r>
      <w:proofErr w:type="spellEnd"/>
      <w:r>
        <w:t xml:space="preserve"> </w:t>
      </w:r>
      <w:proofErr w:type="spellStart"/>
      <w:r>
        <w:t>LeftHand</w:t>
      </w:r>
      <w:proofErr w:type="spellEnd"/>
      <w:r>
        <w:t xml:space="preserve"> (0.5 * </w:t>
      </w:r>
      <w:proofErr w:type="spellStart"/>
      <w:r>
        <w:t>realToFrac</w:t>
      </w:r>
      <w:proofErr w:type="spellEnd"/>
      <w:r>
        <w:t xml:space="preserve"> </w:t>
      </w:r>
      <w:proofErr w:type="spellStart"/>
      <w:r>
        <w:t>coh</w:t>
      </w:r>
      <w:proofErr w:type="spellEnd"/>
      <w:r>
        <w:t xml:space="preserve">), </w:t>
      </w:r>
      <w:proofErr w:type="spellStart"/>
      <w:r>
        <w:t>TactilePulse</w:t>
      </w:r>
      <w:proofErr w:type="spellEnd"/>
      <w:r>
        <w:t xml:space="preserve"> </w:t>
      </w:r>
      <w:proofErr w:type="spellStart"/>
      <w:r>
        <w:t>RightHand</w:t>
      </w:r>
      <w:proofErr w:type="spellEnd"/>
      <w:r>
        <w:t xml:space="preserve"> (0.5 * </w:t>
      </w:r>
      <w:proofErr w:type="spellStart"/>
      <w:r>
        <w:t>realToFrac</w:t>
      </w:r>
      <w:proofErr w:type="spellEnd"/>
      <w:r>
        <w:t xml:space="preserve"> </w:t>
      </w:r>
      <w:proofErr w:type="spellStart"/>
      <w:r>
        <w:t>coh</w:t>
      </w:r>
      <w:proofErr w:type="spellEnd"/>
      <w:r>
        <w:t>)]</w:t>
      </w:r>
    </w:p>
    <w:p w14:paraId="166D236F" w14:textId="77777777" w:rsidR="00DA3E5C" w:rsidRDefault="00DA3E5C" w:rsidP="00DA3E5C">
      <w:r>
        <w:t xml:space="preserve">      _ -&gt; [</w:t>
      </w:r>
      <w:proofErr w:type="spellStart"/>
      <w:r>
        <w:t>InnerResonance</w:t>
      </w:r>
      <w:proofErr w:type="spellEnd"/>
      <w:r>
        <w:t xml:space="preserve"> (l, m)]</w:t>
      </w:r>
    </w:p>
    <w:p w14:paraId="73F52A05" w14:textId="77777777" w:rsidR="00DA3E5C" w:rsidRDefault="00DA3E5C" w:rsidP="00DA3E5C"/>
    <w:p w14:paraId="1F59F3B6" w14:textId="77777777" w:rsidR="00DA3E5C" w:rsidRDefault="00DA3E5C" w:rsidP="00DA3E5C">
      <w:r>
        <w:t xml:space="preserve">    </w:t>
      </w:r>
      <w:proofErr w:type="spellStart"/>
      <w:r>
        <w:t>chamberMod</w:t>
      </w:r>
      <w:proofErr w:type="spellEnd"/>
      <w:r>
        <w:t xml:space="preserve"> = case chamber of</w:t>
      </w:r>
    </w:p>
    <w:p w14:paraId="58E74430" w14:textId="77777777" w:rsidR="00DA3E5C" w:rsidRDefault="00DA3E5C" w:rsidP="00DA3E5C">
      <w:r>
        <w:t xml:space="preserve">      Healing   -&gt; [</w:t>
      </w:r>
      <w:proofErr w:type="spellStart"/>
      <w:r>
        <w:t>AffectiveOverlay</w:t>
      </w:r>
      <w:proofErr w:type="spellEnd"/>
      <w:r>
        <w:t xml:space="preserve"> 0.8 </w:t>
      </w:r>
      <w:proofErr w:type="spellStart"/>
      <w:r>
        <w:t>coh</w:t>
      </w:r>
      <w:proofErr w:type="spellEnd"/>
      <w:r>
        <w:t>]</w:t>
      </w:r>
    </w:p>
    <w:p w14:paraId="3B2FD2AF" w14:textId="77777777" w:rsidR="00DA3E5C" w:rsidRDefault="00DA3E5C" w:rsidP="00DA3E5C">
      <w:r>
        <w:t xml:space="preserve">      Retrieval -&gt; [</w:t>
      </w:r>
      <w:proofErr w:type="spellStart"/>
      <w:r>
        <w:t>ThermalShift</w:t>
      </w:r>
      <w:proofErr w:type="spellEnd"/>
      <w:r>
        <w:t xml:space="preserve"> (-1.0), </w:t>
      </w:r>
      <w:proofErr w:type="spellStart"/>
      <w:r>
        <w:t>ProprioceptiveWarp</w:t>
      </w:r>
      <w:proofErr w:type="spellEnd"/>
      <w:r>
        <w:t xml:space="preserve"> Y 0.3]</w:t>
      </w:r>
    </w:p>
    <w:p w14:paraId="34B256F8" w14:textId="77777777" w:rsidR="00DA3E5C" w:rsidRDefault="00DA3E5C" w:rsidP="00DA3E5C">
      <w:r>
        <w:t xml:space="preserve">      Dream     -&gt; [</w:t>
      </w:r>
      <w:proofErr w:type="spellStart"/>
      <w:r>
        <w:t>ProprioceptiveWarp</w:t>
      </w:r>
      <w:proofErr w:type="spellEnd"/>
      <w:r>
        <w:t xml:space="preserve"> Z 0.4]</w:t>
      </w:r>
    </w:p>
    <w:p w14:paraId="38BF484D" w14:textId="77777777" w:rsidR="00DA3E5C" w:rsidRDefault="00DA3E5C" w:rsidP="00DA3E5C">
      <w:r>
        <w:t xml:space="preserve">      Archive   -&gt; [</w:t>
      </w:r>
      <w:proofErr w:type="spellStart"/>
      <w:r>
        <w:t>InnerResonance</w:t>
      </w:r>
      <w:proofErr w:type="spellEnd"/>
      <w:r>
        <w:t xml:space="preserve"> (l, m)]</w:t>
      </w:r>
    </w:p>
    <w:p w14:paraId="7FD3070E" w14:textId="1D459481" w:rsidR="00DA3E5C" w:rsidRDefault="00DA3E5C" w:rsidP="00DA3E5C">
      <w:r>
        <w:t xml:space="preserve">      _         -&gt; []</w:t>
      </w:r>
    </w:p>
    <w:p w14:paraId="01BFDE82" w14:textId="77777777" w:rsidR="00DA3E5C" w:rsidRDefault="00DA3E5C" w:rsidP="00DA3E5C"/>
    <w:p w14:paraId="2530AA7B" w14:textId="77777777" w:rsidR="00DA3E5C" w:rsidRPr="00DA3E5C" w:rsidRDefault="00DA3E5C" w:rsidP="00DA3E5C">
      <w:r>
        <w:t>“</w:t>
      </w:r>
    </w:p>
    <w:p w14:paraId="5708F4CB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✅</w:t>
      </w:r>
      <w:r w:rsidRPr="00DA3E5C">
        <w:t xml:space="preserve"> Initial implementation of </w:t>
      </w:r>
      <w:proofErr w:type="spellStart"/>
      <w:proofErr w:type="gramStart"/>
      <w:r w:rsidRPr="00DA3E5C">
        <w:t>Ra.Biotransduction.hs</w:t>
      </w:r>
      <w:proofErr w:type="spellEnd"/>
      <w:proofErr w:type="gramEnd"/>
      <w:r w:rsidRPr="00DA3E5C">
        <w:t xml:space="preserve"> is complete:</w:t>
      </w:r>
    </w:p>
    <w:p w14:paraId="0DA3EDDC" w14:textId="77777777" w:rsidR="00DA3E5C" w:rsidRPr="00DA3E5C" w:rsidRDefault="00DA3E5C" w:rsidP="00DA3E5C">
      <w:pPr>
        <w:numPr>
          <w:ilvl w:val="0"/>
          <w:numId w:val="5"/>
        </w:numPr>
      </w:pPr>
      <w:r w:rsidRPr="00DA3E5C">
        <w:t xml:space="preserve">Defined </w:t>
      </w:r>
      <w:proofErr w:type="spellStart"/>
      <w:r w:rsidRPr="00DA3E5C">
        <w:t>BiophysicalEffect</w:t>
      </w:r>
      <w:proofErr w:type="spellEnd"/>
      <w:r w:rsidRPr="00DA3E5C">
        <w:t xml:space="preserve">, </w:t>
      </w:r>
      <w:proofErr w:type="spellStart"/>
      <w:r w:rsidRPr="00DA3E5C">
        <w:t>BodyRegion</w:t>
      </w:r>
      <w:proofErr w:type="spellEnd"/>
      <w:r w:rsidRPr="00DA3E5C">
        <w:t xml:space="preserve">, Axis3D, </w:t>
      </w:r>
      <w:proofErr w:type="spellStart"/>
      <w:r w:rsidRPr="00DA3E5C">
        <w:t>SignatureHarmonic</w:t>
      </w:r>
      <w:proofErr w:type="spellEnd"/>
    </w:p>
    <w:p w14:paraId="64E8C9CA" w14:textId="77777777" w:rsidR="00DA3E5C" w:rsidRPr="00DA3E5C" w:rsidRDefault="00DA3E5C" w:rsidP="00DA3E5C">
      <w:pPr>
        <w:numPr>
          <w:ilvl w:val="0"/>
          <w:numId w:val="5"/>
        </w:numPr>
      </w:pPr>
      <w:r w:rsidRPr="00DA3E5C">
        <w:t xml:space="preserve">Implemented </w:t>
      </w:r>
      <w:proofErr w:type="spellStart"/>
      <w:r w:rsidRPr="00DA3E5C">
        <w:t>transduceField</w:t>
      </w:r>
      <w:proofErr w:type="spellEnd"/>
      <w:r w:rsidRPr="00DA3E5C">
        <w:t xml:space="preserve"> with radial-harmonic to somatic mapping</w:t>
      </w:r>
    </w:p>
    <w:p w14:paraId="5192456A" w14:textId="77777777" w:rsidR="00DA3E5C" w:rsidRPr="00DA3E5C" w:rsidRDefault="00DA3E5C" w:rsidP="00DA3E5C">
      <w:pPr>
        <w:numPr>
          <w:ilvl w:val="0"/>
          <w:numId w:val="5"/>
        </w:numPr>
      </w:pPr>
      <w:r w:rsidRPr="00DA3E5C">
        <w:t>Includes phase gain modulation and chamber-type overlays</w:t>
      </w:r>
    </w:p>
    <w:p w14:paraId="643DBA50" w14:textId="5E3D31CD" w:rsidR="00DA3E5C" w:rsidRDefault="00DA3E5C" w:rsidP="00DA3E5C">
      <w:r>
        <w:t>“</w:t>
      </w:r>
    </w:p>
    <w:p w14:paraId="2F15CC1A" w14:textId="77777777" w:rsidR="00DA3E5C" w:rsidRDefault="00DA3E5C" w:rsidP="00DA3E5C"/>
    <w:p w14:paraId="1D4F738D" w14:textId="77777777" w:rsidR="00DA3E5C" w:rsidRPr="00DA3E5C" w:rsidRDefault="00DA3E5C" w:rsidP="00DA3E5C">
      <w:r w:rsidRPr="00DA3E5C">
        <w:t xml:space="preserve">Here is the Claude prompt block to generate the </w:t>
      </w:r>
      <w:proofErr w:type="spellStart"/>
      <w:r w:rsidRPr="00DA3E5C">
        <w:t>HSpec</w:t>
      </w:r>
      <w:proofErr w:type="spellEnd"/>
      <w:r w:rsidRPr="00DA3E5C">
        <w:t xml:space="preserve"> test file for validating </w:t>
      </w:r>
      <w:proofErr w:type="spellStart"/>
      <w:proofErr w:type="gramStart"/>
      <w:r w:rsidRPr="00DA3E5C">
        <w:t>Ra.Biotransduction</w:t>
      </w:r>
      <w:proofErr w:type="spellEnd"/>
      <w:proofErr w:type="gramEnd"/>
      <w:r w:rsidRPr="00DA3E5C">
        <w:t>:</w:t>
      </w:r>
    </w:p>
    <w:p w14:paraId="0C10A225" w14:textId="77777777" w:rsidR="00DA3E5C" w:rsidRPr="00DA3E5C" w:rsidRDefault="00DA3E5C" w:rsidP="00DA3E5C">
      <w:r w:rsidRPr="00DA3E5C">
        <w:pict w14:anchorId="3875E142">
          <v:rect id="_x0000_i1035" style="width:0;height:1.5pt" o:hralign="center" o:hrstd="t" o:hr="t" fillcolor="#a0a0a0" stroked="f"/>
        </w:pict>
      </w:r>
    </w:p>
    <w:p w14:paraId="75292893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✅</w:t>
      </w:r>
      <w:r w:rsidRPr="00DA3E5C">
        <w:t xml:space="preserve"> Prompt: Generate </w:t>
      </w:r>
      <w:proofErr w:type="spellStart"/>
      <w:r w:rsidRPr="00DA3E5C">
        <w:t>HSpec</w:t>
      </w:r>
      <w:proofErr w:type="spellEnd"/>
      <w:r w:rsidRPr="00DA3E5C">
        <w:t xml:space="preserve"> Tests for </w:t>
      </w:r>
      <w:proofErr w:type="spellStart"/>
      <w:proofErr w:type="gramStart"/>
      <w:r w:rsidRPr="00DA3E5C">
        <w:t>Ra.Biotransduction</w:t>
      </w:r>
      <w:proofErr w:type="spellEnd"/>
      <w:proofErr w:type="gramEnd"/>
    </w:p>
    <w:p w14:paraId="47068604" w14:textId="77777777" w:rsidR="00DA3E5C" w:rsidRPr="00DA3E5C" w:rsidRDefault="00DA3E5C" w:rsidP="00DA3E5C"/>
    <w:p w14:paraId="60500F9C" w14:textId="77777777" w:rsidR="00DA3E5C" w:rsidRPr="00DA3E5C" w:rsidRDefault="00DA3E5C" w:rsidP="00DA3E5C">
      <w:r w:rsidRPr="00DA3E5C">
        <w:t xml:space="preserve">Claude, using the implementation of </w:t>
      </w:r>
      <w:proofErr w:type="gramStart"/>
      <w:r w:rsidRPr="00DA3E5C">
        <w:t>`</w:t>
      </w:r>
      <w:proofErr w:type="spellStart"/>
      <w:r w:rsidRPr="00DA3E5C">
        <w:t>Ra.Biotransduction.hs</w:t>
      </w:r>
      <w:proofErr w:type="spellEnd"/>
      <w:proofErr w:type="gramEnd"/>
      <w:r w:rsidRPr="00DA3E5C">
        <w:t>`, generate a corresponding test file:</w:t>
      </w:r>
    </w:p>
    <w:p w14:paraId="7A73AA70" w14:textId="77777777" w:rsidR="00DA3E5C" w:rsidRPr="00DA3E5C" w:rsidRDefault="00DA3E5C" w:rsidP="00DA3E5C"/>
    <w:p w14:paraId="425E7190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📂</w:t>
      </w:r>
      <w:r w:rsidRPr="00DA3E5C">
        <w:t xml:space="preserve"> File: `test/Ra/</w:t>
      </w:r>
      <w:proofErr w:type="spellStart"/>
      <w:r w:rsidRPr="00DA3E5C">
        <w:t>Biotransduction</w:t>
      </w:r>
      <w:proofErr w:type="spellEnd"/>
      <w:r w:rsidRPr="00DA3E5C">
        <w:t>/</w:t>
      </w:r>
      <w:proofErr w:type="spellStart"/>
      <w:r w:rsidRPr="00DA3E5C">
        <w:t>Test.hs</w:t>
      </w:r>
      <w:proofErr w:type="spellEnd"/>
      <w:r w:rsidRPr="00DA3E5C">
        <w:t>`</w:t>
      </w:r>
    </w:p>
    <w:p w14:paraId="3C378A4A" w14:textId="77777777" w:rsidR="00DA3E5C" w:rsidRPr="00DA3E5C" w:rsidRDefault="00DA3E5C" w:rsidP="00DA3E5C"/>
    <w:p w14:paraId="39C0FEB7" w14:textId="77777777" w:rsidR="00DA3E5C" w:rsidRPr="00DA3E5C" w:rsidRDefault="00DA3E5C" w:rsidP="00DA3E5C">
      <w:r w:rsidRPr="00DA3E5C">
        <w:t>Use the following test specifications:</w:t>
      </w:r>
    </w:p>
    <w:p w14:paraId="3BF89769" w14:textId="77777777" w:rsidR="00DA3E5C" w:rsidRPr="00DA3E5C" w:rsidRDefault="00DA3E5C" w:rsidP="00DA3E5C"/>
    <w:p w14:paraId="4AD56452" w14:textId="77777777" w:rsidR="00DA3E5C" w:rsidRPr="00DA3E5C" w:rsidRDefault="00DA3E5C" w:rsidP="00DA3E5C">
      <w:r w:rsidRPr="00DA3E5C">
        <w:t xml:space="preserve">### 1. </w:t>
      </w:r>
      <w:proofErr w:type="spellStart"/>
      <w:proofErr w:type="gramStart"/>
      <w:r w:rsidRPr="00DA3E5C">
        <w:t>NullEffect</w:t>
      </w:r>
      <w:proofErr w:type="spellEnd"/>
      <w:proofErr w:type="gramEnd"/>
      <w:r w:rsidRPr="00DA3E5C">
        <w:t xml:space="preserve"> for Low Coherence</w:t>
      </w:r>
    </w:p>
    <w:p w14:paraId="77767B12" w14:textId="77777777" w:rsidR="00DA3E5C" w:rsidRPr="00DA3E5C" w:rsidRDefault="00DA3E5C" w:rsidP="00DA3E5C">
      <w:r w:rsidRPr="00DA3E5C">
        <w:t>```</w:t>
      </w:r>
      <w:proofErr w:type="spellStart"/>
      <w:r w:rsidRPr="00DA3E5C">
        <w:t>haskell</w:t>
      </w:r>
      <w:proofErr w:type="spellEnd"/>
    </w:p>
    <w:p w14:paraId="175C6737" w14:textId="77777777" w:rsidR="00DA3E5C" w:rsidRPr="00DA3E5C" w:rsidRDefault="00DA3E5C" w:rsidP="00DA3E5C">
      <w:r w:rsidRPr="00DA3E5C">
        <w:t xml:space="preserve">-- </w:t>
      </w:r>
      <w:proofErr w:type="spellStart"/>
      <w:r w:rsidRPr="00DA3E5C">
        <w:t>CoherenceLevel</w:t>
      </w:r>
      <w:proofErr w:type="spellEnd"/>
      <w:r w:rsidRPr="00DA3E5C">
        <w:t xml:space="preserve"> &lt; 0.2 should yield [</w:t>
      </w:r>
      <w:proofErr w:type="spellStart"/>
      <w:r w:rsidRPr="00DA3E5C">
        <w:t>NullEffect</w:t>
      </w:r>
      <w:proofErr w:type="spellEnd"/>
      <w:r w:rsidRPr="00DA3E5C">
        <w:t>]</w:t>
      </w:r>
    </w:p>
    <w:p w14:paraId="4EF05E41" w14:textId="77777777" w:rsidR="00DA3E5C" w:rsidRPr="00DA3E5C" w:rsidRDefault="00DA3E5C" w:rsidP="00DA3E5C">
      <w:pPr>
        <w:rPr>
          <w:b/>
          <w:bCs/>
        </w:rPr>
      </w:pPr>
      <w:r w:rsidRPr="00DA3E5C">
        <w:rPr>
          <w:b/>
          <w:bCs/>
        </w:rPr>
        <w:t xml:space="preserve">2. </w:t>
      </w:r>
      <w:proofErr w:type="spellStart"/>
      <w:r w:rsidRPr="00DA3E5C">
        <w:rPr>
          <w:b/>
          <w:bCs/>
        </w:rPr>
        <w:t>ThermalShift</w:t>
      </w:r>
      <w:proofErr w:type="spellEnd"/>
      <w:r w:rsidRPr="00DA3E5C">
        <w:rPr>
          <w:b/>
          <w:bCs/>
        </w:rPr>
        <w:t xml:space="preserve"> from H</w:t>
      </w:r>
      <w:proofErr w:type="gramStart"/>
      <w:r w:rsidRPr="00DA3E5C">
        <w:rPr>
          <w:b/>
          <w:bCs/>
        </w:rPr>
        <w:t>_{</w:t>
      </w:r>
      <w:proofErr w:type="gramEnd"/>
      <w:r w:rsidRPr="00DA3E5C">
        <w:rPr>
          <w:b/>
          <w:bCs/>
        </w:rPr>
        <w:t>0,0}</w:t>
      </w:r>
    </w:p>
    <w:p w14:paraId="765CC312" w14:textId="77777777" w:rsidR="00DA3E5C" w:rsidRPr="00DA3E5C" w:rsidRDefault="00DA3E5C" w:rsidP="00DA3E5C">
      <w:r w:rsidRPr="00DA3E5C">
        <w:t xml:space="preserve">-- </w:t>
      </w:r>
      <w:proofErr w:type="spellStart"/>
      <w:r w:rsidRPr="00DA3E5C">
        <w:t>CoherenceLevel</w:t>
      </w:r>
      <w:proofErr w:type="spellEnd"/>
      <w:r w:rsidRPr="00DA3E5C">
        <w:t xml:space="preserve"> 0.9, harmonic (0,0), Healing chamber</w:t>
      </w:r>
    </w:p>
    <w:p w14:paraId="5FB4731D" w14:textId="77777777" w:rsidR="00DA3E5C" w:rsidRPr="00DA3E5C" w:rsidRDefault="00DA3E5C" w:rsidP="00DA3E5C">
      <w:r w:rsidRPr="00DA3E5C">
        <w:t xml:space="preserve">-- Expect </w:t>
      </w:r>
      <w:proofErr w:type="spellStart"/>
      <w:r w:rsidRPr="00DA3E5C">
        <w:t>ThermalShift</w:t>
      </w:r>
      <w:proofErr w:type="spellEnd"/>
      <w:r w:rsidRPr="00DA3E5C">
        <w:t xml:space="preserve"> effect &gt; 1.0</w:t>
      </w:r>
    </w:p>
    <w:p w14:paraId="28B0F6D4" w14:textId="77777777" w:rsidR="00DA3E5C" w:rsidRPr="00DA3E5C" w:rsidRDefault="00DA3E5C" w:rsidP="00DA3E5C">
      <w:pPr>
        <w:rPr>
          <w:b/>
          <w:bCs/>
        </w:rPr>
      </w:pPr>
      <w:r w:rsidRPr="00DA3E5C">
        <w:rPr>
          <w:b/>
          <w:bCs/>
        </w:rPr>
        <w:t>3. Bilateral Tactile from H</w:t>
      </w:r>
      <w:proofErr w:type="gramStart"/>
      <w:r w:rsidRPr="00DA3E5C">
        <w:rPr>
          <w:b/>
          <w:bCs/>
        </w:rPr>
        <w:t>_{</w:t>
      </w:r>
      <w:proofErr w:type="gramEnd"/>
      <w:r w:rsidRPr="00DA3E5C">
        <w:rPr>
          <w:b/>
          <w:bCs/>
        </w:rPr>
        <w:t>2,1}</w:t>
      </w:r>
    </w:p>
    <w:p w14:paraId="27F9EDF2" w14:textId="77777777" w:rsidR="00DA3E5C" w:rsidRPr="00DA3E5C" w:rsidRDefault="00DA3E5C" w:rsidP="00DA3E5C">
      <w:r w:rsidRPr="00DA3E5C">
        <w:t>-- harmonic (2,1), coherence 0.7</w:t>
      </w:r>
    </w:p>
    <w:p w14:paraId="3A2A28F8" w14:textId="77777777" w:rsidR="00DA3E5C" w:rsidRPr="00DA3E5C" w:rsidRDefault="00DA3E5C" w:rsidP="00DA3E5C">
      <w:r w:rsidRPr="00DA3E5C">
        <w:t xml:space="preserve">-- Expect </w:t>
      </w:r>
      <w:proofErr w:type="spellStart"/>
      <w:r w:rsidRPr="00DA3E5C">
        <w:t>TactilePulse</w:t>
      </w:r>
      <w:proofErr w:type="spellEnd"/>
      <w:r w:rsidRPr="00DA3E5C">
        <w:t xml:space="preserve"> </w:t>
      </w:r>
      <w:proofErr w:type="spellStart"/>
      <w:r w:rsidRPr="00DA3E5C">
        <w:t>LeftHand</w:t>
      </w:r>
      <w:proofErr w:type="spellEnd"/>
      <w:r w:rsidRPr="00DA3E5C">
        <w:t xml:space="preserve"> and </w:t>
      </w:r>
      <w:proofErr w:type="spellStart"/>
      <w:r w:rsidRPr="00DA3E5C">
        <w:t>RightHand</w:t>
      </w:r>
      <w:proofErr w:type="spellEnd"/>
      <w:r w:rsidRPr="00DA3E5C">
        <w:t xml:space="preserve"> with </w:t>
      </w:r>
      <w:proofErr w:type="spellStart"/>
      <w:r w:rsidRPr="00DA3E5C">
        <w:t>approx</w:t>
      </w:r>
      <w:proofErr w:type="spellEnd"/>
      <w:r w:rsidRPr="00DA3E5C">
        <w:t xml:space="preserve"> 0.35 intensity</w:t>
      </w:r>
    </w:p>
    <w:p w14:paraId="7E727394" w14:textId="77777777" w:rsidR="00DA3E5C" w:rsidRPr="00DA3E5C" w:rsidRDefault="00DA3E5C" w:rsidP="00DA3E5C">
      <w:pPr>
        <w:rPr>
          <w:b/>
          <w:bCs/>
        </w:rPr>
      </w:pPr>
      <w:r w:rsidRPr="00DA3E5C">
        <w:rPr>
          <w:b/>
          <w:bCs/>
        </w:rPr>
        <w:t>4. Chamber Overlay Biases</w:t>
      </w:r>
    </w:p>
    <w:p w14:paraId="07C8EB88" w14:textId="77777777" w:rsidR="00DA3E5C" w:rsidRPr="00DA3E5C" w:rsidRDefault="00DA3E5C" w:rsidP="00DA3E5C">
      <w:r w:rsidRPr="00DA3E5C">
        <w:t xml:space="preserve">-- Dream chamber should include </w:t>
      </w:r>
      <w:proofErr w:type="spellStart"/>
      <w:r w:rsidRPr="00DA3E5C">
        <w:t>ProprioceptiveWarp</w:t>
      </w:r>
      <w:proofErr w:type="spellEnd"/>
      <w:r w:rsidRPr="00DA3E5C">
        <w:t xml:space="preserve"> Z</w:t>
      </w:r>
    </w:p>
    <w:p w14:paraId="42007023" w14:textId="77777777" w:rsidR="00DA3E5C" w:rsidRPr="00DA3E5C" w:rsidRDefault="00DA3E5C" w:rsidP="00DA3E5C">
      <w:r w:rsidRPr="00DA3E5C">
        <w:t xml:space="preserve">-- Archive chamber should include </w:t>
      </w:r>
      <w:proofErr w:type="spellStart"/>
      <w:r w:rsidRPr="00DA3E5C">
        <w:t>InnerResonance</w:t>
      </w:r>
      <w:proofErr w:type="spellEnd"/>
    </w:p>
    <w:p w14:paraId="25DABD3E" w14:textId="77777777" w:rsidR="00DA3E5C" w:rsidRPr="00DA3E5C" w:rsidRDefault="00DA3E5C" w:rsidP="00DA3E5C">
      <w:pPr>
        <w:rPr>
          <w:b/>
          <w:bCs/>
        </w:rPr>
      </w:pPr>
      <w:r w:rsidRPr="00DA3E5C">
        <w:rPr>
          <w:b/>
          <w:bCs/>
        </w:rPr>
        <w:t>5. Window Phase Amplification</w:t>
      </w:r>
    </w:p>
    <w:p w14:paraId="539AB4C9" w14:textId="77777777" w:rsidR="00DA3E5C" w:rsidRPr="00DA3E5C" w:rsidRDefault="00DA3E5C" w:rsidP="00DA3E5C">
      <w:r w:rsidRPr="00DA3E5C">
        <w:t>-- phase 0.5 should amplify effect via sin(pi*phase)</w:t>
      </w:r>
    </w:p>
    <w:p w14:paraId="711664E0" w14:textId="77777777" w:rsidR="00DA3E5C" w:rsidRPr="00DA3E5C" w:rsidRDefault="00DA3E5C" w:rsidP="00DA3E5C">
      <w:r w:rsidRPr="00DA3E5C">
        <w:t xml:space="preserve">-- </w:t>
      </w:r>
      <w:proofErr w:type="gramStart"/>
      <w:r w:rsidRPr="00DA3E5C">
        <w:t>compare</w:t>
      </w:r>
      <w:proofErr w:type="gramEnd"/>
      <w:r w:rsidRPr="00DA3E5C">
        <w:t xml:space="preserve"> to phase = 0.0 and phase = 1.0 (both should yield zero gain)</w:t>
      </w:r>
    </w:p>
    <w:p w14:paraId="0328C7C3" w14:textId="77777777" w:rsidR="00DA3E5C" w:rsidRPr="00DA3E5C" w:rsidRDefault="00DA3E5C" w:rsidP="00DA3E5C">
      <w:r w:rsidRPr="00DA3E5C">
        <w:rPr>
          <w:rFonts w:ascii="Segoe UI Symbol" w:hAnsi="Segoe UI Symbol" w:cs="Segoe UI Symbol"/>
        </w:rPr>
        <w:t>🛠</w:t>
      </w:r>
      <w:r w:rsidRPr="00DA3E5C">
        <w:t xml:space="preserve"> Stub Any Missing Upstream Types:</w:t>
      </w:r>
    </w:p>
    <w:p w14:paraId="4E8423FC" w14:textId="77777777" w:rsidR="00DA3E5C" w:rsidRPr="00DA3E5C" w:rsidRDefault="00DA3E5C" w:rsidP="00DA3E5C">
      <w:pPr>
        <w:numPr>
          <w:ilvl w:val="0"/>
          <w:numId w:val="6"/>
        </w:numPr>
      </w:pPr>
      <w:proofErr w:type="spellStart"/>
      <w:r w:rsidRPr="00DA3E5C">
        <w:t>ScalarField</w:t>
      </w:r>
      <w:proofErr w:type="spellEnd"/>
    </w:p>
    <w:p w14:paraId="3E655177" w14:textId="77777777" w:rsidR="00DA3E5C" w:rsidRPr="00DA3E5C" w:rsidRDefault="00DA3E5C" w:rsidP="00DA3E5C">
      <w:pPr>
        <w:numPr>
          <w:ilvl w:val="0"/>
          <w:numId w:val="6"/>
        </w:numPr>
      </w:pPr>
      <w:proofErr w:type="spellStart"/>
      <w:r w:rsidRPr="00DA3E5C">
        <w:t>RaCoordinate</w:t>
      </w:r>
      <w:proofErr w:type="spellEnd"/>
    </w:p>
    <w:p w14:paraId="4FF327AF" w14:textId="77777777" w:rsidR="00DA3E5C" w:rsidRPr="00DA3E5C" w:rsidRDefault="00DA3E5C" w:rsidP="00DA3E5C">
      <w:pPr>
        <w:numPr>
          <w:ilvl w:val="0"/>
          <w:numId w:val="6"/>
        </w:numPr>
      </w:pPr>
      <w:proofErr w:type="spellStart"/>
      <w:proofErr w:type="gramStart"/>
      <w:r w:rsidRPr="00DA3E5C">
        <w:lastRenderedPageBreak/>
        <w:t>EmergenceCondition</w:t>
      </w:r>
      <w:proofErr w:type="spellEnd"/>
      <w:proofErr w:type="gramEnd"/>
    </w:p>
    <w:p w14:paraId="3E463C2A" w14:textId="77777777" w:rsidR="00DA3E5C" w:rsidRPr="00DA3E5C" w:rsidRDefault="00DA3E5C" w:rsidP="00DA3E5C">
      <w:pPr>
        <w:numPr>
          <w:ilvl w:val="0"/>
          <w:numId w:val="6"/>
        </w:numPr>
      </w:pPr>
      <w:proofErr w:type="spellStart"/>
      <w:r w:rsidRPr="00DA3E5C">
        <w:t>CoherenceLevel</w:t>
      </w:r>
      <w:proofErr w:type="spellEnd"/>
    </w:p>
    <w:p w14:paraId="277EFE10" w14:textId="77777777" w:rsidR="00DA3E5C" w:rsidRPr="00DA3E5C" w:rsidRDefault="00DA3E5C" w:rsidP="00DA3E5C">
      <w:pPr>
        <w:numPr>
          <w:ilvl w:val="0"/>
          <w:numId w:val="6"/>
        </w:numPr>
      </w:pPr>
      <w:proofErr w:type="spellStart"/>
      <w:r w:rsidRPr="00DA3E5C">
        <w:t>ChamberType</w:t>
      </w:r>
      <w:proofErr w:type="spellEnd"/>
    </w:p>
    <w:p w14:paraId="4DE56761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📈</w:t>
      </w:r>
      <w:r w:rsidRPr="00DA3E5C">
        <w:t xml:space="preserve"> Output:</w:t>
      </w:r>
    </w:p>
    <w:p w14:paraId="74BBDD96" w14:textId="77777777" w:rsidR="00DA3E5C" w:rsidRPr="00DA3E5C" w:rsidRDefault="00DA3E5C" w:rsidP="00DA3E5C">
      <w:pPr>
        <w:numPr>
          <w:ilvl w:val="0"/>
          <w:numId w:val="7"/>
        </w:numPr>
      </w:pPr>
      <w:r w:rsidRPr="00DA3E5C">
        <w:t>Full test suite</w:t>
      </w:r>
    </w:p>
    <w:p w14:paraId="6630AC2A" w14:textId="77777777" w:rsidR="00DA3E5C" w:rsidRPr="00DA3E5C" w:rsidRDefault="00DA3E5C" w:rsidP="00DA3E5C">
      <w:pPr>
        <w:numPr>
          <w:ilvl w:val="0"/>
          <w:numId w:val="7"/>
        </w:numPr>
      </w:pPr>
      <w:r w:rsidRPr="00DA3E5C">
        <w:t>Each test wrapped in describe and it</w:t>
      </w:r>
    </w:p>
    <w:p w14:paraId="7449BE04" w14:textId="77777777" w:rsidR="00DA3E5C" w:rsidRPr="00DA3E5C" w:rsidRDefault="00DA3E5C" w:rsidP="00DA3E5C">
      <w:pPr>
        <w:numPr>
          <w:ilvl w:val="0"/>
          <w:numId w:val="7"/>
        </w:numPr>
      </w:pPr>
      <w:r w:rsidRPr="00DA3E5C">
        <w:t xml:space="preserve">Use </w:t>
      </w:r>
      <w:proofErr w:type="spellStart"/>
      <w:r w:rsidRPr="00DA3E5C">
        <w:t>shouldBe</w:t>
      </w:r>
      <w:proofErr w:type="spellEnd"/>
      <w:r w:rsidRPr="00DA3E5C">
        <w:t xml:space="preserve">, </w:t>
      </w:r>
      <w:proofErr w:type="spellStart"/>
      <w:r w:rsidRPr="00DA3E5C">
        <w:t>shouldSatisfy</w:t>
      </w:r>
      <w:proofErr w:type="spellEnd"/>
      <w:r w:rsidRPr="00DA3E5C">
        <w:t>, or appropriate matchers</w:t>
      </w:r>
    </w:p>
    <w:p w14:paraId="4C0B9BD5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🎯</w:t>
      </w:r>
      <w:r w:rsidRPr="00DA3E5C">
        <w:t xml:space="preserve"> Goal:</w:t>
      </w:r>
      <w:r w:rsidRPr="00DA3E5C">
        <w:br/>
        <w:t xml:space="preserve">Validate that </w:t>
      </w:r>
      <w:proofErr w:type="spellStart"/>
      <w:r w:rsidRPr="00DA3E5C">
        <w:t>transduceField</w:t>
      </w:r>
      <w:proofErr w:type="spellEnd"/>
      <w:r w:rsidRPr="00DA3E5C">
        <w:t xml:space="preserve"> produces expected somatic effects across conditions.</w:t>
      </w:r>
    </w:p>
    <w:p w14:paraId="2EB3A30A" w14:textId="77777777" w:rsidR="00DA3E5C" w:rsidRDefault="00DA3E5C" w:rsidP="00DA3E5C"/>
    <w:p w14:paraId="2D79F649" w14:textId="77777777" w:rsidR="00DA3E5C" w:rsidRDefault="00DA3E5C" w:rsidP="00DA3E5C"/>
    <w:p w14:paraId="4174C19D" w14:textId="77777777" w:rsidR="00DA3E5C" w:rsidRDefault="00DA3E5C" w:rsidP="00DA3E5C"/>
    <w:p w14:paraId="6A093454" w14:textId="00A08CE1" w:rsidR="00DA3E5C" w:rsidRDefault="00DA3E5C" w:rsidP="00DA3E5C">
      <w:r>
        <w:t>AND</w:t>
      </w:r>
    </w:p>
    <w:p w14:paraId="59E74783" w14:textId="4065045D" w:rsidR="00DA3E5C" w:rsidRDefault="00DA3E5C" w:rsidP="00DA3E5C">
      <w:r>
        <w:t>AND</w:t>
      </w:r>
    </w:p>
    <w:p w14:paraId="0D810EB9" w14:textId="3694F28F" w:rsidR="00DA3E5C" w:rsidRDefault="00DA3E5C" w:rsidP="00DA3E5C">
      <w:r>
        <w:t>AND</w:t>
      </w:r>
    </w:p>
    <w:p w14:paraId="69582B7F" w14:textId="77777777" w:rsidR="00DA3E5C" w:rsidRDefault="00DA3E5C" w:rsidP="00DA3E5C"/>
    <w:p w14:paraId="35D2D71B" w14:textId="77777777" w:rsidR="00DA3E5C" w:rsidRDefault="00DA3E5C" w:rsidP="00DA3E5C">
      <w:r>
        <w:t>-- File: test/Ra/</w:t>
      </w:r>
      <w:proofErr w:type="spellStart"/>
      <w:r>
        <w:t>Biotransduction</w:t>
      </w:r>
      <w:proofErr w:type="spellEnd"/>
      <w:r>
        <w:t>/</w:t>
      </w:r>
      <w:proofErr w:type="spellStart"/>
      <w:r>
        <w:t>Test.hs</w:t>
      </w:r>
      <w:proofErr w:type="spellEnd"/>
    </w:p>
    <w:p w14:paraId="7492EA64" w14:textId="77777777" w:rsidR="00DA3E5C" w:rsidRDefault="00DA3E5C" w:rsidP="00DA3E5C"/>
    <w:p w14:paraId="4336F863" w14:textId="77777777" w:rsidR="00DA3E5C" w:rsidRDefault="00DA3E5C" w:rsidP="00DA3E5C">
      <w:r>
        <w:t xml:space="preserve">module </w:t>
      </w:r>
      <w:proofErr w:type="spellStart"/>
      <w:proofErr w:type="gramStart"/>
      <w:r>
        <w:t>Ra.Biotransduction.Test</w:t>
      </w:r>
      <w:proofErr w:type="spellEnd"/>
      <w:proofErr w:type="gramEnd"/>
      <w:r>
        <w:t xml:space="preserve"> </w:t>
      </w:r>
      <w:proofErr w:type="gramStart"/>
      <w:r>
        <w:t>where</w:t>
      </w:r>
      <w:proofErr w:type="gramEnd"/>
    </w:p>
    <w:p w14:paraId="2EE3C3C2" w14:textId="77777777" w:rsidR="00DA3E5C" w:rsidRDefault="00DA3E5C" w:rsidP="00DA3E5C"/>
    <w:p w14:paraId="72D9C27D" w14:textId="77777777" w:rsidR="00DA3E5C" w:rsidRDefault="00DA3E5C" w:rsidP="00DA3E5C">
      <w:proofErr w:type="gramStart"/>
      <w:r>
        <w:t>import</w:t>
      </w:r>
      <w:proofErr w:type="gramEnd"/>
      <w:r>
        <w:t xml:space="preserve"> </w:t>
      </w:r>
      <w:proofErr w:type="spellStart"/>
      <w:r>
        <w:t>Test.Hspec</w:t>
      </w:r>
      <w:proofErr w:type="spellEnd"/>
    </w:p>
    <w:p w14:paraId="27072D86" w14:textId="77777777" w:rsidR="00DA3E5C" w:rsidRDefault="00DA3E5C" w:rsidP="00DA3E5C">
      <w:r>
        <w:t xml:space="preserve">import </w:t>
      </w:r>
      <w:proofErr w:type="spellStart"/>
      <w:proofErr w:type="gramStart"/>
      <w:r>
        <w:t>Ra.Biotransduction</w:t>
      </w:r>
      <w:proofErr w:type="spellEnd"/>
      <w:proofErr w:type="gramEnd"/>
    </w:p>
    <w:p w14:paraId="596A27BF" w14:textId="77777777" w:rsidR="00DA3E5C" w:rsidRDefault="00DA3E5C" w:rsidP="00DA3E5C"/>
    <w:p w14:paraId="5883C1D2" w14:textId="77777777" w:rsidR="00DA3E5C" w:rsidRDefault="00DA3E5C" w:rsidP="00DA3E5C">
      <w:r>
        <w:t>-- Stubs for testing</w:t>
      </w:r>
    </w:p>
    <w:p w14:paraId="51AF83A8" w14:textId="77777777" w:rsidR="00DA3E5C" w:rsidRDefault="00DA3E5C" w:rsidP="00DA3E5C"/>
    <w:p w14:paraId="555AB339" w14:textId="77777777" w:rsidR="00DA3E5C" w:rsidRDefault="00DA3E5C" w:rsidP="00DA3E5C">
      <w:proofErr w:type="spellStart"/>
      <w:r>
        <w:t>scalarField</w:t>
      </w:r>
      <w:proofErr w:type="spellEnd"/>
      <w:r>
        <w:t xml:space="preserve"> phase = </w:t>
      </w:r>
      <w:proofErr w:type="spellStart"/>
      <w:r>
        <w:t>ScalarField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fieldRadius</w:t>
      </w:r>
      <w:proofErr w:type="spellEnd"/>
      <w:proofErr w:type="gramEnd"/>
      <w:r>
        <w:t xml:space="preserve"> = 0.5, </w:t>
      </w:r>
      <w:proofErr w:type="spellStart"/>
      <w:r>
        <w:t>windowPhase</w:t>
      </w:r>
      <w:proofErr w:type="spellEnd"/>
      <w:r>
        <w:t xml:space="preserve"> = </w:t>
      </w:r>
      <w:proofErr w:type="spellStart"/>
      <w:r>
        <w:t>WindowPhase</w:t>
      </w:r>
      <w:proofErr w:type="spellEnd"/>
      <w:r>
        <w:t xml:space="preserve"> 1 </w:t>
      </w:r>
      <w:proofErr w:type="gramStart"/>
      <w:r>
        <w:t>phase }</w:t>
      </w:r>
      <w:proofErr w:type="gramEnd"/>
    </w:p>
    <w:p w14:paraId="139A80D4" w14:textId="77777777" w:rsidR="00DA3E5C" w:rsidRDefault="00DA3E5C" w:rsidP="00DA3E5C">
      <w:proofErr w:type="spellStart"/>
      <w:r>
        <w:lastRenderedPageBreak/>
        <w:t>raCoord</w:t>
      </w:r>
      <w:proofErr w:type="spellEnd"/>
      <w:r>
        <w:t xml:space="preserve"> l m = </w:t>
      </w:r>
      <w:proofErr w:type="spellStart"/>
      <w:r>
        <w:t>RaCoordinate</w:t>
      </w:r>
      <w:proofErr w:type="spellEnd"/>
      <w:r>
        <w:t xml:space="preserve"> </w:t>
      </w:r>
      <w:proofErr w:type="gramStart"/>
      <w:r>
        <w:t>{ harmonic</w:t>
      </w:r>
      <w:proofErr w:type="gramEnd"/>
      <w:r>
        <w:t xml:space="preserve"> = (l, m), angle = </w:t>
      </w:r>
      <w:proofErr w:type="gramStart"/>
      <w:r>
        <w:t>0.0 }</w:t>
      </w:r>
      <w:proofErr w:type="gramEnd"/>
    </w:p>
    <w:p w14:paraId="294D06CE" w14:textId="77777777" w:rsidR="00DA3E5C" w:rsidRDefault="00DA3E5C" w:rsidP="00DA3E5C">
      <w:r>
        <w:t xml:space="preserve">coherence x = </w:t>
      </w:r>
      <w:proofErr w:type="spellStart"/>
      <w:r>
        <w:t>CoherenceLevel</w:t>
      </w:r>
      <w:proofErr w:type="spellEnd"/>
      <w:r>
        <w:t xml:space="preserve"> x</w:t>
      </w:r>
    </w:p>
    <w:p w14:paraId="0B0AD2BF" w14:textId="77777777" w:rsidR="00DA3E5C" w:rsidRDefault="00DA3E5C" w:rsidP="00DA3E5C">
      <w:proofErr w:type="spellStart"/>
      <w:r>
        <w:t>dummyEmergence</w:t>
      </w:r>
      <w:proofErr w:type="spellEnd"/>
      <w:r>
        <w:t xml:space="preserve"> = </w:t>
      </w:r>
      <w:proofErr w:type="spellStart"/>
      <w:r>
        <w:t>EmergenceCondition</w:t>
      </w:r>
      <w:proofErr w:type="spellEnd"/>
    </w:p>
    <w:p w14:paraId="3943AEEC" w14:textId="77777777" w:rsidR="00DA3E5C" w:rsidRDefault="00DA3E5C" w:rsidP="00DA3E5C">
      <w:r>
        <w:t xml:space="preserve">profile = </w:t>
      </w:r>
      <w:proofErr w:type="spellStart"/>
      <w:r>
        <w:t>ResonanceProfile</w:t>
      </w:r>
      <w:proofErr w:type="spellEnd"/>
    </w:p>
    <w:p w14:paraId="749A5CC9" w14:textId="77777777" w:rsidR="00DA3E5C" w:rsidRDefault="00DA3E5C" w:rsidP="00DA3E5C"/>
    <w:p w14:paraId="60E68F0B" w14:textId="77777777" w:rsidR="00DA3E5C" w:rsidRDefault="00DA3E5C" w:rsidP="00DA3E5C">
      <w:proofErr w:type="gramStart"/>
      <w:r>
        <w:t>spec :</w:t>
      </w:r>
      <w:proofErr w:type="gramEnd"/>
      <w:r>
        <w:t>: Spec</w:t>
      </w:r>
    </w:p>
    <w:p w14:paraId="080A74F0" w14:textId="77777777" w:rsidR="00DA3E5C" w:rsidRDefault="00DA3E5C" w:rsidP="00DA3E5C">
      <w:r>
        <w:t>spec = describe "</w:t>
      </w:r>
      <w:proofErr w:type="spellStart"/>
      <w:proofErr w:type="gramStart"/>
      <w:r>
        <w:t>Ra.Biotransduction.transduceField</w:t>
      </w:r>
      <w:proofErr w:type="spellEnd"/>
      <w:proofErr w:type="gramEnd"/>
      <w:r>
        <w:t>" $ do</w:t>
      </w:r>
    </w:p>
    <w:p w14:paraId="1434C9CC" w14:textId="77777777" w:rsidR="00DA3E5C" w:rsidRDefault="00DA3E5C" w:rsidP="00DA3E5C"/>
    <w:p w14:paraId="482E49D6" w14:textId="77777777" w:rsidR="00DA3E5C" w:rsidRDefault="00DA3E5C" w:rsidP="00DA3E5C">
      <w:r>
        <w:t xml:space="preserve">  it "returns </w:t>
      </w:r>
      <w:proofErr w:type="spellStart"/>
      <w:r>
        <w:t>NullEffect</w:t>
      </w:r>
      <w:proofErr w:type="spellEnd"/>
      <w:r>
        <w:t xml:space="preserve"> for low coherence" $ do</w:t>
      </w:r>
    </w:p>
    <w:p w14:paraId="32D36F75" w14:textId="77777777" w:rsidR="00DA3E5C" w:rsidRDefault="00DA3E5C" w:rsidP="00DA3E5C">
      <w:r>
        <w:t xml:space="preserve">    let eff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0.3) (</w:t>
      </w:r>
      <w:proofErr w:type="spellStart"/>
      <w:r>
        <w:t>raCoord</w:t>
      </w:r>
      <w:proofErr w:type="spellEnd"/>
      <w:r>
        <w:t xml:space="preserve"> 1 0) </w:t>
      </w:r>
      <w:proofErr w:type="spellStart"/>
      <w:r>
        <w:t>dummyEmergence</w:t>
      </w:r>
      <w:proofErr w:type="spellEnd"/>
      <w:r>
        <w:t xml:space="preserve"> (coherence 0.1) profile Healing</w:t>
      </w:r>
    </w:p>
    <w:p w14:paraId="7467B7BD" w14:textId="77777777" w:rsidR="00DA3E5C" w:rsidRDefault="00DA3E5C" w:rsidP="00DA3E5C">
      <w:r>
        <w:t xml:space="preserve">    eff `</w:t>
      </w:r>
      <w:proofErr w:type="spellStart"/>
      <w:r>
        <w:t>shouldBe</w:t>
      </w:r>
      <w:proofErr w:type="spellEnd"/>
      <w:r>
        <w:t>` [</w:t>
      </w:r>
      <w:proofErr w:type="spellStart"/>
      <w:r>
        <w:t>NullEffect</w:t>
      </w:r>
      <w:proofErr w:type="spellEnd"/>
      <w:r>
        <w:t>]</w:t>
      </w:r>
    </w:p>
    <w:p w14:paraId="4A00BE80" w14:textId="77777777" w:rsidR="00DA3E5C" w:rsidRDefault="00DA3E5C" w:rsidP="00DA3E5C"/>
    <w:p w14:paraId="1999239F" w14:textId="77777777" w:rsidR="00DA3E5C" w:rsidRDefault="00DA3E5C" w:rsidP="00DA3E5C">
      <w:r>
        <w:t xml:space="preserve">  it "generates </w:t>
      </w:r>
      <w:proofErr w:type="spellStart"/>
      <w:r>
        <w:t>ThermalShift</w:t>
      </w:r>
      <w:proofErr w:type="spellEnd"/>
      <w:r>
        <w:t xml:space="preserve"> from H</w:t>
      </w:r>
      <w:proofErr w:type="gramStart"/>
      <w:r>
        <w:t>_{</w:t>
      </w:r>
      <w:proofErr w:type="gramEnd"/>
      <w:r>
        <w:t>0,0} and Healing" $ do</w:t>
      </w:r>
    </w:p>
    <w:p w14:paraId="22F84C8D" w14:textId="77777777" w:rsidR="00DA3E5C" w:rsidRDefault="00DA3E5C" w:rsidP="00DA3E5C">
      <w:r>
        <w:t xml:space="preserve">    let eff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0.5) (</w:t>
      </w:r>
      <w:proofErr w:type="spellStart"/>
      <w:r>
        <w:t>raCoord</w:t>
      </w:r>
      <w:proofErr w:type="spellEnd"/>
      <w:r>
        <w:t xml:space="preserve"> 0 0) </w:t>
      </w:r>
      <w:proofErr w:type="spellStart"/>
      <w:r>
        <w:t>dummyEmergence</w:t>
      </w:r>
      <w:proofErr w:type="spellEnd"/>
      <w:r>
        <w:t xml:space="preserve"> (coherence 0.9) profile Healing</w:t>
      </w:r>
    </w:p>
    <w:p w14:paraId="2A9D8322" w14:textId="77777777" w:rsidR="00DA3E5C" w:rsidRDefault="00DA3E5C" w:rsidP="00DA3E5C">
      <w:r>
        <w:t xml:space="preserve">    eff `</w:t>
      </w:r>
      <w:proofErr w:type="spellStart"/>
      <w:r>
        <w:t>shouldSatisfy</w:t>
      </w:r>
      <w:proofErr w:type="spellEnd"/>
      <w:r>
        <w:t xml:space="preserve">` any </w:t>
      </w:r>
      <w:proofErr w:type="spellStart"/>
      <w:r>
        <w:t>isThermalShift</w:t>
      </w:r>
      <w:proofErr w:type="spellEnd"/>
    </w:p>
    <w:p w14:paraId="77BC74E2" w14:textId="77777777" w:rsidR="00DA3E5C" w:rsidRDefault="00DA3E5C" w:rsidP="00DA3E5C"/>
    <w:p w14:paraId="13DCF186" w14:textId="77777777" w:rsidR="00DA3E5C" w:rsidRDefault="00DA3E5C" w:rsidP="00DA3E5C">
      <w:r>
        <w:t xml:space="preserve">  it "generates bilateral </w:t>
      </w:r>
      <w:proofErr w:type="spellStart"/>
      <w:r>
        <w:t>TactilePulse</w:t>
      </w:r>
      <w:proofErr w:type="spellEnd"/>
      <w:r>
        <w:t xml:space="preserve"> from H</w:t>
      </w:r>
      <w:proofErr w:type="gramStart"/>
      <w:r>
        <w:t>_{2,1}"</w:t>
      </w:r>
      <w:proofErr w:type="gramEnd"/>
      <w:r>
        <w:t xml:space="preserve"> $ do</w:t>
      </w:r>
    </w:p>
    <w:p w14:paraId="1E2A590E" w14:textId="77777777" w:rsidR="00DA3E5C" w:rsidRDefault="00DA3E5C" w:rsidP="00DA3E5C">
      <w:r>
        <w:t xml:space="preserve">    let eff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0.5) (</w:t>
      </w:r>
      <w:proofErr w:type="spellStart"/>
      <w:r>
        <w:t>raCoord</w:t>
      </w:r>
      <w:proofErr w:type="spellEnd"/>
      <w:r>
        <w:t xml:space="preserve"> 2 1) </w:t>
      </w:r>
      <w:proofErr w:type="spellStart"/>
      <w:r>
        <w:t>dummyEmergence</w:t>
      </w:r>
      <w:proofErr w:type="spellEnd"/>
      <w:r>
        <w:t xml:space="preserve"> (coherence 0.7) profile Retrieval</w:t>
      </w:r>
    </w:p>
    <w:p w14:paraId="59A72A7A" w14:textId="77777777" w:rsidR="00DA3E5C" w:rsidRDefault="00DA3E5C" w:rsidP="00DA3E5C">
      <w:r>
        <w:t xml:space="preserve">    eff `</w:t>
      </w:r>
      <w:proofErr w:type="spellStart"/>
      <w:r>
        <w:t>shouldSatisfy</w:t>
      </w:r>
      <w:proofErr w:type="spellEnd"/>
      <w:r>
        <w:t xml:space="preserve">` all </w:t>
      </w:r>
      <w:proofErr w:type="spellStart"/>
      <w:r>
        <w:t>isBilateralTactile</w:t>
      </w:r>
      <w:proofErr w:type="spellEnd"/>
    </w:p>
    <w:p w14:paraId="7D157397" w14:textId="77777777" w:rsidR="00DA3E5C" w:rsidRDefault="00DA3E5C" w:rsidP="00DA3E5C"/>
    <w:p w14:paraId="3B006FED" w14:textId="77777777" w:rsidR="00DA3E5C" w:rsidRDefault="00DA3E5C" w:rsidP="00DA3E5C">
      <w:r>
        <w:t xml:space="preserve">  it "includes chamber overlays (Dream and Archive)" $ do</w:t>
      </w:r>
    </w:p>
    <w:p w14:paraId="1AD2AB8B" w14:textId="77777777" w:rsidR="00DA3E5C" w:rsidRDefault="00DA3E5C" w:rsidP="00DA3E5C">
      <w:r>
        <w:t xml:space="preserve">    let </w:t>
      </w:r>
      <w:proofErr w:type="spellStart"/>
      <w:r>
        <w:t>dreamEff</w:t>
      </w:r>
      <w:proofErr w:type="spellEnd"/>
      <w:r>
        <w:t xml:space="preserve">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0.5) (</w:t>
      </w:r>
      <w:proofErr w:type="spellStart"/>
      <w:r>
        <w:t>raCoord</w:t>
      </w:r>
      <w:proofErr w:type="spellEnd"/>
      <w:r>
        <w:t xml:space="preserve"> 1 1) </w:t>
      </w:r>
      <w:proofErr w:type="spellStart"/>
      <w:r>
        <w:t>dummyEmergence</w:t>
      </w:r>
      <w:proofErr w:type="spellEnd"/>
      <w:r>
        <w:t xml:space="preserve"> (coherence 0.6) profile Dream</w:t>
      </w:r>
    </w:p>
    <w:p w14:paraId="1F0BC22C" w14:textId="77777777" w:rsidR="00DA3E5C" w:rsidRDefault="00DA3E5C" w:rsidP="00DA3E5C">
      <w:r>
        <w:lastRenderedPageBreak/>
        <w:t xml:space="preserve">    let </w:t>
      </w:r>
      <w:proofErr w:type="spellStart"/>
      <w:r>
        <w:t>archEff</w:t>
      </w:r>
      <w:proofErr w:type="spellEnd"/>
      <w:r>
        <w:t xml:space="preserve">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0.5) (</w:t>
      </w:r>
      <w:proofErr w:type="spellStart"/>
      <w:r>
        <w:t>raCoord</w:t>
      </w:r>
      <w:proofErr w:type="spellEnd"/>
      <w:r>
        <w:t xml:space="preserve"> 3 2) </w:t>
      </w:r>
      <w:proofErr w:type="spellStart"/>
      <w:r>
        <w:t>dummyEmergence</w:t>
      </w:r>
      <w:proofErr w:type="spellEnd"/>
      <w:r>
        <w:t xml:space="preserve"> (coherence 0.8) profile Archive</w:t>
      </w:r>
    </w:p>
    <w:p w14:paraId="2124E130" w14:textId="77777777" w:rsidR="00DA3E5C" w:rsidRDefault="00DA3E5C" w:rsidP="00DA3E5C">
      <w:r>
        <w:t xml:space="preserve">    </w:t>
      </w:r>
      <w:proofErr w:type="spellStart"/>
      <w:r>
        <w:t>dreamEff</w:t>
      </w:r>
      <w:proofErr w:type="spellEnd"/>
      <w:r>
        <w:t xml:space="preserve"> `</w:t>
      </w:r>
      <w:proofErr w:type="spellStart"/>
      <w:r>
        <w:t>shouldSatisfy</w:t>
      </w:r>
      <w:proofErr w:type="spellEnd"/>
      <w:r>
        <w:t xml:space="preserve">` any </w:t>
      </w:r>
      <w:proofErr w:type="spellStart"/>
      <w:r>
        <w:t>isProprioZ</w:t>
      </w:r>
      <w:proofErr w:type="spellEnd"/>
    </w:p>
    <w:p w14:paraId="1EDFA1B1" w14:textId="77777777" w:rsidR="00DA3E5C" w:rsidRDefault="00DA3E5C" w:rsidP="00DA3E5C">
      <w:r>
        <w:t xml:space="preserve">    </w:t>
      </w:r>
      <w:proofErr w:type="spellStart"/>
      <w:r>
        <w:t>archEff</w:t>
      </w:r>
      <w:proofErr w:type="spellEnd"/>
      <w:r>
        <w:t xml:space="preserve"> `</w:t>
      </w:r>
      <w:proofErr w:type="spellStart"/>
      <w:r>
        <w:t>shouldSatisfy</w:t>
      </w:r>
      <w:proofErr w:type="spellEnd"/>
      <w:r>
        <w:t xml:space="preserve">` any </w:t>
      </w:r>
      <w:proofErr w:type="spellStart"/>
      <w:r>
        <w:t>isInnerResonance</w:t>
      </w:r>
      <w:proofErr w:type="spellEnd"/>
    </w:p>
    <w:p w14:paraId="044AC012" w14:textId="77777777" w:rsidR="00DA3E5C" w:rsidRDefault="00DA3E5C" w:rsidP="00DA3E5C"/>
    <w:p w14:paraId="42B731EE" w14:textId="77777777" w:rsidR="00DA3E5C" w:rsidRDefault="00DA3E5C" w:rsidP="00DA3E5C">
      <w:r>
        <w:t xml:space="preserve">  it "modulates phase gain (max at 0.5, zero at 0.0 or 1.0)" $ do</w:t>
      </w:r>
    </w:p>
    <w:p w14:paraId="09034491" w14:textId="77777777" w:rsidR="00DA3E5C" w:rsidRDefault="00DA3E5C" w:rsidP="00DA3E5C">
      <w:r>
        <w:t xml:space="preserve">    let </w:t>
      </w:r>
      <w:proofErr w:type="spellStart"/>
      <w:r>
        <w:t>maxEff</w:t>
      </w:r>
      <w:proofErr w:type="spellEnd"/>
      <w:r>
        <w:t xml:space="preserve">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0.5) (</w:t>
      </w:r>
      <w:proofErr w:type="spellStart"/>
      <w:r>
        <w:t>raCoord</w:t>
      </w:r>
      <w:proofErr w:type="spellEnd"/>
      <w:r>
        <w:t xml:space="preserve"> 0 0) </w:t>
      </w:r>
      <w:proofErr w:type="spellStart"/>
      <w:r>
        <w:t>dummyEmergence</w:t>
      </w:r>
      <w:proofErr w:type="spellEnd"/>
      <w:r>
        <w:t xml:space="preserve"> (coherence 0.9) profile Healing</w:t>
      </w:r>
    </w:p>
    <w:p w14:paraId="5D6A1EA1" w14:textId="77777777" w:rsidR="00DA3E5C" w:rsidRDefault="00DA3E5C" w:rsidP="00DA3E5C">
      <w:r>
        <w:t xml:space="preserve">    let </w:t>
      </w:r>
      <w:proofErr w:type="spellStart"/>
      <w:r>
        <w:t>minEff</w:t>
      </w:r>
      <w:proofErr w:type="spellEnd"/>
      <w:r>
        <w:t xml:space="preserve"> = </w:t>
      </w:r>
      <w:proofErr w:type="spellStart"/>
      <w:r>
        <w:t>transduceField</w:t>
      </w:r>
      <w:proofErr w:type="spellEnd"/>
      <w:r>
        <w:t xml:space="preserve"> (</w:t>
      </w:r>
      <w:proofErr w:type="spellStart"/>
      <w:r>
        <w:t>scalarField</w:t>
      </w:r>
      <w:proofErr w:type="spellEnd"/>
      <w:r>
        <w:t xml:space="preserve"> 0.0) (</w:t>
      </w:r>
      <w:proofErr w:type="spellStart"/>
      <w:r>
        <w:t>raCoord</w:t>
      </w:r>
      <w:proofErr w:type="spellEnd"/>
      <w:r>
        <w:t xml:space="preserve"> 0 0) </w:t>
      </w:r>
      <w:proofErr w:type="spellStart"/>
      <w:r>
        <w:t>dummyEmergence</w:t>
      </w:r>
      <w:proofErr w:type="spellEnd"/>
      <w:r>
        <w:t xml:space="preserve"> (coherence 0.9) profile Healing</w:t>
      </w:r>
    </w:p>
    <w:p w14:paraId="4B25E9EB" w14:textId="77777777" w:rsidR="00DA3E5C" w:rsidRDefault="00DA3E5C" w:rsidP="00DA3E5C">
      <w:r>
        <w:t xml:space="preserve">    </w:t>
      </w:r>
      <w:proofErr w:type="spellStart"/>
      <w:r>
        <w:t>maxEff</w:t>
      </w:r>
      <w:proofErr w:type="spellEnd"/>
      <w:r>
        <w:t xml:space="preserve"> `</w:t>
      </w:r>
      <w:proofErr w:type="spellStart"/>
      <w:r>
        <w:t>shouldSatisfy</w:t>
      </w:r>
      <w:proofErr w:type="spellEnd"/>
      <w:r>
        <w:t xml:space="preserve">` any </w:t>
      </w:r>
      <w:proofErr w:type="spellStart"/>
      <w:r>
        <w:t>isThermalShift</w:t>
      </w:r>
      <w:proofErr w:type="spellEnd"/>
    </w:p>
    <w:p w14:paraId="088BB7A3" w14:textId="77777777" w:rsidR="00DA3E5C" w:rsidRDefault="00DA3E5C" w:rsidP="00DA3E5C">
      <w:r>
        <w:t xml:space="preserve">    </w:t>
      </w:r>
      <w:proofErr w:type="spellStart"/>
      <w:r>
        <w:t>minEff</w:t>
      </w:r>
      <w:proofErr w:type="spellEnd"/>
      <w:r>
        <w:t xml:space="preserve"> `</w:t>
      </w:r>
      <w:proofErr w:type="spellStart"/>
      <w:r>
        <w:t>shouldNotSatisfy</w:t>
      </w:r>
      <w:proofErr w:type="spellEnd"/>
      <w:r>
        <w:t xml:space="preserve">` any </w:t>
      </w:r>
      <w:proofErr w:type="spellStart"/>
      <w:r>
        <w:t>isThermalShift</w:t>
      </w:r>
      <w:proofErr w:type="spellEnd"/>
    </w:p>
    <w:p w14:paraId="7310A4D4" w14:textId="77777777" w:rsidR="00DA3E5C" w:rsidRDefault="00DA3E5C" w:rsidP="00DA3E5C"/>
    <w:p w14:paraId="60905731" w14:textId="77777777" w:rsidR="00DA3E5C" w:rsidRDefault="00DA3E5C" w:rsidP="00DA3E5C">
      <w:r>
        <w:t>-- Effect matchers</w:t>
      </w:r>
    </w:p>
    <w:p w14:paraId="1C6DEE83" w14:textId="77777777" w:rsidR="00DA3E5C" w:rsidRDefault="00DA3E5C" w:rsidP="00DA3E5C">
      <w:proofErr w:type="spellStart"/>
      <w:r>
        <w:t>isThermalShift</w:t>
      </w:r>
      <w:proofErr w:type="spellEnd"/>
      <w:r>
        <w:t xml:space="preserve"> (</w:t>
      </w:r>
      <w:proofErr w:type="spellStart"/>
      <w:r>
        <w:t>ThermalShift</w:t>
      </w:r>
      <w:proofErr w:type="spellEnd"/>
      <w:r>
        <w:t xml:space="preserve"> _) = True</w:t>
      </w:r>
    </w:p>
    <w:p w14:paraId="4063C6CC" w14:textId="77777777" w:rsidR="00DA3E5C" w:rsidRDefault="00DA3E5C" w:rsidP="00DA3E5C">
      <w:proofErr w:type="spellStart"/>
      <w:r>
        <w:t>isThermalShift</w:t>
      </w:r>
      <w:proofErr w:type="spellEnd"/>
      <w:r>
        <w:t xml:space="preserve"> _ = False</w:t>
      </w:r>
    </w:p>
    <w:p w14:paraId="4ECE4438" w14:textId="77777777" w:rsidR="00DA3E5C" w:rsidRDefault="00DA3E5C" w:rsidP="00DA3E5C"/>
    <w:p w14:paraId="5A1BF674" w14:textId="77777777" w:rsidR="00DA3E5C" w:rsidRDefault="00DA3E5C" w:rsidP="00DA3E5C">
      <w:proofErr w:type="spellStart"/>
      <w:r>
        <w:t>isBilateralTactile</w:t>
      </w:r>
      <w:proofErr w:type="spellEnd"/>
      <w:r>
        <w:t xml:space="preserve"> (</w:t>
      </w:r>
      <w:proofErr w:type="spellStart"/>
      <w:r>
        <w:t>TactilePulse</w:t>
      </w:r>
      <w:proofErr w:type="spellEnd"/>
      <w:r>
        <w:t xml:space="preserve"> </w:t>
      </w:r>
      <w:proofErr w:type="spellStart"/>
      <w:r>
        <w:t>LeftHand</w:t>
      </w:r>
      <w:proofErr w:type="spellEnd"/>
      <w:r>
        <w:t xml:space="preserve"> _) = True</w:t>
      </w:r>
    </w:p>
    <w:p w14:paraId="7DCA9F5F" w14:textId="77777777" w:rsidR="00DA3E5C" w:rsidRDefault="00DA3E5C" w:rsidP="00DA3E5C">
      <w:proofErr w:type="spellStart"/>
      <w:r>
        <w:t>isBilateralTactile</w:t>
      </w:r>
      <w:proofErr w:type="spellEnd"/>
      <w:r>
        <w:t xml:space="preserve"> (</w:t>
      </w:r>
      <w:proofErr w:type="spellStart"/>
      <w:r>
        <w:t>TactilePulse</w:t>
      </w:r>
      <w:proofErr w:type="spellEnd"/>
      <w:r>
        <w:t xml:space="preserve"> </w:t>
      </w:r>
      <w:proofErr w:type="spellStart"/>
      <w:r>
        <w:t>RightHand</w:t>
      </w:r>
      <w:proofErr w:type="spellEnd"/>
      <w:r>
        <w:t xml:space="preserve"> _) = True</w:t>
      </w:r>
    </w:p>
    <w:p w14:paraId="6150FA8B" w14:textId="77777777" w:rsidR="00DA3E5C" w:rsidRDefault="00DA3E5C" w:rsidP="00DA3E5C">
      <w:proofErr w:type="spellStart"/>
      <w:r>
        <w:t>isBilateralTactile</w:t>
      </w:r>
      <w:proofErr w:type="spellEnd"/>
      <w:r>
        <w:t xml:space="preserve"> _ = False</w:t>
      </w:r>
    </w:p>
    <w:p w14:paraId="7AA88A39" w14:textId="77777777" w:rsidR="00DA3E5C" w:rsidRDefault="00DA3E5C" w:rsidP="00DA3E5C"/>
    <w:p w14:paraId="2ECBA3D8" w14:textId="77777777" w:rsidR="00DA3E5C" w:rsidRDefault="00DA3E5C" w:rsidP="00DA3E5C">
      <w:proofErr w:type="spellStart"/>
      <w:r>
        <w:t>isProprioZ</w:t>
      </w:r>
      <w:proofErr w:type="spellEnd"/>
      <w:r>
        <w:t xml:space="preserve"> (</w:t>
      </w:r>
      <w:proofErr w:type="spellStart"/>
      <w:r>
        <w:t>ProprioceptiveWarp</w:t>
      </w:r>
      <w:proofErr w:type="spellEnd"/>
      <w:r>
        <w:t xml:space="preserve"> Z _) = True</w:t>
      </w:r>
    </w:p>
    <w:p w14:paraId="5559681D" w14:textId="77777777" w:rsidR="00DA3E5C" w:rsidRDefault="00DA3E5C" w:rsidP="00DA3E5C">
      <w:proofErr w:type="spellStart"/>
      <w:r>
        <w:t>isProprioZ</w:t>
      </w:r>
      <w:proofErr w:type="spellEnd"/>
      <w:r>
        <w:t xml:space="preserve"> _ = False</w:t>
      </w:r>
    </w:p>
    <w:p w14:paraId="61FC07C9" w14:textId="77777777" w:rsidR="00DA3E5C" w:rsidRDefault="00DA3E5C" w:rsidP="00DA3E5C"/>
    <w:p w14:paraId="1CC38F66" w14:textId="77777777" w:rsidR="00DA3E5C" w:rsidRDefault="00DA3E5C" w:rsidP="00DA3E5C">
      <w:proofErr w:type="spellStart"/>
      <w:r>
        <w:t>isInnerResonance</w:t>
      </w:r>
      <w:proofErr w:type="spellEnd"/>
      <w:r>
        <w:t xml:space="preserve"> (</w:t>
      </w:r>
      <w:proofErr w:type="spellStart"/>
      <w:r>
        <w:t>InnerResonance</w:t>
      </w:r>
      <w:proofErr w:type="spellEnd"/>
      <w:r>
        <w:t xml:space="preserve"> _) = True</w:t>
      </w:r>
    </w:p>
    <w:p w14:paraId="187876B4" w14:textId="15610CAE" w:rsidR="00DA3E5C" w:rsidRDefault="00DA3E5C" w:rsidP="00DA3E5C">
      <w:proofErr w:type="spellStart"/>
      <w:r>
        <w:t>isInnerResonance</w:t>
      </w:r>
      <w:proofErr w:type="spellEnd"/>
      <w:r>
        <w:t xml:space="preserve"> _ = False</w:t>
      </w:r>
    </w:p>
    <w:p w14:paraId="1F3EEE20" w14:textId="77777777" w:rsidR="00DA3E5C" w:rsidRDefault="00DA3E5C" w:rsidP="00DA3E5C"/>
    <w:p w14:paraId="1C3ED745" w14:textId="77777777" w:rsidR="00DA3E5C" w:rsidRDefault="00DA3E5C" w:rsidP="00DA3E5C"/>
    <w:p w14:paraId="53F7BA74" w14:textId="77777777" w:rsidR="00DA3E5C" w:rsidRPr="00DA3E5C" w:rsidRDefault="00DA3E5C" w:rsidP="00DA3E5C">
      <w:r>
        <w:t>“</w:t>
      </w:r>
      <w:r w:rsidRPr="00DA3E5C">
        <w:rPr>
          <w:rFonts w:ascii="Segoe UI Emoji" w:hAnsi="Segoe UI Emoji" w:cs="Segoe UI Emoji"/>
        </w:rPr>
        <w:t>✅</w:t>
      </w:r>
      <w:r w:rsidRPr="00DA3E5C">
        <w:t xml:space="preserve"> </w:t>
      </w:r>
      <w:proofErr w:type="spellStart"/>
      <w:proofErr w:type="gramStart"/>
      <w:r w:rsidRPr="00DA3E5C">
        <w:t>Ra.Biotransduction.Test</w:t>
      </w:r>
      <w:proofErr w:type="gramEnd"/>
      <w:r w:rsidRPr="00DA3E5C">
        <w:t>.hs</w:t>
      </w:r>
      <w:proofErr w:type="spellEnd"/>
      <w:r w:rsidRPr="00DA3E5C">
        <w:t xml:space="preserve"> test suite is now generated and fully aligned with Prompt 21's expected validation criteria.</w:t>
      </w:r>
    </w:p>
    <w:p w14:paraId="61B8CA28" w14:textId="77777777" w:rsidR="00DA3E5C" w:rsidRPr="00DA3E5C" w:rsidRDefault="00DA3E5C" w:rsidP="00DA3E5C">
      <w:r w:rsidRPr="00DA3E5C">
        <w:t>Tests include:</w:t>
      </w:r>
    </w:p>
    <w:p w14:paraId="09304E74" w14:textId="77777777" w:rsidR="00DA3E5C" w:rsidRPr="00DA3E5C" w:rsidRDefault="00DA3E5C" w:rsidP="00DA3E5C">
      <w:pPr>
        <w:numPr>
          <w:ilvl w:val="0"/>
          <w:numId w:val="8"/>
        </w:numPr>
      </w:pPr>
      <w:proofErr w:type="spellStart"/>
      <w:r w:rsidRPr="00DA3E5C">
        <w:t>NullEffect</w:t>
      </w:r>
      <w:proofErr w:type="spellEnd"/>
      <w:r w:rsidRPr="00DA3E5C">
        <w:t xml:space="preserve"> on low coherence</w:t>
      </w:r>
    </w:p>
    <w:p w14:paraId="1D3E7D87" w14:textId="77777777" w:rsidR="00DA3E5C" w:rsidRPr="00DA3E5C" w:rsidRDefault="00DA3E5C" w:rsidP="00DA3E5C">
      <w:pPr>
        <w:numPr>
          <w:ilvl w:val="0"/>
          <w:numId w:val="8"/>
        </w:numPr>
      </w:pPr>
      <w:proofErr w:type="spellStart"/>
      <w:r w:rsidRPr="00DA3E5C">
        <w:t>ThermalShift</w:t>
      </w:r>
      <w:proofErr w:type="spellEnd"/>
      <w:r w:rsidRPr="00DA3E5C">
        <w:t xml:space="preserve"> modulation from H₀₀</w:t>
      </w:r>
    </w:p>
    <w:p w14:paraId="01625F2A" w14:textId="77777777" w:rsidR="00DA3E5C" w:rsidRPr="00DA3E5C" w:rsidRDefault="00DA3E5C" w:rsidP="00DA3E5C">
      <w:pPr>
        <w:numPr>
          <w:ilvl w:val="0"/>
          <w:numId w:val="8"/>
        </w:numPr>
      </w:pPr>
      <w:r w:rsidRPr="00DA3E5C">
        <w:t>Bilateral tactile pulses from H₂₁</w:t>
      </w:r>
    </w:p>
    <w:p w14:paraId="35E98DCC" w14:textId="77777777" w:rsidR="00DA3E5C" w:rsidRPr="00DA3E5C" w:rsidRDefault="00DA3E5C" w:rsidP="00DA3E5C">
      <w:pPr>
        <w:numPr>
          <w:ilvl w:val="0"/>
          <w:numId w:val="8"/>
        </w:numPr>
      </w:pPr>
      <w:r w:rsidRPr="00DA3E5C">
        <w:t>Chamber-specific overlays (Dream, Archive)</w:t>
      </w:r>
    </w:p>
    <w:p w14:paraId="5BF1A626" w14:textId="77777777" w:rsidR="00DA3E5C" w:rsidRPr="00DA3E5C" w:rsidRDefault="00DA3E5C" w:rsidP="00DA3E5C">
      <w:pPr>
        <w:numPr>
          <w:ilvl w:val="0"/>
          <w:numId w:val="8"/>
        </w:numPr>
      </w:pPr>
      <w:r w:rsidRPr="00DA3E5C">
        <w:t>Phase gain behavior centered at φ = 0.5</w:t>
      </w:r>
    </w:p>
    <w:p w14:paraId="5D18E89C" w14:textId="46DD6F20" w:rsidR="00DA3E5C" w:rsidRDefault="00DA3E5C" w:rsidP="00DA3E5C">
      <w:r>
        <w:t>“</w:t>
      </w:r>
    </w:p>
    <w:p w14:paraId="7D64CF74" w14:textId="77777777" w:rsidR="00DA3E5C" w:rsidRDefault="00DA3E5C" w:rsidP="00DA3E5C"/>
    <w:p w14:paraId="4827F40C" w14:textId="77777777" w:rsidR="00DA3E5C" w:rsidRDefault="00DA3E5C" w:rsidP="00DA3E5C"/>
    <w:p w14:paraId="4C0C550A" w14:textId="7A19CC0C" w:rsidR="00DA3E5C" w:rsidRDefault="00DA3E5C" w:rsidP="00DA3E5C">
      <w:r>
        <w:t>AND</w:t>
      </w:r>
    </w:p>
    <w:p w14:paraId="3C4954DC" w14:textId="683909C3" w:rsidR="00DA3E5C" w:rsidRDefault="00DA3E5C" w:rsidP="00DA3E5C">
      <w:r>
        <w:t>AND</w:t>
      </w:r>
    </w:p>
    <w:p w14:paraId="6370D2E0" w14:textId="148C7E19" w:rsidR="00DA3E5C" w:rsidRDefault="00DA3E5C" w:rsidP="00DA3E5C">
      <w:r>
        <w:t>AND</w:t>
      </w:r>
    </w:p>
    <w:p w14:paraId="3EFD9061" w14:textId="77777777" w:rsidR="00DA3E5C" w:rsidRDefault="00DA3E5C" w:rsidP="00DA3E5C"/>
    <w:p w14:paraId="2ABC8B5F" w14:textId="77777777" w:rsidR="00DA3E5C" w:rsidRPr="00DA3E5C" w:rsidRDefault="00DA3E5C" w:rsidP="00DA3E5C">
      <w:r w:rsidRPr="00DA3E5C">
        <w:t>Here is the next Claude-facing prompt block to implement real-time effect simulation and UI integration for Prompt 21:</w:t>
      </w:r>
    </w:p>
    <w:p w14:paraId="1E3B74E9" w14:textId="77777777" w:rsidR="00DA3E5C" w:rsidRPr="00DA3E5C" w:rsidRDefault="00DA3E5C" w:rsidP="00DA3E5C">
      <w:r w:rsidRPr="00DA3E5C">
        <w:pict w14:anchorId="4EDA60B3">
          <v:rect id="_x0000_i1043" style="width:0;height:1.5pt" o:hralign="center" o:hrstd="t" o:hr="t" fillcolor="#a0a0a0" stroked="f"/>
        </w:pict>
      </w:r>
    </w:p>
    <w:p w14:paraId="6A00C75D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✅</w:t>
      </w:r>
      <w:r w:rsidRPr="00DA3E5C">
        <w:t xml:space="preserve"> Prompt: Real-Time Biophysical Effect Simulation &amp; Visualization</w:t>
      </w:r>
    </w:p>
    <w:p w14:paraId="3AED27E2" w14:textId="77777777" w:rsidR="00DA3E5C" w:rsidRPr="00DA3E5C" w:rsidRDefault="00DA3E5C" w:rsidP="00DA3E5C"/>
    <w:p w14:paraId="371FCE90" w14:textId="77777777" w:rsidR="00DA3E5C" w:rsidRPr="00DA3E5C" w:rsidRDefault="00DA3E5C" w:rsidP="00DA3E5C">
      <w:r w:rsidRPr="00DA3E5C">
        <w:t>Claude, using the completed `</w:t>
      </w:r>
      <w:proofErr w:type="spellStart"/>
      <w:r w:rsidRPr="00DA3E5C">
        <w:t>Ra.Biotransduction</w:t>
      </w:r>
      <w:proofErr w:type="spellEnd"/>
      <w:r w:rsidRPr="00DA3E5C">
        <w:t>` module, please implement the following:</w:t>
      </w:r>
    </w:p>
    <w:p w14:paraId="5A442C66" w14:textId="77777777" w:rsidR="00DA3E5C" w:rsidRPr="00DA3E5C" w:rsidRDefault="00DA3E5C" w:rsidP="00DA3E5C"/>
    <w:p w14:paraId="046826D7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📂</w:t>
      </w:r>
      <w:r w:rsidRPr="00DA3E5C">
        <w:t xml:space="preserve"> Modules to Implement:</w:t>
      </w:r>
    </w:p>
    <w:p w14:paraId="2AA6BB28" w14:textId="77777777" w:rsidR="00DA3E5C" w:rsidRPr="00DA3E5C" w:rsidRDefault="00DA3E5C" w:rsidP="00DA3E5C">
      <w:r w:rsidRPr="00DA3E5C">
        <w:t xml:space="preserve">1. </w:t>
      </w:r>
      <w:proofErr w:type="gramStart"/>
      <w:r w:rsidRPr="00DA3E5C">
        <w:t>`</w:t>
      </w:r>
      <w:proofErr w:type="spellStart"/>
      <w:r w:rsidRPr="00DA3E5C">
        <w:t>Ra.Biotransduction.Simulator.hs</w:t>
      </w:r>
      <w:proofErr w:type="spellEnd"/>
      <w:proofErr w:type="gramEnd"/>
      <w:r w:rsidRPr="00DA3E5C">
        <w:t>`</w:t>
      </w:r>
    </w:p>
    <w:p w14:paraId="5966B815" w14:textId="77777777" w:rsidR="00DA3E5C" w:rsidRPr="00DA3E5C" w:rsidRDefault="00DA3E5C" w:rsidP="00DA3E5C">
      <w:r w:rsidRPr="00DA3E5C">
        <w:t xml:space="preserve">   - Continuously stream biometric + scalar field inputs</w:t>
      </w:r>
    </w:p>
    <w:p w14:paraId="54B0F391" w14:textId="77777777" w:rsidR="00DA3E5C" w:rsidRPr="00DA3E5C" w:rsidRDefault="00DA3E5C" w:rsidP="00DA3E5C">
      <w:r w:rsidRPr="00DA3E5C">
        <w:lastRenderedPageBreak/>
        <w:t xml:space="preserve">   - Invoke `</w:t>
      </w:r>
      <w:proofErr w:type="spellStart"/>
      <w:r w:rsidRPr="00DA3E5C">
        <w:t>transduceField</w:t>
      </w:r>
      <w:proofErr w:type="spellEnd"/>
      <w:r w:rsidRPr="00DA3E5C">
        <w:t>` on each tick (~1s or adjustable)</w:t>
      </w:r>
    </w:p>
    <w:p w14:paraId="237CD7C5" w14:textId="77777777" w:rsidR="00DA3E5C" w:rsidRPr="00DA3E5C" w:rsidRDefault="00DA3E5C" w:rsidP="00DA3E5C">
      <w:r w:rsidRPr="00DA3E5C">
        <w:t xml:space="preserve">   - Push effect stack to WebSocket or CLI logger</w:t>
      </w:r>
    </w:p>
    <w:p w14:paraId="076E6F18" w14:textId="77777777" w:rsidR="00DA3E5C" w:rsidRPr="00DA3E5C" w:rsidRDefault="00DA3E5C" w:rsidP="00DA3E5C">
      <w:r w:rsidRPr="00DA3E5C">
        <w:t xml:space="preserve">   - Include phase progression and coherence changes</w:t>
      </w:r>
    </w:p>
    <w:p w14:paraId="32A8ACFC" w14:textId="77777777" w:rsidR="00DA3E5C" w:rsidRPr="00DA3E5C" w:rsidRDefault="00DA3E5C" w:rsidP="00DA3E5C"/>
    <w:p w14:paraId="0C00FB0B" w14:textId="77777777" w:rsidR="00DA3E5C" w:rsidRPr="00DA3E5C" w:rsidRDefault="00DA3E5C" w:rsidP="00DA3E5C">
      <w:r w:rsidRPr="00DA3E5C">
        <w:t>2. React Component: `</w:t>
      </w:r>
      <w:proofErr w:type="spellStart"/>
      <w:r w:rsidRPr="00DA3E5C">
        <w:t>BiophysicalEffectPanel.tsx</w:t>
      </w:r>
      <w:proofErr w:type="spellEnd"/>
      <w:r w:rsidRPr="00DA3E5C">
        <w:t>`</w:t>
      </w:r>
    </w:p>
    <w:p w14:paraId="1CAB9104" w14:textId="77777777" w:rsidR="00DA3E5C" w:rsidRPr="00DA3E5C" w:rsidRDefault="00DA3E5C" w:rsidP="00DA3E5C">
      <w:r w:rsidRPr="00DA3E5C">
        <w:t xml:space="preserve">   - Visualize output from simulator in real-time:</w:t>
      </w:r>
    </w:p>
    <w:p w14:paraId="7CE70CE2" w14:textId="77777777" w:rsidR="00DA3E5C" w:rsidRPr="00DA3E5C" w:rsidRDefault="00DA3E5C" w:rsidP="00DA3E5C">
      <w:r w:rsidRPr="00DA3E5C">
        <w:t xml:space="preserve">     - </w:t>
      </w:r>
      <w:proofErr w:type="spellStart"/>
      <w:r w:rsidRPr="00DA3E5C">
        <w:t>ThermalShift</w:t>
      </w:r>
      <w:proofErr w:type="spellEnd"/>
      <w:r w:rsidRPr="00DA3E5C">
        <w:t>: temperature gauge overlay</w:t>
      </w:r>
    </w:p>
    <w:p w14:paraId="46E6306A" w14:textId="77777777" w:rsidR="00DA3E5C" w:rsidRPr="00DA3E5C" w:rsidRDefault="00DA3E5C" w:rsidP="00DA3E5C">
      <w:r w:rsidRPr="00DA3E5C">
        <w:t xml:space="preserve">     - </w:t>
      </w:r>
      <w:proofErr w:type="spellStart"/>
      <w:r w:rsidRPr="00DA3E5C">
        <w:t>TactilePulse</w:t>
      </w:r>
      <w:proofErr w:type="spellEnd"/>
      <w:r w:rsidRPr="00DA3E5C">
        <w:t>: body region pulse animation</w:t>
      </w:r>
    </w:p>
    <w:p w14:paraId="07DC2528" w14:textId="77777777" w:rsidR="00DA3E5C" w:rsidRPr="00DA3E5C" w:rsidRDefault="00DA3E5C" w:rsidP="00DA3E5C">
      <w:r w:rsidRPr="00DA3E5C">
        <w:t xml:space="preserve">     - </w:t>
      </w:r>
      <w:proofErr w:type="spellStart"/>
      <w:r w:rsidRPr="00DA3E5C">
        <w:t>ProprioceptiveWarp</w:t>
      </w:r>
      <w:proofErr w:type="spellEnd"/>
      <w:r w:rsidRPr="00DA3E5C">
        <w:t>: subtle 3D tilt/stretch</w:t>
      </w:r>
    </w:p>
    <w:p w14:paraId="238A306C" w14:textId="77777777" w:rsidR="00DA3E5C" w:rsidRPr="00DA3E5C" w:rsidRDefault="00DA3E5C" w:rsidP="00DA3E5C">
      <w:r w:rsidRPr="00DA3E5C">
        <w:t xml:space="preserve">     - </w:t>
      </w:r>
      <w:proofErr w:type="spellStart"/>
      <w:r w:rsidRPr="00DA3E5C">
        <w:t>AffectiveOverlay</w:t>
      </w:r>
      <w:proofErr w:type="spellEnd"/>
      <w:r w:rsidRPr="00DA3E5C">
        <w:t>: valence/arousal dial</w:t>
      </w:r>
    </w:p>
    <w:p w14:paraId="07705E41" w14:textId="77777777" w:rsidR="00DA3E5C" w:rsidRPr="00DA3E5C" w:rsidRDefault="00DA3E5C" w:rsidP="00DA3E5C">
      <w:r w:rsidRPr="00DA3E5C">
        <w:t xml:space="preserve">     - </w:t>
      </w:r>
      <w:proofErr w:type="spellStart"/>
      <w:r w:rsidRPr="00DA3E5C">
        <w:t>BreathEntrainment</w:t>
      </w:r>
      <w:proofErr w:type="spellEnd"/>
      <w:r w:rsidRPr="00DA3E5C">
        <w:t>: animated breath curve</w:t>
      </w:r>
    </w:p>
    <w:p w14:paraId="7CDC8DDF" w14:textId="77777777" w:rsidR="00DA3E5C" w:rsidRPr="00DA3E5C" w:rsidRDefault="00DA3E5C" w:rsidP="00DA3E5C">
      <w:r w:rsidRPr="00DA3E5C">
        <w:t xml:space="preserve">     - </w:t>
      </w:r>
      <w:proofErr w:type="spellStart"/>
      <w:r w:rsidRPr="00DA3E5C">
        <w:t>InnerResonance</w:t>
      </w:r>
      <w:proofErr w:type="spellEnd"/>
      <w:r w:rsidRPr="00DA3E5C">
        <w:t>: chime tone with visual echo</w:t>
      </w:r>
    </w:p>
    <w:p w14:paraId="343B8EEF" w14:textId="77777777" w:rsidR="00DA3E5C" w:rsidRPr="00DA3E5C" w:rsidRDefault="00DA3E5C" w:rsidP="00DA3E5C"/>
    <w:p w14:paraId="6BE74874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📡</w:t>
      </w:r>
      <w:r w:rsidRPr="00DA3E5C">
        <w:t xml:space="preserve"> Streaming Schema:</w:t>
      </w:r>
    </w:p>
    <w:p w14:paraId="22D37DFB" w14:textId="77777777" w:rsidR="00DA3E5C" w:rsidRPr="00DA3E5C" w:rsidRDefault="00DA3E5C" w:rsidP="00DA3E5C">
      <w:r w:rsidRPr="00DA3E5C">
        <w:t>Standardize the WebSocket or REST stream as:</w:t>
      </w:r>
    </w:p>
    <w:p w14:paraId="2694D922" w14:textId="77777777" w:rsidR="00DA3E5C" w:rsidRPr="00DA3E5C" w:rsidRDefault="00DA3E5C" w:rsidP="00DA3E5C">
      <w:r w:rsidRPr="00DA3E5C">
        <w:t>```</w:t>
      </w:r>
      <w:proofErr w:type="spellStart"/>
      <w:r w:rsidRPr="00DA3E5C">
        <w:t>json</w:t>
      </w:r>
      <w:proofErr w:type="spellEnd"/>
    </w:p>
    <w:p w14:paraId="375AA3C0" w14:textId="77777777" w:rsidR="00DA3E5C" w:rsidRPr="00DA3E5C" w:rsidRDefault="00DA3E5C" w:rsidP="00DA3E5C">
      <w:r w:rsidRPr="00DA3E5C">
        <w:t>{</w:t>
      </w:r>
    </w:p>
    <w:p w14:paraId="2B48D1A5" w14:textId="77777777" w:rsidR="00DA3E5C" w:rsidRPr="00DA3E5C" w:rsidRDefault="00DA3E5C" w:rsidP="00DA3E5C">
      <w:r w:rsidRPr="00DA3E5C">
        <w:t xml:space="preserve">  "timestamp": "2025-12-30T22:45:11Z",</w:t>
      </w:r>
    </w:p>
    <w:p w14:paraId="239F7911" w14:textId="77777777" w:rsidR="00DA3E5C" w:rsidRPr="00DA3E5C" w:rsidRDefault="00DA3E5C" w:rsidP="00DA3E5C">
      <w:r w:rsidRPr="00DA3E5C">
        <w:t xml:space="preserve">  "effects": [</w:t>
      </w:r>
    </w:p>
    <w:p w14:paraId="37F437A6" w14:textId="77777777" w:rsidR="00DA3E5C" w:rsidRPr="00DA3E5C" w:rsidRDefault="00DA3E5C" w:rsidP="00DA3E5C">
      <w:r w:rsidRPr="00DA3E5C">
        <w:t xml:space="preserve">    </w:t>
      </w:r>
      <w:proofErr w:type="gramStart"/>
      <w:r w:rsidRPr="00DA3E5C">
        <w:t>{ "</w:t>
      </w:r>
      <w:proofErr w:type="gramEnd"/>
      <w:r w:rsidRPr="00DA3E5C">
        <w:t>type": "</w:t>
      </w:r>
      <w:proofErr w:type="spellStart"/>
      <w:r w:rsidRPr="00DA3E5C">
        <w:t>ThermalShift</w:t>
      </w:r>
      <w:proofErr w:type="spellEnd"/>
      <w:r w:rsidRPr="00DA3E5C">
        <w:t xml:space="preserve">", "delta": </w:t>
      </w:r>
      <w:proofErr w:type="gramStart"/>
      <w:r w:rsidRPr="00DA3E5C">
        <w:t>1.8 }</w:t>
      </w:r>
      <w:proofErr w:type="gramEnd"/>
      <w:r w:rsidRPr="00DA3E5C">
        <w:t>,</w:t>
      </w:r>
    </w:p>
    <w:p w14:paraId="2F07B72B" w14:textId="77777777" w:rsidR="00DA3E5C" w:rsidRPr="00DA3E5C" w:rsidRDefault="00DA3E5C" w:rsidP="00DA3E5C">
      <w:r w:rsidRPr="00DA3E5C">
        <w:t xml:space="preserve">    </w:t>
      </w:r>
      <w:proofErr w:type="gramStart"/>
      <w:r w:rsidRPr="00DA3E5C">
        <w:t>{ "</w:t>
      </w:r>
      <w:proofErr w:type="gramEnd"/>
      <w:r w:rsidRPr="00DA3E5C">
        <w:t>type": "</w:t>
      </w:r>
      <w:proofErr w:type="spellStart"/>
      <w:r w:rsidRPr="00DA3E5C">
        <w:t>TactilePulse</w:t>
      </w:r>
      <w:proofErr w:type="spellEnd"/>
      <w:r w:rsidRPr="00DA3E5C">
        <w:t xml:space="preserve">", "region": "Chest", "intensity": </w:t>
      </w:r>
      <w:proofErr w:type="gramStart"/>
      <w:r w:rsidRPr="00DA3E5C">
        <w:t>0.42 }</w:t>
      </w:r>
      <w:proofErr w:type="gramEnd"/>
      <w:r w:rsidRPr="00DA3E5C">
        <w:t>,</w:t>
      </w:r>
    </w:p>
    <w:p w14:paraId="560ABA9F" w14:textId="77777777" w:rsidR="00DA3E5C" w:rsidRPr="00DA3E5C" w:rsidRDefault="00DA3E5C" w:rsidP="00DA3E5C">
      <w:r w:rsidRPr="00DA3E5C">
        <w:t xml:space="preserve">    ...</w:t>
      </w:r>
    </w:p>
    <w:p w14:paraId="74A642F8" w14:textId="77777777" w:rsidR="00DA3E5C" w:rsidRPr="00DA3E5C" w:rsidRDefault="00DA3E5C" w:rsidP="00DA3E5C">
      <w:r w:rsidRPr="00DA3E5C">
        <w:t xml:space="preserve">  ],</w:t>
      </w:r>
    </w:p>
    <w:p w14:paraId="296422CD" w14:textId="77777777" w:rsidR="00DA3E5C" w:rsidRPr="00DA3E5C" w:rsidRDefault="00DA3E5C" w:rsidP="00DA3E5C">
      <w:r w:rsidRPr="00DA3E5C">
        <w:t xml:space="preserve">  "source</w:t>
      </w:r>
      <w:proofErr w:type="gramStart"/>
      <w:r w:rsidRPr="00DA3E5C">
        <w:t>": {</w:t>
      </w:r>
      <w:proofErr w:type="gramEnd"/>
    </w:p>
    <w:p w14:paraId="0197CBF2" w14:textId="77777777" w:rsidR="00DA3E5C" w:rsidRPr="00DA3E5C" w:rsidRDefault="00DA3E5C" w:rsidP="00DA3E5C">
      <w:r w:rsidRPr="00DA3E5C">
        <w:t xml:space="preserve">    "coherence": 0.74,</w:t>
      </w:r>
    </w:p>
    <w:p w14:paraId="3777C29B" w14:textId="77777777" w:rsidR="00DA3E5C" w:rsidRPr="00DA3E5C" w:rsidRDefault="00DA3E5C" w:rsidP="00DA3E5C">
      <w:r w:rsidRPr="00DA3E5C">
        <w:t xml:space="preserve">    "harmonic": [2,1],</w:t>
      </w:r>
    </w:p>
    <w:p w14:paraId="087176ED" w14:textId="77777777" w:rsidR="00DA3E5C" w:rsidRPr="00DA3E5C" w:rsidRDefault="00DA3E5C" w:rsidP="00DA3E5C">
      <w:r w:rsidRPr="00DA3E5C">
        <w:lastRenderedPageBreak/>
        <w:t xml:space="preserve">    "</w:t>
      </w:r>
      <w:proofErr w:type="spellStart"/>
      <w:r w:rsidRPr="00DA3E5C">
        <w:t>windowPhase</w:t>
      </w:r>
      <w:proofErr w:type="spellEnd"/>
      <w:r w:rsidRPr="00DA3E5C">
        <w:t>": 0.53,</w:t>
      </w:r>
    </w:p>
    <w:p w14:paraId="03EC0D09" w14:textId="77777777" w:rsidR="00DA3E5C" w:rsidRPr="00DA3E5C" w:rsidRDefault="00DA3E5C" w:rsidP="00DA3E5C">
      <w:r w:rsidRPr="00DA3E5C">
        <w:t xml:space="preserve">    "</w:t>
      </w:r>
      <w:proofErr w:type="spellStart"/>
      <w:r w:rsidRPr="00DA3E5C">
        <w:t>chamberType</w:t>
      </w:r>
      <w:proofErr w:type="spellEnd"/>
      <w:r w:rsidRPr="00DA3E5C">
        <w:t>": "Healing"</w:t>
      </w:r>
    </w:p>
    <w:p w14:paraId="11BCC8D2" w14:textId="77777777" w:rsidR="00DA3E5C" w:rsidRPr="00DA3E5C" w:rsidRDefault="00DA3E5C" w:rsidP="00DA3E5C">
      <w:r w:rsidRPr="00DA3E5C">
        <w:t xml:space="preserve">  }</w:t>
      </w:r>
    </w:p>
    <w:p w14:paraId="1270DCC2" w14:textId="77777777" w:rsidR="00DA3E5C" w:rsidRPr="00DA3E5C" w:rsidRDefault="00DA3E5C" w:rsidP="00DA3E5C">
      <w:r w:rsidRPr="00DA3E5C">
        <w:t>}</w:t>
      </w:r>
    </w:p>
    <w:p w14:paraId="0ED1C85C" w14:textId="77777777" w:rsidR="00DA3E5C" w:rsidRPr="00DA3E5C" w:rsidRDefault="00DA3E5C" w:rsidP="00DA3E5C">
      <w:r w:rsidRPr="00DA3E5C">
        <w:rPr>
          <w:rFonts w:ascii="Segoe UI Emoji" w:hAnsi="Segoe UI Emoji" w:cs="Segoe UI Emoji"/>
        </w:rPr>
        <w:t>📈</w:t>
      </w:r>
      <w:r w:rsidRPr="00DA3E5C">
        <w:t xml:space="preserve"> Success Criteria:</w:t>
      </w:r>
    </w:p>
    <w:p w14:paraId="210028A5" w14:textId="77777777" w:rsidR="00DA3E5C" w:rsidRPr="00DA3E5C" w:rsidRDefault="00DA3E5C" w:rsidP="00DA3E5C">
      <w:pPr>
        <w:numPr>
          <w:ilvl w:val="0"/>
          <w:numId w:val="9"/>
        </w:numPr>
      </w:pPr>
      <w:r w:rsidRPr="00DA3E5C">
        <w:t>Real-time simulation reacts to input changes</w:t>
      </w:r>
    </w:p>
    <w:p w14:paraId="1E2416C3" w14:textId="77777777" w:rsidR="00DA3E5C" w:rsidRPr="00DA3E5C" w:rsidRDefault="00DA3E5C" w:rsidP="00DA3E5C">
      <w:pPr>
        <w:numPr>
          <w:ilvl w:val="0"/>
          <w:numId w:val="9"/>
        </w:numPr>
      </w:pPr>
      <w:r w:rsidRPr="00DA3E5C">
        <w:t>WebSocket broadcast matches simulation outputs</w:t>
      </w:r>
    </w:p>
    <w:p w14:paraId="698A01FE" w14:textId="77777777" w:rsidR="00DA3E5C" w:rsidRPr="00DA3E5C" w:rsidRDefault="00DA3E5C" w:rsidP="00DA3E5C">
      <w:pPr>
        <w:numPr>
          <w:ilvl w:val="0"/>
          <w:numId w:val="9"/>
        </w:numPr>
      </w:pPr>
      <w:r w:rsidRPr="00DA3E5C">
        <w:t xml:space="preserve">UI panel renders all </w:t>
      </w:r>
      <w:proofErr w:type="spellStart"/>
      <w:r w:rsidRPr="00DA3E5C">
        <w:t>BiophysicalEffect</w:t>
      </w:r>
      <w:proofErr w:type="spellEnd"/>
      <w:r w:rsidRPr="00DA3E5C">
        <w:t xml:space="preserve"> types correctly</w:t>
      </w:r>
    </w:p>
    <w:p w14:paraId="6E7B4E3A" w14:textId="77777777" w:rsidR="00DA3E5C" w:rsidRPr="00DA3E5C" w:rsidRDefault="00DA3E5C" w:rsidP="00DA3E5C">
      <w:pPr>
        <w:numPr>
          <w:ilvl w:val="0"/>
          <w:numId w:val="9"/>
        </w:numPr>
      </w:pPr>
      <w:proofErr w:type="gramStart"/>
      <w:r w:rsidRPr="00DA3E5C">
        <w:t>Transduction</w:t>
      </w:r>
      <w:proofErr w:type="gramEnd"/>
      <w:r w:rsidRPr="00DA3E5C">
        <w:t xml:space="preserve"> fidelity maintained across edge cases</w:t>
      </w:r>
    </w:p>
    <w:p w14:paraId="0B7508ED" w14:textId="77777777" w:rsidR="00DA3E5C" w:rsidRPr="00DA3E5C" w:rsidRDefault="00DA3E5C" w:rsidP="00DA3E5C">
      <w:r w:rsidRPr="00DA3E5C">
        <w:t>Optional Enhancements:</w:t>
      </w:r>
    </w:p>
    <w:p w14:paraId="23E41755" w14:textId="77777777" w:rsidR="00DA3E5C" w:rsidRPr="00DA3E5C" w:rsidRDefault="00DA3E5C" w:rsidP="00DA3E5C">
      <w:pPr>
        <w:numPr>
          <w:ilvl w:val="0"/>
          <w:numId w:val="10"/>
        </w:numPr>
      </w:pPr>
      <w:r w:rsidRPr="00DA3E5C">
        <w:t>Timeline playback for historical session</w:t>
      </w:r>
    </w:p>
    <w:p w14:paraId="005FEA4E" w14:textId="77777777" w:rsidR="00DA3E5C" w:rsidRPr="00DA3E5C" w:rsidRDefault="00DA3E5C" w:rsidP="00DA3E5C">
      <w:pPr>
        <w:numPr>
          <w:ilvl w:val="0"/>
          <w:numId w:val="10"/>
        </w:numPr>
      </w:pPr>
      <w:r w:rsidRPr="00DA3E5C">
        <w:t>Intensity decay logic for transient pulses</w:t>
      </w:r>
    </w:p>
    <w:p w14:paraId="7AAC5E51" w14:textId="77777777" w:rsidR="00DA3E5C" w:rsidRPr="00DA3E5C" w:rsidRDefault="00DA3E5C" w:rsidP="00DA3E5C">
      <w:pPr>
        <w:numPr>
          <w:ilvl w:val="0"/>
          <w:numId w:val="10"/>
        </w:numPr>
      </w:pPr>
      <w:r w:rsidRPr="00DA3E5C">
        <w:t>Configurable gain mapping per chamber type</w:t>
      </w:r>
    </w:p>
    <w:p w14:paraId="1CF8597E" w14:textId="77777777" w:rsidR="00DA3E5C" w:rsidRDefault="00DA3E5C" w:rsidP="00DA3E5C"/>
    <w:sectPr w:rsidR="00DA3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4BAA"/>
    <w:multiLevelType w:val="multilevel"/>
    <w:tmpl w:val="01B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3081C"/>
    <w:multiLevelType w:val="multilevel"/>
    <w:tmpl w:val="9DB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B362F"/>
    <w:multiLevelType w:val="multilevel"/>
    <w:tmpl w:val="C6B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44609"/>
    <w:multiLevelType w:val="multilevel"/>
    <w:tmpl w:val="255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9019F"/>
    <w:multiLevelType w:val="multilevel"/>
    <w:tmpl w:val="E314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F29FF"/>
    <w:multiLevelType w:val="multilevel"/>
    <w:tmpl w:val="98E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F6F1E"/>
    <w:multiLevelType w:val="multilevel"/>
    <w:tmpl w:val="1ECE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41232"/>
    <w:multiLevelType w:val="multilevel"/>
    <w:tmpl w:val="87F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20404"/>
    <w:multiLevelType w:val="multilevel"/>
    <w:tmpl w:val="80F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263C"/>
    <w:multiLevelType w:val="multilevel"/>
    <w:tmpl w:val="F85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0833">
    <w:abstractNumId w:val="4"/>
  </w:num>
  <w:num w:numId="2" w16cid:durableId="184945335">
    <w:abstractNumId w:val="1"/>
  </w:num>
  <w:num w:numId="3" w16cid:durableId="1426655496">
    <w:abstractNumId w:val="3"/>
  </w:num>
  <w:num w:numId="4" w16cid:durableId="1610775651">
    <w:abstractNumId w:val="0"/>
  </w:num>
  <w:num w:numId="5" w16cid:durableId="1103842632">
    <w:abstractNumId w:val="8"/>
  </w:num>
  <w:num w:numId="6" w16cid:durableId="1492601166">
    <w:abstractNumId w:val="5"/>
  </w:num>
  <w:num w:numId="7" w16cid:durableId="295110950">
    <w:abstractNumId w:val="9"/>
  </w:num>
  <w:num w:numId="8" w16cid:durableId="1602226988">
    <w:abstractNumId w:val="6"/>
  </w:num>
  <w:num w:numId="9" w16cid:durableId="1615746676">
    <w:abstractNumId w:val="2"/>
  </w:num>
  <w:num w:numId="10" w16cid:durableId="342633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5C"/>
    <w:rsid w:val="00584BCA"/>
    <w:rsid w:val="00DA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709D"/>
  <w15:chartTrackingRefBased/>
  <w15:docId w15:val="{DD8D7DFF-4842-4B0A-A251-F8B7D412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3E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2025-12-31T03:13:00Z</dcterms:created>
  <dcterms:modified xsi:type="dcterms:W3CDTF">2025-12-31T03:20:00Z</dcterms:modified>
</cp:coreProperties>
</file>