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3213" w:rsidRDefault="00D73213"/>
    <w:p w:rsidR="005542AF" w:rsidRDefault="005542AF"/>
    <w:p w:rsidR="005542AF" w:rsidRPr="005542AF" w:rsidRDefault="005542AF" w:rsidP="005542AF">
      <w:pPr>
        <w:jc w:val="right"/>
        <w:rPr>
          <w:sz w:val="32"/>
          <w:szCs w:val="32"/>
          <w:lang w:val="ru-RU"/>
        </w:rPr>
      </w:pPr>
      <w:r w:rsidRPr="005542AF">
        <w:rPr>
          <w:sz w:val="32"/>
          <w:szCs w:val="32"/>
          <w:lang w:val="en-GB"/>
        </w:rPr>
        <w:t>C</w:t>
      </w:r>
      <w:proofErr w:type="spellStart"/>
      <w:r w:rsidRPr="005542AF">
        <w:rPr>
          <w:sz w:val="32"/>
          <w:szCs w:val="32"/>
          <w:lang w:val="ru-RU"/>
        </w:rPr>
        <w:t>амбиева</w:t>
      </w:r>
      <w:proofErr w:type="spellEnd"/>
      <w:r w:rsidRPr="005542AF">
        <w:rPr>
          <w:sz w:val="32"/>
          <w:szCs w:val="32"/>
          <w:lang w:val="ru-RU"/>
        </w:rPr>
        <w:t xml:space="preserve"> Анжела </w:t>
      </w:r>
      <w:proofErr w:type="spellStart"/>
      <w:r w:rsidRPr="005542AF">
        <w:rPr>
          <w:sz w:val="32"/>
          <w:szCs w:val="32"/>
          <w:lang w:val="ru-RU"/>
        </w:rPr>
        <w:t>Аюбовна</w:t>
      </w:r>
      <w:proofErr w:type="spellEnd"/>
    </w:p>
    <w:p w:rsidR="005542AF" w:rsidRPr="005542AF" w:rsidRDefault="005542AF" w:rsidP="005542AF">
      <w:pPr>
        <w:jc w:val="right"/>
        <w:rPr>
          <w:sz w:val="32"/>
          <w:szCs w:val="32"/>
          <w:lang w:val="ru-RU"/>
        </w:rPr>
      </w:pPr>
      <w:r w:rsidRPr="005542AF">
        <w:rPr>
          <w:sz w:val="32"/>
          <w:szCs w:val="32"/>
          <w:lang w:val="ru-RU"/>
        </w:rPr>
        <w:t>ИБМ3-34Б</w:t>
      </w:r>
    </w:p>
    <w:p w:rsidR="005542AF" w:rsidRPr="005542AF" w:rsidRDefault="005542AF" w:rsidP="005542AF">
      <w:pPr>
        <w:spacing w:after="100" w:afterAutospacing="1"/>
        <w:jc w:val="center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  <w14:ligatures w14:val="none"/>
        </w:rPr>
      </w:pPr>
      <w:r w:rsidRPr="005542AF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  <w14:ligatures w14:val="none"/>
        </w:rPr>
        <w:t>Лабораторная работа №6</w:t>
      </w:r>
    </w:p>
    <w:p w:rsidR="005542AF" w:rsidRDefault="005542AF" w:rsidP="005542AF">
      <w:pPr>
        <w:spacing w:before="100" w:beforeAutospacing="1" w:after="100" w:afterAutospacing="1"/>
        <w:jc w:val="center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</w:pPr>
      <w:r w:rsidRPr="005542A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  <w:t>Разработка бота на основе конечного автомата для Telegram с использованием языка Python.</w:t>
      </w:r>
    </w:p>
    <w:p w:rsidR="005542AF" w:rsidRPr="005542AF" w:rsidRDefault="005542AF" w:rsidP="005542AF">
      <w:pPr>
        <w:pStyle w:val="3"/>
        <w:rPr>
          <w:rFonts w:ascii="Segoe UI" w:hAnsi="Segoe UI" w:cs="Segoe UI"/>
          <w:b/>
          <w:bCs/>
          <w:color w:val="1F2328"/>
          <w:sz w:val="30"/>
          <w:szCs w:val="30"/>
        </w:rPr>
      </w:pPr>
      <w:r w:rsidRPr="005542AF">
        <w:rPr>
          <w:rFonts w:ascii="Segoe UI" w:hAnsi="Segoe UI" w:cs="Segoe UI"/>
          <w:b/>
          <w:bCs/>
          <w:color w:val="1F2328"/>
          <w:sz w:val="30"/>
          <w:szCs w:val="30"/>
        </w:rPr>
        <w:t>Задание:</w:t>
      </w:r>
    </w:p>
    <w:p w:rsidR="005542AF" w:rsidRDefault="005542AF" w:rsidP="005542AF">
      <w:pPr>
        <w:numPr>
          <w:ilvl w:val="0"/>
          <w:numId w:val="1"/>
        </w:numPr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Разработайте бота для Telegram. Бот должен реализовывать конечный автомат из трех состояний.</w:t>
      </w:r>
    </w:p>
    <w:p w:rsidR="005542AF" w:rsidRDefault="005542AF" w:rsidP="005542AF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ru-RU"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ru-RU" w:eastAsia="ru-RU"/>
          <w14:ligatures w14:val="none"/>
        </w:rPr>
        <w:t>Текст программы:</w:t>
      </w:r>
    </w:p>
    <w:p w:rsidR="005542AF" w:rsidRPr="005542AF" w:rsidRDefault="005542AF" w:rsidP="005542AF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542AF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from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telegram </w:t>
      </w:r>
      <w:r w:rsidRPr="005542AF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import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Update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InlineKeyboardButton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InlineKeyboardMarkup</w:t>
      </w:r>
    </w:p>
    <w:p w:rsidR="005542AF" w:rsidRPr="005542AF" w:rsidRDefault="005542AF" w:rsidP="005542AF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542AF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from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telegram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ext </w:t>
      </w:r>
      <w:r w:rsidRPr="005542AF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import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Updater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CommandHandler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CallbackQueryHandler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MessageHandler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Filters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CallbackContext</w:t>
      </w:r>
    </w:p>
    <w:p w:rsidR="005542AF" w:rsidRPr="005542AF" w:rsidRDefault="005542AF" w:rsidP="005542AF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5542AF" w:rsidRPr="005542AF" w:rsidRDefault="005542AF" w:rsidP="005542AF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542AF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TOKEN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542AF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5542AF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7028398746:AAEAZjD2clCf5oQDsYHSdNImWshoDQqyfqc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</w:p>
    <w:p w:rsidR="005542AF" w:rsidRPr="005542AF" w:rsidRDefault="005542AF" w:rsidP="005542AF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5542AF" w:rsidRPr="005542AF" w:rsidRDefault="005542AF" w:rsidP="005542AF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542AF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STATE_START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542AF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STATE_CHOOSING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542AF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STATE_CONFIRMATION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542AF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542AF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range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5542AF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3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5542AF" w:rsidRPr="005542AF" w:rsidRDefault="005542AF" w:rsidP="005542AF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5542AF" w:rsidRPr="005542AF" w:rsidRDefault="005542AF" w:rsidP="005542AF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542AF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542AF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start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5542AF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update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Update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542AF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context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CallbackContext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-&gt;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542AF">
        <w:rPr>
          <w:rFonts w:ascii="Menlo" w:eastAsia="Times New Roman" w:hAnsi="Menlo" w:cs="Menlo"/>
          <w:color w:val="D428FF"/>
          <w:kern w:val="0"/>
          <w:sz w:val="18"/>
          <w:szCs w:val="18"/>
          <w:lang w:eastAsia="ru-RU"/>
          <w14:ligatures w14:val="none"/>
        </w:rPr>
        <w:t>None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:</w:t>
      </w:r>
    </w:p>
    <w:p w:rsidR="005542AF" w:rsidRPr="005542AF" w:rsidRDefault="005542AF" w:rsidP="005542AF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context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5542AF">
        <w:rPr>
          <w:rFonts w:ascii="Menlo" w:eastAsia="Times New Roman" w:hAnsi="Menlo" w:cs="Menlo"/>
          <w:color w:val="EBCB8B"/>
          <w:kern w:val="0"/>
          <w:sz w:val="18"/>
          <w:szCs w:val="18"/>
          <w:lang w:eastAsia="ru-RU"/>
          <w14:ligatures w14:val="none"/>
        </w:rPr>
        <w:t>user_data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['</w:t>
      </w:r>
      <w:r w:rsidRPr="005542AF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state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']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542AF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542AF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STATE_</w:t>
      </w:r>
    </w:p>
    <w:p w:rsidR="005542AF" w:rsidRPr="005542AF" w:rsidRDefault="005542AF" w:rsidP="005542AF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update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5542AF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message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5542AF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reply_text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('</w:t>
      </w:r>
      <w:r w:rsidRPr="005542AF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Добро пожаловать в наше кафе! Нажмите /order, чтобы сделать заказ.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')</w:t>
      </w:r>
    </w:p>
    <w:p w:rsidR="005542AF" w:rsidRPr="005542AF" w:rsidRDefault="005542AF" w:rsidP="005542AF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542AF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542AF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order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5542AF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update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Update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542AF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context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CallbackContext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-&gt;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542AF">
        <w:rPr>
          <w:rFonts w:ascii="Menlo" w:eastAsia="Times New Roman" w:hAnsi="Menlo" w:cs="Menlo"/>
          <w:color w:val="D428FF"/>
          <w:kern w:val="0"/>
          <w:sz w:val="18"/>
          <w:szCs w:val="18"/>
          <w:lang w:eastAsia="ru-RU"/>
          <w14:ligatures w14:val="none"/>
        </w:rPr>
        <w:t>None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:</w:t>
      </w:r>
    </w:p>
    <w:p w:rsidR="005542AF" w:rsidRPr="005542AF" w:rsidRDefault="005542AF" w:rsidP="005542AF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context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5542AF">
        <w:rPr>
          <w:rFonts w:ascii="Menlo" w:eastAsia="Times New Roman" w:hAnsi="Menlo" w:cs="Menlo"/>
          <w:color w:val="EBCB8B"/>
          <w:kern w:val="0"/>
          <w:sz w:val="18"/>
          <w:szCs w:val="18"/>
          <w:lang w:eastAsia="ru-RU"/>
          <w14:ligatures w14:val="none"/>
        </w:rPr>
        <w:t>user_data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['</w:t>
      </w:r>
      <w:r w:rsidRPr="005542AF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state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']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542AF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542AF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STATE_CHOOSING</w:t>
      </w:r>
    </w:p>
    <w:p w:rsidR="005542AF" w:rsidRPr="005542AF" w:rsidRDefault="005542AF" w:rsidP="005542AF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options </w:t>
      </w:r>
      <w:r w:rsidRPr="005542AF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[['</w:t>
      </w:r>
      <w:r w:rsidRPr="005542AF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Ч1епалгш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5542AF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Хингалш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5542AF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Жижиг галнаш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']]</w:t>
      </w:r>
    </w:p>
    <w:p w:rsidR="005542AF" w:rsidRPr="005542AF" w:rsidRDefault="005542AF" w:rsidP="005542AF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reply_markup </w:t>
      </w:r>
      <w:r w:rsidRPr="005542AF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542AF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InlineKeyboardMarkup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([[</w:t>
      </w:r>
      <w:r w:rsidRPr="005542AF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InlineKeyboardButton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5542AF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text</w:t>
      </w:r>
      <w:r w:rsidRPr="005542AF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5542AF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option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5542AF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5542AF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callback_data</w:t>
      </w:r>
      <w:r w:rsidRPr="005542AF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5542AF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option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  <w:r w:rsidRPr="005542AF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5542AF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for</w:t>
      </w:r>
      <w:r w:rsidRPr="005542AF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option </w:t>
      </w:r>
      <w:r w:rsidRPr="005542AF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in</w:t>
      </w:r>
      <w:r w:rsidRPr="005542AF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row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]</w:t>
      </w:r>
      <w:r w:rsidRPr="005542AF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5542AF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for</w:t>
      </w:r>
      <w:r w:rsidRPr="005542AF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row </w:t>
      </w:r>
      <w:r w:rsidRPr="005542AF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in</w:t>
      </w:r>
      <w:r w:rsidRPr="005542AF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options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])</w:t>
      </w:r>
    </w:p>
    <w:p w:rsidR="005542AF" w:rsidRPr="005542AF" w:rsidRDefault="005542AF" w:rsidP="005542AF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update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5542AF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message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5542AF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reply_text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('</w:t>
      </w:r>
      <w:r w:rsidRPr="005542AF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Пожалуйста, выберите товар: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5542AF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5542AF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reply_markup</w:t>
      </w:r>
      <w:r w:rsidRPr="005542AF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5542AF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reply_markup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5542AF" w:rsidRPr="005542AF" w:rsidRDefault="005542AF" w:rsidP="005542AF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5542AF" w:rsidRPr="005542AF" w:rsidRDefault="005542AF" w:rsidP="005542AF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542AF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542AF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button_callback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5542AF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update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Update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542AF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context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CallbackContext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-&gt;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542AF">
        <w:rPr>
          <w:rFonts w:ascii="Menlo" w:eastAsia="Times New Roman" w:hAnsi="Menlo" w:cs="Menlo"/>
          <w:color w:val="D428FF"/>
          <w:kern w:val="0"/>
          <w:sz w:val="18"/>
          <w:szCs w:val="18"/>
          <w:lang w:eastAsia="ru-RU"/>
          <w14:ligatures w14:val="none"/>
        </w:rPr>
        <w:t>None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:</w:t>
      </w:r>
    </w:p>
    <w:p w:rsidR="005542AF" w:rsidRPr="005542AF" w:rsidRDefault="005542AF" w:rsidP="005542AF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query </w:t>
      </w:r>
      <w:r w:rsidRPr="005542AF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update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5542AF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callback_query</w:t>
      </w:r>
    </w:p>
    <w:p w:rsidR="005542AF" w:rsidRPr="005542AF" w:rsidRDefault="005542AF" w:rsidP="005542AF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query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5542AF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answer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()</w:t>
      </w:r>
    </w:p>
    <w:p w:rsidR="005542AF" w:rsidRPr="005542AF" w:rsidRDefault="005542AF" w:rsidP="005542AF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</w:p>
    <w:p w:rsidR="005542AF" w:rsidRPr="005542AF" w:rsidRDefault="005542AF" w:rsidP="005542AF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selected_item </w:t>
      </w:r>
      <w:r w:rsidRPr="005542AF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query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5542AF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data</w:t>
      </w:r>
    </w:p>
    <w:p w:rsidR="005542AF" w:rsidRPr="005542AF" w:rsidRDefault="005542AF" w:rsidP="005542AF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context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5542AF">
        <w:rPr>
          <w:rFonts w:ascii="Menlo" w:eastAsia="Times New Roman" w:hAnsi="Menlo" w:cs="Menlo"/>
          <w:color w:val="EBCB8B"/>
          <w:kern w:val="0"/>
          <w:sz w:val="18"/>
          <w:szCs w:val="18"/>
          <w:lang w:eastAsia="ru-RU"/>
          <w14:ligatures w14:val="none"/>
        </w:rPr>
        <w:t>user_data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['</w:t>
      </w:r>
      <w:r w:rsidRPr="005542AF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selected_item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']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542AF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selected_item</w:t>
      </w:r>
    </w:p>
    <w:p w:rsidR="005542AF" w:rsidRPr="005542AF" w:rsidRDefault="005542AF" w:rsidP="005542AF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</w:p>
    <w:p w:rsidR="005542AF" w:rsidRPr="005542AF" w:rsidRDefault="005542AF" w:rsidP="005542AF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</w:p>
    <w:p w:rsidR="005542AF" w:rsidRPr="005542AF" w:rsidRDefault="005542AF" w:rsidP="005542AF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context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5542AF">
        <w:rPr>
          <w:rFonts w:ascii="Menlo" w:eastAsia="Times New Roman" w:hAnsi="Menlo" w:cs="Menlo"/>
          <w:color w:val="EBCB8B"/>
          <w:kern w:val="0"/>
          <w:sz w:val="18"/>
          <w:szCs w:val="18"/>
          <w:lang w:eastAsia="ru-RU"/>
          <w14:ligatures w14:val="none"/>
        </w:rPr>
        <w:t>user_data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['</w:t>
      </w:r>
      <w:r w:rsidRPr="005542AF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state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']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542AF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542AF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STATE_CONFIRMATION</w:t>
      </w:r>
    </w:p>
    <w:p w:rsidR="005542AF" w:rsidRPr="005542AF" w:rsidRDefault="005542AF" w:rsidP="005542AF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lastRenderedPageBreak/>
        <w:t xml:space="preserve">    </w:t>
      </w:r>
    </w:p>
    <w:p w:rsidR="005542AF" w:rsidRPr="005542AF" w:rsidRDefault="005542AF" w:rsidP="005542AF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query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5542AF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edit_message_text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5542AF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text</w:t>
      </w:r>
      <w:r w:rsidRPr="005542AF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f</w:t>
      </w:r>
      <w:r w:rsidRPr="005542AF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 xml:space="preserve">'Вы выбрали: </w:t>
      </w:r>
      <w:r w:rsidRPr="005542AF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{</w:t>
      </w:r>
      <w:r w:rsidRPr="005542AF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selected_item</w:t>
      </w:r>
      <w:r w:rsidRPr="005542AF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}</w:t>
      </w:r>
      <w:r w:rsidRPr="005542AF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 xml:space="preserve">. Подтверждаете заказ? </w:t>
      </w:r>
      <w:r w:rsidRPr="005542AF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\n\n</w:t>
      </w:r>
      <w:r w:rsidRPr="005542AF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Нажмите /confirm, чтобы подтвердить ваш заказ.'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5542AF" w:rsidRPr="005542AF" w:rsidRDefault="005542AF" w:rsidP="005542AF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542AF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542AF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confirm_order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5542AF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update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Update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542AF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context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CallbackContext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-&gt;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542AF">
        <w:rPr>
          <w:rFonts w:ascii="Menlo" w:eastAsia="Times New Roman" w:hAnsi="Menlo" w:cs="Menlo"/>
          <w:color w:val="D428FF"/>
          <w:kern w:val="0"/>
          <w:sz w:val="18"/>
          <w:szCs w:val="18"/>
          <w:lang w:eastAsia="ru-RU"/>
          <w14:ligatures w14:val="none"/>
        </w:rPr>
        <w:t>None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:</w:t>
      </w:r>
    </w:p>
    <w:p w:rsidR="005542AF" w:rsidRPr="005542AF" w:rsidRDefault="005542AF" w:rsidP="005542AF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5542AF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if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5542AF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selected_item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542AF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in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context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5542AF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user_data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5542AF" w:rsidRPr="005542AF" w:rsidRDefault="005542AF" w:rsidP="005542AF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update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5542AF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message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5542AF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reply_text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f</w:t>
      </w:r>
      <w:r w:rsidRPr="005542AF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 xml:space="preserve">'Ваш заказ на </w:t>
      </w:r>
      <w:r w:rsidRPr="005542AF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{</w:t>
      </w:r>
      <w:r w:rsidRPr="005542AF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context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5542AF">
        <w:rPr>
          <w:rFonts w:ascii="Menlo" w:eastAsia="Times New Roman" w:hAnsi="Menlo" w:cs="Menlo"/>
          <w:color w:val="EBCB8B"/>
          <w:kern w:val="0"/>
          <w:sz w:val="18"/>
          <w:szCs w:val="18"/>
          <w:lang w:eastAsia="ru-RU"/>
          <w14:ligatures w14:val="none"/>
        </w:rPr>
        <w:t>user_data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["</w:t>
      </w:r>
      <w:r w:rsidRPr="005542AF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selected_item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"]</w:t>
      </w:r>
      <w:r w:rsidRPr="005542AF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}</w:t>
      </w:r>
      <w:r w:rsidRPr="005542AF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 xml:space="preserve"> подтвержден! Спасибо за покупку!'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5542AF" w:rsidRPr="005542AF" w:rsidRDefault="005542AF" w:rsidP="005542AF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5542AF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else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5542AF" w:rsidRPr="005542AF" w:rsidRDefault="005542AF" w:rsidP="005542AF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update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5542AF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message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5542AF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reply_text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('</w:t>
      </w:r>
      <w:r w:rsidRPr="005542AF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Пожалуйста, сначала сделайте заказ с помощью /order.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')</w:t>
      </w:r>
    </w:p>
    <w:p w:rsidR="005542AF" w:rsidRPr="005542AF" w:rsidRDefault="005542AF" w:rsidP="005542AF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5542AF" w:rsidRPr="005542AF" w:rsidRDefault="005542AF" w:rsidP="005542AF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542AF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542AF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main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():</w:t>
      </w:r>
    </w:p>
    <w:p w:rsidR="005542AF" w:rsidRPr="005542AF" w:rsidRDefault="005542AF" w:rsidP="005542AF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updater </w:t>
      </w:r>
      <w:r w:rsidRPr="005542AF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542AF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Updater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("</w:t>
      </w:r>
      <w:r w:rsidRPr="005542AF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7028398746:AAEAZjD2clCf5oQDsYHSdNImWshoDQqyfqc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")</w:t>
      </w:r>
    </w:p>
    <w:p w:rsidR="005542AF" w:rsidRPr="005542AF" w:rsidRDefault="005542AF" w:rsidP="005542AF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5542AF" w:rsidRPr="005542AF" w:rsidRDefault="005542AF" w:rsidP="005542AF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dispatcher </w:t>
      </w:r>
      <w:r w:rsidRPr="005542AF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updater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5542AF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dispatcher</w:t>
      </w:r>
    </w:p>
    <w:p w:rsidR="005542AF" w:rsidRPr="005542AF" w:rsidRDefault="005542AF" w:rsidP="005542AF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</w:p>
    <w:p w:rsidR="005542AF" w:rsidRPr="005542AF" w:rsidRDefault="005542AF" w:rsidP="005542AF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dispatcher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5542AF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add_handler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5542AF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CommandHandler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("</w:t>
      </w:r>
      <w:r w:rsidRPr="005542AF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start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5542AF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start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))</w:t>
      </w:r>
    </w:p>
    <w:p w:rsidR="005542AF" w:rsidRPr="005542AF" w:rsidRDefault="005542AF" w:rsidP="005542AF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dispatcher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5542AF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add_handler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5542AF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CommandHandler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("</w:t>
      </w:r>
      <w:r w:rsidRPr="005542AF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order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5542AF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order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))</w:t>
      </w:r>
    </w:p>
    <w:p w:rsidR="005542AF" w:rsidRPr="005542AF" w:rsidRDefault="005542AF" w:rsidP="005542AF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dispatcher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5542AF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add_handler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5542AF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CallbackQueryHandler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5542AF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button_callback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))</w:t>
      </w:r>
    </w:p>
    <w:p w:rsidR="005542AF" w:rsidRPr="005542AF" w:rsidRDefault="005542AF" w:rsidP="005542AF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dispatcher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5542AF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add_handler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5542AF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CommandHandler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("</w:t>
      </w:r>
      <w:r w:rsidRPr="005542AF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confirm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5542AF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confirm_order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))</w:t>
      </w:r>
    </w:p>
    <w:p w:rsidR="005542AF" w:rsidRPr="005542AF" w:rsidRDefault="005542AF" w:rsidP="005542AF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5542AF" w:rsidRPr="005542AF" w:rsidRDefault="005542AF" w:rsidP="005542AF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updater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5542AF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start_polling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()</w:t>
      </w:r>
    </w:p>
    <w:p w:rsidR="005542AF" w:rsidRPr="005542AF" w:rsidRDefault="005542AF" w:rsidP="005542AF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updater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5542AF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idle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()</w:t>
      </w:r>
    </w:p>
    <w:p w:rsidR="005542AF" w:rsidRPr="005542AF" w:rsidRDefault="005542AF" w:rsidP="005542AF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5542AF" w:rsidRPr="005542AF" w:rsidRDefault="005542AF" w:rsidP="005542AF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542AF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if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542AF">
        <w:rPr>
          <w:rFonts w:ascii="Menlo" w:eastAsia="Times New Roman" w:hAnsi="Menlo" w:cs="Menlo"/>
          <w:color w:val="8DF9F9"/>
          <w:kern w:val="0"/>
          <w:sz w:val="18"/>
          <w:szCs w:val="18"/>
          <w:lang w:eastAsia="ru-RU"/>
          <w14:ligatures w14:val="none"/>
        </w:rPr>
        <w:t>__name__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542AF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==</w:t>
      </w: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5542AF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__main__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5542AF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5542AF" w:rsidRPr="005542AF" w:rsidRDefault="005542AF" w:rsidP="005542AF">
      <w:pPr>
        <w:shd w:val="clear" w:color="auto" w:fill="27273A"/>
        <w:spacing w:line="270" w:lineRule="atLeast"/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</w:pPr>
      <w:r w:rsidRPr="005542AF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5542AF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main</w:t>
      </w:r>
      <w:r w:rsidRPr="005542AF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()</w:t>
      </w:r>
    </w:p>
    <w:p w:rsidR="005542AF" w:rsidRDefault="005542AF" w:rsidP="005542AF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ru-RU" w:eastAsia="ru-RU"/>
          <w14:ligatures w14:val="none"/>
        </w:rPr>
      </w:pPr>
    </w:p>
    <w:p w:rsidR="005542AF" w:rsidRDefault="005542AF" w:rsidP="005542AF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ru-RU" w:eastAsia="ru-RU"/>
          <w14:ligatures w14:val="none"/>
        </w:rPr>
      </w:pPr>
    </w:p>
    <w:p w:rsidR="005542AF" w:rsidRDefault="005542AF" w:rsidP="005542AF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ru-RU" w:eastAsia="ru-RU"/>
          <w14:ligatures w14:val="none"/>
        </w:rPr>
      </w:pPr>
    </w:p>
    <w:p w:rsidR="005542AF" w:rsidRDefault="005542AF" w:rsidP="005542AF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ru-RU" w:eastAsia="ru-RU"/>
          <w14:ligatures w14:val="none"/>
        </w:rPr>
      </w:pPr>
    </w:p>
    <w:p w:rsidR="005542AF" w:rsidRDefault="005542AF" w:rsidP="005542AF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ru-RU" w:eastAsia="ru-RU"/>
          <w14:ligatures w14:val="none"/>
        </w:rPr>
      </w:pPr>
    </w:p>
    <w:p w:rsidR="005542AF" w:rsidRDefault="005542AF" w:rsidP="005542AF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ru-RU" w:eastAsia="ru-RU"/>
          <w14:ligatures w14:val="none"/>
        </w:rPr>
      </w:pPr>
    </w:p>
    <w:p w:rsidR="005542AF" w:rsidRDefault="005542AF" w:rsidP="005542AF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ru-RU" w:eastAsia="ru-RU"/>
          <w14:ligatures w14:val="none"/>
        </w:rPr>
      </w:pPr>
    </w:p>
    <w:p w:rsidR="005542AF" w:rsidRDefault="005542AF" w:rsidP="005542AF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ru-RU" w:eastAsia="ru-RU"/>
          <w14:ligatures w14:val="none"/>
        </w:rPr>
      </w:pPr>
    </w:p>
    <w:p w:rsidR="005542AF" w:rsidRDefault="005542AF" w:rsidP="005542AF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ru-RU"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ru-RU" w:eastAsia="ru-RU"/>
          <w14:ligatures w14:val="none"/>
        </w:rPr>
        <w:lastRenderedPageBreak/>
        <w:t>Экранные формы с примерами выполнения программы:</w:t>
      </w:r>
    </w:p>
    <w:p w:rsidR="005542AF" w:rsidRPr="005542AF" w:rsidRDefault="005542AF" w:rsidP="005542AF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ru-RU" w:eastAsia="ru-RU"/>
          <w14:ligatures w14:val="none"/>
        </w:rPr>
      </w:pPr>
    </w:p>
    <w:p w:rsidR="005542AF" w:rsidRDefault="005542AF" w:rsidP="005542AF">
      <w:pPr>
        <w:jc w:val="center"/>
      </w:pPr>
      <w:r>
        <w:rPr>
          <w:noProof/>
        </w:rPr>
        <w:drawing>
          <wp:inline distT="0" distB="0" distL="0" distR="0">
            <wp:extent cx="3863340" cy="5243715"/>
            <wp:effectExtent l="0" t="0" r="0" b="1905"/>
            <wp:docPr id="1515889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89979" name="Рисунок 15158899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83" cy="525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2AF" w:rsidRDefault="005542AF" w:rsidP="005542AF">
      <w:pPr>
        <w:jc w:val="center"/>
      </w:pPr>
    </w:p>
    <w:p w:rsidR="005542AF" w:rsidRDefault="005542AF" w:rsidP="005542AF">
      <w:pPr>
        <w:jc w:val="center"/>
      </w:pPr>
      <w:r>
        <w:rPr>
          <w:noProof/>
        </w:rPr>
        <w:drawing>
          <wp:inline distT="0" distB="0" distL="0" distR="0">
            <wp:extent cx="5731510" cy="1565275"/>
            <wp:effectExtent l="0" t="0" r="0" b="0"/>
            <wp:docPr id="179018790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87906" name="Рисунок 17901879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2AF" w:rsidRDefault="005542AF" w:rsidP="005542AF">
      <w:pPr>
        <w:jc w:val="center"/>
      </w:pPr>
      <w:r>
        <w:rPr>
          <w:noProof/>
        </w:rPr>
        <w:lastRenderedPageBreak/>
        <w:drawing>
          <wp:inline distT="0" distB="0" distL="0" distR="0">
            <wp:extent cx="5731510" cy="1682750"/>
            <wp:effectExtent l="0" t="0" r="0" b="6350"/>
            <wp:docPr id="17857110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11014" name="Рисунок 17857110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2AF" w:rsidRDefault="005542AF" w:rsidP="005542AF">
      <w:pPr>
        <w:jc w:val="center"/>
      </w:pPr>
      <w:r>
        <w:rPr>
          <w:noProof/>
        </w:rPr>
        <w:drawing>
          <wp:inline distT="0" distB="0" distL="0" distR="0" wp14:anchorId="5AE3A5E7" wp14:editId="6A607C76">
            <wp:extent cx="5731510" cy="632460"/>
            <wp:effectExtent l="0" t="0" r="0" b="2540"/>
            <wp:docPr id="20917663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6639" name="Рисунок 2091766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2AF" w:rsidRPr="005542AF" w:rsidRDefault="005542AF" w:rsidP="005542AF">
      <w:pPr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5731510" cy="1397000"/>
            <wp:effectExtent l="0" t="0" r="0" b="0"/>
            <wp:docPr id="23762898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28983" name="Рисунок 2376289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2AF" w:rsidRPr="00554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C2ADB"/>
    <w:multiLevelType w:val="multilevel"/>
    <w:tmpl w:val="85163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6284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AF"/>
    <w:rsid w:val="005542AF"/>
    <w:rsid w:val="00D7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BAAA0E"/>
  <w15:chartTrackingRefBased/>
  <w15:docId w15:val="{5D6149CE-688C-B649-A4D3-8406FA64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542A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5542A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42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42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542AF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5542A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Anjela Sambieva</dc:creator>
  <cp:keywords/>
  <dc:description/>
  <cp:lastModifiedBy>Anjela Sambieva</cp:lastModifiedBy>
  <cp:revision>1</cp:revision>
  <dcterms:created xsi:type="dcterms:W3CDTF">2024-12-10T08:36:00Z</dcterms:created>
  <dcterms:modified xsi:type="dcterms:W3CDTF">2024-12-10T08:42:00Z</dcterms:modified>
</cp:coreProperties>
</file>