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A00D40">
      <w:r>
        <w:rPr>
          <w:rFonts w:ascii="Tahoma" w:hAnsi="Tahoma" w:cs="Tahoma"/>
          <w:color w:val="444444"/>
          <w:szCs w:val="21"/>
          <w:shd w:val="clear" w:color="auto" w:fill="FFFFFF"/>
        </w:rPr>
        <w:t>鉴于华师经验交流很少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我特来一帖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话不多说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直接上干货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我就不说自己各科具体成绩了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免得人肉到我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大致就是数学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130+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英语政治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左右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专业课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首先华师是很好考的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保护第一志愿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不接受调剂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只有优质生源调剂计划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数学复习从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月开始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很少停顿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每天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小时左右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动笔动笔动笔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重要的事情说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我全书李范版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660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反复做了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模拟推荐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400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没时间也要做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yi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数学最晚到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月份复习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不能再晚了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英语背了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单词就开始真题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真题撸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只要不是智障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分以上稳稳的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月下旬开始作文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完全来的急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先英一后英语二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得阅读得英语是有道理的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政治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月开始完全来的急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我没过大纲实在太多了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1000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题有时间就撸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最后半个月肖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请你一字不落背下来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准了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考完第一感觉就是应该把肖秀荣逮起来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你不知道肖秀荣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那么请你立即放弃考研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视频我看了张鑫的马原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徐涛的毛中特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其他的没看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专业课初试还是有难度的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老实说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我后面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到大题一个都没写出来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回忆：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有点记不起来了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一个二叉树非递归后续遍历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一个字符串匹配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sinx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的近似值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还要有个啥我忘了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语言部分比较刁很细的基础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看程序部分循环和数组模拟的纠结不确定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数据结构就是看王道的书看了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 -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有点过头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遍一般没问题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数据结构部分有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个画图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一个啥来着忘了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还有个啥来着想不起来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懒得翻书了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分的一个图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分钟愣是画不完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但是最后改卷还是比较松的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所以提醒大家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程序不会写的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尽量写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把算法算什么的注释写清楚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放心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最后专业课在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一下的很少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复试卤煮一直到考前一个星期才准备的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就是把英语自我介绍背了背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英语听力是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voa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反正你是听不懂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听了也白听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我当时进去的时候有如神助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听力是前面一个出来问了他情况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我听得材料和他一样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不过他基本没听懂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你去了就知道了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上午体检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注意带照片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钱就不说了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然后抽签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下午笔试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复试很基础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请把王敬华的书看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基本没问题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复试大题程序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是个判断素数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链接字符串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还有个啥来着忘了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小儿科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没有上机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第二天专业面试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和英语听力是一起的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不同教室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进去了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进去了一脸懵逼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自报家门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不说名字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但是老师会问你初试成绩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所以初试很重要很重要很重要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分数靠前的完全没有问题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刷人都在线上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分以内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个别例外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面试就是扯淡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老师问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你觉得英语怎么样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数学怎么看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然后问了我的大学生活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和大学成绩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以及毕业设计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软件工程有哪些深入的技术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卤煮基本一路懵逼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冷场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所以大家不要怕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毕业论文写不到无聊就和你们说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也算感恩回馈王道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考研真的不难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拿出你高中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分之二的努力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你能秒杀全国大部分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985 211  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拿出百分之百清华也就拿莫回事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加油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学弟学妹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附上考研交流群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492966945   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（小号）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1411676651   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坚持下来一般结果都不错！！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B8"/>
    <w:rsid w:val="003032AD"/>
    <w:rsid w:val="00A00D40"/>
    <w:rsid w:val="00E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E9AB-D006-4EA5-8D8A-20EFF91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2018-04-12T05:13:00Z</dcterms:created>
  <dcterms:modified xsi:type="dcterms:W3CDTF">2018-04-12T05:13:00Z</dcterms:modified>
</cp:coreProperties>
</file>