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Pr="00562F06" w:rsidRDefault="00562F06" w:rsidP="00562F06">
      <w:r>
        <w:rPr>
          <w:rFonts w:ascii="Tahoma" w:hAnsi="Tahoma" w:cs="Tahoma"/>
          <w:color w:val="444444"/>
          <w:szCs w:val="21"/>
          <w:shd w:val="clear" w:color="auto" w:fill="FFFFFF"/>
        </w:rPr>
        <w:t>已经拟录取了。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直接上干货。先说复试上机吧，刚考完还记着。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年上机只有三道题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区别于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道，每道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分，都简单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每题有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3-4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小问，每问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分，满分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从键盘上输入一组数字，以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结尾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要求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，原封不动输出（除过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，统计数字个数（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，输入一个数字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，将这组数字从第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个开始进行逆序排序（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输入一个数字，代表你的人民币数，人民币分为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元的面值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，计算有多少种花法并打印出形式（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，每种花法各种面值的钱数量是多少（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，哪种花法花钱张数数量最少（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比如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238=100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张）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+50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张）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+20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张）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张）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（三张）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238=100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张）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+~~~~+1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（几张）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238 =100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张）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+~~~~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238=~~~~~~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~~~~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~~~~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ps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：好烦的我感觉这个，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238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元感觉就有不止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多种花法吧，考完之后问大家，反正问了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个只有一个人把这个完整编出来了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输入一段英文，可能一句可能几句，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，判断有多少个单词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，将首字母全部大写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，忘了。。（不难）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，忘了。。（不难）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ps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：这个题看起来不难，结果我打完让老师检查的时候老师给我测试了这个：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it‘s  a  funny  thing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擦当时把我测崩了，这是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个单词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我显示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个，忘了考虑缩写。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第二次让老师检查。然后老师打出了这个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asdds+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（空格）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（空格）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（空格）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（空格）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+sadasd+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（空格）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（空格）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+asdasd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。。。。。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然后计算单词数量我就崩了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因为我是用空格来测的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额。。好吧，老师你说这个英文句子单词中间可以加不定数量的空格，行吧行吧。改改改。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总之题不难，但是老师的测试很刁钻。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最后上机我是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分，一三完整做对了，第二个作对一半。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满分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分。乘以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0.5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的换算比例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上机满分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，还行。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//////////////////////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先说这么多吧，初试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以及复试的面试和笔试以后再补充，码字码不动了。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有想问的在底下留言就好。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不定期上来看看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还有想问的加我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QQ635960604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问吧。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笔芯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可爱的学弟学妹们。</w:t>
      </w:r>
      <w:r>
        <w:drawing>
          <wp:inline distT="0" distB="0" distL="0" distR="0">
            <wp:extent cx="190500" cy="190500"/>
            <wp:effectExtent l="0" t="0" r="0" b="0"/>
            <wp:docPr id="1" name="图片 1" descr="http://www.cskaoyan.com/static/image/smiley/default/hu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kaoyan.com/static/image/smiley/default/hug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2AD" w:rsidRPr="00562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53"/>
    <w:rsid w:val="003032AD"/>
    <w:rsid w:val="00562F06"/>
    <w:rsid w:val="0078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CEA06-4A0B-4AD4-9584-0A3F24D1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2018-04-15T10:44:00Z</dcterms:created>
  <dcterms:modified xsi:type="dcterms:W3CDTF">2018-04-15T10:44:00Z</dcterms:modified>
</cp:coreProperties>
</file>