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0F97" w14:textId="77777777" w:rsidR="00157EA2" w:rsidRDefault="00157EA2"/>
    <w:p w14:paraId="6077D88E" w14:textId="59CCACAB" w:rsidR="009D6AEE" w:rsidRDefault="00FD4FF8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7FFE88C" wp14:editId="0F8938F3">
            <wp:simplePos x="0" y="0"/>
            <wp:positionH relativeFrom="column">
              <wp:posOffset>-595630</wp:posOffset>
            </wp:positionH>
            <wp:positionV relativeFrom="paragraph">
              <wp:posOffset>0</wp:posOffset>
            </wp:positionV>
            <wp:extent cx="3689985" cy="2828925"/>
            <wp:effectExtent l="0" t="0" r="5715" b="9525"/>
            <wp:wrapTight wrapText="bothSides">
              <wp:wrapPolygon edited="0">
                <wp:start x="0" y="0"/>
                <wp:lineTo x="0" y="21527"/>
                <wp:lineTo x="21522" y="2152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5ADE02" wp14:editId="0603B9EA">
            <wp:simplePos x="0" y="0"/>
            <wp:positionH relativeFrom="page">
              <wp:posOffset>3904615</wp:posOffset>
            </wp:positionH>
            <wp:positionV relativeFrom="paragraph">
              <wp:posOffset>0</wp:posOffset>
            </wp:positionV>
            <wp:extent cx="3484245" cy="267144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579A6B" wp14:editId="5DCBC2E0">
            <wp:extent cx="4410392" cy="3381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37" cy="338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F8"/>
    <w:rsid w:val="00157EA2"/>
    <w:rsid w:val="009D6AEE"/>
    <w:rsid w:val="00F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2D33"/>
  <w15:chartTrackingRefBased/>
  <w15:docId w15:val="{8DD5A7A0-47B7-43F7-8531-507BFB89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2</cp:revision>
  <dcterms:created xsi:type="dcterms:W3CDTF">2019-05-14T19:25:00Z</dcterms:created>
  <dcterms:modified xsi:type="dcterms:W3CDTF">2019-05-14T19:28:00Z</dcterms:modified>
</cp:coreProperties>
</file>