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72233" w14:textId="77777777" w:rsidR="0060788B" w:rsidRPr="0060788B" w:rsidRDefault="0060788B" w:rsidP="006078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StartPoint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FinalPoint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//переменные для назв. нач. и кон. пунктов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RouteNum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//переменные с номером маршрута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RouteLen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TicketPrice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//его длительностью, длиной, ценой билета.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Trip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RL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TP)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RL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Trip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"Kazan"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12.15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TimeDifference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a2)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продолжит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поездок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TD =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TravelTime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модуль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разницы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"Difference in trip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FinalPoint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and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FinalPoint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TD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hour(s)"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ShortestTrip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короткой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поездок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кратчайшую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поездку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min)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 = array[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shortest trip lasts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hour(s)"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LongestTrip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поездок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кратчайшую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поездку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max)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 = array[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longest trip lasts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max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hour(s)"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InfoAboutRoutes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информации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печатаем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шаблону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"Bus number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numbers[j]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goes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destination[j]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AverageSpeed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destination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длительностью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 / time[a]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"Average bus speed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destination[a]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km/h"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LongestRoute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 &gt; max)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 =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longest route is by bus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max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km."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ShortestRoute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 &lt; min)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 =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shortest route is by bus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km."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bus ticket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costs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price[l]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StudentSale30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price[l] *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"Discount ticket price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for students: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ChildTariff50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price[l] *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"Discount ticket price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for children: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CheapestTrip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минимальную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стоимость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(price[e] &lt; min)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 = price[e]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cheapest trip is by bus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MostExpensiveTrip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минимальную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стоимость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(price[e] &gt; max)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 = price[e]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most expensive trip is by bus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max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</w:t>
      </w:r>
      <w:proofErr w:type="spellEnd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</w:t>
      </w:r>
      <w:proofErr w:type="spellEnd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номером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длительностью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билета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RL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LC)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RL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TP)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RL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TP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LC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"Kazan"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12.15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proofErr w:type="spellEnd"/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0.98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ExpressRouteLength</w:t>
      </w:r>
      <w:proofErr w:type="spellEnd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коэффицентами</w:t>
      </w:r>
      <w:proofErr w:type="spellEnd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[l] *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"Express trip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is: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explen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km."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e6)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коэффицентами</w:t>
      </w:r>
      <w:proofErr w:type="spellEnd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LengthCoefficient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e1.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e2.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e3.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e4.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e5.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e6.</w:t>
      </w:r>
      <w:r w:rsidRPr="006078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newpr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price[l] * (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[l]))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bus ticket to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by Express route costs "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newpr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07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автобусах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trip1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"Kiev"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10.9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trip2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"Minsk"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7.9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1589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trip3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"Sevastopol"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trip4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"Saint-Petersburg"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1163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trip5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"Arkhangelsk"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16.1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trip6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(12)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TimeDifference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поездками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ShortestTrip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LongestTrip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InfoAboutRoutes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AverageSpeed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LongestRoute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ShortestRoute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StudentSale30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ChildTariff50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CheapestTrip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MostExpensiveTrip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78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"________________________________________________________"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etrip1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"Kiev"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10.9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0.81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etrip2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"Minsk"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7.9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1589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0.76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etrip3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"Sevastopol"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etrip4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"Saint-Petersburg"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1163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0.85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etrip5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"Arkhangelsk"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16.1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0.78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etrip6 = new </w:t>
      </w:r>
      <w:proofErr w:type="spellStart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"Kazan", 1015, 12.5, 820, 1703, 0.67);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etrip6 = 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078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ExpressRouteLength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ExpressTrip.</w:t>
      </w:r>
      <w:r w:rsidRPr="006078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NewPrice</w:t>
      </w:r>
      <w:proofErr w:type="spellEnd"/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(etrip1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etrip2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etrip3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etrip4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etrip5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etrip6)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7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7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31990C" w14:textId="7DA7C807" w:rsidR="00A5254E" w:rsidRDefault="00A5254E"/>
    <w:p w14:paraId="28B1BC04" w14:textId="3D3BD55B" w:rsidR="0060788B" w:rsidRDefault="0060788B">
      <w:r>
        <w:t>РЕЗУЛЬТАТ</w:t>
      </w:r>
    </w:p>
    <w:p w14:paraId="3B74D79B" w14:textId="0C801D18" w:rsidR="0060788B" w:rsidRDefault="0060788B"/>
    <w:p w14:paraId="29E8D5A5" w14:textId="3242732C" w:rsidR="0060788B" w:rsidRDefault="0060788B">
      <w:r w:rsidRPr="0060788B">
        <w:lastRenderedPageBreak/>
        <w:drawing>
          <wp:inline distT="0" distB="0" distL="0" distR="0" wp14:anchorId="7BED4B99" wp14:editId="392096B5">
            <wp:extent cx="6642100" cy="7924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B86" w14:textId="2DF95306" w:rsidR="0060788B" w:rsidRPr="0060788B" w:rsidRDefault="0060788B">
      <w:r w:rsidRPr="0060788B">
        <w:lastRenderedPageBreak/>
        <w:drawing>
          <wp:inline distT="0" distB="0" distL="0" distR="0" wp14:anchorId="50F2DABB" wp14:editId="0DABF445">
            <wp:extent cx="6642100" cy="5052695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88B" w:rsidRPr="0060788B" w:rsidSect="006078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8B"/>
    <w:rsid w:val="0060788B"/>
    <w:rsid w:val="006957D1"/>
    <w:rsid w:val="00A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78D38"/>
  <w15:chartTrackingRefBased/>
  <w15:docId w15:val="{8DDB2EFE-D9EC-F147-949F-73A56784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078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7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8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2531</Words>
  <Characters>14432</Characters>
  <Application>Microsoft Office Word</Application>
  <DocSecurity>0</DocSecurity>
  <Lines>120</Lines>
  <Paragraphs>33</Paragraphs>
  <ScaleCrop>false</ScaleCrop>
  <Company/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Александр Олегович</dc:creator>
  <cp:keywords/>
  <dc:description/>
  <cp:lastModifiedBy>Воробьев Александр Олегович</cp:lastModifiedBy>
  <cp:revision>1</cp:revision>
  <dcterms:created xsi:type="dcterms:W3CDTF">2021-06-14T18:34:00Z</dcterms:created>
  <dcterms:modified xsi:type="dcterms:W3CDTF">2021-06-14T18:37:00Z</dcterms:modified>
</cp:coreProperties>
</file>