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73" w:rsidRDefault="00A77573"/>
    <w:sectPr w:rsidR="00A77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2F0100"/>
    <w:rsid w:val="002F0100"/>
    <w:rsid w:val="00A77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MyManager</Manager>
  <Company>Wygwam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MyTitle</dc:title>
  <cp:lastPrinted>2007-05-12T08:00:00Z</cp:lastPrinted>
  <dc:subject>MySubject</dc:subject>
  <dc:creator>MyCreator</dc:creator>
  <cp:keywords>MyKeywords</cp:keywords>
  <dc:description>MyDescription</dc:description>
  <cp:lastModifiedBy>Julien Chable</cp:lastModifiedBy>
  <cp:revision>2</cp:revision>
  <dc:identifier>MyIdentifier</dc:identifier>
  <dc:language>MyLanguage</dc:language>
  <dcterms:created xsi:type="dcterms:W3CDTF">2007-05-12T08:00:00Z</dcterms:created>
  <dcterms:modified xsi:type="dcterms:W3CDTF">2007-05-12T08:00:00Z</dcterms:modified>
  <cp:category>MyCategory</cp:category>
  <cp:contentStatus>MyContentStatus</cp:contentStatus>
  <cp:contentType>MyContentType</cp:contentType>
  <cp:version>2</cp:version>
</cp:coreProperties>
</file>