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C96" w:rsidRDefault="003F6731">
      <w:r>
        <w:t>This is a test with embedded outlook message:</w:t>
      </w:r>
    </w:p>
    <w:p w:rsidR="003F6731" w:rsidRDefault="003F6731"/>
    <w:bookmarkStart w:id="0" w:name="_GoBack"/>
    <w:p w:rsidR="003F6731" w:rsidRDefault="00586210">
      <w:r>
        <w:object w:dxaOrig="262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40.5pt" o:ole="">
            <v:imagedata r:id="rId5" o:title=""/>
          </v:shape>
          <o:OLEObject Type="Embed" ProgID="Package" ShapeID="_x0000_i1025" DrawAspect="Content" ObjectID="_1376892268" r:id="rId6"/>
        </w:object>
      </w:r>
      <w:bookmarkEnd w:id="0"/>
    </w:p>
    <w:sectPr w:rsidR="003F6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731"/>
    <w:rsid w:val="003F6731"/>
    <w:rsid w:val="00586210"/>
    <w:rsid w:val="0078118D"/>
    <w:rsid w:val="007C4ADC"/>
    <w:rsid w:val="00C64C96"/>
    <w:rsid w:val="00D7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Anderson</dc:creator>
  <cp:lastModifiedBy>Jeremy Anderson</cp:lastModifiedBy>
  <cp:revision>6</cp:revision>
  <dcterms:created xsi:type="dcterms:W3CDTF">2011-08-30T15:32:00Z</dcterms:created>
  <dcterms:modified xsi:type="dcterms:W3CDTF">2011-09-07T13:18:00Z</dcterms:modified>
</cp:coreProperties>
</file>