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0C9" w:rsidRPr="003A07DA" w:rsidRDefault="002866A2" w:rsidP="00EF2508">
      <w:pPr>
        <w:jc w:val="center"/>
        <w:rPr>
          <w:rFonts w:ascii="Times New Roman" w:hAnsi="Times New Roman" w:cs="Times New Roman"/>
          <w:sz w:val="40"/>
        </w:rPr>
      </w:pPr>
      <w:r w:rsidRPr="003A07DA">
        <w:rPr>
          <w:rFonts w:ascii="Times New Roman" w:hAnsi="Times New Roman" w:cs="Times New Roman"/>
          <w:sz w:val="40"/>
        </w:rPr>
        <w:t>Tutorial 5 Write-Up</w:t>
      </w:r>
    </w:p>
    <w:p w:rsidR="002866A2" w:rsidRPr="003A07DA" w:rsidRDefault="002866A2" w:rsidP="00EF2508">
      <w:pPr>
        <w:jc w:val="center"/>
        <w:rPr>
          <w:rFonts w:ascii="Times New Roman" w:hAnsi="Times New Roman" w:cs="Times New Roman"/>
          <w:sz w:val="36"/>
        </w:rPr>
      </w:pPr>
      <w:r w:rsidRPr="003A07DA">
        <w:rPr>
          <w:rFonts w:ascii="Times New Roman" w:hAnsi="Times New Roman" w:cs="Times New Roman"/>
          <w:sz w:val="36"/>
        </w:rPr>
        <w:t xml:space="preserve">Muhammad Alvin Abyan – 1506721844 – APAP </w:t>
      </w:r>
      <w:r w:rsidR="00EF2508">
        <w:rPr>
          <w:rFonts w:ascii="Times New Roman" w:hAnsi="Times New Roman" w:cs="Times New Roman"/>
          <w:sz w:val="36"/>
        </w:rPr>
        <w:t>[A]</w:t>
      </w:r>
      <w:bookmarkStart w:id="0" w:name="_GoBack"/>
      <w:bookmarkEnd w:id="0"/>
    </w:p>
    <w:p w:rsidR="00F559B9" w:rsidRPr="003A07DA" w:rsidRDefault="00F559B9" w:rsidP="00EF2508">
      <w:pPr>
        <w:jc w:val="both"/>
        <w:rPr>
          <w:rFonts w:ascii="Times New Roman" w:hAnsi="Times New Roman" w:cs="Times New Roman"/>
          <w:sz w:val="36"/>
        </w:rPr>
      </w:pPr>
    </w:p>
    <w:p w:rsidR="00F559B9" w:rsidRPr="00A22CE1" w:rsidRDefault="00F559B9" w:rsidP="00EF2508">
      <w:p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rFonts w:ascii="Times New Roman" w:hAnsi="Times New Roman" w:cs="Times New Roman"/>
          <w:sz w:val="24"/>
          <w:szCs w:val="24"/>
        </w:rPr>
        <w:t xml:space="preserve">Yang saya pelajari pada tutorial 5 ini adalah saya dapat mempelajari bagaimana menggunakan database serta relasi database dalam project Spring Boot. Juga melihat dan mengetahui bagaimana mengimplementasi MyBatis dan Lombok </w:t>
      </w:r>
      <w:r w:rsidRPr="00A22CE1">
        <w:rPr>
          <w:rFonts w:ascii="Times New Roman" w:hAnsi="Times New Roman" w:cs="Times New Roman"/>
          <w:i/>
          <w:sz w:val="24"/>
          <w:szCs w:val="24"/>
        </w:rPr>
        <w:t>framework</w:t>
      </w:r>
      <w:r w:rsidRPr="00A22CE1">
        <w:rPr>
          <w:rFonts w:ascii="Times New Roman" w:hAnsi="Times New Roman" w:cs="Times New Roman"/>
          <w:sz w:val="24"/>
          <w:szCs w:val="24"/>
        </w:rPr>
        <w:t xml:space="preserve"> pada Spring Boot+Maven.</w:t>
      </w:r>
    </w:p>
    <w:p w:rsidR="003A07DA" w:rsidRPr="00A22CE1" w:rsidRDefault="003A07DA" w:rsidP="00EF25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07DA" w:rsidRPr="00A22CE1" w:rsidRDefault="003A07DA" w:rsidP="00EF25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rFonts w:ascii="Times New Roman" w:hAnsi="Times New Roman" w:cs="Times New Roman"/>
          <w:sz w:val="24"/>
          <w:szCs w:val="24"/>
        </w:rPr>
        <w:t>Method yang Anda ubah pada Latihan Merubah</w:t>
      </w:r>
      <w:r w:rsidRPr="00A22CE1">
        <w:rPr>
          <w:rFonts w:ascii="Times New Roman" w:hAnsi="Times New Roman" w:cs="Times New Roman"/>
          <w:sz w:val="24"/>
          <w:szCs w:val="24"/>
        </w:rPr>
        <w:t xml:space="preserve"> SelectAllStudents​, jelaskan</w:t>
      </w:r>
    </w:p>
    <w:p w:rsidR="003A07DA" w:rsidRPr="00A22CE1" w:rsidRDefault="003A07DA" w:rsidP="00EF250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rFonts w:ascii="Times New Roman" w:hAnsi="Times New Roman" w:cs="Times New Roman"/>
          <w:sz w:val="24"/>
          <w:szCs w:val="24"/>
        </w:rPr>
        <w:t xml:space="preserve">Yang saya ubah pada Latihan Merubah SelectAllStudents adalah saya menambahkan </w:t>
      </w:r>
      <w:r w:rsidR="00A22CE1" w:rsidRPr="00A22CE1">
        <w:rPr>
          <w:rFonts w:ascii="Times New Roman" w:hAnsi="Times New Roman" w:cs="Times New Roman"/>
          <w:sz w:val="24"/>
          <w:szCs w:val="24"/>
        </w:rPr>
        <w:t>beberapa baris berikut pada viewall.html</w:t>
      </w:r>
      <w:r w:rsidR="00D200E7">
        <w:rPr>
          <w:rFonts w:ascii="Times New Roman" w:hAnsi="Times New Roman" w:cs="Times New Roman"/>
          <w:sz w:val="24"/>
          <w:szCs w:val="24"/>
        </w:rPr>
        <w:t xml:space="preserve"> untuk menampilkan mata kuliah apa saja yang diambil oleh masing-masing siswa dan berapa sks</w:t>
      </w:r>
    </w:p>
    <w:p w:rsidR="00A22CE1" w:rsidRPr="00A22CE1" w:rsidRDefault="00A22CE1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noProof/>
          <w:sz w:val="24"/>
          <w:szCs w:val="24"/>
        </w:rPr>
        <w:drawing>
          <wp:inline distT="0" distB="0" distL="0" distR="0" wp14:anchorId="53935EA6" wp14:editId="57A2DF52">
            <wp:extent cx="4262306" cy="1333144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91" t="18402" r="11116" b="47222"/>
                    <a:stretch/>
                  </pic:blipFill>
                  <pic:spPr bwMode="auto">
                    <a:xfrm>
                      <a:off x="0" y="0"/>
                      <a:ext cx="4283556" cy="133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CE1" w:rsidRPr="00A22CE1" w:rsidRDefault="00A22CE1" w:rsidP="00EF250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rFonts w:ascii="Times New Roman" w:hAnsi="Times New Roman" w:cs="Times New Roman"/>
          <w:sz w:val="24"/>
          <w:szCs w:val="24"/>
        </w:rPr>
        <w:t>Selain itu, saya juga mengubah query pada method selectStudent pada StudentMapper</w:t>
      </w:r>
      <w:r>
        <w:rPr>
          <w:rFonts w:ascii="Times New Roman" w:hAnsi="Times New Roman" w:cs="Times New Roman"/>
          <w:sz w:val="24"/>
          <w:szCs w:val="24"/>
        </w:rPr>
        <w:t xml:space="preserve"> untuk mengambil hasil dari query menjadi property yang dimasukkan kedalam List</w:t>
      </w:r>
    </w:p>
    <w:p w:rsidR="00A22CE1" w:rsidRPr="00A22CE1" w:rsidRDefault="00A22CE1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noProof/>
          <w:sz w:val="24"/>
          <w:szCs w:val="24"/>
        </w:rPr>
        <w:drawing>
          <wp:inline distT="0" distB="0" distL="0" distR="0" wp14:anchorId="6C269740" wp14:editId="1F8561D2">
            <wp:extent cx="3915615" cy="13245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63" t="28956" r="29679" b="46685"/>
                    <a:stretch/>
                  </pic:blipFill>
                  <pic:spPr bwMode="auto">
                    <a:xfrm>
                      <a:off x="0" y="0"/>
                      <a:ext cx="3933318" cy="133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7DA" w:rsidRDefault="003A07DA" w:rsidP="00EF25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CE1">
        <w:rPr>
          <w:rFonts w:ascii="Times New Roman" w:hAnsi="Times New Roman" w:cs="Times New Roman"/>
          <w:sz w:val="24"/>
          <w:szCs w:val="24"/>
        </w:rPr>
        <w:t>Method yang Anda buat pada Latihan Menambahkan View​ pada Course​, jelaskan</w:t>
      </w:r>
    </w:p>
    <w:p w:rsidR="00F14353" w:rsidRDefault="00F14353" w:rsidP="00EF250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Latihan Menambahkan View pada Course saya menambahkan beberapa class, yaitu:</w:t>
      </w:r>
    </w:p>
    <w:p w:rsidR="00F14353" w:rsidRDefault="00F14353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CourseController</w:t>
      </w:r>
    </w:p>
    <w:p w:rsidR="00F14353" w:rsidRPr="00F14353" w:rsidRDefault="00F14353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C0E1C0" wp14:editId="7BA15E62">
            <wp:extent cx="1999478" cy="116222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97" t="15155" r="31698" b="43156"/>
                    <a:stretch/>
                  </pic:blipFill>
                  <pic:spPr bwMode="auto">
                    <a:xfrm>
                      <a:off x="0" y="0"/>
                      <a:ext cx="2017338" cy="117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53" w:rsidRDefault="00F14353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CourseService (interface)</w:t>
      </w:r>
    </w:p>
    <w:p w:rsidR="00F14353" w:rsidRPr="00F14353" w:rsidRDefault="00F14353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76E53" wp14:editId="2F605EDD">
            <wp:extent cx="2615013" cy="84954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50" t="13261" r="41621" b="69417"/>
                    <a:stretch/>
                  </pic:blipFill>
                  <pic:spPr bwMode="auto">
                    <a:xfrm>
                      <a:off x="0" y="0"/>
                      <a:ext cx="2621219" cy="85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53" w:rsidRDefault="00234579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CourseServiceDatabase</w:t>
      </w:r>
    </w:p>
    <w:p w:rsidR="00234579" w:rsidRPr="00234579" w:rsidRDefault="00234579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BA0416" wp14:editId="733BB2EE">
            <wp:extent cx="3315768" cy="195686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51" t="13531" r="32421" b="44783"/>
                    <a:stretch/>
                  </pic:blipFill>
                  <pic:spPr bwMode="auto">
                    <a:xfrm>
                      <a:off x="0" y="0"/>
                      <a:ext cx="3328559" cy="196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579" w:rsidRDefault="00234579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CourseMapper</w:t>
      </w:r>
    </w:p>
    <w:p w:rsidR="00234579" w:rsidRPr="00234579" w:rsidRDefault="00234579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E8061" wp14:editId="0D0FCA34">
            <wp:extent cx="3179036" cy="200995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94" t="13804" r="20906" b="28006"/>
                    <a:stretch/>
                  </pic:blipFill>
                  <pic:spPr bwMode="auto">
                    <a:xfrm>
                      <a:off x="0" y="0"/>
                      <a:ext cx="3182943" cy="201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579" w:rsidRDefault="00676291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CourseModel (sudah ada)</w:t>
      </w:r>
    </w:p>
    <w:p w:rsidR="00676291" w:rsidRDefault="00676291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300AE" wp14:editId="7D4DDD76">
            <wp:extent cx="2444097" cy="1638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94" t="13533" r="45358" b="55609"/>
                    <a:stretch/>
                  </pic:blipFill>
                  <pic:spPr bwMode="auto">
                    <a:xfrm>
                      <a:off x="0" y="0"/>
                      <a:ext cx="2454561" cy="164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91" w:rsidRDefault="00676291" w:rsidP="00EF25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6291" w:rsidRDefault="00676291" w:rsidP="00EF25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6291" w:rsidRPr="00676291" w:rsidRDefault="00676291" w:rsidP="00EF25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6291" w:rsidRDefault="00676291" w:rsidP="00EF250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Viewcourse.html</w:t>
      </w:r>
    </w:p>
    <w:p w:rsidR="00676291" w:rsidRPr="00676291" w:rsidRDefault="00676291" w:rsidP="00EF2508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7E99B" wp14:editId="47F9B6C0">
            <wp:extent cx="2221907" cy="1234394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25" t="13531" r="27965" b="43169"/>
                    <a:stretch/>
                  </pic:blipFill>
                  <pic:spPr bwMode="auto">
                    <a:xfrm>
                      <a:off x="0" y="0"/>
                      <a:ext cx="2235023" cy="124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91" w:rsidRPr="00676291" w:rsidRDefault="00676291" w:rsidP="00EF25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membuat fungsi baru, kita sebaiknya membuat satu set kesatuan yang baru (controller-service-view-database-mapper-model) agar terpisah dari fungsi lain dan tidak menyebabkan konflik antar fungsi</w:t>
      </w:r>
    </w:p>
    <w:sectPr w:rsidR="00676291" w:rsidRPr="00676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510A"/>
    <w:multiLevelType w:val="hybridMultilevel"/>
    <w:tmpl w:val="60681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6A2"/>
    <w:rsid w:val="000E0DE2"/>
    <w:rsid w:val="001910C9"/>
    <w:rsid w:val="00234579"/>
    <w:rsid w:val="002866A2"/>
    <w:rsid w:val="003A07DA"/>
    <w:rsid w:val="00676291"/>
    <w:rsid w:val="00A22CE1"/>
    <w:rsid w:val="00CC1E8E"/>
    <w:rsid w:val="00D200E7"/>
    <w:rsid w:val="00EF2508"/>
    <w:rsid w:val="00F14353"/>
    <w:rsid w:val="00F5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6544"/>
  <w15:chartTrackingRefBased/>
  <w15:docId w15:val="{6D519BDE-6951-4325-932E-30B0DF8B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Alvin Abyan</dc:creator>
  <cp:keywords/>
  <dc:description/>
  <cp:lastModifiedBy>Muhammad Alvin Abyan</cp:lastModifiedBy>
  <cp:revision>8</cp:revision>
  <dcterms:created xsi:type="dcterms:W3CDTF">2017-10-06T17:38:00Z</dcterms:created>
  <dcterms:modified xsi:type="dcterms:W3CDTF">2017-10-06T18:06:00Z</dcterms:modified>
</cp:coreProperties>
</file>