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1CBC9" w14:textId="41ACB224" w:rsidR="00933D92" w:rsidRDefault="00933D92" w:rsidP="003B522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Adrian Pardo - ID # 29</w:t>
      </w:r>
      <w:bookmarkStart w:id="0" w:name="_GoBack"/>
      <w:bookmarkEnd w:id="0"/>
    </w:p>
    <w:p w14:paraId="528DE61A" w14:textId="5126A391" w:rsidR="003B522B" w:rsidRDefault="00BD3CB6" w:rsidP="003B522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32)</w:t>
      </w:r>
    </w:p>
    <w:p w14:paraId="28C15740" w14:textId="7BBE4E0E" w:rsidR="00193AC6" w:rsidRDefault="003B522B">
      <w:r>
        <w:rPr>
          <w:noProof/>
        </w:rPr>
        <w:drawing>
          <wp:inline distT="0" distB="0" distL="0" distR="0" wp14:anchorId="1C3D09FE" wp14:editId="265447E4">
            <wp:extent cx="7911465" cy="4417060"/>
            <wp:effectExtent l="0" t="0" r="3873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EC560FA" w14:textId="77777777" w:rsidR="00193AC6" w:rsidRDefault="00193AC6">
      <w:r>
        <w:br w:type="page"/>
      </w:r>
    </w:p>
    <w:p w14:paraId="44F1650C" w14:textId="3C0D333F" w:rsidR="00003066" w:rsidRDefault="00A1374B">
      <w:r>
        <w:lastRenderedPageBreak/>
        <w:t>Page:26</w:t>
      </w:r>
    </w:p>
    <w:p w14:paraId="769B3A01" w14:textId="6173CD87" w:rsidR="00A1374B" w:rsidRDefault="00A1374B">
      <w:r>
        <w:t>Question 34,35,36</w:t>
      </w:r>
    </w:p>
    <w:p w14:paraId="0FDA4290" w14:textId="73020C58" w:rsidR="0054292E" w:rsidRPr="00BD3CB6" w:rsidRDefault="007F4E53" w:rsidP="00BD3CB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BD3CB6">
        <w:rPr>
          <w:rFonts w:ascii="Times" w:hAnsi="Times" w:cs="Times"/>
          <w:sz w:val="26"/>
          <w:szCs w:val="26"/>
        </w:rPr>
        <w:t>k = 28</w:t>
      </w:r>
      <w:r w:rsidR="00A1374B" w:rsidRPr="00BD3CB6">
        <w:rPr>
          <w:rFonts w:ascii="Times" w:hAnsi="Times" w:cs="Times"/>
          <w:sz w:val="26"/>
          <w:szCs w:val="26"/>
        </w:rPr>
        <w:t xml:space="preserve"> </w:t>
      </w:r>
      <w:r w:rsidR="00A1374B" w:rsidRPr="00BD3CB6">
        <w:rPr>
          <w:rFonts w:ascii="MS Mincho" w:eastAsia="MS Mincho" w:hAnsi="MS Mincho" w:cs="MS Mincho"/>
          <w:sz w:val="26"/>
          <w:szCs w:val="26"/>
        </w:rPr>
        <w:t> </w:t>
      </w:r>
    </w:p>
    <w:p w14:paraId="152DC398" w14:textId="0C115022" w:rsidR="00BD3CB6" w:rsidRPr="00C23F0F" w:rsidRDefault="00BD3CB6" w:rsidP="00BD3CB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</w:rPr>
      </w:pPr>
      <w:r w:rsidRPr="00C23F0F">
        <w:rPr>
          <w:rFonts w:ascii="Times New Roman" w:eastAsia="MS Mincho" w:hAnsi="Times New Roman" w:cs="Times New Roman"/>
          <w:sz w:val="26"/>
          <w:szCs w:val="26"/>
        </w:rPr>
        <w:t>x = 365;</w:t>
      </w:r>
    </w:p>
    <w:p w14:paraId="32A0A57C" w14:textId="6AB36E73" w:rsidR="00A1374B" w:rsidRPr="00C23F0F" w:rsidRDefault="00BD3CB6" w:rsidP="00C23F0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C23F0F">
        <w:rPr>
          <w:rFonts w:ascii="Times" w:hAnsi="Times" w:cs="Times"/>
          <w:sz w:val="26"/>
          <w:szCs w:val="26"/>
        </w:rPr>
        <w:t>The error is that the prog</w:t>
      </w:r>
      <w:r w:rsidR="00C23F0F" w:rsidRPr="00C23F0F">
        <w:rPr>
          <w:rFonts w:ascii="Times" w:hAnsi="Times" w:cs="Times"/>
          <w:sz w:val="26"/>
          <w:szCs w:val="26"/>
        </w:rPr>
        <w:t>ram is multiplying and storing width * length in the variable area before the value of width &amp; length is known.</w:t>
      </w:r>
    </w:p>
    <w:p w14:paraId="60B068DA" w14:textId="51EF9563" w:rsidR="00C23F0F" w:rsidRPr="00C23F0F" w:rsidRDefault="00C23F0F" w:rsidP="00C23F0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C23F0F">
        <w:rPr>
          <w:rFonts w:ascii="Times" w:hAnsi="Times" w:cs="Times"/>
          <w:sz w:val="26"/>
          <w:szCs w:val="26"/>
          <w:u w:val="single"/>
        </w:rPr>
        <w:t>Correct Order:</w:t>
      </w:r>
    </w:p>
    <w:p w14:paraId="1A208BE2" w14:textId="6DA32122" w:rsidR="00BD3CB6" w:rsidRPr="00C23F0F" w:rsidRDefault="00BD3CB6" w:rsidP="00BD3C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6"/>
          <w:szCs w:val="26"/>
        </w:rPr>
      </w:pPr>
      <w:r w:rsidRPr="00C23F0F">
        <w:rPr>
          <w:rFonts w:ascii="Times" w:hAnsi="Times" w:cs="Times"/>
          <w:i/>
          <w:iCs/>
          <w:sz w:val="26"/>
          <w:szCs w:val="26"/>
        </w:rPr>
        <w:t>Display “What is the room’s width?”.</w:t>
      </w:r>
    </w:p>
    <w:p w14:paraId="7DC85E3D" w14:textId="3DFFDFC9" w:rsidR="00BD3CB6" w:rsidRPr="00C23F0F" w:rsidRDefault="00C23F0F" w:rsidP="00BD3C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6"/>
          <w:szCs w:val="26"/>
        </w:rPr>
      </w:pPr>
      <w:proofErr w:type="spellStart"/>
      <w:r w:rsidRPr="00C23F0F">
        <w:rPr>
          <w:rFonts w:ascii="Times" w:hAnsi="Times" w:cs="Times"/>
          <w:i/>
          <w:sz w:val="26"/>
          <w:szCs w:val="26"/>
        </w:rPr>
        <w:t>int</w:t>
      </w:r>
      <w:proofErr w:type="spellEnd"/>
      <w:r w:rsidRPr="00C23F0F">
        <w:rPr>
          <w:rFonts w:ascii="Times" w:hAnsi="Times" w:cs="Times"/>
          <w:i/>
          <w:sz w:val="26"/>
          <w:szCs w:val="26"/>
        </w:rPr>
        <w:t xml:space="preserve"> </w:t>
      </w:r>
      <w:r w:rsidR="00BD3CB6" w:rsidRPr="00C23F0F">
        <w:rPr>
          <w:rFonts w:ascii="Times" w:hAnsi="Times" w:cs="Times"/>
          <w:i/>
          <w:sz w:val="26"/>
          <w:szCs w:val="26"/>
        </w:rPr>
        <w:t>width = User input width.</w:t>
      </w:r>
    </w:p>
    <w:p w14:paraId="52304B2C" w14:textId="21C0B9F8" w:rsidR="00BD3CB6" w:rsidRPr="00C23F0F" w:rsidRDefault="00BD3CB6" w:rsidP="00BD3C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6"/>
          <w:szCs w:val="26"/>
        </w:rPr>
      </w:pPr>
      <w:r w:rsidRPr="00C23F0F">
        <w:rPr>
          <w:rFonts w:ascii="Times" w:hAnsi="Times" w:cs="Times"/>
          <w:i/>
          <w:iCs/>
          <w:sz w:val="26"/>
          <w:szCs w:val="26"/>
        </w:rPr>
        <w:t>Display “What is the room’s length?”</w:t>
      </w:r>
    </w:p>
    <w:p w14:paraId="0AD4498B" w14:textId="0F1F4D7C" w:rsidR="00BD3CB6" w:rsidRPr="00C23F0F" w:rsidRDefault="00C23F0F" w:rsidP="00BD3C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proofErr w:type="spellStart"/>
      <w:r w:rsidRPr="00C23F0F">
        <w:rPr>
          <w:rFonts w:ascii="Times" w:hAnsi="Times" w:cs="Times"/>
          <w:i/>
          <w:sz w:val="26"/>
          <w:szCs w:val="26"/>
        </w:rPr>
        <w:t>int</w:t>
      </w:r>
      <w:proofErr w:type="spellEnd"/>
      <w:r w:rsidRPr="00C23F0F">
        <w:rPr>
          <w:rFonts w:ascii="Times" w:hAnsi="Times" w:cs="Times"/>
          <w:i/>
          <w:sz w:val="26"/>
          <w:szCs w:val="26"/>
        </w:rPr>
        <w:t xml:space="preserve"> </w:t>
      </w:r>
      <w:r w:rsidR="00BD3CB6" w:rsidRPr="00C23F0F">
        <w:rPr>
          <w:rFonts w:ascii="Times" w:hAnsi="Times" w:cs="Times"/>
          <w:i/>
          <w:sz w:val="26"/>
          <w:szCs w:val="26"/>
        </w:rPr>
        <w:t>height = User input length.</w:t>
      </w:r>
    </w:p>
    <w:p w14:paraId="4AC72E90" w14:textId="7059CB13" w:rsidR="00BD3CB6" w:rsidRPr="00C23F0F" w:rsidRDefault="00C23F0F" w:rsidP="00BD3CB6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i/>
          <w:iCs/>
          <w:sz w:val="26"/>
          <w:szCs w:val="26"/>
        </w:rPr>
      </w:pPr>
      <w:proofErr w:type="spellStart"/>
      <w:r w:rsidRPr="00C23F0F">
        <w:rPr>
          <w:rFonts w:ascii="Times" w:hAnsi="Times" w:cs="Times"/>
          <w:i/>
          <w:iCs/>
          <w:sz w:val="26"/>
          <w:szCs w:val="26"/>
        </w:rPr>
        <w:t>int</w:t>
      </w:r>
      <w:proofErr w:type="spellEnd"/>
      <w:r w:rsidRPr="00C23F0F">
        <w:rPr>
          <w:rFonts w:ascii="Times" w:hAnsi="Times" w:cs="Times"/>
          <w:i/>
          <w:iCs/>
          <w:sz w:val="26"/>
          <w:szCs w:val="26"/>
        </w:rPr>
        <w:t xml:space="preserve"> a</w:t>
      </w:r>
      <w:r w:rsidR="00BD3CB6" w:rsidRPr="00C23F0F">
        <w:rPr>
          <w:rFonts w:ascii="Times" w:hAnsi="Times" w:cs="Times"/>
          <w:i/>
          <w:iCs/>
          <w:sz w:val="26"/>
          <w:szCs w:val="26"/>
        </w:rPr>
        <w:t>rea</w:t>
      </w:r>
      <w:r w:rsidR="00BD3CB6" w:rsidRPr="00C23F0F">
        <w:rPr>
          <w:rFonts w:ascii="Times" w:hAnsi="Times" w:cs="Times"/>
          <w:i/>
          <w:iCs/>
          <w:sz w:val="26"/>
          <w:szCs w:val="26"/>
        </w:rPr>
        <w:t xml:space="preserve"> </w:t>
      </w:r>
      <w:proofErr w:type="gramStart"/>
      <w:r w:rsidR="00BD3CB6" w:rsidRPr="00C23F0F">
        <w:rPr>
          <w:rFonts w:ascii="Times" w:hAnsi="Times" w:cs="Times"/>
          <w:i/>
          <w:iCs/>
          <w:sz w:val="26"/>
          <w:szCs w:val="26"/>
        </w:rPr>
        <w:t xml:space="preserve">= </w:t>
      </w:r>
      <w:r w:rsidR="00BD3CB6" w:rsidRPr="00C23F0F">
        <w:rPr>
          <w:rFonts w:ascii="Times" w:hAnsi="Times" w:cs="Times"/>
          <w:i/>
          <w:iCs/>
          <w:sz w:val="26"/>
          <w:szCs w:val="26"/>
        </w:rPr>
        <w:t xml:space="preserve"> width</w:t>
      </w:r>
      <w:proofErr w:type="gramEnd"/>
      <w:r w:rsidR="00BD3CB6" w:rsidRPr="00C23F0F">
        <w:rPr>
          <w:rFonts w:ascii="Times" w:hAnsi="Times" w:cs="Times"/>
          <w:i/>
          <w:iCs/>
          <w:sz w:val="26"/>
          <w:szCs w:val="26"/>
        </w:rPr>
        <w:t xml:space="preserve"> *</w:t>
      </w:r>
      <w:r w:rsidR="00BD3CB6" w:rsidRPr="00C23F0F">
        <w:rPr>
          <w:rFonts w:ascii="Times" w:hAnsi="Times" w:cs="Times"/>
          <w:i/>
          <w:iCs/>
          <w:sz w:val="26"/>
          <w:szCs w:val="26"/>
        </w:rPr>
        <w:t xml:space="preserve"> </w:t>
      </w:r>
      <w:r w:rsidR="00BD3CB6" w:rsidRPr="00C23F0F">
        <w:rPr>
          <w:rFonts w:ascii="Times" w:hAnsi="Times" w:cs="Times"/>
          <w:i/>
          <w:sz w:val="26"/>
          <w:szCs w:val="26"/>
        </w:rPr>
        <w:t xml:space="preserve"> </w:t>
      </w:r>
      <w:r w:rsidR="00BD3CB6" w:rsidRPr="00C23F0F">
        <w:rPr>
          <w:rFonts w:ascii="Times" w:hAnsi="Times" w:cs="Times"/>
          <w:i/>
          <w:iCs/>
          <w:sz w:val="26"/>
          <w:szCs w:val="26"/>
        </w:rPr>
        <w:t>length</w:t>
      </w:r>
      <w:r w:rsidR="00BD3CB6" w:rsidRPr="00C23F0F">
        <w:rPr>
          <w:rFonts w:ascii="Times" w:hAnsi="Times" w:cs="Times"/>
          <w:i/>
          <w:iCs/>
          <w:sz w:val="26"/>
          <w:szCs w:val="26"/>
        </w:rPr>
        <w:t>;</w:t>
      </w:r>
      <w:r w:rsidR="00BD3CB6" w:rsidRPr="00C23F0F">
        <w:rPr>
          <w:rFonts w:ascii="MS Mincho" w:eastAsia="MS Mincho" w:hAnsi="MS Mincho" w:cs="MS Mincho"/>
          <w:i/>
          <w:iCs/>
          <w:sz w:val="26"/>
          <w:szCs w:val="26"/>
        </w:rPr>
        <w:t> </w:t>
      </w:r>
    </w:p>
    <w:p w14:paraId="41D00EB5" w14:textId="7F3A0431" w:rsidR="00BD3CB6" w:rsidRPr="00C23F0F" w:rsidRDefault="00BD3CB6" w:rsidP="00BD3C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r w:rsidRPr="00C23F0F">
        <w:rPr>
          <w:rFonts w:ascii="Times" w:hAnsi="Times" w:cs="Times"/>
          <w:i/>
          <w:iCs/>
          <w:sz w:val="26"/>
          <w:szCs w:val="26"/>
        </w:rPr>
        <w:t xml:space="preserve">Display area. </w:t>
      </w:r>
    </w:p>
    <w:p w14:paraId="73DC728B" w14:textId="77777777" w:rsidR="00BD3CB6" w:rsidRPr="00BD3CB6" w:rsidRDefault="00BD3CB6" w:rsidP="00BD3C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sectPr w:rsidR="00BD3CB6" w:rsidRPr="00BD3CB6" w:rsidSect="000030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E59FF" w14:textId="77777777" w:rsidR="008B509A" w:rsidRDefault="008B509A" w:rsidP="003B522B">
      <w:r>
        <w:separator/>
      </w:r>
    </w:p>
  </w:endnote>
  <w:endnote w:type="continuationSeparator" w:id="0">
    <w:p w14:paraId="50637929" w14:textId="77777777" w:rsidR="008B509A" w:rsidRDefault="008B509A" w:rsidP="003B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B8A80" w14:textId="77777777" w:rsidR="008B509A" w:rsidRDefault="008B509A" w:rsidP="003B522B">
      <w:r>
        <w:separator/>
      </w:r>
    </w:p>
  </w:footnote>
  <w:footnote w:type="continuationSeparator" w:id="0">
    <w:p w14:paraId="54ACBCF2" w14:textId="77777777" w:rsidR="008B509A" w:rsidRDefault="008B509A" w:rsidP="003B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3B079D"/>
    <w:multiLevelType w:val="hybridMultilevel"/>
    <w:tmpl w:val="6140347E"/>
    <w:lvl w:ilvl="0" w:tplc="C5FE3E2A">
      <w:start w:val="34"/>
      <w:numFmt w:val="decimal"/>
      <w:lvlText w:val="%1)"/>
      <w:lvlJc w:val="left"/>
      <w:pPr>
        <w:ind w:left="400" w:hanging="40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1A0F6B"/>
    <w:multiLevelType w:val="hybridMultilevel"/>
    <w:tmpl w:val="9A2C2C56"/>
    <w:lvl w:ilvl="0" w:tplc="14D23C9C">
      <w:start w:val="35"/>
      <w:numFmt w:val="decimal"/>
      <w:lvlText w:val="%1)"/>
      <w:lvlJc w:val="left"/>
      <w:pPr>
        <w:ind w:left="760" w:hanging="40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193E"/>
    <w:multiLevelType w:val="hybridMultilevel"/>
    <w:tmpl w:val="77EABCF6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66"/>
    <w:rsid w:val="00003066"/>
    <w:rsid w:val="00193AC6"/>
    <w:rsid w:val="002046CE"/>
    <w:rsid w:val="003B522B"/>
    <w:rsid w:val="0054292E"/>
    <w:rsid w:val="00610DC7"/>
    <w:rsid w:val="007F4E53"/>
    <w:rsid w:val="008B509A"/>
    <w:rsid w:val="00933D92"/>
    <w:rsid w:val="00A1374B"/>
    <w:rsid w:val="00B01CC9"/>
    <w:rsid w:val="00BD3CB6"/>
    <w:rsid w:val="00C2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FB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22B"/>
  </w:style>
  <w:style w:type="paragraph" w:styleId="Footer">
    <w:name w:val="footer"/>
    <w:basedOn w:val="Normal"/>
    <w:link w:val="FooterChar"/>
    <w:uiPriority w:val="99"/>
    <w:unhideWhenUsed/>
    <w:rsid w:val="003B5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22B"/>
  </w:style>
  <w:style w:type="paragraph" w:styleId="ListParagraph">
    <w:name w:val="List Paragraph"/>
    <w:basedOn w:val="Normal"/>
    <w:uiPriority w:val="34"/>
    <w:qFormat/>
    <w:rsid w:val="00BD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EF4CAE-8C34-894D-8FA0-A8C1A2365EE0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AA5B653-E4AC-8642-B6DB-D2528BF16A5F}">
      <dgm:prSet phldrT="[Text]"/>
      <dgm:spPr/>
      <dgm:t>
        <a:bodyPr/>
        <a:lstStyle/>
        <a:p>
          <a:r>
            <a:rPr lang="en-US"/>
            <a:t>Calculate Current Balance</a:t>
          </a:r>
        </a:p>
      </dgm:t>
    </dgm:pt>
    <dgm:pt modelId="{CF117E85-3BFF-B64E-BB65-BF045CCE35E6}" type="parTrans" cxnId="{2F88011C-F284-C74B-BEC0-613C9280E27F}">
      <dgm:prSet/>
      <dgm:spPr/>
      <dgm:t>
        <a:bodyPr/>
        <a:lstStyle/>
        <a:p>
          <a:endParaRPr lang="en-US"/>
        </a:p>
      </dgm:t>
    </dgm:pt>
    <dgm:pt modelId="{EDBE085C-8028-944D-9C68-8938D7B0E975}" type="sibTrans" cxnId="{2F88011C-F284-C74B-BEC0-613C9280E27F}">
      <dgm:prSet/>
      <dgm:spPr/>
      <dgm:t>
        <a:bodyPr/>
        <a:lstStyle/>
        <a:p>
          <a:endParaRPr lang="en-US"/>
        </a:p>
      </dgm:t>
    </dgm:pt>
    <dgm:pt modelId="{FBCC43E0-A145-2141-BBDA-09FA50BACEA7}">
      <dgm:prSet phldrT="[Text]"/>
      <dgm:spPr/>
      <dgm:t>
        <a:bodyPr/>
        <a:lstStyle/>
        <a:p>
          <a:r>
            <a:rPr lang="en-US"/>
            <a:t>Get balance data from user</a:t>
          </a:r>
        </a:p>
      </dgm:t>
    </dgm:pt>
    <dgm:pt modelId="{1405BAE6-1F77-AC41-BC04-864E6020F2AC}" type="parTrans" cxnId="{D4FCD67D-81FF-F541-918F-3E89442EB2B2}">
      <dgm:prSet/>
      <dgm:spPr/>
      <dgm:t>
        <a:bodyPr/>
        <a:lstStyle/>
        <a:p>
          <a:endParaRPr lang="en-US"/>
        </a:p>
      </dgm:t>
    </dgm:pt>
    <dgm:pt modelId="{E5093658-8EE1-2B46-B456-1B254A9A9C79}" type="sibTrans" cxnId="{D4FCD67D-81FF-F541-918F-3E89442EB2B2}">
      <dgm:prSet/>
      <dgm:spPr/>
      <dgm:t>
        <a:bodyPr/>
        <a:lstStyle/>
        <a:p>
          <a:endParaRPr lang="en-US"/>
        </a:p>
      </dgm:t>
    </dgm:pt>
    <dgm:pt modelId="{DE705FF6-D9F1-0B45-8EC1-2B8AD5B232B5}">
      <dgm:prSet phldrT="[Text]"/>
      <dgm:spPr/>
      <dgm:t>
        <a:bodyPr/>
        <a:lstStyle/>
        <a:p>
          <a:r>
            <a:rPr lang="en-US"/>
            <a:t>Read/store starting balance</a:t>
          </a:r>
        </a:p>
      </dgm:t>
    </dgm:pt>
    <dgm:pt modelId="{5A67A7FB-4D47-B54B-832F-7C8D69C92037}" type="parTrans" cxnId="{570D015C-FD6C-F847-805C-5C05DB7195DB}">
      <dgm:prSet/>
      <dgm:spPr/>
      <dgm:t>
        <a:bodyPr/>
        <a:lstStyle/>
        <a:p>
          <a:endParaRPr lang="en-US"/>
        </a:p>
      </dgm:t>
    </dgm:pt>
    <dgm:pt modelId="{58F25918-3F67-E246-B159-CFBEA95DDE97}" type="sibTrans" cxnId="{570D015C-FD6C-F847-805C-5C05DB7195DB}">
      <dgm:prSet/>
      <dgm:spPr/>
      <dgm:t>
        <a:bodyPr/>
        <a:lstStyle/>
        <a:p>
          <a:endParaRPr lang="en-US"/>
        </a:p>
      </dgm:t>
    </dgm:pt>
    <dgm:pt modelId="{0AD3895D-96EC-A647-A9E8-467EDA3650DE}">
      <dgm:prSet phldrT="[Text]"/>
      <dgm:spPr/>
      <dgm:t>
        <a:bodyPr/>
        <a:lstStyle/>
        <a:p>
          <a:r>
            <a:rPr lang="en-US" baseline="0"/>
            <a:t>Read/store d</a:t>
          </a:r>
          <a:r>
            <a:rPr lang="en-US"/>
            <a:t>ollar amount of deposit</a:t>
          </a:r>
        </a:p>
      </dgm:t>
    </dgm:pt>
    <dgm:pt modelId="{DC160FB0-CB58-274E-B191-6F4F5E35E431}" type="parTrans" cxnId="{D8FB6F7A-95BA-9345-8942-F52AC6E5EC88}">
      <dgm:prSet/>
      <dgm:spPr/>
      <dgm:t>
        <a:bodyPr/>
        <a:lstStyle/>
        <a:p>
          <a:endParaRPr lang="en-US"/>
        </a:p>
      </dgm:t>
    </dgm:pt>
    <dgm:pt modelId="{61297481-F265-7443-B7C8-3FA470424E62}" type="sibTrans" cxnId="{D8FB6F7A-95BA-9345-8942-F52AC6E5EC88}">
      <dgm:prSet/>
      <dgm:spPr/>
      <dgm:t>
        <a:bodyPr/>
        <a:lstStyle/>
        <a:p>
          <a:endParaRPr lang="en-US"/>
        </a:p>
      </dgm:t>
    </dgm:pt>
    <dgm:pt modelId="{B60035D8-B5B8-5E42-B633-EE4AFA2D8E11}">
      <dgm:prSet phldrT="[Text]"/>
      <dgm:spPr/>
      <dgm:t>
        <a:bodyPr/>
        <a:lstStyle/>
        <a:p>
          <a:r>
            <a:rPr lang="en-US"/>
            <a:t>Calculate current balance</a:t>
          </a:r>
        </a:p>
      </dgm:t>
    </dgm:pt>
    <dgm:pt modelId="{3850FB51-83B3-1749-B27E-810833E615F6}" type="parTrans" cxnId="{15B2C38D-C9B8-5A4D-9A4A-80FC0DF58001}">
      <dgm:prSet/>
      <dgm:spPr/>
      <dgm:t>
        <a:bodyPr/>
        <a:lstStyle/>
        <a:p>
          <a:endParaRPr lang="en-US"/>
        </a:p>
      </dgm:t>
    </dgm:pt>
    <dgm:pt modelId="{3DDA153B-511D-7049-AA89-B977A8196844}" type="sibTrans" cxnId="{15B2C38D-C9B8-5A4D-9A4A-80FC0DF58001}">
      <dgm:prSet/>
      <dgm:spPr/>
      <dgm:t>
        <a:bodyPr/>
        <a:lstStyle/>
        <a:p>
          <a:endParaRPr lang="en-US"/>
        </a:p>
      </dgm:t>
    </dgm:pt>
    <dgm:pt modelId="{1FB1E192-B493-0D49-B3E9-61BA5818969A}">
      <dgm:prSet phldrT="[Text]"/>
      <dgm:spPr/>
      <dgm:t>
        <a:bodyPr/>
        <a:lstStyle/>
        <a:p>
          <a:r>
            <a:rPr lang="en-US"/>
            <a:t>Add total</a:t>
          </a:r>
          <a:r>
            <a:rPr lang="en-US" baseline="0"/>
            <a:t> deposits to starting balance.</a:t>
          </a:r>
          <a:endParaRPr lang="en-US"/>
        </a:p>
      </dgm:t>
    </dgm:pt>
    <dgm:pt modelId="{35C24D31-2DD7-D744-BE36-B8875BB9C51B}" type="parTrans" cxnId="{A23812CB-EF06-AE48-B996-FC7CB031B9D1}">
      <dgm:prSet/>
      <dgm:spPr/>
      <dgm:t>
        <a:bodyPr/>
        <a:lstStyle/>
        <a:p>
          <a:endParaRPr lang="en-US"/>
        </a:p>
      </dgm:t>
    </dgm:pt>
    <dgm:pt modelId="{82277EFE-7B3D-CA4E-9264-4092D0959C72}" type="sibTrans" cxnId="{A23812CB-EF06-AE48-B996-FC7CB031B9D1}">
      <dgm:prSet/>
      <dgm:spPr/>
      <dgm:t>
        <a:bodyPr/>
        <a:lstStyle/>
        <a:p>
          <a:endParaRPr lang="en-US"/>
        </a:p>
      </dgm:t>
    </dgm:pt>
    <dgm:pt modelId="{6FCEBF21-E9E7-2047-9E97-D049B011E3DE}">
      <dgm:prSet/>
      <dgm:spPr/>
      <dgm:t>
        <a:bodyPr/>
        <a:lstStyle/>
        <a:p>
          <a:r>
            <a:rPr lang="en-US"/>
            <a:t>Read/store</a:t>
          </a:r>
          <a:r>
            <a:rPr lang="en-US" baseline="0"/>
            <a:t> </a:t>
          </a:r>
          <a:r>
            <a:rPr lang="en-US"/>
            <a:t>dollar amount of withdraws</a:t>
          </a:r>
        </a:p>
      </dgm:t>
    </dgm:pt>
    <dgm:pt modelId="{44943489-D411-C140-885F-A5B607DAF0F4}" type="parTrans" cxnId="{78E2FF3B-5111-6B45-9C4F-1AAAE03BE927}">
      <dgm:prSet/>
      <dgm:spPr/>
      <dgm:t>
        <a:bodyPr/>
        <a:lstStyle/>
        <a:p>
          <a:endParaRPr lang="en-US"/>
        </a:p>
      </dgm:t>
    </dgm:pt>
    <dgm:pt modelId="{1C4E7D55-8506-1449-A33D-B4F84AC063AA}" type="sibTrans" cxnId="{78E2FF3B-5111-6B45-9C4F-1AAAE03BE927}">
      <dgm:prSet/>
      <dgm:spPr/>
      <dgm:t>
        <a:bodyPr/>
        <a:lstStyle/>
        <a:p>
          <a:endParaRPr lang="en-US"/>
        </a:p>
      </dgm:t>
    </dgm:pt>
    <dgm:pt modelId="{D8A2520B-0EAD-9D4E-82DB-7E678D73235C}">
      <dgm:prSet/>
      <dgm:spPr/>
      <dgm:t>
        <a:bodyPr/>
        <a:lstStyle/>
        <a:p>
          <a:r>
            <a:rPr lang="en-US"/>
            <a:t>Subtract total withdraws from balance.</a:t>
          </a:r>
        </a:p>
      </dgm:t>
    </dgm:pt>
    <dgm:pt modelId="{E4713DEF-AC76-7242-AA7D-E4441C6690A7}" type="parTrans" cxnId="{184BE364-D35B-504A-9F7A-C9A2079AEA0C}">
      <dgm:prSet/>
      <dgm:spPr/>
      <dgm:t>
        <a:bodyPr/>
        <a:lstStyle/>
        <a:p>
          <a:endParaRPr lang="en-US"/>
        </a:p>
      </dgm:t>
    </dgm:pt>
    <dgm:pt modelId="{01F1B172-9422-5243-ACCE-D90C307EF13A}" type="sibTrans" cxnId="{184BE364-D35B-504A-9F7A-C9A2079AEA0C}">
      <dgm:prSet/>
      <dgm:spPr/>
      <dgm:t>
        <a:bodyPr/>
        <a:lstStyle/>
        <a:p>
          <a:endParaRPr lang="en-US"/>
        </a:p>
      </dgm:t>
    </dgm:pt>
    <dgm:pt modelId="{F7DCFCB6-EFE3-AC49-BA4E-D5CF5D894BBD}">
      <dgm:prSet/>
      <dgm:spPr/>
      <dgm:t>
        <a:bodyPr/>
        <a:lstStyle/>
        <a:p>
          <a:r>
            <a:rPr lang="en-US"/>
            <a:t>Display current balance.</a:t>
          </a:r>
        </a:p>
      </dgm:t>
    </dgm:pt>
    <dgm:pt modelId="{A4338C49-F7AD-A048-8110-DA6E4B3520DF}" type="parTrans" cxnId="{769522E3-7E55-4341-B96B-31716E400107}">
      <dgm:prSet/>
      <dgm:spPr/>
      <dgm:t>
        <a:bodyPr/>
        <a:lstStyle/>
        <a:p>
          <a:endParaRPr lang="en-US"/>
        </a:p>
      </dgm:t>
    </dgm:pt>
    <dgm:pt modelId="{1687580B-D546-264F-9BB2-8B5AA88458FB}" type="sibTrans" cxnId="{769522E3-7E55-4341-B96B-31716E400107}">
      <dgm:prSet/>
      <dgm:spPr/>
      <dgm:t>
        <a:bodyPr/>
        <a:lstStyle/>
        <a:p>
          <a:endParaRPr lang="en-US"/>
        </a:p>
      </dgm:t>
    </dgm:pt>
    <dgm:pt modelId="{17D475DA-6EC9-7C40-92F8-C6867715C7EE}">
      <dgm:prSet/>
      <dgm:spPr/>
      <dgm:t>
        <a:bodyPr/>
        <a:lstStyle/>
        <a:p>
          <a:r>
            <a:rPr lang="en-US"/>
            <a:t>Multiply interest rate by</a:t>
          </a:r>
          <a:r>
            <a:rPr lang="en-US" baseline="0"/>
            <a:t> current balance and store in new variable.</a:t>
          </a:r>
          <a:endParaRPr lang="en-US"/>
        </a:p>
      </dgm:t>
    </dgm:pt>
    <dgm:pt modelId="{D71102FD-312D-F44A-A087-CC6466AD44C3}" type="parTrans" cxnId="{AE393D33-C752-114D-9D66-62642C489648}">
      <dgm:prSet/>
      <dgm:spPr/>
      <dgm:t>
        <a:bodyPr/>
        <a:lstStyle/>
        <a:p>
          <a:endParaRPr lang="en-US"/>
        </a:p>
      </dgm:t>
    </dgm:pt>
    <dgm:pt modelId="{40464051-0E9E-A541-8EC4-FB26FB6E55C1}" type="sibTrans" cxnId="{AE393D33-C752-114D-9D66-62642C489648}">
      <dgm:prSet/>
      <dgm:spPr/>
      <dgm:t>
        <a:bodyPr/>
        <a:lstStyle/>
        <a:p>
          <a:endParaRPr lang="en-US"/>
        </a:p>
      </dgm:t>
    </dgm:pt>
    <dgm:pt modelId="{412E6B75-1BF2-5E4B-92F9-E973B7E39762}">
      <dgm:prSet/>
      <dgm:spPr/>
      <dgm:t>
        <a:bodyPr/>
        <a:lstStyle/>
        <a:p>
          <a:r>
            <a:rPr lang="en-US"/>
            <a:t>Add new varaible to</a:t>
          </a:r>
          <a:r>
            <a:rPr lang="en-US" baseline="0"/>
            <a:t> the balance.</a:t>
          </a:r>
          <a:endParaRPr lang="en-US"/>
        </a:p>
      </dgm:t>
    </dgm:pt>
    <dgm:pt modelId="{DA95A110-BC4C-F348-9214-6B6903481DD5}" type="parTrans" cxnId="{212394B3-6112-C044-B90D-F8892B9295A8}">
      <dgm:prSet/>
      <dgm:spPr/>
      <dgm:t>
        <a:bodyPr/>
        <a:lstStyle/>
        <a:p>
          <a:endParaRPr lang="en-US"/>
        </a:p>
      </dgm:t>
    </dgm:pt>
    <dgm:pt modelId="{2CDF5ED4-9A28-424D-B9D9-E753553E2FA6}" type="sibTrans" cxnId="{212394B3-6112-C044-B90D-F8892B9295A8}">
      <dgm:prSet/>
      <dgm:spPr/>
      <dgm:t>
        <a:bodyPr/>
        <a:lstStyle/>
        <a:p>
          <a:endParaRPr lang="en-US"/>
        </a:p>
      </dgm:t>
    </dgm:pt>
    <dgm:pt modelId="{1AABEFC8-26C4-254F-BD7E-8DFF8C64D16F}">
      <dgm:prSet/>
      <dgm:spPr/>
      <dgm:t>
        <a:bodyPr/>
        <a:lstStyle/>
        <a:p>
          <a:r>
            <a:rPr lang="en-US"/>
            <a:t>Read/store monthly</a:t>
          </a:r>
          <a:r>
            <a:rPr lang="en-US" baseline="0"/>
            <a:t> interest rate</a:t>
          </a:r>
          <a:endParaRPr lang="en-US"/>
        </a:p>
      </dgm:t>
    </dgm:pt>
    <dgm:pt modelId="{0BBE0F5A-13EE-BC41-80A6-3B69AC318BAF}" type="parTrans" cxnId="{794B1835-6E31-094C-840F-D0BDC6B28C05}">
      <dgm:prSet/>
      <dgm:spPr/>
      <dgm:t>
        <a:bodyPr/>
        <a:lstStyle/>
        <a:p>
          <a:endParaRPr lang="en-US"/>
        </a:p>
      </dgm:t>
    </dgm:pt>
    <dgm:pt modelId="{8BCB85A3-64E6-7E40-B508-5168865E5857}" type="sibTrans" cxnId="{794B1835-6E31-094C-840F-D0BDC6B28C05}">
      <dgm:prSet/>
      <dgm:spPr/>
      <dgm:t>
        <a:bodyPr/>
        <a:lstStyle/>
        <a:p>
          <a:endParaRPr lang="en-US"/>
        </a:p>
      </dgm:t>
    </dgm:pt>
    <dgm:pt modelId="{22B03E11-DDA3-8943-9E8B-21D0E411BAFC}" type="pres">
      <dgm:prSet presAssocID="{68EF4CAE-8C34-894D-8FA0-A8C1A2365EE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AE861D3-B242-E342-87B1-72E4E24E53C9}" type="pres">
      <dgm:prSet presAssocID="{0AA5B653-E4AC-8642-B6DB-D2528BF16A5F}" presName="hierRoot1" presStyleCnt="0"/>
      <dgm:spPr/>
    </dgm:pt>
    <dgm:pt modelId="{74ED38D8-E1DC-7C43-8837-9D19D8D919F8}" type="pres">
      <dgm:prSet presAssocID="{0AA5B653-E4AC-8642-B6DB-D2528BF16A5F}" presName="composite" presStyleCnt="0"/>
      <dgm:spPr/>
    </dgm:pt>
    <dgm:pt modelId="{B9E478ED-512E-2E4B-A8D0-364FC72E88AC}" type="pres">
      <dgm:prSet presAssocID="{0AA5B653-E4AC-8642-B6DB-D2528BF16A5F}" presName="background" presStyleLbl="node0" presStyleIdx="0" presStyleCnt="1"/>
      <dgm:spPr/>
    </dgm:pt>
    <dgm:pt modelId="{28E2D293-C05A-7849-9B72-FEB879303BDB}" type="pres">
      <dgm:prSet presAssocID="{0AA5B653-E4AC-8642-B6DB-D2528BF16A5F}" presName="text" presStyleLbl="fgAcc0" presStyleIdx="0" presStyleCnt="1">
        <dgm:presLayoutVars>
          <dgm:chPref val="3"/>
        </dgm:presLayoutVars>
      </dgm:prSet>
      <dgm:spPr/>
    </dgm:pt>
    <dgm:pt modelId="{36B25006-6E37-1942-9C1C-BD0A07F4FC34}" type="pres">
      <dgm:prSet presAssocID="{0AA5B653-E4AC-8642-B6DB-D2528BF16A5F}" presName="hierChild2" presStyleCnt="0"/>
      <dgm:spPr/>
    </dgm:pt>
    <dgm:pt modelId="{C065FE5F-5055-A84E-949A-DD8676E13FFF}" type="pres">
      <dgm:prSet presAssocID="{1405BAE6-1F77-AC41-BC04-864E6020F2AC}" presName="Name10" presStyleLbl="parChTrans1D2" presStyleIdx="0" presStyleCnt="3"/>
      <dgm:spPr/>
    </dgm:pt>
    <dgm:pt modelId="{8741A233-C055-2B48-AAC2-E6DA879E3F99}" type="pres">
      <dgm:prSet presAssocID="{FBCC43E0-A145-2141-BBDA-09FA50BACEA7}" presName="hierRoot2" presStyleCnt="0"/>
      <dgm:spPr/>
    </dgm:pt>
    <dgm:pt modelId="{8142EF14-63E0-A64B-B795-42824F52B99F}" type="pres">
      <dgm:prSet presAssocID="{FBCC43E0-A145-2141-BBDA-09FA50BACEA7}" presName="composite2" presStyleCnt="0"/>
      <dgm:spPr/>
    </dgm:pt>
    <dgm:pt modelId="{FAB76E5A-7E37-4F49-92BF-FF06C8F1A9CE}" type="pres">
      <dgm:prSet presAssocID="{FBCC43E0-A145-2141-BBDA-09FA50BACEA7}" presName="background2" presStyleLbl="node2" presStyleIdx="0" presStyleCnt="3"/>
      <dgm:spPr/>
    </dgm:pt>
    <dgm:pt modelId="{41438EDA-0045-5F4B-8ED3-46228EEFBBBD}" type="pres">
      <dgm:prSet presAssocID="{FBCC43E0-A145-2141-BBDA-09FA50BACEA7}" presName="text2" presStyleLbl="fgAcc2" presStyleIdx="0" presStyleCnt="3">
        <dgm:presLayoutVars>
          <dgm:chPref val="3"/>
        </dgm:presLayoutVars>
      </dgm:prSet>
      <dgm:spPr/>
    </dgm:pt>
    <dgm:pt modelId="{F1F01CF6-58E5-574F-AF3D-180F466DF360}" type="pres">
      <dgm:prSet presAssocID="{FBCC43E0-A145-2141-BBDA-09FA50BACEA7}" presName="hierChild3" presStyleCnt="0"/>
      <dgm:spPr/>
    </dgm:pt>
    <dgm:pt modelId="{2E59AC85-99D3-D740-AFAF-75323DD15FEF}" type="pres">
      <dgm:prSet presAssocID="{5A67A7FB-4D47-B54B-832F-7C8D69C92037}" presName="Name17" presStyleLbl="parChTrans1D3" presStyleIdx="0" presStyleCnt="7"/>
      <dgm:spPr/>
    </dgm:pt>
    <dgm:pt modelId="{D9EB1AB1-79B0-114B-9A92-A0D0BE117EA0}" type="pres">
      <dgm:prSet presAssocID="{DE705FF6-D9F1-0B45-8EC1-2B8AD5B232B5}" presName="hierRoot3" presStyleCnt="0"/>
      <dgm:spPr/>
    </dgm:pt>
    <dgm:pt modelId="{6D7DF224-626C-974F-B88E-C9C94EC6F7DA}" type="pres">
      <dgm:prSet presAssocID="{DE705FF6-D9F1-0B45-8EC1-2B8AD5B232B5}" presName="composite3" presStyleCnt="0"/>
      <dgm:spPr/>
    </dgm:pt>
    <dgm:pt modelId="{57D2C9C2-2ECE-B240-9833-4FE06A86CA53}" type="pres">
      <dgm:prSet presAssocID="{DE705FF6-D9F1-0B45-8EC1-2B8AD5B232B5}" presName="background3" presStyleLbl="node3" presStyleIdx="0" presStyleCnt="7"/>
      <dgm:spPr/>
    </dgm:pt>
    <dgm:pt modelId="{D7826A5E-4DB9-2347-90B3-D6A4DD213A22}" type="pres">
      <dgm:prSet presAssocID="{DE705FF6-D9F1-0B45-8EC1-2B8AD5B232B5}" presName="text3" presStyleLbl="fgAcc3" presStyleIdx="0" presStyleCnt="7">
        <dgm:presLayoutVars>
          <dgm:chPref val="3"/>
        </dgm:presLayoutVars>
      </dgm:prSet>
      <dgm:spPr/>
    </dgm:pt>
    <dgm:pt modelId="{19938DB8-0010-AC45-B74A-B684DE4972D3}" type="pres">
      <dgm:prSet presAssocID="{DE705FF6-D9F1-0B45-8EC1-2B8AD5B232B5}" presName="hierChild4" presStyleCnt="0"/>
      <dgm:spPr/>
    </dgm:pt>
    <dgm:pt modelId="{557F6C0F-8ADA-B944-AB54-39FC90878105}" type="pres">
      <dgm:prSet presAssocID="{DC160FB0-CB58-274E-B191-6F4F5E35E431}" presName="Name17" presStyleLbl="parChTrans1D3" presStyleIdx="1" presStyleCnt="7"/>
      <dgm:spPr/>
    </dgm:pt>
    <dgm:pt modelId="{6915A3B2-D756-A440-BF99-3896FC6308E0}" type="pres">
      <dgm:prSet presAssocID="{0AD3895D-96EC-A647-A9E8-467EDA3650DE}" presName="hierRoot3" presStyleCnt="0"/>
      <dgm:spPr/>
    </dgm:pt>
    <dgm:pt modelId="{4F12139E-A78B-4D4D-A41D-321507374A56}" type="pres">
      <dgm:prSet presAssocID="{0AD3895D-96EC-A647-A9E8-467EDA3650DE}" presName="composite3" presStyleCnt="0"/>
      <dgm:spPr/>
    </dgm:pt>
    <dgm:pt modelId="{D3CA2528-C6AB-3845-9731-154B556FE07D}" type="pres">
      <dgm:prSet presAssocID="{0AD3895D-96EC-A647-A9E8-467EDA3650DE}" presName="background3" presStyleLbl="node3" presStyleIdx="1" presStyleCnt="7"/>
      <dgm:spPr/>
    </dgm:pt>
    <dgm:pt modelId="{E0D00642-569F-1744-ACC4-BE478CF5E71A}" type="pres">
      <dgm:prSet presAssocID="{0AD3895D-96EC-A647-A9E8-467EDA3650DE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71E48E-57CF-F648-8FF5-DA97301CECE8}" type="pres">
      <dgm:prSet presAssocID="{0AD3895D-96EC-A647-A9E8-467EDA3650DE}" presName="hierChild4" presStyleCnt="0"/>
      <dgm:spPr/>
    </dgm:pt>
    <dgm:pt modelId="{B515D2A8-399D-AD49-9E1E-9B9D0E1A4D33}" type="pres">
      <dgm:prSet presAssocID="{44943489-D411-C140-885F-A5B607DAF0F4}" presName="Name17" presStyleLbl="parChTrans1D3" presStyleIdx="2" presStyleCnt="7"/>
      <dgm:spPr/>
    </dgm:pt>
    <dgm:pt modelId="{F5DD7120-8403-7043-91A2-F702A44DB9CB}" type="pres">
      <dgm:prSet presAssocID="{6FCEBF21-E9E7-2047-9E97-D049B011E3DE}" presName="hierRoot3" presStyleCnt="0"/>
      <dgm:spPr/>
    </dgm:pt>
    <dgm:pt modelId="{AFF88EC3-E56F-0043-BE70-85354AC66EDA}" type="pres">
      <dgm:prSet presAssocID="{6FCEBF21-E9E7-2047-9E97-D049B011E3DE}" presName="composite3" presStyleCnt="0"/>
      <dgm:spPr/>
    </dgm:pt>
    <dgm:pt modelId="{1CFBEAE5-0658-8741-BC17-CEA24C984F4A}" type="pres">
      <dgm:prSet presAssocID="{6FCEBF21-E9E7-2047-9E97-D049B011E3DE}" presName="background3" presStyleLbl="node3" presStyleIdx="2" presStyleCnt="7"/>
      <dgm:spPr/>
    </dgm:pt>
    <dgm:pt modelId="{0D748B10-C189-0A45-8C08-04F24FD5D5F0}" type="pres">
      <dgm:prSet presAssocID="{6FCEBF21-E9E7-2047-9E97-D049B011E3DE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0C451-A7A5-3247-AAD4-20F3BD509159}" type="pres">
      <dgm:prSet presAssocID="{6FCEBF21-E9E7-2047-9E97-D049B011E3DE}" presName="hierChild4" presStyleCnt="0"/>
      <dgm:spPr/>
    </dgm:pt>
    <dgm:pt modelId="{EC150B1A-F5B5-7740-9CD1-D5B865F84921}" type="pres">
      <dgm:prSet presAssocID="{0BBE0F5A-13EE-BC41-80A6-3B69AC318BAF}" presName="Name17" presStyleLbl="parChTrans1D3" presStyleIdx="3" presStyleCnt="7"/>
      <dgm:spPr/>
    </dgm:pt>
    <dgm:pt modelId="{76F17019-FEA7-B944-9503-0556D9DEFD39}" type="pres">
      <dgm:prSet presAssocID="{1AABEFC8-26C4-254F-BD7E-8DFF8C64D16F}" presName="hierRoot3" presStyleCnt="0"/>
      <dgm:spPr/>
    </dgm:pt>
    <dgm:pt modelId="{BFC3DF0B-9C95-DE48-AF64-51FBE36B359D}" type="pres">
      <dgm:prSet presAssocID="{1AABEFC8-26C4-254F-BD7E-8DFF8C64D16F}" presName="composite3" presStyleCnt="0"/>
      <dgm:spPr/>
    </dgm:pt>
    <dgm:pt modelId="{AC007200-B2E9-224C-9563-FC951F2F4FCF}" type="pres">
      <dgm:prSet presAssocID="{1AABEFC8-26C4-254F-BD7E-8DFF8C64D16F}" presName="background3" presStyleLbl="node3" presStyleIdx="3" presStyleCnt="7"/>
      <dgm:spPr/>
    </dgm:pt>
    <dgm:pt modelId="{856B6CBF-B907-644F-957D-19DD4DB87F73}" type="pres">
      <dgm:prSet presAssocID="{1AABEFC8-26C4-254F-BD7E-8DFF8C64D16F}" presName="text3" presStyleLbl="fgAcc3" presStyleIdx="3" presStyleCnt="7">
        <dgm:presLayoutVars>
          <dgm:chPref val="3"/>
        </dgm:presLayoutVars>
      </dgm:prSet>
      <dgm:spPr/>
    </dgm:pt>
    <dgm:pt modelId="{9BC54AE2-5797-ED4F-B36E-7BF480BE9437}" type="pres">
      <dgm:prSet presAssocID="{1AABEFC8-26C4-254F-BD7E-8DFF8C64D16F}" presName="hierChild4" presStyleCnt="0"/>
      <dgm:spPr/>
    </dgm:pt>
    <dgm:pt modelId="{67B6537F-4DC5-9F43-A546-61CD49F9722B}" type="pres">
      <dgm:prSet presAssocID="{3850FB51-83B3-1749-B27E-810833E615F6}" presName="Name10" presStyleLbl="parChTrans1D2" presStyleIdx="1" presStyleCnt="3"/>
      <dgm:spPr/>
    </dgm:pt>
    <dgm:pt modelId="{5E236533-8B0A-E74B-AB56-507320F9A8C7}" type="pres">
      <dgm:prSet presAssocID="{B60035D8-B5B8-5E42-B633-EE4AFA2D8E11}" presName="hierRoot2" presStyleCnt="0"/>
      <dgm:spPr/>
    </dgm:pt>
    <dgm:pt modelId="{F3057A86-CD8D-D540-8B64-E0B0683C195B}" type="pres">
      <dgm:prSet presAssocID="{B60035D8-B5B8-5E42-B633-EE4AFA2D8E11}" presName="composite2" presStyleCnt="0"/>
      <dgm:spPr/>
    </dgm:pt>
    <dgm:pt modelId="{46081346-9C9B-B240-B933-47A4B130C84A}" type="pres">
      <dgm:prSet presAssocID="{B60035D8-B5B8-5E42-B633-EE4AFA2D8E11}" presName="background2" presStyleLbl="node2" presStyleIdx="1" presStyleCnt="3"/>
      <dgm:spPr/>
    </dgm:pt>
    <dgm:pt modelId="{2930EF1B-9483-C84F-9D41-DF5BA5F1D2C4}" type="pres">
      <dgm:prSet presAssocID="{B60035D8-B5B8-5E42-B633-EE4AFA2D8E11}" presName="text2" presStyleLbl="fgAcc2" presStyleIdx="1" presStyleCnt="3" custScaleX="99191" custScaleY="88213" custLinFactNeighborX="-20785" custLinFactNeighborY="-4077">
        <dgm:presLayoutVars>
          <dgm:chPref val="3"/>
        </dgm:presLayoutVars>
      </dgm:prSet>
      <dgm:spPr/>
    </dgm:pt>
    <dgm:pt modelId="{DF7184DE-4B40-9843-8092-505332808794}" type="pres">
      <dgm:prSet presAssocID="{B60035D8-B5B8-5E42-B633-EE4AFA2D8E11}" presName="hierChild3" presStyleCnt="0"/>
      <dgm:spPr/>
    </dgm:pt>
    <dgm:pt modelId="{A1E47FF7-6EC9-DE4F-B867-02D3AEF0D555}" type="pres">
      <dgm:prSet presAssocID="{35C24D31-2DD7-D744-BE36-B8875BB9C51B}" presName="Name17" presStyleLbl="parChTrans1D3" presStyleIdx="4" presStyleCnt="7"/>
      <dgm:spPr/>
    </dgm:pt>
    <dgm:pt modelId="{8E69AC48-AFAE-7C40-AC56-4E5244045751}" type="pres">
      <dgm:prSet presAssocID="{1FB1E192-B493-0D49-B3E9-61BA5818969A}" presName="hierRoot3" presStyleCnt="0"/>
      <dgm:spPr/>
    </dgm:pt>
    <dgm:pt modelId="{8AAA01A4-2CC8-004D-8900-6B522ECF3E45}" type="pres">
      <dgm:prSet presAssocID="{1FB1E192-B493-0D49-B3E9-61BA5818969A}" presName="composite3" presStyleCnt="0"/>
      <dgm:spPr/>
    </dgm:pt>
    <dgm:pt modelId="{D35B8909-8C52-5A48-8716-F14DC1F533CA}" type="pres">
      <dgm:prSet presAssocID="{1FB1E192-B493-0D49-B3E9-61BA5818969A}" presName="background3" presStyleLbl="node3" presStyleIdx="4" presStyleCnt="7"/>
      <dgm:spPr/>
    </dgm:pt>
    <dgm:pt modelId="{18BB0A95-64DE-0948-9518-CE069AF38743}" type="pres">
      <dgm:prSet presAssocID="{1FB1E192-B493-0D49-B3E9-61BA5818969A}" presName="text3" presStyleLbl="fgAcc3" presStyleIdx="4" presStyleCnt="7">
        <dgm:presLayoutVars>
          <dgm:chPref val="3"/>
        </dgm:presLayoutVars>
      </dgm:prSet>
      <dgm:spPr/>
    </dgm:pt>
    <dgm:pt modelId="{A5F3AB00-B8D5-6F48-8070-08FCAC35BAD8}" type="pres">
      <dgm:prSet presAssocID="{1FB1E192-B493-0D49-B3E9-61BA5818969A}" presName="hierChild4" presStyleCnt="0"/>
      <dgm:spPr/>
    </dgm:pt>
    <dgm:pt modelId="{A08279FC-32C7-B14A-8862-70118FD7C0D5}" type="pres">
      <dgm:prSet presAssocID="{E4713DEF-AC76-7242-AA7D-E4441C6690A7}" presName="Name17" presStyleLbl="parChTrans1D3" presStyleIdx="5" presStyleCnt="7"/>
      <dgm:spPr/>
    </dgm:pt>
    <dgm:pt modelId="{017C53A6-7552-8D4D-A314-483B8955BE50}" type="pres">
      <dgm:prSet presAssocID="{D8A2520B-0EAD-9D4E-82DB-7E678D73235C}" presName="hierRoot3" presStyleCnt="0"/>
      <dgm:spPr/>
    </dgm:pt>
    <dgm:pt modelId="{5A9B00CB-0CC8-D744-9C70-3B4174CDD4EE}" type="pres">
      <dgm:prSet presAssocID="{D8A2520B-0EAD-9D4E-82DB-7E678D73235C}" presName="composite3" presStyleCnt="0"/>
      <dgm:spPr/>
    </dgm:pt>
    <dgm:pt modelId="{48C8C55E-DDB3-1341-8A17-DEF3D098602E}" type="pres">
      <dgm:prSet presAssocID="{D8A2520B-0EAD-9D4E-82DB-7E678D73235C}" presName="background3" presStyleLbl="node3" presStyleIdx="5" presStyleCnt="7"/>
      <dgm:spPr/>
    </dgm:pt>
    <dgm:pt modelId="{6DE5B24E-F04B-EA4B-9B60-3913101D78BF}" type="pres">
      <dgm:prSet presAssocID="{D8A2520B-0EAD-9D4E-82DB-7E678D73235C}" presName="text3" presStyleLbl="fgAcc3" presStyleIdx="5" presStyleCnt="7">
        <dgm:presLayoutVars>
          <dgm:chPref val="3"/>
        </dgm:presLayoutVars>
      </dgm:prSet>
      <dgm:spPr/>
    </dgm:pt>
    <dgm:pt modelId="{4412ECEE-7D3A-F04A-AFD6-0AD933AF36D9}" type="pres">
      <dgm:prSet presAssocID="{D8A2520B-0EAD-9D4E-82DB-7E678D73235C}" presName="hierChild4" presStyleCnt="0"/>
      <dgm:spPr/>
    </dgm:pt>
    <dgm:pt modelId="{6843AE2F-BC3A-5E4F-8E50-BC71471917C8}" type="pres">
      <dgm:prSet presAssocID="{D71102FD-312D-F44A-A087-CC6466AD44C3}" presName="Name17" presStyleLbl="parChTrans1D3" presStyleIdx="6" presStyleCnt="7"/>
      <dgm:spPr/>
    </dgm:pt>
    <dgm:pt modelId="{B4F708FB-A7D2-5146-ACF1-AFE7954B94F8}" type="pres">
      <dgm:prSet presAssocID="{17D475DA-6EC9-7C40-92F8-C6867715C7EE}" presName="hierRoot3" presStyleCnt="0"/>
      <dgm:spPr/>
    </dgm:pt>
    <dgm:pt modelId="{7F5BF810-7689-244A-88DE-7D6EB934CF72}" type="pres">
      <dgm:prSet presAssocID="{17D475DA-6EC9-7C40-92F8-C6867715C7EE}" presName="composite3" presStyleCnt="0"/>
      <dgm:spPr/>
    </dgm:pt>
    <dgm:pt modelId="{20213CB8-7EFC-D54C-A315-39A69A4AC680}" type="pres">
      <dgm:prSet presAssocID="{17D475DA-6EC9-7C40-92F8-C6867715C7EE}" presName="background3" presStyleLbl="node3" presStyleIdx="6" presStyleCnt="7"/>
      <dgm:spPr/>
    </dgm:pt>
    <dgm:pt modelId="{3AF67806-0D31-BB41-AB5F-FB73DD8BED64}" type="pres">
      <dgm:prSet presAssocID="{17D475DA-6EC9-7C40-92F8-C6867715C7EE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82CC5-B6C2-D344-8168-6774F495EA76}" type="pres">
      <dgm:prSet presAssocID="{17D475DA-6EC9-7C40-92F8-C6867715C7EE}" presName="hierChild4" presStyleCnt="0"/>
      <dgm:spPr/>
    </dgm:pt>
    <dgm:pt modelId="{C36B5267-CD11-A54D-A3AA-58F6058ED22D}" type="pres">
      <dgm:prSet presAssocID="{DA95A110-BC4C-F348-9214-6B6903481DD5}" presName="Name23" presStyleLbl="parChTrans1D4" presStyleIdx="0" presStyleCnt="1"/>
      <dgm:spPr/>
    </dgm:pt>
    <dgm:pt modelId="{13AF9A88-BC7C-9F4D-A26A-05AA03FCF240}" type="pres">
      <dgm:prSet presAssocID="{412E6B75-1BF2-5E4B-92F9-E973B7E39762}" presName="hierRoot4" presStyleCnt="0"/>
      <dgm:spPr/>
    </dgm:pt>
    <dgm:pt modelId="{DB528EA7-3B46-EF44-8275-1B032DBB4FC1}" type="pres">
      <dgm:prSet presAssocID="{412E6B75-1BF2-5E4B-92F9-E973B7E39762}" presName="composite4" presStyleCnt="0"/>
      <dgm:spPr/>
    </dgm:pt>
    <dgm:pt modelId="{2B885E9D-DAAB-474C-AA91-585BF77A8280}" type="pres">
      <dgm:prSet presAssocID="{412E6B75-1BF2-5E4B-92F9-E973B7E39762}" presName="background4" presStyleLbl="node4" presStyleIdx="0" presStyleCnt="1"/>
      <dgm:spPr/>
    </dgm:pt>
    <dgm:pt modelId="{2789FED1-D5A1-444F-9F54-E9B329118502}" type="pres">
      <dgm:prSet presAssocID="{412E6B75-1BF2-5E4B-92F9-E973B7E39762}" presName="text4" presStyleLbl="fgAcc4" presStyleIdx="0" presStyleCnt="1" custFlipHor="1" custScaleX="88353">
        <dgm:presLayoutVars>
          <dgm:chPref val="3"/>
        </dgm:presLayoutVars>
      </dgm:prSet>
      <dgm:spPr/>
    </dgm:pt>
    <dgm:pt modelId="{B9D92CB9-546E-1940-B501-05DA7673F224}" type="pres">
      <dgm:prSet presAssocID="{412E6B75-1BF2-5E4B-92F9-E973B7E39762}" presName="hierChild5" presStyleCnt="0"/>
      <dgm:spPr/>
    </dgm:pt>
    <dgm:pt modelId="{87336804-70DC-C142-BEDF-275D0DB51BAD}" type="pres">
      <dgm:prSet presAssocID="{A4338C49-F7AD-A048-8110-DA6E4B3520DF}" presName="Name10" presStyleLbl="parChTrans1D2" presStyleIdx="2" presStyleCnt="3"/>
      <dgm:spPr/>
    </dgm:pt>
    <dgm:pt modelId="{D5B7ADAE-1812-9749-828B-9775DDCBA701}" type="pres">
      <dgm:prSet presAssocID="{F7DCFCB6-EFE3-AC49-BA4E-D5CF5D894BBD}" presName="hierRoot2" presStyleCnt="0"/>
      <dgm:spPr/>
    </dgm:pt>
    <dgm:pt modelId="{BEB8A663-BBC7-9F47-9759-E4BF0E614C52}" type="pres">
      <dgm:prSet presAssocID="{F7DCFCB6-EFE3-AC49-BA4E-D5CF5D894BBD}" presName="composite2" presStyleCnt="0"/>
      <dgm:spPr/>
    </dgm:pt>
    <dgm:pt modelId="{4BC3F490-ECE8-274B-BC86-F7CABA77BEDA}" type="pres">
      <dgm:prSet presAssocID="{F7DCFCB6-EFE3-AC49-BA4E-D5CF5D894BBD}" presName="background2" presStyleLbl="node2" presStyleIdx="2" presStyleCnt="3"/>
      <dgm:spPr/>
    </dgm:pt>
    <dgm:pt modelId="{60FF87C7-7787-344C-AC4D-C858AA85D89B}" type="pres">
      <dgm:prSet presAssocID="{F7DCFCB6-EFE3-AC49-BA4E-D5CF5D894BBD}" presName="text2" presStyleLbl="fgAcc2" presStyleIdx="2" presStyleCnt="3" custLinFactNeighborX="-1920" custLinFactNeighborY="-29665">
        <dgm:presLayoutVars>
          <dgm:chPref val="3"/>
        </dgm:presLayoutVars>
      </dgm:prSet>
      <dgm:spPr/>
    </dgm:pt>
    <dgm:pt modelId="{6EB5E7DE-ADA3-4A4D-AA1E-26FFD5662B44}" type="pres">
      <dgm:prSet presAssocID="{F7DCFCB6-EFE3-AC49-BA4E-D5CF5D894BBD}" presName="hierChild3" presStyleCnt="0"/>
      <dgm:spPr/>
    </dgm:pt>
  </dgm:ptLst>
  <dgm:cxnLst>
    <dgm:cxn modelId="{2F88011C-F284-C74B-BEC0-613C9280E27F}" srcId="{68EF4CAE-8C34-894D-8FA0-A8C1A2365EE0}" destId="{0AA5B653-E4AC-8642-B6DB-D2528BF16A5F}" srcOrd="0" destOrd="0" parTransId="{CF117E85-3BFF-B64E-BB65-BF045CCE35E6}" sibTransId="{EDBE085C-8028-944D-9C68-8938D7B0E975}"/>
    <dgm:cxn modelId="{380429F5-D7F9-5E44-B0F6-54A9ED9F12F2}" type="presOf" srcId="{17D475DA-6EC9-7C40-92F8-C6867715C7EE}" destId="{3AF67806-0D31-BB41-AB5F-FB73DD8BED64}" srcOrd="0" destOrd="0" presId="urn:microsoft.com/office/officeart/2005/8/layout/hierarchy1"/>
    <dgm:cxn modelId="{15B2C38D-C9B8-5A4D-9A4A-80FC0DF58001}" srcId="{0AA5B653-E4AC-8642-B6DB-D2528BF16A5F}" destId="{B60035D8-B5B8-5E42-B633-EE4AFA2D8E11}" srcOrd="1" destOrd="0" parTransId="{3850FB51-83B3-1749-B27E-810833E615F6}" sibTransId="{3DDA153B-511D-7049-AA89-B977A8196844}"/>
    <dgm:cxn modelId="{F246D972-6CEF-6B4B-A7F3-41AF37873628}" type="presOf" srcId="{DE705FF6-D9F1-0B45-8EC1-2B8AD5B232B5}" destId="{D7826A5E-4DB9-2347-90B3-D6A4DD213A22}" srcOrd="0" destOrd="0" presId="urn:microsoft.com/office/officeart/2005/8/layout/hierarchy1"/>
    <dgm:cxn modelId="{769522E3-7E55-4341-B96B-31716E400107}" srcId="{0AA5B653-E4AC-8642-B6DB-D2528BF16A5F}" destId="{F7DCFCB6-EFE3-AC49-BA4E-D5CF5D894BBD}" srcOrd="2" destOrd="0" parTransId="{A4338C49-F7AD-A048-8110-DA6E4B3520DF}" sibTransId="{1687580B-D546-264F-9BB2-8B5AA88458FB}"/>
    <dgm:cxn modelId="{2DC58263-7398-EC4A-8EE3-E7B174DD0E7A}" type="presOf" srcId="{3850FB51-83B3-1749-B27E-810833E615F6}" destId="{67B6537F-4DC5-9F43-A546-61CD49F9722B}" srcOrd="0" destOrd="0" presId="urn:microsoft.com/office/officeart/2005/8/layout/hierarchy1"/>
    <dgm:cxn modelId="{794B1835-6E31-094C-840F-D0BDC6B28C05}" srcId="{FBCC43E0-A145-2141-BBDA-09FA50BACEA7}" destId="{1AABEFC8-26C4-254F-BD7E-8DFF8C64D16F}" srcOrd="3" destOrd="0" parTransId="{0BBE0F5A-13EE-BC41-80A6-3B69AC318BAF}" sibTransId="{8BCB85A3-64E6-7E40-B508-5168865E5857}"/>
    <dgm:cxn modelId="{DBB93708-9060-0342-9FA4-D4AC287AC176}" type="presOf" srcId="{DC160FB0-CB58-274E-B191-6F4F5E35E431}" destId="{557F6C0F-8ADA-B944-AB54-39FC90878105}" srcOrd="0" destOrd="0" presId="urn:microsoft.com/office/officeart/2005/8/layout/hierarchy1"/>
    <dgm:cxn modelId="{4C97414A-4208-C242-BEB0-2481C3C166AA}" type="presOf" srcId="{E4713DEF-AC76-7242-AA7D-E4441C6690A7}" destId="{A08279FC-32C7-B14A-8862-70118FD7C0D5}" srcOrd="0" destOrd="0" presId="urn:microsoft.com/office/officeart/2005/8/layout/hierarchy1"/>
    <dgm:cxn modelId="{212394B3-6112-C044-B90D-F8892B9295A8}" srcId="{17D475DA-6EC9-7C40-92F8-C6867715C7EE}" destId="{412E6B75-1BF2-5E4B-92F9-E973B7E39762}" srcOrd="0" destOrd="0" parTransId="{DA95A110-BC4C-F348-9214-6B6903481DD5}" sibTransId="{2CDF5ED4-9A28-424D-B9D9-E753553E2FA6}"/>
    <dgm:cxn modelId="{7A56AA44-A781-B94A-8CC9-AB83C359BCAC}" type="presOf" srcId="{D71102FD-312D-F44A-A087-CC6466AD44C3}" destId="{6843AE2F-BC3A-5E4F-8E50-BC71471917C8}" srcOrd="0" destOrd="0" presId="urn:microsoft.com/office/officeart/2005/8/layout/hierarchy1"/>
    <dgm:cxn modelId="{570D015C-FD6C-F847-805C-5C05DB7195DB}" srcId="{FBCC43E0-A145-2141-BBDA-09FA50BACEA7}" destId="{DE705FF6-D9F1-0B45-8EC1-2B8AD5B232B5}" srcOrd="0" destOrd="0" parTransId="{5A67A7FB-4D47-B54B-832F-7C8D69C92037}" sibTransId="{58F25918-3F67-E246-B159-CFBEA95DDE97}"/>
    <dgm:cxn modelId="{53DAD508-89FB-4542-950A-0B69379B1A07}" type="presOf" srcId="{0AD3895D-96EC-A647-A9E8-467EDA3650DE}" destId="{E0D00642-569F-1744-ACC4-BE478CF5E71A}" srcOrd="0" destOrd="0" presId="urn:microsoft.com/office/officeart/2005/8/layout/hierarchy1"/>
    <dgm:cxn modelId="{AE393D33-C752-114D-9D66-62642C489648}" srcId="{B60035D8-B5B8-5E42-B633-EE4AFA2D8E11}" destId="{17D475DA-6EC9-7C40-92F8-C6867715C7EE}" srcOrd="2" destOrd="0" parTransId="{D71102FD-312D-F44A-A087-CC6466AD44C3}" sibTransId="{40464051-0E9E-A541-8EC4-FB26FB6E55C1}"/>
    <dgm:cxn modelId="{E3519C29-25A2-B047-92BB-E126C5EC246F}" type="presOf" srcId="{FBCC43E0-A145-2141-BBDA-09FA50BACEA7}" destId="{41438EDA-0045-5F4B-8ED3-46228EEFBBBD}" srcOrd="0" destOrd="0" presId="urn:microsoft.com/office/officeart/2005/8/layout/hierarchy1"/>
    <dgm:cxn modelId="{FA517EAF-B660-844A-917B-17B2E3916742}" type="presOf" srcId="{F7DCFCB6-EFE3-AC49-BA4E-D5CF5D894BBD}" destId="{60FF87C7-7787-344C-AC4D-C858AA85D89B}" srcOrd="0" destOrd="0" presId="urn:microsoft.com/office/officeart/2005/8/layout/hierarchy1"/>
    <dgm:cxn modelId="{4659393E-C165-9046-8E8C-B4F45C548F59}" type="presOf" srcId="{DA95A110-BC4C-F348-9214-6B6903481DD5}" destId="{C36B5267-CD11-A54D-A3AA-58F6058ED22D}" srcOrd="0" destOrd="0" presId="urn:microsoft.com/office/officeart/2005/8/layout/hierarchy1"/>
    <dgm:cxn modelId="{10D5A8FF-01E8-C244-920B-462A403CAB35}" type="presOf" srcId="{35C24D31-2DD7-D744-BE36-B8875BB9C51B}" destId="{A1E47FF7-6EC9-DE4F-B867-02D3AEF0D555}" srcOrd="0" destOrd="0" presId="urn:microsoft.com/office/officeart/2005/8/layout/hierarchy1"/>
    <dgm:cxn modelId="{78E2FF3B-5111-6B45-9C4F-1AAAE03BE927}" srcId="{FBCC43E0-A145-2141-BBDA-09FA50BACEA7}" destId="{6FCEBF21-E9E7-2047-9E97-D049B011E3DE}" srcOrd="2" destOrd="0" parTransId="{44943489-D411-C140-885F-A5B607DAF0F4}" sibTransId="{1C4E7D55-8506-1449-A33D-B4F84AC063AA}"/>
    <dgm:cxn modelId="{829D3F8A-EAC1-6F4F-B644-361DD80CEAFE}" type="presOf" srcId="{412E6B75-1BF2-5E4B-92F9-E973B7E39762}" destId="{2789FED1-D5A1-444F-9F54-E9B329118502}" srcOrd="0" destOrd="0" presId="urn:microsoft.com/office/officeart/2005/8/layout/hierarchy1"/>
    <dgm:cxn modelId="{75DD1F3D-89CF-9F4E-850E-26E00D3ACDFB}" type="presOf" srcId="{44943489-D411-C140-885F-A5B607DAF0F4}" destId="{B515D2A8-399D-AD49-9E1E-9B9D0E1A4D33}" srcOrd="0" destOrd="0" presId="urn:microsoft.com/office/officeart/2005/8/layout/hierarchy1"/>
    <dgm:cxn modelId="{00B53829-9BDA-D841-8CD2-AB38CBBF7528}" type="presOf" srcId="{D8A2520B-0EAD-9D4E-82DB-7E678D73235C}" destId="{6DE5B24E-F04B-EA4B-9B60-3913101D78BF}" srcOrd="0" destOrd="0" presId="urn:microsoft.com/office/officeart/2005/8/layout/hierarchy1"/>
    <dgm:cxn modelId="{2BE6119C-9098-204A-9920-2CF0B5D4AAC2}" type="presOf" srcId="{B60035D8-B5B8-5E42-B633-EE4AFA2D8E11}" destId="{2930EF1B-9483-C84F-9D41-DF5BA5F1D2C4}" srcOrd="0" destOrd="0" presId="urn:microsoft.com/office/officeart/2005/8/layout/hierarchy1"/>
    <dgm:cxn modelId="{D8FB6F7A-95BA-9345-8942-F52AC6E5EC88}" srcId="{FBCC43E0-A145-2141-BBDA-09FA50BACEA7}" destId="{0AD3895D-96EC-A647-A9E8-467EDA3650DE}" srcOrd="1" destOrd="0" parTransId="{DC160FB0-CB58-274E-B191-6F4F5E35E431}" sibTransId="{61297481-F265-7443-B7C8-3FA470424E62}"/>
    <dgm:cxn modelId="{5F0FCE18-4428-254B-9188-409AFB7F5269}" type="presOf" srcId="{0BBE0F5A-13EE-BC41-80A6-3B69AC318BAF}" destId="{EC150B1A-F5B5-7740-9CD1-D5B865F84921}" srcOrd="0" destOrd="0" presId="urn:microsoft.com/office/officeart/2005/8/layout/hierarchy1"/>
    <dgm:cxn modelId="{EB7C98F8-F14E-4345-BD7F-72E17D0807CD}" type="presOf" srcId="{1FB1E192-B493-0D49-B3E9-61BA5818969A}" destId="{18BB0A95-64DE-0948-9518-CE069AF38743}" srcOrd="0" destOrd="0" presId="urn:microsoft.com/office/officeart/2005/8/layout/hierarchy1"/>
    <dgm:cxn modelId="{D4FCD67D-81FF-F541-918F-3E89442EB2B2}" srcId="{0AA5B653-E4AC-8642-B6DB-D2528BF16A5F}" destId="{FBCC43E0-A145-2141-BBDA-09FA50BACEA7}" srcOrd="0" destOrd="0" parTransId="{1405BAE6-1F77-AC41-BC04-864E6020F2AC}" sibTransId="{E5093658-8EE1-2B46-B456-1B254A9A9C79}"/>
    <dgm:cxn modelId="{69EB0CCA-21FD-6346-901F-442634298E8E}" type="presOf" srcId="{0AA5B653-E4AC-8642-B6DB-D2528BF16A5F}" destId="{28E2D293-C05A-7849-9B72-FEB879303BDB}" srcOrd="0" destOrd="0" presId="urn:microsoft.com/office/officeart/2005/8/layout/hierarchy1"/>
    <dgm:cxn modelId="{29B2BB40-A84D-0146-8446-4931BA9D6B12}" type="presOf" srcId="{1AABEFC8-26C4-254F-BD7E-8DFF8C64D16F}" destId="{856B6CBF-B907-644F-957D-19DD4DB87F73}" srcOrd="0" destOrd="0" presId="urn:microsoft.com/office/officeart/2005/8/layout/hierarchy1"/>
    <dgm:cxn modelId="{D0772F34-B527-5042-BCCC-273A96205A06}" type="presOf" srcId="{1405BAE6-1F77-AC41-BC04-864E6020F2AC}" destId="{C065FE5F-5055-A84E-949A-DD8676E13FFF}" srcOrd="0" destOrd="0" presId="urn:microsoft.com/office/officeart/2005/8/layout/hierarchy1"/>
    <dgm:cxn modelId="{184BE364-D35B-504A-9F7A-C9A2079AEA0C}" srcId="{B60035D8-B5B8-5E42-B633-EE4AFA2D8E11}" destId="{D8A2520B-0EAD-9D4E-82DB-7E678D73235C}" srcOrd="1" destOrd="0" parTransId="{E4713DEF-AC76-7242-AA7D-E4441C6690A7}" sibTransId="{01F1B172-9422-5243-ACCE-D90C307EF13A}"/>
    <dgm:cxn modelId="{A23812CB-EF06-AE48-B996-FC7CB031B9D1}" srcId="{B60035D8-B5B8-5E42-B633-EE4AFA2D8E11}" destId="{1FB1E192-B493-0D49-B3E9-61BA5818969A}" srcOrd="0" destOrd="0" parTransId="{35C24D31-2DD7-D744-BE36-B8875BB9C51B}" sibTransId="{82277EFE-7B3D-CA4E-9264-4092D0959C72}"/>
    <dgm:cxn modelId="{F73A794E-1D98-0C41-A11E-780A5FC4D75D}" type="presOf" srcId="{68EF4CAE-8C34-894D-8FA0-A8C1A2365EE0}" destId="{22B03E11-DDA3-8943-9E8B-21D0E411BAFC}" srcOrd="0" destOrd="0" presId="urn:microsoft.com/office/officeart/2005/8/layout/hierarchy1"/>
    <dgm:cxn modelId="{CC4A1ED1-9A39-9142-9433-C76FE236EC7F}" type="presOf" srcId="{5A67A7FB-4D47-B54B-832F-7C8D69C92037}" destId="{2E59AC85-99D3-D740-AFAF-75323DD15FEF}" srcOrd="0" destOrd="0" presId="urn:microsoft.com/office/officeart/2005/8/layout/hierarchy1"/>
    <dgm:cxn modelId="{86A5058C-FE09-7847-A59B-A55254AD0930}" type="presOf" srcId="{6FCEBF21-E9E7-2047-9E97-D049B011E3DE}" destId="{0D748B10-C189-0A45-8C08-04F24FD5D5F0}" srcOrd="0" destOrd="0" presId="urn:microsoft.com/office/officeart/2005/8/layout/hierarchy1"/>
    <dgm:cxn modelId="{B82E45E1-CDD6-2847-9CB8-58CEEFE27063}" type="presOf" srcId="{A4338C49-F7AD-A048-8110-DA6E4B3520DF}" destId="{87336804-70DC-C142-BEDF-275D0DB51BAD}" srcOrd="0" destOrd="0" presId="urn:microsoft.com/office/officeart/2005/8/layout/hierarchy1"/>
    <dgm:cxn modelId="{E7BB6FB1-7C34-4747-A6D0-7E79794A04D6}" type="presParOf" srcId="{22B03E11-DDA3-8943-9E8B-21D0E411BAFC}" destId="{7AE861D3-B242-E342-87B1-72E4E24E53C9}" srcOrd="0" destOrd="0" presId="urn:microsoft.com/office/officeart/2005/8/layout/hierarchy1"/>
    <dgm:cxn modelId="{6079D6DB-3D8C-A248-8D9A-838F9AF803CE}" type="presParOf" srcId="{7AE861D3-B242-E342-87B1-72E4E24E53C9}" destId="{74ED38D8-E1DC-7C43-8837-9D19D8D919F8}" srcOrd="0" destOrd="0" presId="urn:microsoft.com/office/officeart/2005/8/layout/hierarchy1"/>
    <dgm:cxn modelId="{FCAB69B1-0E5D-FD46-8D38-B50F6CA38C58}" type="presParOf" srcId="{74ED38D8-E1DC-7C43-8837-9D19D8D919F8}" destId="{B9E478ED-512E-2E4B-A8D0-364FC72E88AC}" srcOrd="0" destOrd="0" presId="urn:microsoft.com/office/officeart/2005/8/layout/hierarchy1"/>
    <dgm:cxn modelId="{CAF54D11-61CE-994F-A784-FAF1AD14189D}" type="presParOf" srcId="{74ED38D8-E1DC-7C43-8837-9D19D8D919F8}" destId="{28E2D293-C05A-7849-9B72-FEB879303BDB}" srcOrd="1" destOrd="0" presId="urn:microsoft.com/office/officeart/2005/8/layout/hierarchy1"/>
    <dgm:cxn modelId="{1E36A57E-0A3D-E44F-9022-140D4060DE12}" type="presParOf" srcId="{7AE861D3-B242-E342-87B1-72E4E24E53C9}" destId="{36B25006-6E37-1942-9C1C-BD0A07F4FC34}" srcOrd="1" destOrd="0" presId="urn:microsoft.com/office/officeart/2005/8/layout/hierarchy1"/>
    <dgm:cxn modelId="{B8E38425-8817-004B-A607-7BCF3151EFCC}" type="presParOf" srcId="{36B25006-6E37-1942-9C1C-BD0A07F4FC34}" destId="{C065FE5F-5055-A84E-949A-DD8676E13FFF}" srcOrd="0" destOrd="0" presId="urn:microsoft.com/office/officeart/2005/8/layout/hierarchy1"/>
    <dgm:cxn modelId="{7A88A94D-0EB1-9F43-AA68-8CCB1B58E7DB}" type="presParOf" srcId="{36B25006-6E37-1942-9C1C-BD0A07F4FC34}" destId="{8741A233-C055-2B48-AAC2-E6DA879E3F99}" srcOrd="1" destOrd="0" presId="urn:microsoft.com/office/officeart/2005/8/layout/hierarchy1"/>
    <dgm:cxn modelId="{385D2B01-1F9F-AF41-9B96-FB50C2A93AE0}" type="presParOf" srcId="{8741A233-C055-2B48-AAC2-E6DA879E3F99}" destId="{8142EF14-63E0-A64B-B795-42824F52B99F}" srcOrd="0" destOrd="0" presId="urn:microsoft.com/office/officeart/2005/8/layout/hierarchy1"/>
    <dgm:cxn modelId="{44E726D9-EE44-554B-86A9-AECFB6DD4EBE}" type="presParOf" srcId="{8142EF14-63E0-A64B-B795-42824F52B99F}" destId="{FAB76E5A-7E37-4F49-92BF-FF06C8F1A9CE}" srcOrd="0" destOrd="0" presId="urn:microsoft.com/office/officeart/2005/8/layout/hierarchy1"/>
    <dgm:cxn modelId="{953AEBB3-2A9B-1344-83DB-917001D4EB28}" type="presParOf" srcId="{8142EF14-63E0-A64B-B795-42824F52B99F}" destId="{41438EDA-0045-5F4B-8ED3-46228EEFBBBD}" srcOrd="1" destOrd="0" presId="urn:microsoft.com/office/officeart/2005/8/layout/hierarchy1"/>
    <dgm:cxn modelId="{61023EFC-AE37-E641-AAD0-D8F8C8B6A8F9}" type="presParOf" srcId="{8741A233-C055-2B48-AAC2-E6DA879E3F99}" destId="{F1F01CF6-58E5-574F-AF3D-180F466DF360}" srcOrd="1" destOrd="0" presId="urn:microsoft.com/office/officeart/2005/8/layout/hierarchy1"/>
    <dgm:cxn modelId="{9B51D157-0038-D046-9F85-8964142C7D2C}" type="presParOf" srcId="{F1F01CF6-58E5-574F-AF3D-180F466DF360}" destId="{2E59AC85-99D3-D740-AFAF-75323DD15FEF}" srcOrd="0" destOrd="0" presId="urn:microsoft.com/office/officeart/2005/8/layout/hierarchy1"/>
    <dgm:cxn modelId="{91C910EB-780F-F648-97E9-CA79F6411F10}" type="presParOf" srcId="{F1F01CF6-58E5-574F-AF3D-180F466DF360}" destId="{D9EB1AB1-79B0-114B-9A92-A0D0BE117EA0}" srcOrd="1" destOrd="0" presId="urn:microsoft.com/office/officeart/2005/8/layout/hierarchy1"/>
    <dgm:cxn modelId="{F2C92C0D-F3CD-8144-8506-4B5EF0A0FAB5}" type="presParOf" srcId="{D9EB1AB1-79B0-114B-9A92-A0D0BE117EA0}" destId="{6D7DF224-626C-974F-B88E-C9C94EC6F7DA}" srcOrd="0" destOrd="0" presId="urn:microsoft.com/office/officeart/2005/8/layout/hierarchy1"/>
    <dgm:cxn modelId="{21711296-D4A5-2A4F-A35B-C4DC09AF1794}" type="presParOf" srcId="{6D7DF224-626C-974F-B88E-C9C94EC6F7DA}" destId="{57D2C9C2-2ECE-B240-9833-4FE06A86CA53}" srcOrd="0" destOrd="0" presId="urn:microsoft.com/office/officeart/2005/8/layout/hierarchy1"/>
    <dgm:cxn modelId="{3B77CA52-D2F2-DF45-AB69-4BDA831D9E58}" type="presParOf" srcId="{6D7DF224-626C-974F-B88E-C9C94EC6F7DA}" destId="{D7826A5E-4DB9-2347-90B3-D6A4DD213A22}" srcOrd="1" destOrd="0" presId="urn:microsoft.com/office/officeart/2005/8/layout/hierarchy1"/>
    <dgm:cxn modelId="{E194514A-0CFC-EA4A-8F05-1068B017AC49}" type="presParOf" srcId="{D9EB1AB1-79B0-114B-9A92-A0D0BE117EA0}" destId="{19938DB8-0010-AC45-B74A-B684DE4972D3}" srcOrd="1" destOrd="0" presId="urn:microsoft.com/office/officeart/2005/8/layout/hierarchy1"/>
    <dgm:cxn modelId="{4F8B3027-D051-1F4A-A725-896673D6316F}" type="presParOf" srcId="{F1F01CF6-58E5-574F-AF3D-180F466DF360}" destId="{557F6C0F-8ADA-B944-AB54-39FC90878105}" srcOrd="2" destOrd="0" presId="urn:microsoft.com/office/officeart/2005/8/layout/hierarchy1"/>
    <dgm:cxn modelId="{555F3B46-9D6B-F54A-AF82-31707D4D0F70}" type="presParOf" srcId="{F1F01CF6-58E5-574F-AF3D-180F466DF360}" destId="{6915A3B2-D756-A440-BF99-3896FC6308E0}" srcOrd="3" destOrd="0" presId="urn:microsoft.com/office/officeart/2005/8/layout/hierarchy1"/>
    <dgm:cxn modelId="{8CB35AEF-037D-624E-A47B-3E67769FCBC6}" type="presParOf" srcId="{6915A3B2-D756-A440-BF99-3896FC6308E0}" destId="{4F12139E-A78B-4D4D-A41D-321507374A56}" srcOrd="0" destOrd="0" presId="urn:microsoft.com/office/officeart/2005/8/layout/hierarchy1"/>
    <dgm:cxn modelId="{7BA65CCD-8984-CC4D-AFED-414A6A4D8847}" type="presParOf" srcId="{4F12139E-A78B-4D4D-A41D-321507374A56}" destId="{D3CA2528-C6AB-3845-9731-154B556FE07D}" srcOrd="0" destOrd="0" presId="urn:microsoft.com/office/officeart/2005/8/layout/hierarchy1"/>
    <dgm:cxn modelId="{FAA9C082-F725-E24B-9AD1-82CBB3AB2BCC}" type="presParOf" srcId="{4F12139E-A78B-4D4D-A41D-321507374A56}" destId="{E0D00642-569F-1744-ACC4-BE478CF5E71A}" srcOrd="1" destOrd="0" presId="urn:microsoft.com/office/officeart/2005/8/layout/hierarchy1"/>
    <dgm:cxn modelId="{53A68542-B5A2-3748-AD10-C40C41B40677}" type="presParOf" srcId="{6915A3B2-D756-A440-BF99-3896FC6308E0}" destId="{C171E48E-57CF-F648-8FF5-DA97301CECE8}" srcOrd="1" destOrd="0" presId="urn:microsoft.com/office/officeart/2005/8/layout/hierarchy1"/>
    <dgm:cxn modelId="{0E99358B-77E9-3946-8029-2A9917EACDAE}" type="presParOf" srcId="{F1F01CF6-58E5-574F-AF3D-180F466DF360}" destId="{B515D2A8-399D-AD49-9E1E-9B9D0E1A4D33}" srcOrd="4" destOrd="0" presId="urn:microsoft.com/office/officeart/2005/8/layout/hierarchy1"/>
    <dgm:cxn modelId="{466A629E-B6E6-F443-85EE-BF53AD9CFB9D}" type="presParOf" srcId="{F1F01CF6-58E5-574F-AF3D-180F466DF360}" destId="{F5DD7120-8403-7043-91A2-F702A44DB9CB}" srcOrd="5" destOrd="0" presId="urn:microsoft.com/office/officeart/2005/8/layout/hierarchy1"/>
    <dgm:cxn modelId="{BD51CE60-32D8-3645-881D-D13F21378B63}" type="presParOf" srcId="{F5DD7120-8403-7043-91A2-F702A44DB9CB}" destId="{AFF88EC3-E56F-0043-BE70-85354AC66EDA}" srcOrd="0" destOrd="0" presId="urn:microsoft.com/office/officeart/2005/8/layout/hierarchy1"/>
    <dgm:cxn modelId="{C34B7208-3952-1040-804D-1E3F14CBEA65}" type="presParOf" srcId="{AFF88EC3-E56F-0043-BE70-85354AC66EDA}" destId="{1CFBEAE5-0658-8741-BC17-CEA24C984F4A}" srcOrd="0" destOrd="0" presId="urn:microsoft.com/office/officeart/2005/8/layout/hierarchy1"/>
    <dgm:cxn modelId="{2963E15C-62F1-6E48-8ED2-919576C2F31F}" type="presParOf" srcId="{AFF88EC3-E56F-0043-BE70-85354AC66EDA}" destId="{0D748B10-C189-0A45-8C08-04F24FD5D5F0}" srcOrd="1" destOrd="0" presId="urn:microsoft.com/office/officeart/2005/8/layout/hierarchy1"/>
    <dgm:cxn modelId="{E584AF4D-5CBF-CE47-B009-FC3F8A420C1E}" type="presParOf" srcId="{F5DD7120-8403-7043-91A2-F702A44DB9CB}" destId="{9720C451-A7A5-3247-AAD4-20F3BD509159}" srcOrd="1" destOrd="0" presId="urn:microsoft.com/office/officeart/2005/8/layout/hierarchy1"/>
    <dgm:cxn modelId="{EF83E03A-DA32-2B40-92A6-36BFBA24D39B}" type="presParOf" srcId="{F1F01CF6-58E5-574F-AF3D-180F466DF360}" destId="{EC150B1A-F5B5-7740-9CD1-D5B865F84921}" srcOrd="6" destOrd="0" presId="urn:microsoft.com/office/officeart/2005/8/layout/hierarchy1"/>
    <dgm:cxn modelId="{4FCA2540-ADAA-DD41-B547-801E89F9C069}" type="presParOf" srcId="{F1F01CF6-58E5-574F-AF3D-180F466DF360}" destId="{76F17019-FEA7-B944-9503-0556D9DEFD39}" srcOrd="7" destOrd="0" presId="urn:microsoft.com/office/officeart/2005/8/layout/hierarchy1"/>
    <dgm:cxn modelId="{18F3212E-F39F-DF49-8141-9C24643D09B2}" type="presParOf" srcId="{76F17019-FEA7-B944-9503-0556D9DEFD39}" destId="{BFC3DF0B-9C95-DE48-AF64-51FBE36B359D}" srcOrd="0" destOrd="0" presId="urn:microsoft.com/office/officeart/2005/8/layout/hierarchy1"/>
    <dgm:cxn modelId="{DB99FB68-347E-8B43-9AA4-B801E54E70E4}" type="presParOf" srcId="{BFC3DF0B-9C95-DE48-AF64-51FBE36B359D}" destId="{AC007200-B2E9-224C-9563-FC951F2F4FCF}" srcOrd="0" destOrd="0" presId="urn:microsoft.com/office/officeart/2005/8/layout/hierarchy1"/>
    <dgm:cxn modelId="{C1DB08B3-8E71-D24C-BDF5-88D1FC1C850F}" type="presParOf" srcId="{BFC3DF0B-9C95-DE48-AF64-51FBE36B359D}" destId="{856B6CBF-B907-644F-957D-19DD4DB87F73}" srcOrd="1" destOrd="0" presId="urn:microsoft.com/office/officeart/2005/8/layout/hierarchy1"/>
    <dgm:cxn modelId="{4DA375E3-2513-1A4E-923D-431514C43BD0}" type="presParOf" srcId="{76F17019-FEA7-B944-9503-0556D9DEFD39}" destId="{9BC54AE2-5797-ED4F-B36E-7BF480BE9437}" srcOrd="1" destOrd="0" presId="urn:microsoft.com/office/officeart/2005/8/layout/hierarchy1"/>
    <dgm:cxn modelId="{C26C9C0E-F1CE-D34C-8392-9AE8E909DF3E}" type="presParOf" srcId="{36B25006-6E37-1942-9C1C-BD0A07F4FC34}" destId="{67B6537F-4DC5-9F43-A546-61CD49F9722B}" srcOrd="2" destOrd="0" presId="urn:microsoft.com/office/officeart/2005/8/layout/hierarchy1"/>
    <dgm:cxn modelId="{009910BA-EE87-B546-ABDF-5556DE79D1B5}" type="presParOf" srcId="{36B25006-6E37-1942-9C1C-BD0A07F4FC34}" destId="{5E236533-8B0A-E74B-AB56-507320F9A8C7}" srcOrd="3" destOrd="0" presId="urn:microsoft.com/office/officeart/2005/8/layout/hierarchy1"/>
    <dgm:cxn modelId="{6F82C2FB-CF6B-2B4E-BE98-AF9021F79CA5}" type="presParOf" srcId="{5E236533-8B0A-E74B-AB56-507320F9A8C7}" destId="{F3057A86-CD8D-D540-8B64-E0B0683C195B}" srcOrd="0" destOrd="0" presId="urn:microsoft.com/office/officeart/2005/8/layout/hierarchy1"/>
    <dgm:cxn modelId="{009E23B0-DE29-C948-BB60-59374E6BC066}" type="presParOf" srcId="{F3057A86-CD8D-D540-8B64-E0B0683C195B}" destId="{46081346-9C9B-B240-B933-47A4B130C84A}" srcOrd="0" destOrd="0" presId="urn:microsoft.com/office/officeart/2005/8/layout/hierarchy1"/>
    <dgm:cxn modelId="{3484F030-6506-6849-AEB7-1A3EDBD889CC}" type="presParOf" srcId="{F3057A86-CD8D-D540-8B64-E0B0683C195B}" destId="{2930EF1B-9483-C84F-9D41-DF5BA5F1D2C4}" srcOrd="1" destOrd="0" presId="urn:microsoft.com/office/officeart/2005/8/layout/hierarchy1"/>
    <dgm:cxn modelId="{240F59A2-4E2D-1F40-B1D2-06F498084550}" type="presParOf" srcId="{5E236533-8B0A-E74B-AB56-507320F9A8C7}" destId="{DF7184DE-4B40-9843-8092-505332808794}" srcOrd="1" destOrd="0" presId="urn:microsoft.com/office/officeart/2005/8/layout/hierarchy1"/>
    <dgm:cxn modelId="{75740739-E503-7B4D-829B-E7CD965BECCC}" type="presParOf" srcId="{DF7184DE-4B40-9843-8092-505332808794}" destId="{A1E47FF7-6EC9-DE4F-B867-02D3AEF0D555}" srcOrd="0" destOrd="0" presId="urn:microsoft.com/office/officeart/2005/8/layout/hierarchy1"/>
    <dgm:cxn modelId="{CCEEDB5C-BD15-EC40-8869-8DF1CE1F09AE}" type="presParOf" srcId="{DF7184DE-4B40-9843-8092-505332808794}" destId="{8E69AC48-AFAE-7C40-AC56-4E5244045751}" srcOrd="1" destOrd="0" presId="urn:microsoft.com/office/officeart/2005/8/layout/hierarchy1"/>
    <dgm:cxn modelId="{0D5BCAF8-694B-AF40-BEE4-C4635C546AC5}" type="presParOf" srcId="{8E69AC48-AFAE-7C40-AC56-4E5244045751}" destId="{8AAA01A4-2CC8-004D-8900-6B522ECF3E45}" srcOrd="0" destOrd="0" presId="urn:microsoft.com/office/officeart/2005/8/layout/hierarchy1"/>
    <dgm:cxn modelId="{A35B1967-F139-0A4D-A4D3-096EB951CB00}" type="presParOf" srcId="{8AAA01A4-2CC8-004D-8900-6B522ECF3E45}" destId="{D35B8909-8C52-5A48-8716-F14DC1F533CA}" srcOrd="0" destOrd="0" presId="urn:microsoft.com/office/officeart/2005/8/layout/hierarchy1"/>
    <dgm:cxn modelId="{2CB1A446-EC50-8E4B-82F7-C820A878DADF}" type="presParOf" srcId="{8AAA01A4-2CC8-004D-8900-6B522ECF3E45}" destId="{18BB0A95-64DE-0948-9518-CE069AF38743}" srcOrd="1" destOrd="0" presId="urn:microsoft.com/office/officeart/2005/8/layout/hierarchy1"/>
    <dgm:cxn modelId="{58F3D5C6-AF21-A64E-BC22-FD0A8DA740F0}" type="presParOf" srcId="{8E69AC48-AFAE-7C40-AC56-4E5244045751}" destId="{A5F3AB00-B8D5-6F48-8070-08FCAC35BAD8}" srcOrd="1" destOrd="0" presId="urn:microsoft.com/office/officeart/2005/8/layout/hierarchy1"/>
    <dgm:cxn modelId="{176AE1D3-0FB9-754F-9BD2-84EC18CFD62A}" type="presParOf" srcId="{DF7184DE-4B40-9843-8092-505332808794}" destId="{A08279FC-32C7-B14A-8862-70118FD7C0D5}" srcOrd="2" destOrd="0" presId="urn:microsoft.com/office/officeart/2005/8/layout/hierarchy1"/>
    <dgm:cxn modelId="{2CDBFEB0-CDDF-0045-BC41-53C6914004C0}" type="presParOf" srcId="{DF7184DE-4B40-9843-8092-505332808794}" destId="{017C53A6-7552-8D4D-A314-483B8955BE50}" srcOrd="3" destOrd="0" presId="urn:microsoft.com/office/officeart/2005/8/layout/hierarchy1"/>
    <dgm:cxn modelId="{E92329A1-1276-D245-AD5D-2BBEB937E4EE}" type="presParOf" srcId="{017C53A6-7552-8D4D-A314-483B8955BE50}" destId="{5A9B00CB-0CC8-D744-9C70-3B4174CDD4EE}" srcOrd="0" destOrd="0" presId="urn:microsoft.com/office/officeart/2005/8/layout/hierarchy1"/>
    <dgm:cxn modelId="{2989A304-73C0-C44A-9601-71B899C19A10}" type="presParOf" srcId="{5A9B00CB-0CC8-D744-9C70-3B4174CDD4EE}" destId="{48C8C55E-DDB3-1341-8A17-DEF3D098602E}" srcOrd="0" destOrd="0" presId="urn:microsoft.com/office/officeart/2005/8/layout/hierarchy1"/>
    <dgm:cxn modelId="{8534EE23-86C2-7345-A80A-1F1E71602389}" type="presParOf" srcId="{5A9B00CB-0CC8-D744-9C70-3B4174CDD4EE}" destId="{6DE5B24E-F04B-EA4B-9B60-3913101D78BF}" srcOrd="1" destOrd="0" presId="urn:microsoft.com/office/officeart/2005/8/layout/hierarchy1"/>
    <dgm:cxn modelId="{DF651D4E-EC91-8B44-A360-FA32920034C3}" type="presParOf" srcId="{017C53A6-7552-8D4D-A314-483B8955BE50}" destId="{4412ECEE-7D3A-F04A-AFD6-0AD933AF36D9}" srcOrd="1" destOrd="0" presId="urn:microsoft.com/office/officeart/2005/8/layout/hierarchy1"/>
    <dgm:cxn modelId="{3EEC1D59-A0B7-FD47-A129-755610782D8E}" type="presParOf" srcId="{DF7184DE-4B40-9843-8092-505332808794}" destId="{6843AE2F-BC3A-5E4F-8E50-BC71471917C8}" srcOrd="4" destOrd="0" presId="urn:microsoft.com/office/officeart/2005/8/layout/hierarchy1"/>
    <dgm:cxn modelId="{042E7E3B-46B4-D543-B744-27964F4A8B54}" type="presParOf" srcId="{DF7184DE-4B40-9843-8092-505332808794}" destId="{B4F708FB-A7D2-5146-ACF1-AFE7954B94F8}" srcOrd="5" destOrd="0" presId="urn:microsoft.com/office/officeart/2005/8/layout/hierarchy1"/>
    <dgm:cxn modelId="{1C17D3BE-6A8B-AF4B-B1FE-716A7E23D918}" type="presParOf" srcId="{B4F708FB-A7D2-5146-ACF1-AFE7954B94F8}" destId="{7F5BF810-7689-244A-88DE-7D6EB934CF72}" srcOrd="0" destOrd="0" presId="urn:microsoft.com/office/officeart/2005/8/layout/hierarchy1"/>
    <dgm:cxn modelId="{09A2D53F-AA5D-0F4F-BF6D-835F45EC9DE9}" type="presParOf" srcId="{7F5BF810-7689-244A-88DE-7D6EB934CF72}" destId="{20213CB8-7EFC-D54C-A315-39A69A4AC680}" srcOrd="0" destOrd="0" presId="urn:microsoft.com/office/officeart/2005/8/layout/hierarchy1"/>
    <dgm:cxn modelId="{1DD32176-A0A2-A447-A1D9-26834F09A4C4}" type="presParOf" srcId="{7F5BF810-7689-244A-88DE-7D6EB934CF72}" destId="{3AF67806-0D31-BB41-AB5F-FB73DD8BED64}" srcOrd="1" destOrd="0" presId="urn:microsoft.com/office/officeart/2005/8/layout/hierarchy1"/>
    <dgm:cxn modelId="{7E897AA6-2EA5-3841-9489-02B11D58DB94}" type="presParOf" srcId="{B4F708FB-A7D2-5146-ACF1-AFE7954B94F8}" destId="{63182CC5-B6C2-D344-8168-6774F495EA76}" srcOrd="1" destOrd="0" presId="urn:microsoft.com/office/officeart/2005/8/layout/hierarchy1"/>
    <dgm:cxn modelId="{B8015346-F34C-4748-A000-8C4666F82AD0}" type="presParOf" srcId="{63182CC5-B6C2-D344-8168-6774F495EA76}" destId="{C36B5267-CD11-A54D-A3AA-58F6058ED22D}" srcOrd="0" destOrd="0" presId="urn:microsoft.com/office/officeart/2005/8/layout/hierarchy1"/>
    <dgm:cxn modelId="{B8D4375C-2008-2146-89E6-4971EC1EEF1E}" type="presParOf" srcId="{63182CC5-B6C2-D344-8168-6774F495EA76}" destId="{13AF9A88-BC7C-9F4D-A26A-05AA03FCF240}" srcOrd="1" destOrd="0" presId="urn:microsoft.com/office/officeart/2005/8/layout/hierarchy1"/>
    <dgm:cxn modelId="{A406493E-5549-2848-ABB3-94571E4F93F6}" type="presParOf" srcId="{13AF9A88-BC7C-9F4D-A26A-05AA03FCF240}" destId="{DB528EA7-3B46-EF44-8275-1B032DBB4FC1}" srcOrd="0" destOrd="0" presId="urn:microsoft.com/office/officeart/2005/8/layout/hierarchy1"/>
    <dgm:cxn modelId="{91CEF7DC-7286-1344-978F-2C113F0BD346}" type="presParOf" srcId="{DB528EA7-3B46-EF44-8275-1B032DBB4FC1}" destId="{2B885E9D-DAAB-474C-AA91-585BF77A8280}" srcOrd="0" destOrd="0" presId="urn:microsoft.com/office/officeart/2005/8/layout/hierarchy1"/>
    <dgm:cxn modelId="{50C3B41E-B890-4643-A63A-5ED053F52B42}" type="presParOf" srcId="{DB528EA7-3B46-EF44-8275-1B032DBB4FC1}" destId="{2789FED1-D5A1-444F-9F54-E9B329118502}" srcOrd="1" destOrd="0" presId="urn:microsoft.com/office/officeart/2005/8/layout/hierarchy1"/>
    <dgm:cxn modelId="{0BF50AF5-9434-4C4B-9AE0-BAB13213A539}" type="presParOf" srcId="{13AF9A88-BC7C-9F4D-A26A-05AA03FCF240}" destId="{B9D92CB9-546E-1940-B501-05DA7673F224}" srcOrd="1" destOrd="0" presId="urn:microsoft.com/office/officeart/2005/8/layout/hierarchy1"/>
    <dgm:cxn modelId="{9155C74C-D06D-144B-91E0-5B54AAE759D9}" type="presParOf" srcId="{36B25006-6E37-1942-9C1C-BD0A07F4FC34}" destId="{87336804-70DC-C142-BEDF-275D0DB51BAD}" srcOrd="4" destOrd="0" presId="urn:microsoft.com/office/officeart/2005/8/layout/hierarchy1"/>
    <dgm:cxn modelId="{490A92C2-CEF4-4746-AB71-B3AE46936B37}" type="presParOf" srcId="{36B25006-6E37-1942-9C1C-BD0A07F4FC34}" destId="{D5B7ADAE-1812-9749-828B-9775DDCBA701}" srcOrd="5" destOrd="0" presId="urn:microsoft.com/office/officeart/2005/8/layout/hierarchy1"/>
    <dgm:cxn modelId="{EE212FB1-91D9-CC4D-966E-2F90A568D415}" type="presParOf" srcId="{D5B7ADAE-1812-9749-828B-9775DDCBA701}" destId="{BEB8A663-BBC7-9F47-9759-E4BF0E614C52}" srcOrd="0" destOrd="0" presId="urn:microsoft.com/office/officeart/2005/8/layout/hierarchy1"/>
    <dgm:cxn modelId="{C1C001D4-7BAA-9542-A064-4989F2ACFC1F}" type="presParOf" srcId="{BEB8A663-BBC7-9F47-9759-E4BF0E614C52}" destId="{4BC3F490-ECE8-274B-BC86-F7CABA77BEDA}" srcOrd="0" destOrd="0" presId="urn:microsoft.com/office/officeart/2005/8/layout/hierarchy1"/>
    <dgm:cxn modelId="{47A3FB76-C398-244D-A2C1-6D98C17B97D7}" type="presParOf" srcId="{BEB8A663-BBC7-9F47-9759-E4BF0E614C52}" destId="{60FF87C7-7787-344C-AC4D-C858AA85D89B}" srcOrd="1" destOrd="0" presId="urn:microsoft.com/office/officeart/2005/8/layout/hierarchy1"/>
    <dgm:cxn modelId="{DE98CC77-2BBB-0F40-97CD-2A9E4D667D46}" type="presParOf" srcId="{D5B7ADAE-1812-9749-828B-9775DDCBA701}" destId="{6EB5E7DE-ADA3-4A4D-AA1E-26FFD5662B4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336804-70DC-C142-BEDF-275D0DB51BAD}">
      <dsp:nvSpPr>
        <dsp:cNvPr id="0" name=""/>
        <dsp:cNvSpPr/>
      </dsp:nvSpPr>
      <dsp:spPr>
        <a:xfrm>
          <a:off x="4759184" y="1192297"/>
          <a:ext cx="2552054" cy="95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5"/>
              </a:lnTo>
              <a:lnTo>
                <a:pt x="2552054" y="9185"/>
              </a:lnTo>
              <a:lnTo>
                <a:pt x="2552054" y="9582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B5267-CD11-A54D-A3AA-58F6058ED22D}">
      <dsp:nvSpPr>
        <dsp:cNvPr id="0" name=""/>
        <dsp:cNvSpPr/>
      </dsp:nvSpPr>
      <dsp:spPr>
        <a:xfrm>
          <a:off x="7287257" y="2854044"/>
          <a:ext cx="91440" cy="271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99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3AE2F-BC3A-5E4F-8E50-BC71471917C8}">
      <dsp:nvSpPr>
        <dsp:cNvPr id="0" name=""/>
        <dsp:cNvSpPr/>
      </dsp:nvSpPr>
      <dsp:spPr>
        <a:xfrm>
          <a:off x="5995521" y="1963958"/>
          <a:ext cx="1337456" cy="296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71"/>
              </a:lnTo>
              <a:lnTo>
                <a:pt x="1337456" y="209571"/>
              </a:lnTo>
              <a:lnTo>
                <a:pt x="1337456" y="29621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279FC-32C7-B14A-8862-70118FD7C0D5}">
      <dsp:nvSpPr>
        <dsp:cNvPr id="0" name=""/>
        <dsp:cNvSpPr/>
      </dsp:nvSpPr>
      <dsp:spPr>
        <a:xfrm>
          <a:off x="5995521" y="1963958"/>
          <a:ext cx="194389" cy="296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71"/>
              </a:lnTo>
              <a:lnTo>
                <a:pt x="194389" y="209571"/>
              </a:lnTo>
              <a:lnTo>
                <a:pt x="194389" y="29621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47FF7-6EC9-DE4F-B867-02D3AEF0D555}">
      <dsp:nvSpPr>
        <dsp:cNvPr id="0" name=""/>
        <dsp:cNvSpPr/>
      </dsp:nvSpPr>
      <dsp:spPr>
        <a:xfrm>
          <a:off x="5046842" y="1963958"/>
          <a:ext cx="948678" cy="296210"/>
        </a:xfrm>
        <a:custGeom>
          <a:avLst/>
          <a:gdLst/>
          <a:ahLst/>
          <a:cxnLst/>
          <a:rect l="0" t="0" r="0" b="0"/>
          <a:pathLst>
            <a:path>
              <a:moveTo>
                <a:pt x="948678" y="0"/>
              </a:moveTo>
              <a:lnTo>
                <a:pt x="948678" y="209571"/>
              </a:lnTo>
              <a:lnTo>
                <a:pt x="0" y="209571"/>
              </a:lnTo>
              <a:lnTo>
                <a:pt x="0" y="29621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6537F-4DC5-9F43-A546-61CD49F9722B}">
      <dsp:nvSpPr>
        <dsp:cNvPr id="0" name=""/>
        <dsp:cNvSpPr/>
      </dsp:nvSpPr>
      <dsp:spPr>
        <a:xfrm>
          <a:off x="4759184" y="1192297"/>
          <a:ext cx="1236337" cy="247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46"/>
              </a:lnTo>
              <a:lnTo>
                <a:pt x="1236337" y="161146"/>
              </a:lnTo>
              <a:lnTo>
                <a:pt x="1236337" y="2477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50B1A-F5B5-7740-9CD1-D5B865F84921}">
      <dsp:nvSpPr>
        <dsp:cNvPr id="0" name=""/>
        <dsp:cNvSpPr/>
      </dsp:nvSpPr>
      <dsp:spPr>
        <a:xfrm>
          <a:off x="2189173" y="2058171"/>
          <a:ext cx="1714601" cy="271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58"/>
              </a:lnTo>
              <a:lnTo>
                <a:pt x="1714601" y="185358"/>
              </a:lnTo>
              <a:lnTo>
                <a:pt x="1714601" y="27199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5D2A8-399D-AD49-9E1E-9B9D0E1A4D33}">
      <dsp:nvSpPr>
        <dsp:cNvPr id="0" name=""/>
        <dsp:cNvSpPr/>
      </dsp:nvSpPr>
      <dsp:spPr>
        <a:xfrm>
          <a:off x="2189173" y="2058171"/>
          <a:ext cx="571533" cy="271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58"/>
              </a:lnTo>
              <a:lnTo>
                <a:pt x="571533" y="185358"/>
              </a:lnTo>
              <a:lnTo>
                <a:pt x="571533" y="27199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F6C0F-8ADA-B944-AB54-39FC90878105}">
      <dsp:nvSpPr>
        <dsp:cNvPr id="0" name=""/>
        <dsp:cNvSpPr/>
      </dsp:nvSpPr>
      <dsp:spPr>
        <a:xfrm>
          <a:off x="1617639" y="2058171"/>
          <a:ext cx="571533" cy="271998"/>
        </a:xfrm>
        <a:custGeom>
          <a:avLst/>
          <a:gdLst/>
          <a:ahLst/>
          <a:cxnLst/>
          <a:rect l="0" t="0" r="0" b="0"/>
          <a:pathLst>
            <a:path>
              <a:moveTo>
                <a:pt x="571533" y="0"/>
              </a:moveTo>
              <a:lnTo>
                <a:pt x="571533" y="185358"/>
              </a:lnTo>
              <a:lnTo>
                <a:pt x="0" y="185358"/>
              </a:lnTo>
              <a:lnTo>
                <a:pt x="0" y="27199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9AC85-99D3-D740-AFAF-75323DD15FEF}">
      <dsp:nvSpPr>
        <dsp:cNvPr id="0" name=""/>
        <dsp:cNvSpPr/>
      </dsp:nvSpPr>
      <dsp:spPr>
        <a:xfrm>
          <a:off x="474572" y="2058171"/>
          <a:ext cx="1714601" cy="271998"/>
        </a:xfrm>
        <a:custGeom>
          <a:avLst/>
          <a:gdLst/>
          <a:ahLst/>
          <a:cxnLst/>
          <a:rect l="0" t="0" r="0" b="0"/>
          <a:pathLst>
            <a:path>
              <a:moveTo>
                <a:pt x="1714601" y="0"/>
              </a:moveTo>
              <a:lnTo>
                <a:pt x="1714601" y="185358"/>
              </a:lnTo>
              <a:lnTo>
                <a:pt x="0" y="185358"/>
              </a:lnTo>
              <a:lnTo>
                <a:pt x="0" y="27199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5FE5F-5055-A84E-949A-DD8676E13FFF}">
      <dsp:nvSpPr>
        <dsp:cNvPr id="0" name=""/>
        <dsp:cNvSpPr/>
      </dsp:nvSpPr>
      <dsp:spPr>
        <a:xfrm>
          <a:off x="2189173" y="1192297"/>
          <a:ext cx="2570010" cy="271998"/>
        </a:xfrm>
        <a:custGeom>
          <a:avLst/>
          <a:gdLst/>
          <a:ahLst/>
          <a:cxnLst/>
          <a:rect l="0" t="0" r="0" b="0"/>
          <a:pathLst>
            <a:path>
              <a:moveTo>
                <a:pt x="2570010" y="0"/>
              </a:moveTo>
              <a:lnTo>
                <a:pt x="2570010" y="185358"/>
              </a:lnTo>
              <a:lnTo>
                <a:pt x="0" y="185358"/>
              </a:lnTo>
              <a:lnTo>
                <a:pt x="0" y="27199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478ED-512E-2E4B-A8D0-364FC72E88AC}">
      <dsp:nvSpPr>
        <dsp:cNvPr id="0" name=""/>
        <dsp:cNvSpPr/>
      </dsp:nvSpPr>
      <dsp:spPr>
        <a:xfrm>
          <a:off x="4291565" y="598421"/>
          <a:ext cx="935237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8E2D293-C05A-7849-9B72-FEB879303BDB}">
      <dsp:nvSpPr>
        <dsp:cNvPr id="0" name=""/>
        <dsp:cNvSpPr/>
      </dsp:nvSpPr>
      <dsp:spPr>
        <a:xfrm>
          <a:off x="4395480" y="697141"/>
          <a:ext cx="935237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Calculate Current Balance</a:t>
          </a:r>
        </a:p>
      </dsp:txBody>
      <dsp:txXfrm>
        <a:off x="4412874" y="714535"/>
        <a:ext cx="900449" cy="559087"/>
      </dsp:txXfrm>
    </dsp:sp>
    <dsp:sp modelId="{FAB76E5A-7E37-4F49-92BF-FF06C8F1A9CE}">
      <dsp:nvSpPr>
        <dsp:cNvPr id="0" name=""/>
        <dsp:cNvSpPr/>
      </dsp:nvSpPr>
      <dsp:spPr>
        <a:xfrm>
          <a:off x="1721554" y="1464295"/>
          <a:ext cx="935237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1438EDA-0045-5F4B-8ED3-46228EEFBBBD}">
      <dsp:nvSpPr>
        <dsp:cNvPr id="0" name=""/>
        <dsp:cNvSpPr/>
      </dsp:nvSpPr>
      <dsp:spPr>
        <a:xfrm>
          <a:off x="1825470" y="1563015"/>
          <a:ext cx="935237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Get balance data from user</a:t>
          </a:r>
        </a:p>
      </dsp:txBody>
      <dsp:txXfrm>
        <a:off x="1842864" y="1580409"/>
        <a:ext cx="900449" cy="559087"/>
      </dsp:txXfrm>
    </dsp:sp>
    <dsp:sp modelId="{57D2C9C2-2ECE-B240-9833-4FE06A86CA53}">
      <dsp:nvSpPr>
        <dsp:cNvPr id="0" name=""/>
        <dsp:cNvSpPr/>
      </dsp:nvSpPr>
      <dsp:spPr>
        <a:xfrm>
          <a:off x="6953" y="2330169"/>
          <a:ext cx="935237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7826A5E-4DB9-2347-90B3-D6A4DD213A22}">
      <dsp:nvSpPr>
        <dsp:cNvPr id="0" name=""/>
        <dsp:cNvSpPr/>
      </dsp:nvSpPr>
      <dsp:spPr>
        <a:xfrm>
          <a:off x="110868" y="2428888"/>
          <a:ext cx="935237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Read/store starting balance</a:t>
          </a:r>
        </a:p>
      </dsp:txBody>
      <dsp:txXfrm>
        <a:off x="128262" y="2446282"/>
        <a:ext cx="900449" cy="559087"/>
      </dsp:txXfrm>
    </dsp:sp>
    <dsp:sp modelId="{D3CA2528-C6AB-3845-9731-154B556FE07D}">
      <dsp:nvSpPr>
        <dsp:cNvPr id="0" name=""/>
        <dsp:cNvSpPr/>
      </dsp:nvSpPr>
      <dsp:spPr>
        <a:xfrm>
          <a:off x="1150021" y="2330169"/>
          <a:ext cx="935237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0D00642-569F-1744-ACC4-BE478CF5E71A}">
      <dsp:nvSpPr>
        <dsp:cNvPr id="0" name=""/>
        <dsp:cNvSpPr/>
      </dsp:nvSpPr>
      <dsp:spPr>
        <a:xfrm>
          <a:off x="1253936" y="2428888"/>
          <a:ext cx="935237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0"/>
            <a:t>Read/store d</a:t>
          </a:r>
          <a:r>
            <a:rPr lang="en-US" sz="800" kern="1200"/>
            <a:t>ollar amount of deposit</a:t>
          </a:r>
        </a:p>
      </dsp:txBody>
      <dsp:txXfrm>
        <a:off x="1271330" y="2446282"/>
        <a:ext cx="900449" cy="559087"/>
      </dsp:txXfrm>
    </dsp:sp>
    <dsp:sp modelId="{1CFBEAE5-0658-8741-BC17-CEA24C984F4A}">
      <dsp:nvSpPr>
        <dsp:cNvPr id="0" name=""/>
        <dsp:cNvSpPr/>
      </dsp:nvSpPr>
      <dsp:spPr>
        <a:xfrm>
          <a:off x="2293088" y="2330169"/>
          <a:ext cx="935237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748B10-C189-0A45-8C08-04F24FD5D5F0}">
      <dsp:nvSpPr>
        <dsp:cNvPr id="0" name=""/>
        <dsp:cNvSpPr/>
      </dsp:nvSpPr>
      <dsp:spPr>
        <a:xfrm>
          <a:off x="2397003" y="2428888"/>
          <a:ext cx="935237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Read/store</a:t>
          </a:r>
          <a:r>
            <a:rPr lang="en-US" sz="800" kern="1200" baseline="0"/>
            <a:t> </a:t>
          </a:r>
          <a:r>
            <a:rPr lang="en-US" sz="800" kern="1200"/>
            <a:t>dollar amount of withdraws</a:t>
          </a:r>
        </a:p>
      </dsp:txBody>
      <dsp:txXfrm>
        <a:off x="2414397" y="2446282"/>
        <a:ext cx="900449" cy="559087"/>
      </dsp:txXfrm>
    </dsp:sp>
    <dsp:sp modelId="{AC007200-B2E9-224C-9563-FC951F2F4FCF}">
      <dsp:nvSpPr>
        <dsp:cNvPr id="0" name=""/>
        <dsp:cNvSpPr/>
      </dsp:nvSpPr>
      <dsp:spPr>
        <a:xfrm>
          <a:off x="3436156" y="2330169"/>
          <a:ext cx="935237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56B6CBF-B907-644F-957D-19DD4DB87F73}">
      <dsp:nvSpPr>
        <dsp:cNvPr id="0" name=""/>
        <dsp:cNvSpPr/>
      </dsp:nvSpPr>
      <dsp:spPr>
        <a:xfrm>
          <a:off x="3540071" y="2428888"/>
          <a:ext cx="935237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Read/store monthly</a:t>
          </a:r>
          <a:r>
            <a:rPr lang="en-US" sz="800" kern="1200" baseline="0"/>
            <a:t> interest rate</a:t>
          </a:r>
          <a:endParaRPr lang="en-US" sz="800" kern="1200"/>
        </a:p>
      </dsp:txBody>
      <dsp:txXfrm>
        <a:off x="3557465" y="2446282"/>
        <a:ext cx="900449" cy="559087"/>
      </dsp:txXfrm>
    </dsp:sp>
    <dsp:sp modelId="{46081346-9C9B-B240-B933-47A4B130C84A}">
      <dsp:nvSpPr>
        <dsp:cNvPr id="0" name=""/>
        <dsp:cNvSpPr/>
      </dsp:nvSpPr>
      <dsp:spPr>
        <a:xfrm>
          <a:off x="5531685" y="1440083"/>
          <a:ext cx="927671" cy="52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930EF1B-9483-C84F-9D41-DF5BA5F1D2C4}">
      <dsp:nvSpPr>
        <dsp:cNvPr id="0" name=""/>
        <dsp:cNvSpPr/>
      </dsp:nvSpPr>
      <dsp:spPr>
        <a:xfrm>
          <a:off x="5635600" y="1538802"/>
          <a:ext cx="927671" cy="52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Calculate current balance</a:t>
          </a:r>
        </a:p>
      </dsp:txBody>
      <dsp:txXfrm>
        <a:off x="5650944" y="1554146"/>
        <a:ext cx="896983" cy="493187"/>
      </dsp:txXfrm>
    </dsp:sp>
    <dsp:sp modelId="{D35B8909-8C52-5A48-8716-F14DC1F533CA}">
      <dsp:nvSpPr>
        <dsp:cNvPr id="0" name=""/>
        <dsp:cNvSpPr/>
      </dsp:nvSpPr>
      <dsp:spPr>
        <a:xfrm>
          <a:off x="4579223" y="2260169"/>
          <a:ext cx="935237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BB0A95-64DE-0948-9518-CE069AF38743}">
      <dsp:nvSpPr>
        <dsp:cNvPr id="0" name=""/>
        <dsp:cNvSpPr/>
      </dsp:nvSpPr>
      <dsp:spPr>
        <a:xfrm>
          <a:off x="4683139" y="2358888"/>
          <a:ext cx="935237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total</a:t>
          </a:r>
          <a:r>
            <a:rPr lang="en-US" sz="800" kern="1200" baseline="0"/>
            <a:t> deposits to starting balance.</a:t>
          </a:r>
          <a:endParaRPr lang="en-US" sz="800" kern="1200"/>
        </a:p>
      </dsp:txBody>
      <dsp:txXfrm>
        <a:off x="4700533" y="2376282"/>
        <a:ext cx="900449" cy="559087"/>
      </dsp:txXfrm>
    </dsp:sp>
    <dsp:sp modelId="{48C8C55E-DDB3-1341-8A17-DEF3D098602E}">
      <dsp:nvSpPr>
        <dsp:cNvPr id="0" name=""/>
        <dsp:cNvSpPr/>
      </dsp:nvSpPr>
      <dsp:spPr>
        <a:xfrm>
          <a:off x="5722291" y="2260169"/>
          <a:ext cx="935237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DE5B24E-F04B-EA4B-9B60-3913101D78BF}">
      <dsp:nvSpPr>
        <dsp:cNvPr id="0" name=""/>
        <dsp:cNvSpPr/>
      </dsp:nvSpPr>
      <dsp:spPr>
        <a:xfrm>
          <a:off x="5826206" y="2358888"/>
          <a:ext cx="935237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Subtract total withdraws from balance.</a:t>
          </a:r>
        </a:p>
      </dsp:txBody>
      <dsp:txXfrm>
        <a:off x="5843600" y="2376282"/>
        <a:ext cx="900449" cy="559087"/>
      </dsp:txXfrm>
    </dsp:sp>
    <dsp:sp modelId="{20213CB8-7EFC-D54C-A315-39A69A4AC680}">
      <dsp:nvSpPr>
        <dsp:cNvPr id="0" name=""/>
        <dsp:cNvSpPr/>
      </dsp:nvSpPr>
      <dsp:spPr>
        <a:xfrm>
          <a:off x="6865359" y="2260169"/>
          <a:ext cx="935237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AF67806-0D31-BB41-AB5F-FB73DD8BED64}">
      <dsp:nvSpPr>
        <dsp:cNvPr id="0" name=""/>
        <dsp:cNvSpPr/>
      </dsp:nvSpPr>
      <dsp:spPr>
        <a:xfrm>
          <a:off x="6969274" y="2358888"/>
          <a:ext cx="935237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Multiply interest rate by</a:t>
          </a:r>
          <a:r>
            <a:rPr lang="en-US" sz="800" kern="1200" baseline="0"/>
            <a:t> current balance and store in new variable.</a:t>
          </a:r>
          <a:endParaRPr lang="en-US" sz="800" kern="1200"/>
        </a:p>
      </dsp:txBody>
      <dsp:txXfrm>
        <a:off x="6986668" y="2376282"/>
        <a:ext cx="900449" cy="559087"/>
      </dsp:txXfrm>
    </dsp:sp>
    <dsp:sp modelId="{2B885E9D-DAAB-474C-AA91-585BF77A8280}">
      <dsp:nvSpPr>
        <dsp:cNvPr id="0" name=""/>
        <dsp:cNvSpPr/>
      </dsp:nvSpPr>
      <dsp:spPr>
        <a:xfrm flipH="1">
          <a:off x="6919822" y="3126042"/>
          <a:ext cx="826310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789FED1-D5A1-444F-9F54-E9B329118502}">
      <dsp:nvSpPr>
        <dsp:cNvPr id="0" name=""/>
        <dsp:cNvSpPr/>
      </dsp:nvSpPr>
      <dsp:spPr>
        <a:xfrm flipH="1">
          <a:off x="7023737" y="3224762"/>
          <a:ext cx="826310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new varaible to</a:t>
          </a:r>
          <a:r>
            <a:rPr lang="en-US" sz="800" kern="1200" baseline="0"/>
            <a:t> the balance.</a:t>
          </a:r>
          <a:endParaRPr lang="en-US" sz="800" kern="1200"/>
        </a:p>
      </dsp:txBody>
      <dsp:txXfrm>
        <a:off x="7041131" y="3242156"/>
        <a:ext cx="791522" cy="559087"/>
      </dsp:txXfrm>
    </dsp:sp>
    <dsp:sp modelId="{4BC3F490-ECE8-274B-BC86-F7CABA77BEDA}">
      <dsp:nvSpPr>
        <dsp:cNvPr id="0" name=""/>
        <dsp:cNvSpPr/>
      </dsp:nvSpPr>
      <dsp:spPr>
        <a:xfrm>
          <a:off x="6843619" y="1288122"/>
          <a:ext cx="935237" cy="593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FF87C7-7787-344C-AC4D-C858AA85D89B}">
      <dsp:nvSpPr>
        <dsp:cNvPr id="0" name=""/>
        <dsp:cNvSpPr/>
      </dsp:nvSpPr>
      <dsp:spPr>
        <a:xfrm>
          <a:off x="6947534" y="1386841"/>
          <a:ext cx="935237" cy="593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Display current balance.</a:t>
          </a:r>
        </a:p>
      </dsp:txBody>
      <dsp:txXfrm>
        <a:off x="6964928" y="1404235"/>
        <a:ext cx="900449" cy="559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2016-05-14T00:38:00Z</dcterms:created>
  <dcterms:modified xsi:type="dcterms:W3CDTF">2016-05-16T14:58:00Z</dcterms:modified>
</cp:coreProperties>
</file>