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0A3E6" w14:textId="5C30EAAA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 xml:space="preserve">Team Charter </w:t>
      </w:r>
    </w:p>
    <w:p w14:paraId="7A0C7A01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DASC 31003 - Big Data Analytics and Cloud Computing</w:t>
      </w:r>
    </w:p>
    <w:p w14:paraId="4BB17532" w14:textId="3EE1BEA8" w:rsidR="007A15C9" w:rsidRPr="007A15C9" w:rsidRDefault="007A15C9" w:rsidP="007A15C9">
      <w:r w:rsidRPr="007A15C9">
        <w:rPr>
          <w:b/>
          <w:bCs/>
        </w:rPr>
        <w:t>Team Name:</w:t>
      </w:r>
      <w:r w:rsidRPr="007A15C9">
        <w:t xml:space="preserve"> </w:t>
      </w:r>
      <w:r w:rsidR="00A24E59">
        <w:t>Jaxon’s Ascendance</w:t>
      </w:r>
      <w:r w:rsidRPr="007A15C9">
        <w:br/>
      </w:r>
      <w:r w:rsidRPr="007A15C9">
        <w:rPr>
          <w:b/>
          <w:bCs/>
        </w:rPr>
        <w:t>Company Selected:</w:t>
      </w:r>
      <w:r w:rsidRPr="007A15C9">
        <w:t xml:space="preserve"> </w:t>
      </w:r>
      <w:r w:rsidR="00A24E59">
        <w:t>ShopSmart Digital 2</w:t>
      </w:r>
      <w:r w:rsidRPr="007A15C9">
        <w:br/>
      </w:r>
      <w:r w:rsidRPr="007A15C9">
        <w:rPr>
          <w:b/>
          <w:bCs/>
        </w:rPr>
        <w:t>Charter Created:</w:t>
      </w:r>
      <w:r w:rsidRPr="007A15C9">
        <w:t xml:space="preserve"> </w:t>
      </w:r>
      <w:r w:rsidR="00A24E59">
        <w:t>10/06/25</w:t>
      </w:r>
      <w:r w:rsidRPr="007A15C9">
        <w:br/>
      </w:r>
      <w:r w:rsidRPr="007A15C9">
        <w:rPr>
          <w:b/>
          <w:bCs/>
        </w:rPr>
        <w:t>Last Updated:</w:t>
      </w:r>
      <w:r w:rsidRPr="007A15C9">
        <w:t xml:space="preserve"> </w:t>
      </w:r>
      <w:r w:rsidR="00737999">
        <w:t>10/06/25</w:t>
      </w:r>
    </w:p>
    <w:p w14:paraId="71E9CA50" w14:textId="6BC5B441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5D47C579" wp14:editId="2A5B5A6F">
                <wp:extent cx="5943600" cy="20320"/>
                <wp:effectExtent l="0" t="31750" r="0" b="36830"/>
                <wp:docPr id="1968764102" name="Horizontal Lin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722D1F-8AF1-4D95-85DA-B330EEFC473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04BBF6A" id="Horizontal Line 1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31036662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Team Members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2356"/>
        <w:gridCol w:w="2338"/>
        <w:gridCol w:w="2532"/>
      </w:tblGrid>
      <w:tr w:rsidR="00844123" w:rsidRPr="007A15C9" w14:paraId="26DD99CF" w14:textId="77777777" w:rsidTr="002672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B993D" w14:textId="77777777" w:rsidR="007A15C9" w:rsidRPr="007A15C9" w:rsidRDefault="007A15C9" w:rsidP="007A15C9">
            <w:pPr>
              <w:rPr>
                <w:b/>
                <w:bCs/>
              </w:rPr>
            </w:pPr>
            <w:r w:rsidRPr="007A15C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B2989F" w14:textId="77777777" w:rsidR="007A15C9" w:rsidRPr="007A15C9" w:rsidRDefault="007A15C9" w:rsidP="007A15C9">
            <w:pPr>
              <w:rPr>
                <w:b/>
                <w:bCs/>
              </w:rPr>
            </w:pPr>
            <w:r w:rsidRPr="007A15C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895CEF9" w14:textId="0AEDD612" w:rsidR="007A15C9" w:rsidRPr="007A15C9" w:rsidRDefault="007A15C9" w:rsidP="007A15C9">
            <w:pPr>
              <w:rPr>
                <w:b/>
                <w:bCs/>
              </w:rPr>
            </w:pPr>
            <w:r w:rsidRPr="007A15C9">
              <w:rPr>
                <w:b/>
                <w:bCs/>
              </w:rPr>
              <w:t xml:space="preserve">Primary Role (Week </w:t>
            </w:r>
            <w:r>
              <w:rPr>
                <w:b/>
                <w:bCs/>
              </w:rPr>
              <w:t>7</w:t>
            </w:r>
            <w:r w:rsidRPr="007A15C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31FDAC" w14:textId="42C41716" w:rsidR="007A15C9" w:rsidRPr="007A15C9" w:rsidRDefault="007A15C9" w:rsidP="007A15C9">
            <w:pPr>
              <w:rPr>
                <w:b/>
                <w:bCs/>
              </w:rPr>
            </w:pPr>
            <w:r w:rsidRPr="007A15C9">
              <w:rPr>
                <w:b/>
                <w:bCs/>
              </w:rPr>
              <w:t xml:space="preserve">Secondary Role (Week </w:t>
            </w:r>
            <w:r>
              <w:rPr>
                <w:b/>
                <w:bCs/>
              </w:rPr>
              <w:t>8</w:t>
            </w:r>
            <w:r w:rsidRPr="007A15C9">
              <w:rPr>
                <w:b/>
                <w:bCs/>
              </w:rPr>
              <w:t>)</w:t>
            </w:r>
          </w:p>
        </w:tc>
      </w:tr>
      <w:tr w:rsidR="00844123" w:rsidRPr="007A15C9" w14:paraId="2A988A43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6A60" w14:textId="2C15AF47" w:rsidR="007A15C9" w:rsidRPr="007A15C9" w:rsidRDefault="007A15C9" w:rsidP="007A15C9">
            <w:r w:rsidRPr="007A15C9">
              <w:t>[</w:t>
            </w:r>
            <w:r w:rsidR="00C71E41">
              <w:t>Aid</w:t>
            </w:r>
            <w:r w:rsidR="28DFEBEF">
              <w:t>a</w:t>
            </w:r>
            <w:r w:rsidR="00C71E41">
              <w:t>n Copeland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4097A5FD" w14:textId="17CE285D" w:rsidR="007A15C9" w:rsidRPr="007A15C9" w:rsidRDefault="007A15C9" w:rsidP="007A15C9">
            <w:r w:rsidRPr="007A15C9">
              <w:t>[</w:t>
            </w:r>
            <w:hyperlink r:id="rId8" w:history="1">
              <w:r w:rsidR="000F3E3E" w:rsidRPr="00E742DC">
                <w:rPr>
                  <w:rStyle w:val="Hyperlink"/>
                </w:rPr>
                <w:t>apc012@uark.edu</w:t>
              </w:r>
            </w:hyperlink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14C7AED5" w14:textId="03AE4444" w:rsidR="007A15C9" w:rsidRPr="007A15C9" w:rsidRDefault="007A15C9" w:rsidP="007A15C9">
            <w:r w:rsidRPr="007A15C9">
              <w:t>[</w:t>
            </w:r>
            <w:r w:rsidR="000F3E3E">
              <w:t>Scrum Master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4B8AE5A3" w14:textId="5DDACA21" w:rsidR="007A15C9" w:rsidRPr="007A15C9" w:rsidRDefault="007A15C9" w:rsidP="007A15C9">
            <w:r w:rsidRPr="007A15C9">
              <w:t>[</w:t>
            </w:r>
            <w:r w:rsidR="00C70C48">
              <w:t>Data Engineer</w:t>
            </w:r>
            <w:r w:rsidRPr="007A15C9">
              <w:t>]</w:t>
            </w:r>
          </w:p>
        </w:tc>
      </w:tr>
      <w:tr w:rsidR="00844123" w:rsidRPr="007A15C9" w14:paraId="2542E43C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D0355" w14:textId="2887D7F0" w:rsidR="007A15C9" w:rsidRPr="007A15C9" w:rsidRDefault="007A15C9" w:rsidP="007A15C9">
            <w:r w:rsidRPr="007A15C9">
              <w:t>[</w:t>
            </w:r>
            <w:r w:rsidR="000F3E3E">
              <w:t>Medhansh</w:t>
            </w:r>
            <w:r w:rsidR="00EB5BAA">
              <w:t xml:space="preserve"> Sankaran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5D75A94C" w14:textId="3EFFDA74" w:rsidR="007A15C9" w:rsidRPr="007A15C9" w:rsidRDefault="007A15C9" w:rsidP="007A15C9">
            <w:r w:rsidRPr="007A15C9">
              <w:t>[</w:t>
            </w:r>
            <w:r w:rsidR="0016622B">
              <w:t>sankaran</w:t>
            </w:r>
            <w:hyperlink r:id="rId9" w:history="1">
              <w:r w:rsidR="0016622B" w:rsidRPr="00E742DC">
                <w:rPr>
                  <w:rStyle w:val="Hyperlink"/>
                </w:rPr>
                <w:t>@uark.edu</w:t>
              </w:r>
            </w:hyperlink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05ECA526" w14:textId="64AC8779" w:rsidR="007A15C9" w:rsidRPr="007A15C9" w:rsidRDefault="007A15C9" w:rsidP="007A15C9">
            <w:r w:rsidRPr="007A15C9">
              <w:t>[</w:t>
            </w:r>
            <w:r w:rsidR="00EB5BAA">
              <w:t>Scrum Master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628862CB" w14:textId="3CF0D786" w:rsidR="007A15C9" w:rsidRPr="007A15C9" w:rsidRDefault="007A15C9" w:rsidP="007A15C9">
            <w:r w:rsidRPr="007A15C9">
              <w:t>[</w:t>
            </w:r>
            <w:r w:rsidR="00EB5BAA">
              <w:t>Dev Ops</w:t>
            </w:r>
            <w:r w:rsidRPr="007A15C9">
              <w:t>]</w:t>
            </w:r>
          </w:p>
        </w:tc>
      </w:tr>
      <w:tr w:rsidR="00844123" w:rsidRPr="007A15C9" w14:paraId="0F2F4F26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8726" w14:textId="3527EAAA" w:rsidR="007A15C9" w:rsidRPr="007A15C9" w:rsidRDefault="007A15C9" w:rsidP="007A15C9">
            <w:r w:rsidRPr="007A15C9">
              <w:t>[</w:t>
            </w:r>
            <w:r w:rsidR="00C70C48">
              <w:t>Jaxon Ham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6A5F7CDE" w14:textId="14572F38" w:rsidR="007A15C9" w:rsidRPr="007A15C9" w:rsidRDefault="007A15C9" w:rsidP="007A15C9">
            <w:r w:rsidRPr="007A15C9">
              <w:t>[</w:t>
            </w:r>
            <w:r w:rsidR="00C93627">
              <w:t>jaxonh</w:t>
            </w:r>
            <w:hyperlink r:id="rId10" w:history="1">
              <w:r w:rsidR="00C93627" w:rsidRPr="00E742DC">
                <w:rPr>
                  <w:rStyle w:val="Hyperlink"/>
                </w:rPr>
                <w:t>@uark.edu</w:t>
              </w:r>
            </w:hyperlink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6C463619" w14:textId="037CA77C" w:rsidR="007A15C9" w:rsidRPr="007A15C9" w:rsidRDefault="007A15C9" w:rsidP="007A15C9">
            <w:r w:rsidRPr="007A15C9">
              <w:t>[</w:t>
            </w:r>
            <w:r w:rsidR="0016622B">
              <w:t>Project Owner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5C965B09" w14:textId="4B366100" w:rsidR="007A15C9" w:rsidRPr="007A15C9" w:rsidRDefault="007A15C9" w:rsidP="007A15C9">
            <w:r w:rsidRPr="007A15C9">
              <w:t>[</w:t>
            </w:r>
            <w:r w:rsidR="0016622B">
              <w:t>Data Engineer</w:t>
            </w:r>
            <w:r w:rsidRPr="007A15C9">
              <w:t>]</w:t>
            </w:r>
          </w:p>
        </w:tc>
      </w:tr>
      <w:tr w:rsidR="00844123" w:rsidRPr="007A15C9" w14:paraId="6137F263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2758" w14:textId="1EFE5350" w:rsidR="007A15C9" w:rsidRPr="007A15C9" w:rsidRDefault="007A15C9" w:rsidP="007A15C9">
            <w:r w:rsidRPr="007A15C9">
              <w:t>[</w:t>
            </w:r>
            <w:r w:rsidR="00C93627">
              <w:t>Connor Durbin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787E19D5" w14:textId="5369085D" w:rsidR="007A15C9" w:rsidRPr="007A15C9" w:rsidRDefault="007A15C9" w:rsidP="007A15C9">
            <w:r w:rsidRPr="007A15C9">
              <w:t>[</w:t>
            </w:r>
            <w:r w:rsidR="00BB68DC">
              <w:t>chdurbin</w:t>
            </w:r>
            <w:hyperlink r:id="rId11" w:history="1">
              <w:r w:rsidR="00BB68DC" w:rsidRPr="00E742DC">
                <w:rPr>
                  <w:rStyle w:val="Hyperlink"/>
                </w:rPr>
                <w:t>@uark.edu</w:t>
              </w:r>
            </w:hyperlink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18B1E96E" w14:textId="63CD6EE2" w:rsidR="007A15C9" w:rsidRPr="007A15C9" w:rsidRDefault="007A15C9" w:rsidP="007A15C9">
            <w:r w:rsidRPr="007A15C9">
              <w:t>[</w:t>
            </w:r>
            <w:r w:rsidR="00550629">
              <w:t>Compliance Specialist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7C54EDE9" w14:textId="667BCA6A" w:rsidR="007A15C9" w:rsidRPr="007A15C9" w:rsidRDefault="007A15C9" w:rsidP="007A15C9">
            <w:r w:rsidRPr="007A15C9">
              <w:t>[</w:t>
            </w:r>
            <w:r w:rsidR="00BB68DC">
              <w:t>D</w:t>
            </w:r>
            <w:r w:rsidR="00F80AC8">
              <w:t>ata Engineer</w:t>
            </w:r>
            <w:r w:rsidRPr="007A15C9">
              <w:t>]</w:t>
            </w:r>
          </w:p>
        </w:tc>
      </w:tr>
      <w:tr w:rsidR="00844123" w:rsidRPr="007A15C9" w14:paraId="5FB7AA6F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ABCA" w14:textId="435C240A" w:rsidR="007A15C9" w:rsidRPr="007A15C9" w:rsidRDefault="007A15C9" w:rsidP="007A15C9">
            <w:r w:rsidRPr="007A15C9">
              <w:t>[</w:t>
            </w:r>
            <w:r w:rsidR="003D2F2C">
              <w:t>Abe Archer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437D2678" w14:textId="3B7D6951" w:rsidR="007A15C9" w:rsidRPr="007A15C9" w:rsidRDefault="007A15C9" w:rsidP="007A15C9">
            <w:r w:rsidRPr="007A15C9">
              <w:t>[</w:t>
            </w:r>
            <w:r w:rsidR="00844123">
              <w:t>abea</w:t>
            </w:r>
            <w:hyperlink r:id="rId12" w:history="1">
              <w:r w:rsidR="00844123" w:rsidRPr="00E742DC">
                <w:rPr>
                  <w:rStyle w:val="Hyperlink"/>
                </w:rPr>
                <w:t>@uark.edu</w:t>
              </w:r>
            </w:hyperlink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3339AB60" w14:textId="041893AB" w:rsidR="007A15C9" w:rsidRPr="007A15C9" w:rsidRDefault="007A15C9" w:rsidP="007A15C9">
            <w:r w:rsidRPr="007A15C9">
              <w:t>[</w:t>
            </w:r>
            <w:r w:rsidR="00F80AC8">
              <w:t>Data Engineer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46705D4A" w14:textId="356D242B" w:rsidR="007A15C9" w:rsidRPr="007A15C9" w:rsidRDefault="007A15C9" w:rsidP="007A15C9">
            <w:r w:rsidRPr="007A15C9">
              <w:t>[</w:t>
            </w:r>
            <w:r w:rsidR="006A5DC8">
              <w:t>Project Owner</w:t>
            </w:r>
            <w:r w:rsidRPr="007A15C9">
              <w:t>]</w:t>
            </w:r>
          </w:p>
        </w:tc>
      </w:tr>
      <w:tr w:rsidR="00844123" w:rsidRPr="007A15C9" w14:paraId="6A17705C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5A43" w14:textId="6CCAF35E" w:rsidR="007A15C9" w:rsidRPr="007A15C9" w:rsidRDefault="007A15C9" w:rsidP="007A15C9">
            <w:r w:rsidRPr="007A15C9">
              <w:t>[</w:t>
            </w:r>
            <w:r w:rsidR="006A5DC8">
              <w:t>Andrew Mendez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6F1D926E" w14:textId="76DE65BE" w:rsidR="007A15C9" w:rsidRPr="007A15C9" w:rsidRDefault="007A15C9" w:rsidP="007A15C9">
            <w:r w:rsidRPr="007A15C9">
              <w:t>[</w:t>
            </w:r>
            <w:hyperlink r:id="rId13" w:history="1">
              <w:r w:rsidR="001F2DE5" w:rsidRPr="00E742DC">
                <w:rPr>
                  <w:rStyle w:val="Hyperlink"/>
                </w:rPr>
                <w:t>afmendez@uark.edu</w:t>
              </w:r>
            </w:hyperlink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5C877AD9" w14:textId="03196EC3" w:rsidR="007A15C9" w:rsidRPr="007A15C9" w:rsidRDefault="007A15C9" w:rsidP="007A15C9">
            <w:r w:rsidRPr="007A15C9">
              <w:t>[</w:t>
            </w:r>
            <w:r w:rsidR="001F2DE5">
              <w:t>Data Engineer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5480BE75" w14:textId="72DF4D77" w:rsidR="007A15C9" w:rsidRPr="007A15C9" w:rsidRDefault="007A15C9" w:rsidP="007A15C9">
            <w:r w:rsidRPr="007A15C9">
              <w:t>[</w:t>
            </w:r>
            <w:r w:rsidR="001F2DE5">
              <w:t>Architecture Lead</w:t>
            </w:r>
            <w:r w:rsidRPr="007A15C9">
              <w:t>]</w:t>
            </w:r>
          </w:p>
        </w:tc>
      </w:tr>
      <w:tr w:rsidR="00844123" w:rsidRPr="007A15C9" w14:paraId="4C362576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5BCE" w14:textId="62E574E2" w:rsidR="007A15C9" w:rsidRPr="007A15C9" w:rsidRDefault="007A15C9" w:rsidP="007A15C9">
            <w:r w:rsidRPr="007A15C9">
              <w:t>[</w:t>
            </w:r>
            <w:r w:rsidR="001F2DE5">
              <w:t>Ethan Ericson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1354B446" w14:textId="1241E217" w:rsidR="007A15C9" w:rsidRPr="007A15C9" w:rsidRDefault="007A15C9" w:rsidP="007A15C9">
            <w:r w:rsidRPr="007A15C9">
              <w:t>[</w:t>
            </w:r>
            <w:hyperlink r:id="rId14" w:history="1">
              <w:r w:rsidR="001F2DE5" w:rsidRPr="00E742DC">
                <w:rPr>
                  <w:rStyle w:val="Hyperlink"/>
                </w:rPr>
                <w:t>ericson@uark.edu</w:t>
              </w:r>
            </w:hyperlink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33948B04" w14:textId="34E1325C" w:rsidR="007A15C9" w:rsidRPr="007A15C9" w:rsidRDefault="007A15C9" w:rsidP="007A15C9">
            <w:r w:rsidRPr="007A15C9">
              <w:t>[</w:t>
            </w:r>
            <w:r w:rsidR="001F2DE5">
              <w:t>Architecture Lead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64A5EB06" w14:textId="7EA83FCE" w:rsidR="007A15C9" w:rsidRPr="007A15C9" w:rsidRDefault="007A15C9" w:rsidP="007A15C9">
            <w:r w:rsidRPr="007A15C9">
              <w:t>[</w:t>
            </w:r>
            <w:r w:rsidR="001F2DE5">
              <w:t>Data Engineer</w:t>
            </w:r>
            <w:r w:rsidRPr="007A15C9">
              <w:t>]</w:t>
            </w:r>
          </w:p>
        </w:tc>
      </w:tr>
      <w:tr w:rsidR="00844123" w:rsidRPr="007A15C9" w14:paraId="56FED296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8095E" w14:textId="709FA1E3" w:rsidR="007A15C9" w:rsidRPr="007A15C9" w:rsidRDefault="007A15C9" w:rsidP="007A15C9">
            <w:r w:rsidRPr="007A15C9">
              <w:t>[</w:t>
            </w:r>
            <w:r w:rsidR="001F2DE5">
              <w:t>Ethan Styles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6A9C2B65" w14:textId="073A5318" w:rsidR="007A15C9" w:rsidRPr="007A15C9" w:rsidRDefault="007A15C9" w:rsidP="007A15C9">
            <w:r w:rsidRPr="007A15C9">
              <w:t>[</w:t>
            </w:r>
            <w:hyperlink r:id="rId15" w:history="1">
              <w:r w:rsidRPr="007A15C9">
                <w:rPr>
                  <w:rStyle w:val="Hyperlink"/>
                </w:rPr>
                <w:t>e</w:t>
              </w:r>
              <w:r w:rsidR="00B737A8">
                <w:rPr>
                  <w:rStyle w:val="Hyperlink"/>
                </w:rPr>
                <w:t>styles</w:t>
              </w:r>
              <w:r w:rsidRPr="007A15C9">
                <w:rPr>
                  <w:rStyle w:val="Hyperlink"/>
                </w:rPr>
                <w:t>@uark.edu</w:t>
              </w:r>
            </w:hyperlink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0439B024" w14:textId="679F666C" w:rsidR="007A15C9" w:rsidRPr="007A15C9" w:rsidRDefault="007A15C9" w:rsidP="007A15C9">
            <w:r w:rsidRPr="007A15C9">
              <w:t>[</w:t>
            </w:r>
            <w:r w:rsidR="00B737A8">
              <w:t>Compliance Specialist</w:t>
            </w:r>
            <w:r w:rsidRPr="007A15C9">
              <w:t>]</w:t>
            </w:r>
          </w:p>
        </w:tc>
        <w:tc>
          <w:tcPr>
            <w:tcW w:w="0" w:type="auto"/>
            <w:vAlign w:val="center"/>
            <w:hideMark/>
          </w:tcPr>
          <w:p w14:paraId="3426FE84" w14:textId="405C9B09" w:rsidR="007A15C9" w:rsidRPr="007A15C9" w:rsidRDefault="007A15C9" w:rsidP="007A15C9">
            <w:r w:rsidRPr="007A15C9">
              <w:t>[</w:t>
            </w:r>
            <w:r w:rsidR="00B737A8">
              <w:t>Scrum Master</w:t>
            </w:r>
            <w:r w:rsidRPr="007A15C9">
              <w:t>]</w:t>
            </w:r>
          </w:p>
        </w:tc>
      </w:tr>
    </w:tbl>
    <w:p w14:paraId="08E1AD05" w14:textId="77777777" w:rsidR="007A15C9" w:rsidRPr="007A15C9" w:rsidRDefault="007A15C9" w:rsidP="007A15C9">
      <w:r w:rsidRPr="007A15C9">
        <w:rPr>
          <w:b/>
          <w:bCs/>
        </w:rPr>
        <w:t>Role Definitions:</w:t>
      </w:r>
    </w:p>
    <w:p w14:paraId="54B75B34" w14:textId="77777777" w:rsidR="007A15C9" w:rsidRPr="007A15C9" w:rsidRDefault="007A15C9" w:rsidP="007A15C9">
      <w:pPr>
        <w:numPr>
          <w:ilvl w:val="0"/>
          <w:numId w:val="16"/>
        </w:numPr>
      </w:pPr>
      <w:r w:rsidRPr="007A15C9">
        <w:rPr>
          <w:b/>
          <w:bCs/>
        </w:rPr>
        <w:t>Product Owner:</w:t>
      </w:r>
      <w:r w:rsidRPr="007A15C9">
        <w:t xml:space="preserve"> Business requirements, governance framework, presentation coordination</w:t>
      </w:r>
    </w:p>
    <w:p w14:paraId="1932B12F" w14:textId="77777777" w:rsidR="007A15C9" w:rsidRPr="007A15C9" w:rsidRDefault="007A15C9" w:rsidP="007A15C9">
      <w:pPr>
        <w:numPr>
          <w:ilvl w:val="0"/>
          <w:numId w:val="16"/>
        </w:numPr>
      </w:pPr>
      <w:r w:rsidRPr="007A15C9">
        <w:rPr>
          <w:b/>
          <w:bCs/>
        </w:rPr>
        <w:t>Scrum Master 1 (Week 9):</w:t>
      </w:r>
      <w:r w:rsidRPr="007A15C9">
        <w:t xml:space="preserve"> Team coordination, standup facilitation, blocker resolution</w:t>
      </w:r>
    </w:p>
    <w:p w14:paraId="48C42301" w14:textId="77777777" w:rsidR="007A15C9" w:rsidRPr="007A15C9" w:rsidRDefault="007A15C9" w:rsidP="007A15C9">
      <w:pPr>
        <w:numPr>
          <w:ilvl w:val="0"/>
          <w:numId w:val="16"/>
        </w:numPr>
      </w:pPr>
      <w:r w:rsidRPr="007A15C9">
        <w:rPr>
          <w:b/>
          <w:bCs/>
        </w:rPr>
        <w:t>Scrum Master 2 (Week 10):</w:t>
      </w:r>
      <w:r w:rsidRPr="007A15C9">
        <w:t xml:space="preserve"> Integration coordination, presentation preparation</w:t>
      </w:r>
    </w:p>
    <w:p w14:paraId="277FA96B" w14:textId="77777777" w:rsidR="007A15C9" w:rsidRPr="007A15C9" w:rsidRDefault="007A15C9" w:rsidP="007A15C9">
      <w:pPr>
        <w:numPr>
          <w:ilvl w:val="0"/>
          <w:numId w:val="16"/>
        </w:numPr>
      </w:pPr>
      <w:r w:rsidRPr="007A15C9">
        <w:rPr>
          <w:b/>
          <w:bCs/>
        </w:rPr>
        <w:t>Data Engineer 1:</w:t>
      </w:r>
      <w:r w:rsidRPr="007A15C9">
        <w:t xml:space="preserve"> Data ingestion, profiling, quality validation</w:t>
      </w:r>
    </w:p>
    <w:p w14:paraId="67932F5B" w14:textId="77777777" w:rsidR="007A15C9" w:rsidRPr="007A15C9" w:rsidRDefault="007A15C9" w:rsidP="007A15C9">
      <w:pPr>
        <w:numPr>
          <w:ilvl w:val="0"/>
          <w:numId w:val="16"/>
        </w:numPr>
      </w:pPr>
      <w:r w:rsidRPr="007A15C9">
        <w:rPr>
          <w:b/>
          <w:bCs/>
        </w:rPr>
        <w:lastRenderedPageBreak/>
        <w:t>Data Engineer 2:</w:t>
      </w:r>
      <w:r w:rsidRPr="007A15C9">
        <w:t xml:space="preserve"> Data processing, transformations, MapReduce implementation</w:t>
      </w:r>
    </w:p>
    <w:p w14:paraId="148CACD3" w14:textId="77777777" w:rsidR="007A15C9" w:rsidRPr="007A15C9" w:rsidRDefault="007A15C9" w:rsidP="007A15C9">
      <w:pPr>
        <w:numPr>
          <w:ilvl w:val="0"/>
          <w:numId w:val="16"/>
        </w:numPr>
      </w:pPr>
      <w:r w:rsidRPr="007A15C9">
        <w:rPr>
          <w:b/>
          <w:bCs/>
        </w:rPr>
        <w:t>Data Governance Specialist 1:</w:t>
      </w:r>
      <w:r w:rsidRPr="007A15C9">
        <w:t xml:space="preserve"> Compliance, data classification, masking rules</w:t>
      </w:r>
    </w:p>
    <w:p w14:paraId="73CECA4E" w14:textId="77777777" w:rsidR="007A15C9" w:rsidRPr="007A15C9" w:rsidRDefault="007A15C9" w:rsidP="007A15C9">
      <w:pPr>
        <w:numPr>
          <w:ilvl w:val="0"/>
          <w:numId w:val="16"/>
        </w:numPr>
      </w:pPr>
      <w:r w:rsidRPr="007A15C9">
        <w:rPr>
          <w:b/>
          <w:bCs/>
        </w:rPr>
        <w:t>Data Governance Specialist 2:</w:t>
      </w:r>
      <w:r w:rsidRPr="007A15C9">
        <w:t xml:space="preserve"> Data quality framework, validation rules</w:t>
      </w:r>
    </w:p>
    <w:p w14:paraId="5F340041" w14:textId="77777777" w:rsidR="007A15C9" w:rsidRPr="007A15C9" w:rsidRDefault="007A15C9" w:rsidP="007A15C9">
      <w:pPr>
        <w:numPr>
          <w:ilvl w:val="0"/>
          <w:numId w:val="16"/>
        </w:numPr>
      </w:pPr>
      <w:r w:rsidRPr="007A15C9">
        <w:rPr>
          <w:b/>
          <w:bCs/>
        </w:rPr>
        <w:t>Systems Architect:</w:t>
      </w:r>
      <w:r w:rsidRPr="007A15C9">
        <w:t xml:space="preserve"> Architecture design, integration, monitoring</w:t>
      </w:r>
    </w:p>
    <w:p w14:paraId="68FAA96F" w14:textId="1AA12424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256FAAFE" wp14:editId="0DA915D1">
                <wp:extent cx="5943600" cy="20320"/>
                <wp:effectExtent l="0" t="31750" r="0" b="36830"/>
                <wp:docPr id="129108588" name="Horizontal Lin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C2A85A-AB3B-4614-97AE-FD129D26194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789E5204" id="Horizontal Line 2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7342EFC5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Team Mission Statement</w:t>
      </w:r>
    </w:p>
    <w:p w14:paraId="69F560B5" w14:textId="1C6D331C" w:rsidR="007A15C9" w:rsidRPr="007A15C9" w:rsidRDefault="007A15C9" w:rsidP="2FBEE870">
      <w:r w:rsidRPr="2FBEE870">
        <w:rPr>
          <w:b/>
          <w:bCs/>
        </w:rPr>
        <w:t>Our Goal for Project 1:</w:t>
      </w:r>
      <w:r>
        <w:br/>
        <w:t xml:space="preserve">Our team will design and implement a </w:t>
      </w:r>
      <w:r w:rsidR="188BEF0A" w:rsidRPr="2FBEE870">
        <w:rPr>
          <w:rFonts w:ascii="Aptos" w:eastAsia="Aptos" w:hAnsi="Aptos" w:cs="Aptos"/>
        </w:rPr>
        <w:t>CCPA</w:t>
      </w:r>
      <w:r w:rsidR="00590A02">
        <w:rPr>
          <w:rFonts w:ascii="Aptos" w:eastAsia="Aptos" w:hAnsi="Aptos" w:cs="Aptos"/>
        </w:rPr>
        <w:t xml:space="preserve"> and </w:t>
      </w:r>
      <w:r w:rsidR="00590A02">
        <w:t>FISMA</w:t>
      </w:r>
      <w:r w:rsidR="188BEF0A" w:rsidRPr="2FBEE870">
        <w:rPr>
          <w:rFonts w:ascii="Aptos" w:eastAsia="Aptos" w:hAnsi="Aptos" w:cs="Aptos"/>
        </w:rPr>
        <w:t xml:space="preserve"> </w:t>
      </w:r>
      <w:r>
        <w:t>-</w:t>
      </w:r>
      <w:r w:rsidR="008C16B7">
        <w:t xml:space="preserve"> </w:t>
      </w:r>
      <w:r>
        <w:t xml:space="preserve">compliant data governance framework for </w:t>
      </w:r>
      <w:r w:rsidR="00704F78">
        <w:t xml:space="preserve">ShopSmart </w:t>
      </w:r>
      <w:r>
        <w:t>Analytics, ensuring</w:t>
      </w:r>
      <w:r w:rsidR="00704F78">
        <w:t xml:space="preserve"> customer</w:t>
      </w:r>
      <w:r>
        <w:t xml:space="preserve"> data is properly classified, validated, and protected while enabling </w:t>
      </w:r>
      <w:r w:rsidR="00704F78">
        <w:t xml:space="preserve">market </w:t>
      </w:r>
      <w:r>
        <w:t>analytics.</w:t>
      </w:r>
    </w:p>
    <w:p w14:paraId="6CE686D9" w14:textId="32F43CBD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47FFABAA" wp14:editId="2AB69CF6">
                <wp:extent cx="5943600" cy="20320"/>
                <wp:effectExtent l="0" t="31750" r="0" b="36830"/>
                <wp:docPr id="1221400928" name="Horizontal Lin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E2C586-EC7A-4FB9-9E2D-7E492EA3407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49213871" id="Horizontal Line 3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672668D4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Communication Plan</w:t>
      </w:r>
    </w:p>
    <w:p w14:paraId="47907ED5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Primary Communication Channels</w:t>
      </w:r>
    </w:p>
    <w:p w14:paraId="27C039AD" w14:textId="77777777" w:rsidR="006E2CFB" w:rsidRPr="007A15C9" w:rsidRDefault="006E2CFB" w:rsidP="006E2CFB">
      <w:r w:rsidRPr="007A15C9">
        <w:rPr>
          <w:b/>
          <w:bCs/>
        </w:rPr>
        <w:t>Team Collaboration Platform:</w:t>
      </w:r>
      <w:r w:rsidRPr="007A15C9">
        <w:t xml:space="preserve"> [</w:t>
      </w:r>
      <w:r>
        <w:t>Teams</w:t>
      </w:r>
      <w:r w:rsidRPr="007A15C9">
        <w:t>]</w:t>
      </w:r>
    </w:p>
    <w:p w14:paraId="14715A6C" w14:textId="77777777" w:rsidR="006E2CFB" w:rsidRPr="007A15C9" w:rsidRDefault="006E2CFB" w:rsidP="006E2CFB">
      <w:pPr>
        <w:numPr>
          <w:ilvl w:val="0"/>
          <w:numId w:val="15"/>
        </w:numPr>
      </w:pPr>
      <w:r w:rsidRPr="007A15C9">
        <w:t>Channel/Team Name: [</w:t>
      </w:r>
      <w:r>
        <w:t>Cloud Computing]</w:t>
      </w:r>
    </w:p>
    <w:p w14:paraId="363F96C3" w14:textId="77777777" w:rsidR="007A15C9" w:rsidRPr="007A15C9" w:rsidRDefault="007A15C9" w:rsidP="007A15C9">
      <w:pPr>
        <w:numPr>
          <w:ilvl w:val="0"/>
          <w:numId w:val="15"/>
        </w:numPr>
      </w:pPr>
      <w:r w:rsidRPr="007A15C9">
        <w:t>Purpose: Daily updates, quick questions, file sharing</w:t>
      </w:r>
    </w:p>
    <w:p w14:paraId="216FF29C" w14:textId="77777777" w:rsidR="006E2CFB" w:rsidRPr="007A15C9" w:rsidRDefault="006E2CFB" w:rsidP="006E2CFB">
      <w:r w:rsidRPr="007A15C9">
        <w:rPr>
          <w:b/>
          <w:bCs/>
        </w:rPr>
        <w:t>Meeting Platform:</w:t>
      </w:r>
      <w:r w:rsidRPr="007A15C9">
        <w:t xml:space="preserve"> [</w:t>
      </w:r>
      <w:r>
        <w:t>Teams</w:t>
      </w:r>
      <w:r w:rsidRPr="007A15C9">
        <w:t>]</w:t>
      </w:r>
    </w:p>
    <w:p w14:paraId="2D41A3D0" w14:textId="77777777" w:rsidR="007A15C9" w:rsidRPr="007A15C9" w:rsidRDefault="007A15C9" w:rsidP="007A15C9">
      <w:pPr>
        <w:numPr>
          <w:ilvl w:val="0"/>
          <w:numId w:val="12"/>
        </w:numPr>
      </w:pPr>
      <w:r w:rsidRPr="007A15C9">
        <w:t>Purpose: Scheduled team meetings and standups</w:t>
      </w:r>
    </w:p>
    <w:p w14:paraId="48C8918D" w14:textId="77777777" w:rsidR="006E2CFB" w:rsidRPr="007A15C9" w:rsidRDefault="006E2CFB" w:rsidP="006E2CFB">
      <w:r w:rsidRPr="007A15C9">
        <w:rPr>
          <w:b/>
          <w:bCs/>
        </w:rPr>
        <w:t>Document Storage:</w:t>
      </w:r>
      <w:r w:rsidRPr="007A15C9">
        <w:t xml:space="preserve"> [</w:t>
      </w:r>
      <w:r>
        <w:t>Github - OneDrive</w:t>
      </w:r>
      <w:r w:rsidRPr="007A15C9">
        <w:t>]</w:t>
      </w:r>
    </w:p>
    <w:p w14:paraId="5184AC7B" w14:textId="77777777" w:rsidR="006E2CFB" w:rsidRPr="007A15C9" w:rsidRDefault="006E2CFB" w:rsidP="006E2CFB">
      <w:pPr>
        <w:numPr>
          <w:ilvl w:val="0"/>
          <w:numId w:val="19"/>
        </w:numPr>
      </w:pPr>
      <w:r w:rsidRPr="007A15C9">
        <w:t>Location: [</w:t>
      </w:r>
      <w:r w:rsidRPr="00C27CFB">
        <w:t>https://github.com/apc012/Jaxon_Ascendance</w:t>
      </w:r>
      <w:r w:rsidRPr="007A15C9">
        <w:t>]</w:t>
      </w:r>
    </w:p>
    <w:p w14:paraId="01E67B77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Communication Norms</w:t>
      </w:r>
    </w:p>
    <w:p w14:paraId="021B2DBF" w14:textId="77777777" w:rsidR="007A15C9" w:rsidRPr="007A15C9" w:rsidRDefault="007A15C9" w:rsidP="007A15C9">
      <w:r w:rsidRPr="007A15C9">
        <w:rPr>
          <w:b/>
          <w:bCs/>
        </w:rPr>
        <w:t>Response Time Expectations:</w:t>
      </w:r>
    </w:p>
    <w:p w14:paraId="67B69DA0" w14:textId="200EB848" w:rsidR="007A15C9" w:rsidRPr="007A15C9" w:rsidRDefault="007A15C9" w:rsidP="007A15C9">
      <w:pPr>
        <w:numPr>
          <w:ilvl w:val="0"/>
          <w:numId w:val="18"/>
        </w:numPr>
      </w:pPr>
      <w:r w:rsidRPr="007A15C9">
        <w:t>Urgent issues: [2 hours]</w:t>
      </w:r>
    </w:p>
    <w:p w14:paraId="1E519689" w14:textId="77777777" w:rsidR="006E2CFB" w:rsidRPr="007A15C9" w:rsidRDefault="006E2CFB" w:rsidP="006E2CFB">
      <w:pPr>
        <w:numPr>
          <w:ilvl w:val="0"/>
          <w:numId w:val="18"/>
        </w:numPr>
      </w:pPr>
      <w:r w:rsidRPr="007A15C9">
        <w:t>Normal questions: [24 hours]</w:t>
      </w:r>
    </w:p>
    <w:p w14:paraId="3B08B74C" w14:textId="77777777" w:rsidR="006E2CFB" w:rsidRPr="007A15C9" w:rsidRDefault="006E2CFB" w:rsidP="006E2CFB">
      <w:pPr>
        <w:numPr>
          <w:ilvl w:val="0"/>
          <w:numId w:val="18"/>
        </w:numPr>
      </w:pPr>
      <w:r w:rsidRPr="007A15C9">
        <w:t xml:space="preserve">Weekend messages: </w:t>
      </w:r>
      <w:r>
        <w:t>[</w:t>
      </w:r>
      <w:r w:rsidRPr="007A15C9">
        <w:t>Monday 10am]</w:t>
      </w:r>
    </w:p>
    <w:p w14:paraId="5B12C43B" w14:textId="77777777" w:rsidR="007A15C9" w:rsidRPr="007A15C9" w:rsidRDefault="007A15C9" w:rsidP="007A15C9">
      <w:r w:rsidRPr="007A15C9">
        <w:rPr>
          <w:b/>
          <w:bCs/>
        </w:rPr>
        <w:t>Preferred Communication Methods:</w:t>
      </w:r>
    </w:p>
    <w:p w14:paraId="79FEE665" w14:textId="6FC058ED" w:rsidR="007A15C9" w:rsidRPr="007A15C9" w:rsidRDefault="007A15C9" w:rsidP="007A15C9">
      <w:pPr>
        <w:numPr>
          <w:ilvl w:val="0"/>
          <w:numId w:val="14"/>
        </w:numPr>
      </w:pPr>
      <w:r w:rsidRPr="007A15C9">
        <w:t>Quick questions: [Teams chat]</w:t>
      </w:r>
    </w:p>
    <w:p w14:paraId="1B3EEC90" w14:textId="77777777" w:rsidR="006E2CFB" w:rsidRPr="007A15C9" w:rsidRDefault="006E2CFB" w:rsidP="006E2CFB">
      <w:pPr>
        <w:numPr>
          <w:ilvl w:val="0"/>
          <w:numId w:val="14"/>
        </w:numPr>
      </w:pPr>
      <w:r w:rsidRPr="007A15C9">
        <w:lastRenderedPageBreak/>
        <w:t xml:space="preserve">Technical issues: </w:t>
      </w:r>
      <w:r>
        <w:t>[</w:t>
      </w:r>
      <w:r w:rsidRPr="007A15C9">
        <w:t>Post in Teams channel with screenshots]</w:t>
      </w:r>
    </w:p>
    <w:p w14:paraId="58060489" w14:textId="77777777" w:rsidR="006E2CFB" w:rsidRPr="007A15C9" w:rsidRDefault="006E2CFB" w:rsidP="006E2CFB">
      <w:pPr>
        <w:numPr>
          <w:ilvl w:val="0"/>
          <w:numId w:val="14"/>
        </w:numPr>
      </w:pPr>
      <w:r w:rsidRPr="007A15C9">
        <w:t>Scheduling: [</w:t>
      </w:r>
      <w:r>
        <w:t>Message in Teams/Github Project</w:t>
      </w:r>
      <w:r w:rsidRPr="007A15C9">
        <w:t>]</w:t>
      </w:r>
    </w:p>
    <w:p w14:paraId="79E8ECC2" w14:textId="77777777" w:rsidR="006E2CFB" w:rsidRPr="007A15C9" w:rsidRDefault="006E2CFB" w:rsidP="006E2CFB">
      <w:pPr>
        <w:numPr>
          <w:ilvl w:val="0"/>
          <w:numId w:val="14"/>
        </w:numPr>
      </w:pPr>
      <w:r w:rsidRPr="007A15C9">
        <w:t xml:space="preserve">Emergency contact: </w:t>
      </w:r>
      <w:r>
        <w:t>[Scrum Master</w:t>
      </w:r>
      <w:r w:rsidRPr="007A15C9">
        <w:t>]</w:t>
      </w:r>
    </w:p>
    <w:p w14:paraId="751FAF45" w14:textId="77777777" w:rsidR="007A15C9" w:rsidRPr="007A15C9" w:rsidRDefault="007A15C9" w:rsidP="007A15C9">
      <w:r w:rsidRPr="007A15C9">
        <w:rPr>
          <w:b/>
          <w:bCs/>
        </w:rPr>
        <w:t>Communication Guidelines:</w:t>
      </w:r>
    </w:p>
    <w:p w14:paraId="5B93DA9B" w14:textId="35B2D72C" w:rsidR="007A15C9" w:rsidRPr="007A15C9" w:rsidRDefault="007A15C9" w:rsidP="007A15C9">
      <w:pPr>
        <w:numPr>
          <w:ilvl w:val="0"/>
          <w:numId w:val="22"/>
        </w:numPr>
      </w:pPr>
      <w:r w:rsidRPr="007A15C9">
        <w:t>Check Teams daily for updates</w:t>
      </w:r>
    </w:p>
    <w:p w14:paraId="523665EB" w14:textId="77777777" w:rsidR="007A15C9" w:rsidRPr="007A15C9" w:rsidRDefault="007A15C9" w:rsidP="007A15C9">
      <w:pPr>
        <w:numPr>
          <w:ilvl w:val="0"/>
          <w:numId w:val="22"/>
        </w:numPr>
      </w:pPr>
      <w:r w:rsidRPr="007A15C9">
        <w:t>Respond to direct messages within agreed timeframe</w:t>
      </w:r>
    </w:p>
    <w:p w14:paraId="0BF0BAA5" w14:textId="77777777" w:rsidR="007A15C9" w:rsidRPr="007A15C9" w:rsidRDefault="007A15C9" w:rsidP="007A15C9">
      <w:pPr>
        <w:numPr>
          <w:ilvl w:val="0"/>
          <w:numId w:val="22"/>
        </w:numPr>
      </w:pPr>
      <w:r w:rsidRPr="007A15C9">
        <w:t>Use @mentions for urgent items</w:t>
      </w:r>
    </w:p>
    <w:p w14:paraId="2D35105A" w14:textId="77777777" w:rsidR="007A15C9" w:rsidRPr="007A15C9" w:rsidRDefault="007A15C9" w:rsidP="007A15C9">
      <w:pPr>
        <w:numPr>
          <w:ilvl w:val="0"/>
          <w:numId w:val="22"/>
        </w:numPr>
      </w:pPr>
      <w:r w:rsidRPr="007A15C9">
        <w:t>Keep team informed of any delays or blockers</w:t>
      </w:r>
    </w:p>
    <w:p w14:paraId="67C12050" w14:textId="77777777" w:rsidR="007A15C9" w:rsidRPr="007A15C9" w:rsidRDefault="007A15C9" w:rsidP="007A15C9">
      <w:pPr>
        <w:numPr>
          <w:ilvl w:val="0"/>
          <w:numId w:val="22"/>
        </w:numPr>
      </w:pPr>
      <w:r w:rsidRPr="007A15C9">
        <w:t>Share work-in-progress early to avoid last-minute issues</w:t>
      </w:r>
    </w:p>
    <w:p w14:paraId="7701922C" w14:textId="412073D5" w:rsidR="007A15C9" w:rsidRPr="007A15C9" w:rsidRDefault="007C5BEF" w:rsidP="007A15C9">
      <w:r>
        <w:rPr>
          <w:noProof/>
        </w:rPr>
        <mc:AlternateContent>
          <mc:Choice Requires="wps">
            <w:drawing>
              <wp:inline distT="0" distB="0" distL="0" distR="0" wp14:anchorId="1738E302" wp14:editId="2AEEAADB">
                <wp:extent cx="5943600" cy="20320"/>
                <wp:effectExtent l="0" t="31750" r="0" b="36830"/>
                <wp:docPr id="230613244" name="Horizontal Lin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5F4D30-98E0-48EE-87DB-0E8EC110C7C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08341402" id="Horizontal Line 1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12519E85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Meeting Schedule</w:t>
      </w:r>
    </w:p>
    <w:p w14:paraId="603B0398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Standing Meetings</w:t>
      </w:r>
    </w:p>
    <w:p w14:paraId="5305CFA9" w14:textId="77777777" w:rsidR="007A15C9" w:rsidRPr="007A15C9" w:rsidRDefault="007A15C9" w:rsidP="007A15C9">
      <w:r w:rsidRPr="007A15C9">
        <w:rPr>
          <w:b/>
          <w:bCs/>
        </w:rPr>
        <w:t>Daily Standup (15 minutes)</w:t>
      </w:r>
    </w:p>
    <w:p w14:paraId="20E80D70" w14:textId="77777777" w:rsidR="006E2CFB" w:rsidRPr="007A15C9" w:rsidRDefault="006E2CFB" w:rsidP="006E2CFB">
      <w:pPr>
        <w:numPr>
          <w:ilvl w:val="0"/>
          <w:numId w:val="6"/>
        </w:numPr>
      </w:pPr>
      <w:r w:rsidRPr="007A15C9">
        <w:rPr>
          <w:b/>
          <w:bCs/>
        </w:rPr>
        <w:t>When:</w:t>
      </w:r>
      <w:r w:rsidRPr="007A15C9">
        <w:t xml:space="preserve"> [Every MWF at start/end of class, async on other days]</w:t>
      </w:r>
    </w:p>
    <w:p w14:paraId="01583A7D" w14:textId="77777777" w:rsidR="006E2CFB" w:rsidRPr="007A15C9" w:rsidRDefault="006E2CFB" w:rsidP="006E2CFB">
      <w:pPr>
        <w:numPr>
          <w:ilvl w:val="0"/>
          <w:numId w:val="6"/>
        </w:numPr>
      </w:pPr>
      <w:r w:rsidRPr="007A15C9">
        <w:rPr>
          <w:b/>
          <w:bCs/>
        </w:rPr>
        <w:t>Format:</w:t>
      </w:r>
      <w:r w:rsidRPr="007A15C9">
        <w:t xml:space="preserve"> [In-person / Async in Teams]</w:t>
      </w:r>
    </w:p>
    <w:p w14:paraId="64593BC3" w14:textId="77777777" w:rsidR="007A15C9" w:rsidRPr="007A15C9" w:rsidRDefault="007A15C9" w:rsidP="007A15C9">
      <w:pPr>
        <w:numPr>
          <w:ilvl w:val="0"/>
          <w:numId w:val="6"/>
        </w:numPr>
      </w:pPr>
      <w:r w:rsidRPr="007A15C9">
        <w:rPr>
          <w:b/>
          <w:bCs/>
        </w:rPr>
        <w:t>Purpose:</w:t>
      </w:r>
      <w:r w:rsidRPr="007A15C9">
        <w:t xml:space="preserve"> Share progress, identify blockers, coordinate work</w:t>
      </w:r>
    </w:p>
    <w:p w14:paraId="4E569D2D" w14:textId="77777777" w:rsidR="007A15C9" w:rsidRPr="007A15C9" w:rsidRDefault="007A15C9" w:rsidP="007A15C9">
      <w:pPr>
        <w:numPr>
          <w:ilvl w:val="0"/>
          <w:numId w:val="6"/>
        </w:numPr>
      </w:pPr>
      <w:r w:rsidRPr="007A15C9">
        <w:rPr>
          <w:b/>
          <w:bCs/>
        </w:rPr>
        <w:t>Required Attendees:</w:t>
      </w:r>
      <w:r w:rsidRPr="007A15C9">
        <w:t xml:space="preserve"> All team members</w:t>
      </w:r>
    </w:p>
    <w:p w14:paraId="6BD8B26B" w14:textId="77777777" w:rsidR="007A15C9" w:rsidRPr="007A15C9" w:rsidRDefault="007A15C9" w:rsidP="007A15C9">
      <w:r w:rsidRPr="007A15C9">
        <w:rPr>
          <w:b/>
          <w:bCs/>
        </w:rPr>
        <w:t>Team Work Sessions</w:t>
      </w:r>
    </w:p>
    <w:p w14:paraId="39509356" w14:textId="77777777" w:rsidR="006E2CFB" w:rsidRPr="007A15C9" w:rsidRDefault="006E2CFB" w:rsidP="006E2CFB">
      <w:pPr>
        <w:numPr>
          <w:ilvl w:val="0"/>
          <w:numId w:val="20"/>
        </w:numPr>
      </w:pPr>
      <w:r w:rsidRPr="007A15C9">
        <w:rPr>
          <w:b/>
          <w:bCs/>
        </w:rPr>
        <w:t>When:</w:t>
      </w:r>
      <w:r w:rsidRPr="007A15C9">
        <w:t xml:space="preserve"> [</w:t>
      </w:r>
      <w:r>
        <w:t>MWF in class or a couple hours</w:t>
      </w:r>
      <w:r w:rsidRPr="007A15C9">
        <w:t>]</w:t>
      </w:r>
    </w:p>
    <w:p w14:paraId="6331117F" w14:textId="4F5AFFFF" w:rsidR="006E2CFB" w:rsidRPr="007A15C9" w:rsidRDefault="006E2CFB" w:rsidP="006E2CFB">
      <w:pPr>
        <w:numPr>
          <w:ilvl w:val="0"/>
          <w:numId w:val="20"/>
        </w:numPr>
      </w:pPr>
      <w:r w:rsidRPr="007A15C9">
        <w:rPr>
          <w:b/>
          <w:bCs/>
        </w:rPr>
        <w:t>Where:</w:t>
      </w:r>
      <w:r w:rsidRPr="007A15C9">
        <w:t xml:space="preserve"> </w:t>
      </w:r>
      <w:r>
        <w:t>[</w:t>
      </w:r>
      <w:r w:rsidR="00765756">
        <w:t>Walter’s</w:t>
      </w:r>
      <w:r>
        <w:t xml:space="preserve"> classroom/cloud</w:t>
      </w:r>
      <w:r w:rsidRPr="007A15C9">
        <w:t>]</w:t>
      </w:r>
    </w:p>
    <w:p w14:paraId="4075F040" w14:textId="77777777" w:rsidR="007A15C9" w:rsidRPr="007A15C9" w:rsidRDefault="007A15C9" w:rsidP="007A15C9">
      <w:pPr>
        <w:numPr>
          <w:ilvl w:val="0"/>
          <w:numId w:val="20"/>
        </w:numPr>
      </w:pPr>
      <w:r w:rsidRPr="007A15C9">
        <w:rPr>
          <w:b/>
          <w:bCs/>
        </w:rPr>
        <w:t>Purpose:</w:t>
      </w:r>
      <w:r w:rsidRPr="007A15C9">
        <w:t xml:space="preserve"> Collaborative work time, integration testing, problem-solving</w:t>
      </w:r>
    </w:p>
    <w:p w14:paraId="078E95A1" w14:textId="7C04A909" w:rsidR="007A15C9" w:rsidRPr="007A15C9" w:rsidRDefault="007A15C9" w:rsidP="007A15C9">
      <w:pPr>
        <w:numPr>
          <w:ilvl w:val="0"/>
          <w:numId w:val="20"/>
        </w:numPr>
      </w:pPr>
      <w:r w:rsidRPr="007A15C9">
        <w:rPr>
          <w:b/>
          <w:bCs/>
        </w:rPr>
        <w:t>Optional/Required:</w:t>
      </w:r>
      <w:r w:rsidRPr="007A15C9">
        <w:t xml:space="preserve"> [</w:t>
      </w:r>
      <w:r w:rsidR="00765756">
        <w:t>Optional</w:t>
      </w:r>
      <w:r w:rsidRPr="007A15C9">
        <w:t>]</w:t>
      </w:r>
    </w:p>
    <w:p w14:paraId="040EF4D1" w14:textId="77777777" w:rsidR="007A15C9" w:rsidRPr="007A15C9" w:rsidRDefault="007A15C9" w:rsidP="007A15C9">
      <w:r w:rsidRPr="007A15C9">
        <w:rPr>
          <w:b/>
          <w:bCs/>
        </w:rPr>
        <w:t>Sprint Review/Planning</w:t>
      </w:r>
    </w:p>
    <w:p w14:paraId="4CD2B9A9" w14:textId="593BDAC3" w:rsidR="007A15C9" w:rsidRPr="007A15C9" w:rsidRDefault="007A15C9" w:rsidP="007A15C9">
      <w:pPr>
        <w:numPr>
          <w:ilvl w:val="0"/>
          <w:numId w:val="30"/>
        </w:numPr>
      </w:pPr>
      <w:r w:rsidRPr="007A15C9">
        <w:rPr>
          <w:b/>
          <w:bCs/>
        </w:rPr>
        <w:t xml:space="preserve">Week </w:t>
      </w:r>
      <w:r>
        <w:rPr>
          <w:b/>
          <w:bCs/>
        </w:rPr>
        <w:t>7</w:t>
      </w:r>
      <w:r w:rsidRPr="007A15C9">
        <w:rPr>
          <w:b/>
          <w:bCs/>
        </w:rPr>
        <w:t xml:space="preserve"> </w:t>
      </w:r>
      <w:r w:rsidR="00575D55">
        <w:rPr>
          <w:b/>
          <w:bCs/>
        </w:rPr>
        <w:t>Plan</w:t>
      </w:r>
      <w:r w:rsidRPr="007A15C9">
        <w:rPr>
          <w:b/>
          <w:bCs/>
        </w:rPr>
        <w:t>:</w:t>
      </w:r>
      <w:r w:rsidRPr="007A15C9">
        <w:t xml:space="preserve"> [Date/Time - October 10]</w:t>
      </w:r>
    </w:p>
    <w:p w14:paraId="4B296A07" w14:textId="758372CB" w:rsidR="007A15C9" w:rsidRPr="007A15C9" w:rsidRDefault="007A15C9" w:rsidP="007A15C9">
      <w:pPr>
        <w:numPr>
          <w:ilvl w:val="0"/>
          <w:numId w:val="30"/>
        </w:numPr>
      </w:pPr>
      <w:r w:rsidRPr="007A15C9">
        <w:rPr>
          <w:b/>
          <w:bCs/>
        </w:rPr>
        <w:t xml:space="preserve">Week </w:t>
      </w:r>
      <w:r>
        <w:rPr>
          <w:b/>
          <w:bCs/>
        </w:rPr>
        <w:t>8</w:t>
      </w:r>
      <w:r w:rsidRPr="007A15C9">
        <w:rPr>
          <w:b/>
          <w:bCs/>
        </w:rPr>
        <w:t xml:space="preserve"> </w:t>
      </w:r>
      <w:r w:rsidR="00575D55">
        <w:rPr>
          <w:b/>
          <w:bCs/>
        </w:rPr>
        <w:t>Work</w:t>
      </w:r>
      <w:r w:rsidRPr="007A15C9">
        <w:rPr>
          <w:b/>
          <w:bCs/>
        </w:rPr>
        <w:t>:</w:t>
      </w:r>
      <w:r w:rsidRPr="007A15C9">
        <w:t xml:space="preserve"> [Date/Time - October 14]</w:t>
      </w:r>
    </w:p>
    <w:p w14:paraId="0ED55C06" w14:textId="4A5E6BA4" w:rsidR="007A15C9" w:rsidRPr="007A15C9" w:rsidRDefault="007A15C9" w:rsidP="007A15C9">
      <w:pPr>
        <w:numPr>
          <w:ilvl w:val="0"/>
          <w:numId w:val="30"/>
        </w:numPr>
      </w:pPr>
      <w:r w:rsidRPr="007A15C9">
        <w:rPr>
          <w:b/>
          <w:bCs/>
        </w:rPr>
        <w:t>Purpose:</w:t>
      </w:r>
      <w:r w:rsidRPr="007A15C9">
        <w:t xml:space="preserve"> Demonstrate progress, plan </w:t>
      </w:r>
      <w:r w:rsidR="00575D55">
        <w:t>end of project</w:t>
      </w:r>
    </w:p>
    <w:p w14:paraId="2A37FE9D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lastRenderedPageBreak/>
        <w:t>Meeting Norms</w:t>
      </w:r>
    </w:p>
    <w:p w14:paraId="412F9BDC" w14:textId="77777777" w:rsidR="007A15C9" w:rsidRPr="007A15C9" w:rsidRDefault="007A15C9" w:rsidP="007A15C9">
      <w:pPr>
        <w:numPr>
          <w:ilvl w:val="0"/>
          <w:numId w:val="11"/>
        </w:numPr>
      </w:pPr>
      <w:r w:rsidRPr="007A15C9">
        <w:t>Start and end on time</w:t>
      </w:r>
    </w:p>
    <w:p w14:paraId="5A7B240E" w14:textId="77777777" w:rsidR="007A15C9" w:rsidRPr="007A15C9" w:rsidRDefault="007A15C9" w:rsidP="007A15C9">
      <w:pPr>
        <w:numPr>
          <w:ilvl w:val="0"/>
          <w:numId w:val="11"/>
        </w:numPr>
      </w:pPr>
      <w:r w:rsidRPr="007A15C9">
        <w:t>Come prepared (review materials beforehand)</w:t>
      </w:r>
    </w:p>
    <w:p w14:paraId="412324D2" w14:textId="77777777" w:rsidR="007A15C9" w:rsidRPr="007A15C9" w:rsidRDefault="007A15C9" w:rsidP="007A15C9">
      <w:pPr>
        <w:numPr>
          <w:ilvl w:val="0"/>
          <w:numId w:val="11"/>
        </w:numPr>
      </w:pPr>
      <w:r w:rsidRPr="007A15C9">
        <w:t>One person speaks at a time</w:t>
      </w:r>
    </w:p>
    <w:p w14:paraId="7C48702A" w14:textId="77777777" w:rsidR="007A15C9" w:rsidRPr="007A15C9" w:rsidRDefault="007A15C9" w:rsidP="007A15C9">
      <w:pPr>
        <w:numPr>
          <w:ilvl w:val="0"/>
          <w:numId w:val="11"/>
        </w:numPr>
      </w:pPr>
      <w:r w:rsidRPr="007A15C9">
        <w:t>Stay focused on agenda items</w:t>
      </w:r>
    </w:p>
    <w:p w14:paraId="02040056" w14:textId="77777777" w:rsidR="007A15C9" w:rsidRPr="007A15C9" w:rsidRDefault="007A15C9" w:rsidP="007A15C9">
      <w:pPr>
        <w:numPr>
          <w:ilvl w:val="0"/>
          <w:numId w:val="11"/>
        </w:numPr>
      </w:pPr>
      <w:r w:rsidRPr="007A15C9">
        <w:t>Document decisions and action items</w:t>
      </w:r>
    </w:p>
    <w:p w14:paraId="6E8D8721" w14:textId="77777777" w:rsidR="007A15C9" w:rsidRPr="007A15C9" w:rsidRDefault="007A15C9" w:rsidP="007A15C9">
      <w:pPr>
        <w:numPr>
          <w:ilvl w:val="0"/>
          <w:numId w:val="11"/>
        </w:numPr>
      </w:pPr>
      <w:r w:rsidRPr="007A15C9">
        <w:t>End with clear next steps</w:t>
      </w:r>
    </w:p>
    <w:p w14:paraId="4685FD6B" w14:textId="2BCBB6C0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04A09D4E" wp14:editId="1B482086">
                <wp:extent cx="5943600" cy="20320"/>
                <wp:effectExtent l="0" t="31750" r="0" b="36830"/>
                <wp:docPr id="2014117967" name="Horizontal 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5B17FE-3419-4762-8B40-E286E4D425A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55675345" id="Horizontal Line 5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1D57C92A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Team Working Agreements</w:t>
      </w:r>
    </w:p>
    <w:p w14:paraId="4BCD1B30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Work Quality Standards</w:t>
      </w:r>
    </w:p>
    <w:p w14:paraId="1698CC7E" w14:textId="77777777" w:rsidR="007A15C9" w:rsidRPr="007A15C9" w:rsidRDefault="007A15C9" w:rsidP="007A15C9">
      <w:pPr>
        <w:numPr>
          <w:ilvl w:val="0"/>
          <w:numId w:val="21"/>
        </w:numPr>
      </w:pPr>
      <w:r w:rsidRPr="007A15C9">
        <w:t>All code must be tested before pushing to shared repository</w:t>
      </w:r>
    </w:p>
    <w:p w14:paraId="7EE9BF42" w14:textId="77777777" w:rsidR="007A15C9" w:rsidRPr="007A15C9" w:rsidRDefault="007A15C9" w:rsidP="007A15C9">
      <w:pPr>
        <w:numPr>
          <w:ilvl w:val="0"/>
          <w:numId w:val="21"/>
        </w:numPr>
      </w:pPr>
      <w:r w:rsidRPr="007A15C9">
        <w:t>Documentation must be clear enough for other team members to understand</w:t>
      </w:r>
    </w:p>
    <w:p w14:paraId="685B3DBC" w14:textId="77777777" w:rsidR="007A15C9" w:rsidRPr="007A15C9" w:rsidRDefault="007A15C9" w:rsidP="007A15C9">
      <w:pPr>
        <w:numPr>
          <w:ilvl w:val="0"/>
          <w:numId w:val="21"/>
        </w:numPr>
      </w:pPr>
      <w:r w:rsidRPr="007A15C9">
        <w:t>Issues must be reported within 24 hours of discovery</w:t>
      </w:r>
    </w:p>
    <w:p w14:paraId="0F5C51C2" w14:textId="77777777" w:rsidR="007A15C9" w:rsidRPr="007A15C9" w:rsidRDefault="007A15C9" w:rsidP="007A15C9">
      <w:pPr>
        <w:numPr>
          <w:ilvl w:val="0"/>
          <w:numId w:val="21"/>
        </w:numPr>
      </w:pPr>
      <w:r w:rsidRPr="007A15C9">
        <w:t>All work must align with our governance framework</w:t>
      </w:r>
    </w:p>
    <w:p w14:paraId="63B927A3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Accountability</w:t>
      </w:r>
    </w:p>
    <w:p w14:paraId="51327FD7" w14:textId="77777777" w:rsidR="007A15C9" w:rsidRPr="007A15C9" w:rsidRDefault="007A15C9" w:rsidP="007A15C9">
      <w:pPr>
        <w:numPr>
          <w:ilvl w:val="0"/>
          <w:numId w:val="32"/>
        </w:numPr>
      </w:pPr>
      <w:r w:rsidRPr="007A15C9">
        <w:t>Complete assigned tasks by agreed deadlines</w:t>
      </w:r>
    </w:p>
    <w:p w14:paraId="195F3CF7" w14:textId="77777777" w:rsidR="007A15C9" w:rsidRPr="007A15C9" w:rsidRDefault="007A15C9" w:rsidP="007A15C9">
      <w:pPr>
        <w:numPr>
          <w:ilvl w:val="0"/>
          <w:numId w:val="32"/>
        </w:numPr>
      </w:pPr>
      <w:r w:rsidRPr="007A15C9">
        <w:t>Communicate proactively if you need help or will be late</w:t>
      </w:r>
    </w:p>
    <w:p w14:paraId="75B28BBF" w14:textId="77777777" w:rsidR="007A15C9" w:rsidRPr="007A15C9" w:rsidRDefault="007A15C9" w:rsidP="007A15C9">
      <w:pPr>
        <w:numPr>
          <w:ilvl w:val="0"/>
          <w:numId w:val="32"/>
        </w:numPr>
      </w:pPr>
      <w:r w:rsidRPr="007A15C9">
        <w:t>Review and provide feedback on teammates' work within 48 hours</w:t>
      </w:r>
    </w:p>
    <w:p w14:paraId="5DA80B2E" w14:textId="77777777" w:rsidR="007A15C9" w:rsidRPr="007A15C9" w:rsidRDefault="007A15C9" w:rsidP="007A15C9">
      <w:pPr>
        <w:numPr>
          <w:ilvl w:val="0"/>
          <w:numId w:val="32"/>
        </w:numPr>
      </w:pPr>
      <w:r w:rsidRPr="007A15C9">
        <w:t>Attend all scheduled meetings or notify team in advance</w:t>
      </w:r>
    </w:p>
    <w:p w14:paraId="12C1DA07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Decision-Making Process</w:t>
      </w:r>
    </w:p>
    <w:p w14:paraId="31D5EAC0" w14:textId="00004260" w:rsidR="007A15C9" w:rsidRPr="007A15C9" w:rsidRDefault="007A15C9" w:rsidP="007A15C9">
      <w:pPr>
        <w:numPr>
          <w:ilvl w:val="0"/>
          <w:numId w:val="25"/>
        </w:numPr>
      </w:pPr>
      <w:r w:rsidRPr="007A15C9">
        <w:rPr>
          <w:b/>
          <w:bCs/>
        </w:rPr>
        <w:t>Routine decisions:</w:t>
      </w:r>
      <w:r w:rsidRPr="007A15C9">
        <w:t xml:space="preserve"> [Majority vote in standup]</w:t>
      </w:r>
    </w:p>
    <w:p w14:paraId="769BA808" w14:textId="5C3486E0" w:rsidR="007A15C9" w:rsidRPr="007A15C9" w:rsidRDefault="007A15C9" w:rsidP="007A15C9">
      <w:pPr>
        <w:numPr>
          <w:ilvl w:val="0"/>
          <w:numId w:val="25"/>
        </w:numPr>
      </w:pPr>
      <w:r w:rsidRPr="007A15C9">
        <w:rPr>
          <w:b/>
          <w:bCs/>
        </w:rPr>
        <w:t>Technical decisions:</w:t>
      </w:r>
      <w:r w:rsidRPr="007A15C9">
        <w:t xml:space="preserve"> [Architect + relevant engineer decide]</w:t>
      </w:r>
    </w:p>
    <w:p w14:paraId="4C8A2468" w14:textId="33F49F98" w:rsidR="007A15C9" w:rsidRPr="007A15C9" w:rsidRDefault="007A15C9" w:rsidP="007A15C9">
      <w:pPr>
        <w:numPr>
          <w:ilvl w:val="0"/>
          <w:numId w:val="25"/>
        </w:numPr>
      </w:pPr>
      <w:r w:rsidRPr="007A15C9">
        <w:rPr>
          <w:b/>
          <w:bCs/>
        </w:rPr>
        <w:t>Business decisions:</w:t>
      </w:r>
      <w:r w:rsidRPr="007A15C9">
        <w:t xml:space="preserve"> [Product Owner decides with team input]</w:t>
      </w:r>
    </w:p>
    <w:p w14:paraId="6AA37A07" w14:textId="5464842E" w:rsidR="007A15C9" w:rsidRPr="007A15C9" w:rsidRDefault="007A15C9" w:rsidP="007A15C9">
      <w:pPr>
        <w:numPr>
          <w:ilvl w:val="0"/>
          <w:numId w:val="25"/>
        </w:numPr>
      </w:pPr>
      <w:r w:rsidRPr="007A15C9">
        <w:rPr>
          <w:b/>
          <w:bCs/>
        </w:rPr>
        <w:t>Conflict resolution:</w:t>
      </w:r>
      <w:r w:rsidRPr="007A15C9">
        <w:t xml:space="preserve"> [Scrum Master facilitates, escalate to instructor if unresolved]</w:t>
      </w:r>
    </w:p>
    <w:p w14:paraId="1C8D4CFD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Workload Distribution</w:t>
      </w:r>
    </w:p>
    <w:p w14:paraId="73CF55B5" w14:textId="46CDE163" w:rsidR="007A15C9" w:rsidRPr="007A15C9" w:rsidRDefault="007A15C9" w:rsidP="007A15C9">
      <w:pPr>
        <w:numPr>
          <w:ilvl w:val="0"/>
          <w:numId w:val="27"/>
        </w:numPr>
      </w:pPr>
      <w:r w:rsidRPr="007A15C9">
        <w:t xml:space="preserve">Each team member commits </w:t>
      </w:r>
      <w:r w:rsidR="00052BB8">
        <w:t xml:space="preserve">up </w:t>
      </w:r>
      <w:r w:rsidRPr="007A15C9">
        <w:t>to [</w:t>
      </w:r>
      <w:r w:rsidR="00437C74">
        <w:t>6</w:t>
      </w:r>
      <w:r w:rsidRPr="007A15C9">
        <w:t>] hours per week (10-16 hours total for project)</w:t>
      </w:r>
    </w:p>
    <w:p w14:paraId="7417EBC0" w14:textId="77777777" w:rsidR="007A15C9" w:rsidRPr="007A15C9" w:rsidRDefault="007A15C9" w:rsidP="007A15C9">
      <w:pPr>
        <w:numPr>
          <w:ilvl w:val="0"/>
          <w:numId w:val="27"/>
        </w:numPr>
      </w:pPr>
      <w:r w:rsidRPr="007A15C9">
        <w:lastRenderedPageBreak/>
        <w:t>Roles are balanced for fair workload distribution</w:t>
      </w:r>
    </w:p>
    <w:p w14:paraId="54BC0D46" w14:textId="77777777" w:rsidR="007A15C9" w:rsidRPr="007A15C9" w:rsidRDefault="007A15C9" w:rsidP="007A15C9">
      <w:pPr>
        <w:numPr>
          <w:ilvl w:val="0"/>
          <w:numId w:val="27"/>
        </w:numPr>
      </w:pPr>
      <w:r w:rsidRPr="007A15C9">
        <w:t>If someone is overloaded, team redistributes work</w:t>
      </w:r>
    </w:p>
    <w:p w14:paraId="4D561F41" w14:textId="77777777" w:rsidR="007A15C9" w:rsidRPr="007A15C9" w:rsidRDefault="007A15C9" w:rsidP="007A15C9">
      <w:pPr>
        <w:numPr>
          <w:ilvl w:val="0"/>
          <w:numId w:val="27"/>
        </w:numPr>
      </w:pPr>
      <w:r w:rsidRPr="007A15C9">
        <w:t>Track actual time spent vs. estimated to adjust future planning</w:t>
      </w:r>
    </w:p>
    <w:p w14:paraId="7BF9DEDF" w14:textId="412EB62C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20BF5EF4" wp14:editId="39147A10">
                <wp:extent cx="5943600" cy="20320"/>
                <wp:effectExtent l="0" t="31750" r="0" b="36830"/>
                <wp:docPr id="1070443922" name="Horizontal Lin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3D2EE4-1F43-4333-8CC3-A9050D5F615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23FE3BB9" id="Horizontal Line 6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3BE7FE2F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Conflict Resolution Process</w:t>
      </w:r>
    </w:p>
    <w:p w14:paraId="4E0F1D93" w14:textId="77777777" w:rsidR="007A15C9" w:rsidRPr="007A15C9" w:rsidRDefault="007A15C9" w:rsidP="007A15C9">
      <w:r w:rsidRPr="007A15C9">
        <w:rPr>
          <w:b/>
          <w:bCs/>
        </w:rPr>
        <w:t>Step 1: Direct Communication</w:t>
      </w:r>
    </w:p>
    <w:p w14:paraId="34EE7BB3" w14:textId="26CF8153" w:rsidR="007A15C9" w:rsidRPr="007A15C9" w:rsidRDefault="007A15C9" w:rsidP="007A15C9">
      <w:pPr>
        <w:numPr>
          <w:ilvl w:val="0"/>
          <w:numId w:val="10"/>
        </w:numPr>
      </w:pPr>
      <w:r w:rsidRPr="007A15C9">
        <w:t>Team members involved discuss the issue directly and respectfully</w:t>
      </w:r>
      <w:r w:rsidR="0065510F">
        <w:t xml:space="preserve"> meet over teams</w:t>
      </w:r>
    </w:p>
    <w:p w14:paraId="3C0C6010" w14:textId="77777777" w:rsidR="007A15C9" w:rsidRPr="007A15C9" w:rsidRDefault="007A15C9" w:rsidP="007A15C9">
      <w:pPr>
        <w:numPr>
          <w:ilvl w:val="0"/>
          <w:numId w:val="10"/>
        </w:numPr>
      </w:pPr>
      <w:r w:rsidRPr="007A15C9">
        <w:t>Attempt to find mutually agreeable solution</w:t>
      </w:r>
    </w:p>
    <w:p w14:paraId="41CE1E14" w14:textId="77777777" w:rsidR="007A15C9" w:rsidRPr="007A15C9" w:rsidRDefault="007A15C9" w:rsidP="007A15C9">
      <w:r w:rsidRPr="007A15C9">
        <w:rPr>
          <w:b/>
          <w:bCs/>
        </w:rPr>
        <w:t>Step 2: Scrum Master Mediation</w:t>
      </w:r>
    </w:p>
    <w:p w14:paraId="1B64BE0F" w14:textId="77777777" w:rsidR="007A15C9" w:rsidRPr="007A15C9" w:rsidRDefault="007A15C9" w:rsidP="007A15C9">
      <w:pPr>
        <w:numPr>
          <w:ilvl w:val="0"/>
          <w:numId w:val="2"/>
        </w:numPr>
      </w:pPr>
      <w:r w:rsidRPr="007A15C9">
        <w:t>If unresolved after 24 hours, bring to Scrum Master</w:t>
      </w:r>
    </w:p>
    <w:p w14:paraId="02DC024C" w14:textId="77777777" w:rsidR="007A15C9" w:rsidRPr="007A15C9" w:rsidRDefault="007A15C9" w:rsidP="007A15C9">
      <w:pPr>
        <w:numPr>
          <w:ilvl w:val="0"/>
          <w:numId w:val="2"/>
        </w:numPr>
      </w:pPr>
      <w:r w:rsidRPr="007A15C9">
        <w:t>Scrum Master facilitates discussion to find resolution</w:t>
      </w:r>
    </w:p>
    <w:p w14:paraId="4D50BD9A" w14:textId="77777777" w:rsidR="007A15C9" w:rsidRPr="007A15C9" w:rsidRDefault="007A15C9" w:rsidP="007A15C9">
      <w:r w:rsidRPr="007A15C9">
        <w:rPr>
          <w:b/>
          <w:bCs/>
        </w:rPr>
        <w:t>Step 3: Team Discussion</w:t>
      </w:r>
    </w:p>
    <w:p w14:paraId="2D86AC4B" w14:textId="2D2B2151" w:rsidR="007A15C9" w:rsidRPr="007A15C9" w:rsidRDefault="007A15C9" w:rsidP="007A15C9">
      <w:pPr>
        <w:numPr>
          <w:ilvl w:val="0"/>
          <w:numId w:val="9"/>
        </w:numPr>
      </w:pPr>
      <w:r w:rsidRPr="007A15C9">
        <w:t xml:space="preserve">If still unresolved, </w:t>
      </w:r>
      <w:r w:rsidR="0065510F">
        <w:t>meet</w:t>
      </w:r>
      <w:r w:rsidRPr="007A15C9">
        <w:t xml:space="preserve"> as </w:t>
      </w:r>
      <w:r w:rsidR="0065510F">
        <w:t xml:space="preserve">a </w:t>
      </w:r>
      <w:r w:rsidRPr="007A15C9">
        <w:t>full team</w:t>
      </w:r>
    </w:p>
    <w:p w14:paraId="228C8094" w14:textId="77777777" w:rsidR="007A15C9" w:rsidRPr="007A15C9" w:rsidRDefault="007A15C9" w:rsidP="007A15C9">
      <w:pPr>
        <w:numPr>
          <w:ilvl w:val="0"/>
          <w:numId w:val="9"/>
        </w:numPr>
      </w:pPr>
      <w:r w:rsidRPr="007A15C9">
        <w:t>Use democratic voting if needed</w:t>
      </w:r>
    </w:p>
    <w:p w14:paraId="032D849D" w14:textId="77777777" w:rsidR="007A15C9" w:rsidRPr="007A15C9" w:rsidRDefault="007A15C9" w:rsidP="007A15C9">
      <w:r w:rsidRPr="007A15C9">
        <w:rPr>
          <w:b/>
          <w:bCs/>
        </w:rPr>
        <w:t>Step 4: Instructor Escalation</w:t>
      </w:r>
    </w:p>
    <w:p w14:paraId="04451C28" w14:textId="77777777" w:rsidR="007A15C9" w:rsidRPr="007A15C9" w:rsidRDefault="007A15C9" w:rsidP="007A15C9">
      <w:pPr>
        <w:numPr>
          <w:ilvl w:val="0"/>
          <w:numId w:val="4"/>
        </w:numPr>
      </w:pPr>
      <w:r w:rsidRPr="007A15C9">
        <w:t>If conflict impacts project progress, escalate to instructor</w:t>
      </w:r>
    </w:p>
    <w:p w14:paraId="6A55E8F2" w14:textId="3EFB9B71" w:rsidR="007A15C9" w:rsidRPr="007A15C9" w:rsidRDefault="007A15C9" w:rsidP="007A15C9">
      <w:pPr>
        <w:numPr>
          <w:ilvl w:val="0"/>
          <w:numId w:val="4"/>
        </w:numPr>
      </w:pPr>
      <w:r w:rsidRPr="007A15C9">
        <w:t>Document the issue and attempted resolutions</w:t>
      </w:r>
      <w:r w:rsidR="00635899">
        <w:t>, and look for opportunities to improve</w:t>
      </w:r>
    </w:p>
    <w:p w14:paraId="7CD68882" w14:textId="77777777" w:rsidR="007A15C9" w:rsidRPr="007A15C9" w:rsidRDefault="007A15C9" w:rsidP="007A15C9">
      <w:r w:rsidRPr="007A15C9">
        <w:rPr>
          <w:b/>
          <w:bCs/>
        </w:rPr>
        <w:t>Guidelines for Healthy Conflict:</w:t>
      </w:r>
    </w:p>
    <w:p w14:paraId="4D3FD6C4" w14:textId="77777777" w:rsidR="007A15C9" w:rsidRPr="007A15C9" w:rsidRDefault="007A15C9" w:rsidP="007A15C9">
      <w:pPr>
        <w:numPr>
          <w:ilvl w:val="0"/>
          <w:numId w:val="17"/>
        </w:numPr>
      </w:pPr>
      <w:r w:rsidRPr="007A15C9">
        <w:t>Focus on issues, not personalities</w:t>
      </w:r>
    </w:p>
    <w:p w14:paraId="251EFAA4" w14:textId="77777777" w:rsidR="007A15C9" w:rsidRPr="007A15C9" w:rsidRDefault="007A15C9" w:rsidP="007A15C9">
      <w:pPr>
        <w:numPr>
          <w:ilvl w:val="0"/>
          <w:numId w:val="17"/>
        </w:numPr>
      </w:pPr>
      <w:r w:rsidRPr="007A15C9">
        <w:t>Assume positive intent</w:t>
      </w:r>
    </w:p>
    <w:p w14:paraId="30822C76" w14:textId="026F0BBA" w:rsidR="007A15C9" w:rsidRPr="007A15C9" w:rsidRDefault="007A15C9" w:rsidP="007A15C9">
      <w:pPr>
        <w:numPr>
          <w:ilvl w:val="0"/>
          <w:numId w:val="17"/>
        </w:numPr>
      </w:pPr>
      <w:r w:rsidRPr="007A15C9">
        <w:t>Be open to different perspectives</w:t>
      </w:r>
      <w:r w:rsidR="00096736">
        <w:t xml:space="preserve"> and listen to all </w:t>
      </w:r>
      <w:r w:rsidR="00FC151A">
        <w:t>options</w:t>
      </w:r>
    </w:p>
    <w:p w14:paraId="0CF07E44" w14:textId="77777777" w:rsidR="007A15C9" w:rsidRPr="007A15C9" w:rsidRDefault="007A15C9" w:rsidP="007A15C9">
      <w:pPr>
        <w:numPr>
          <w:ilvl w:val="0"/>
          <w:numId w:val="17"/>
        </w:numPr>
      </w:pPr>
      <w:r w:rsidRPr="007A15C9">
        <w:t>Commit to decisions once made, even if you disagreed</w:t>
      </w:r>
    </w:p>
    <w:p w14:paraId="0128B08D" w14:textId="46EDF042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68AA7128" wp14:editId="619B994B">
                <wp:extent cx="5943600" cy="20320"/>
                <wp:effectExtent l="0" t="31750" r="0" b="36830"/>
                <wp:docPr id="1388459227" name="Horizontal Lin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EEEB92-0924-4FAB-A8FE-205AA25A966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06134095" id="Horizontal Line 7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1109CD65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Non-Participation Protocol</w:t>
      </w:r>
    </w:p>
    <w:p w14:paraId="401949B3" w14:textId="77777777" w:rsidR="007A15C9" w:rsidRPr="007A15C9" w:rsidRDefault="007A15C9" w:rsidP="007A15C9">
      <w:r w:rsidRPr="007A15C9">
        <w:rPr>
          <w:b/>
          <w:bCs/>
        </w:rPr>
        <w:t>Warning Signs of Non-Participation:</w:t>
      </w:r>
    </w:p>
    <w:p w14:paraId="252D2B3D" w14:textId="77777777" w:rsidR="007A15C9" w:rsidRPr="007A15C9" w:rsidRDefault="007A15C9" w:rsidP="007A15C9">
      <w:pPr>
        <w:numPr>
          <w:ilvl w:val="0"/>
          <w:numId w:val="31"/>
        </w:numPr>
      </w:pPr>
      <w:r w:rsidRPr="007A15C9">
        <w:lastRenderedPageBreak/>
        <w:t>Missing 2+ standups without notice</w:t>
      </w:r>
    </w:p>
    <w:p w14:paraId="50E07ECD" w14:textId="77777777" w:rsidR="007A15C9" w:rsidRPr="007A15C9" w:rsidRDefault="007A15C9" w:rsidP="007A15C9">
      <w:pPr>
        <w:numPr>
          <w:ilvl w:val="0"/>
          <w:numId w:val="31"/>
        </w:numPr>
      </w:pPr>
      <w:r w:rsidRPr="007A15C9">
        <w:t>Not responding to messages within 48 hours</w:t>
      </w:r>
    </w:p>
    <w:p w14:paraId="4F6D6ECA" w14:textId="77777777" w:rsidR="007A15C9" w:rsidRPr="007A15C9" w:rsidRDefault="007A15C9" w:rsidP="007A15C9">
      <w:pPr>
        <w:numPr>
          <w:ilvl w:val="0"/>
          <w:numId w:val="31"/>
        </w:numPr>
      </w:pPr>
      <w:r w:rsidRPr="007A15C9">
        <w:t>Not completing assigned tasks by deadline</w:t>
      </w:r>
    </w:p>
    <w:p w14:paraId="34401FF0" w14:textId="2E561B5C" w:rsidR="007A15C9" w:rsidRPr="007A15C9" w:rsidRDefault="007A15C9" w:rsidP="007A15C9">
      <w:pPr>
        <w:numPr>
          <w:ilvl w:val="0"/>
          <w:numId w:val="31"/>
        </w:numPr>
      </w:pPr>
      <w:r w:rsidRPr="007A15C9">
        <w:t>No visible work product or contributions</w:t>
      </w:r>
      <w:r w:rsidR="00A81E7A">
        <w:t>, including low effort</w:t>
      </w:r>
      <w:r w:rsidR="00EC774F">
        <w:t xml:space="preserve"> and/or very obvious ChatGPT</w:t>
      </w:r>
    </w:p>
    <w:p w14:paraId="1B160AE3" w14:textId="77777777" w:rsidR="007A15C9" w:rsidRPr="007A15C9" w:rsidRDefault="007A15C9" w:rsidP="007A15C9">
      <w:r w:rsidRPr="007A15C9">
        <w:rPr>
          <w:b/>
          <w:bCs/>
        </w:rPr>
        <w:t>Response Process:</w:t>
      </w:r>
    </w:p>
    <w:p w14:paraId="37AC71FE" w14:textId="77777777" w:rsidR="007A15C9" w:rsidRPr="007A15C9" w:rsidRDefault="007A15C9" w:rsidP="007A15C9">
      <w:pPr>
        <w:numPr>
          <w:ilvl w:val="0"/>
          <w:numId w:val="1"/>
        </w:numPr>
      </w:pPr>
      <w:r w:rsidRPr="007A15C9">
        <w:rPr>
          <w:b/>
          <w:bCs/>
        </w:rPr>
        <w:t>Day 1:</w:t>
      </w:r>
      <w:r w:rsidRPr="007A15C9">
        <w:t xml:space="preserve"> Scrum Master reaches out directly via multiple channels</w:t>
      </w:r>
    </w:p>
    <w:p w14:paraId="6D9DFAB5" w14:textId="49818A6A" w:rsidR="007A15C9" w:rsidRPr="007A15C9" w:rsidRDefault="007A15C9" w:rsidP="007A15C9">
      <w:pPr>
        <w:numPr>
          <w:ilvl w:val="0"/>
          <w:numId w:val="1"/>
        </w:numPr>
      </w:pPr>
      <w:r w:rsidRPr="007A15C9">
        <w:rPr>
          <w:b/>
          <w:bCs/>
        </w:rPr>
        <w:t>Day 2:</w:t>
      </w:r>
      <w:r w:rsidRPr="007A15C9">
        <w:t xml:space="preserve"> Team sends formal written notice (email) documenting concern</w:t>
      </w:r>
    </w:p>
    <w:p w14:paraId="60A7DEFF" w14:textId="77777777" w:rsidR="007A15C9" w:rsidRPr="007A15C9" w:rsidRDefault="007A15C9" w:rsidP="007A15C9">
      <w:pPr>
        <w:numPr>
          <w:ilvl w:val="0"/>
          <w:numId w:val="1"/>
        </w:numPr>
      </w:pPr>
      <w:r w:rsidRPr="007A15C9">
        <w:rPr>
          <w:b/>
          <w:bCs/>
        </w:rPr>
        <w:t>Day 3:</w:t>
      </w:r>
      <w:r w:rsidRPr="007A15C9">
        <w:t xml:space="preserve"> Scrum Master notifies instructor with documentation</w:t>
      </w:r>
    </w:p>
    <w:p w14:paraId="2322D68C" w14:textId="7D95F92F" w:rsidR="007A15C9" w:rsidRPr="007A15C9" w:rsidRDefault="007A15C9" w:rsidP="007A15C9">
      <w:pPr>
        <w:numPr>
          <w:ilvl w:val="0"/>
          <w:numId w:val="1"/>
        </w:numPr>
      </w:pPr>
      <w:r w:rsidRPr="007A15C9">
        <w:rPr>
          <w:b/>
          <w:bCs/>
        </w:rPr>
        <w:t>Ongoing:</w:t>
      </w:r>
      <w:r w:rsidRPr="007A15C9">
        <w:t xml:space="preserve"> Team continues with reduced member, documents impact</w:t>
      </w:r>
    </w:p>
    <w:p w14:paraId="0A8D80A5" w14:textId="77777777" w:rsidR="007A15C9" w:rsidRPr="007A15C9" w:rsidRDefault="007A15C9" w:rsidP="007A15C9">
      <w:r w:rsidRPr="007A15C9">
        <w:rPr>
          <w:b/>
          <w:bCs/>
        </w:rPr>
        <w:t>Documentation Required:</w:t>
      </w:r>
    </w:p>
    <w:p w14:paraId="718CEDDD" w14:textId="77777777" w:rsidR="007A15C9" w:rsidRPr="007A15C9" w:rsidRDefault="007A15C9" w:rsidP="007A15C9">
      <w:pPr>
        <w:numPr>
          <w:ilvl w:val="0"/>
          <w:numId w:val="24"/>
        </w:numPr>
      </w:pPr>
      <w:r w:rsidRPr="007A15C9">
        <w:t>Record of missed meetings</w:t>
      </w:r>
    </w:p>
    <w:p w14:paraId="468E32C4" w14:textId="77777777" w:rsidR="007A15C9" w:rsidRPr="007A15C9" w:rsidRDefault="007A15C9" w:rsidP="007A15C9">
      <w:pPr>
        <w:numPr>
          <w:ilvl w:val="0"/>
          <w:numId w:val="24"/>
        </w:numPr>
      </w:pPr>
      <w:r w:rsidRPr="007A15C9">
        <w:t>Screenshot of unanswered messages</w:t>
      </w:r>
    </w:p>
    <w:p w14:paraId="583E703A" w14:textId="77777777" w:rsidR="007A15C9" w:rsidRPr="007A15C9" w:rsidRDefault="007A15C9" w:rsidP="007A15C9">
      <w:pPr>
        <w:numPr>
          <w:ilvl w:val="0"/>
          <w:numId w:val="24"/>
        </w:numPr>
      </w:pPr>
      <w:r w:rsidRPr="007A15C9">
        <w:t>List of incomplete assigned tasks</w:t>
      </w:r>
    </w:p>
    <w:p w14:paraId="6E6457E7" w14:textId="77777777" w:rsidR="007A15C9" w:rsidRPr="007A15C9" w:rsidRDefault="007A15C9" w:rsidP="007A15C9">
      <w:pPr>
        <w:numPr>
          <w:ilvl w:val="0"/>
          <w:numId w:val="24"/>
        </w:numPr>
      </w:pPr>
      <w:r w:rsidRPr="007A15C9">
        <w:t>Team's attempts to contact and assist</w:t>
      </w:r>
    </w:p>
    <w:p w14:paraId="1A8D3C45" w14:textId="77777777" w:rsidR="007A15C9" w:rsidRPr="007A15C9" w:rsidRDefault="007A15C9" w:rsidP="007A15C9">
      <w:r w:rsidRPr="007A15C9">
        <w:rPr>
          <w:b/>
          <w:bCs/>
        </w:rPr>
        <w:t>Note:</w:t>
      </w:r>
      <w:r w:rsidRPr="007A15C9">
        <w:t xml:space="preserve"> Instructor will follow up with non-participating student. Team will not be penalized for another member's lack of participation if properly documented.</w:t>
      </w:r>
    </w:p>
    <w:p w14:paraId="374DE694" w14:textId="3126E37A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6DC40669" wp14:editId="2954B826">
                <wp:extent cx="5943600" cy="20320"/>
                <wp:effectExtent l="0" t="31750" r="0" b="36830"/>
                <wp:docPr id="1634378657" name="Horizontal 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C5C050-03A6-45D6-A045-CF5802C7B0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6C7D0ABE" id="Horizontal Line 8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4293887E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Project-Specific Agreements</w:t>
      </w:r>
    </w:p>
    <w:p w14:paraId="30E8239D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Technical Standards</w:t>
      </w:r>
    </w:p>
    <w:p w14:paraId="54AB0FB5" w14:textId="77777777" w:rsidR="007A15C9" w:rsidRDefault="007A15C9" w:rsidP="007A15C9">
      <w:pPr>
        <w:numPr>
          <w:ilvl w:val="0"/>
          <w:numId w:val="5"/>
        </w:numPr>
      </w:pPr>
      <w:r w:rsidRPr="007A15C9">
        <w:rPr>
          <w:b/>
          <w:bCs/>
        </w:rPr>
        <w:t>Code Style:</w:t>
      </w:r>
      <w:r w:rsidRPr="007A15C9">
        <w:t xml:space="preserve"> [e.g., Follow PEP 8 for Python, meaningful variable names]</w:t>
      </w:r>
    </w:p>
    <w:p w14:paraId="731E1F7D" w14:textId="77777777" w:rsidR="00AF155C" w:rsidRDefault="00AF155C" w:rsidP="00AF155C">
      <w:pPr>
        <w:numPr>
          <w:ilvl w:val="1"/>
          <w:numId w:val="5"/>
        </w:numPr>
      </w:pPr>
      <w:r>
        <w:t>Indentation: Use 4 spaces per indentation level, not tabs.</w:t>
      </w:r>
    </w:p>
    <w:p w14:paraId="65AAF685" w14:textId="77777777" w:rsidR="00AF155C" w:rsidRDefault="00AF155C" w:rsidP="00AF155C">
      <w:pPr>
        <w:numPr>
          <w:ilvl w:val="1"/>
          <w:numId w:val="5"/>
        </w:numPr>
      </w:pPr>
      <w:r>
        <w:t>Maximum Line Length: Limit lines to 79 characters (or 72 for docstrings).</w:t>
      </w:r>
    </w:p>
    <w:p w14:paraId="6AC02CBF" w14:textId="77777777" w:rsidR="00AF155C" w:rsidRDefault="00AF155C" w:rsidP="00AF155C">
      <w:pPr>
        <w:numPr>
          <w:ilvl w:val="1"/>
          <w:numId w:val="5"/>
        </w:numPr>
      </w:pPr>
      <w:r>
        <w:t>Whitespace: Use blank lines to separate logical sections of code, and use spaces around operators and after commas.</w:t>
      </w:r>
    </w:p>
    <w:p w14:paraId="698192D2" w14:textId="38B7D801" w:rsidR="00AF155C" w:rsidRDefault="00AF155C" w:rsidP="00AF155C">
      <w:pPr>
        <w:numPr>
          <w:ilvl w:val="1"/>
          <w:numId w:val="5"/>
        </w:numPr>
      </w:pPr>
      <w:r>
        <w:lastRenderedPageBreak/>
        <w:t>Naming Conventions: Use lowercase with underscores (snake_case) for variables, functions, and methods, and CapWords (PascalCase) for class names.</w:t>
      </w:r>
    </w:p>
    <w:p w14:paraId="2AEA70A9" w14:textId="77777777" w:rsidR="00AF155C" w:rsidRDefault="00AF155C" w:rsidP="00AF155C">
      <w:pPr>
        <w:numPr>
          <w:ilvl w:val="1"/>
          <w:numId w:val="5"/>
        </w:numPr>
      </w:pPr>
      <w:r>
        <w:t>Comments: Write clear and concise comments that explain why the code does something, not just what it does.</w:t>
      </w:r>
    </w:p>
    <w:p w14:paraId="7EF0CC39" w14:textId="77777777" w:rsidR="00AF155C" w:rsidRDefault="00AF155C" w:rsidP="00AF155C">
      <w:pPr>
        <w:numPr>
          <w:ilvl w:val="1"/>
          <w:numId w:val="5"/>
        </w:numPr>
      </w:pPr>
      <w:r>
        <w:t>Imports: Place imports at the top of the file, organized into standard library, third-party, and local application imports, separated by blank lines.</w:t>
      </w:r>
    </w:p>
    <w:p w14:paraId="38A78EEC" w14:textId="5386C660" w:rsidR="00AF155C" w:rsidRPr="007A15C9" w:rsidRDefault="00AF155C" w:rsidP="00AF155C">
      <w:pPr>
        <w:numPr>
          <w:ilvl w:val="1"/>
          <w:numId w:val="5"/>
        </w:numPr>
      </w:pPr>
      <w:r>
        <w:t>Docstrings: Use triple double quotes for docstrings to describe modules, classes, and functions.</w:t>
      </w:r>
    </w:p>
    <w:p w14:paraId="41866C25" w14:textId="77777777" w:rsidR="007A15C9" w:rsidRDefault="007A15C9" w:rsidP="007A15C9">
      <w:pPr>
        <w:numPr>
          <w:ilvl w:val="0"/>
          <w:numId w:val="5"/>
        </w:numPr>
      </w:pPr>
      <w:r w:rsidRPr="007A15C9">
        <w:rPr>
          <w:b/>
          <w:bCs/>
        </w:rPr>
        <w:t>Naming Conventions:</w:t>
      </w:r>
      <w:r w:rsidRPr="007A15C9">
        <w:t xml:space="preserve"> [e.g., Tables: snake_case, notebooks: 01_description_format]</w:t>
      </w:r>
    </w:p>
    <w:p w14:paraId="4A46B093" w14:textId="40D7E25D" w:rsidR="0098204B" w:rsidRDefault="00AA6830" w:rsidP="0098204B">
      <w:pPr>
        <w:numPr>
          <w:ilvl w:val="1"/>
          <w:numId w:val="5"/>
        </w:numPr>
      </w:pPr>
      <w:r>
        <w:t>All lowercase</w:t>
      </w:r>
    </w:p>
    <w:p w14:paraId="55DF9081" w14:textId="26869780" w:rsidR="00AA6830" w:rsidRPr="007A15C9" w:rsidRDefault="00AA6830" w:rsidP="0098204B">
      <w:pPr>
        <w:numPr>
          <w:ilvl w:val="1"/>
          <w:numId w:val="5"/>
        </w:numPr>
      </w:pPr>
      <w:r>
        <w:t>Use “_” for spaces</w:t>
      </w:r>
    </w:p>
    <w:p w14:paraId="5CEF95AA" w14:textId="77777777" w:rsidR="007A15C9" w:rsidRPr="007A15C9" w:rsidRDefault="007A15C9" w:rsidP="007A15C9">
      <w:pPr>
        <w:numPr>
          <w:ilvl w:val="0"/>
          <w:numId w:val="5"/>
        </w:numPr>
      </w:pPr>
      <w:r w:rsidRPr="007A15C9">
        <w:rPr>
          <w:b/>
          <w:bCs/>
        </w:rPr>
        <w:t>Testing Requirements:</w:t>
      </w:r>
      <w:r w:rsidRPr="007A15C9">
        <w:t xml:space="preserve"> [e.g., Test on sample data before running on full dataset]</w:t>
      </w:r>
    </w:p>
    <w:p w14:paraId="6E4D8CDF" w14:textId="77777777" w:rsidR="007A15C9" w:rsidRPr="007A15C9" w:rsidRDefault="007A15C9" w:rsidP="007A15C9">
      <w:pPr>
        <w:numPr>
          <w:ilvl w:val="0"/>
          <w:numId w:val="5"/>
        </w:numPr>
      </w:pPr>
      <w:r w:rsidRPr="007A15C9">
        <w:rPr>
          <w:b/>
          <w:bCs/>
        </w:rPr>
        <w:t>Version Control:</w:t>
      </w:r>
      <w:r w:rsidRPr="007A15C9">
        <w:t xml:space="preserve"> [e.g., Commit working code daily with descriptive messages]</w:t>
      </w:r>
    </w:p>
    <w:p w14:paraId="3022395B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Documentation Standards</w:t>
      </w:r>
    </w:p>
    <w:p w14:paraId="2BFF12BB" w14:textId="77777777" w:rsidR="007A15C9" w:rsidRPr="007A15C9" w:rsidRDefault="007A15C9" w:rsidP="007A15C9">
      <w:pPr>
        <w:numPr>
          <w:ilvl w:val="0"/>
          <w:numId w:val="29"/>
        </w:numPr>
      </w:pPr>
      <w:r w:rsidRPr="007A15C9">
        <w:rPr>
          <w:b/>
          <w:bCs/>
        </w:rPr>
        <w:t>Format:</w:t>
      </w:r>
      <w:r w:rsidRPr="007A15C9">
        <w:t xml:space="preserve"> [e.g., Markdown for text documents, Jupyter for code documentation]</w:t>
      </w:r>
    </w:p>
    <w:p w14:paraId="737E4C06" w14:textId="77777777" w:rsidR="007A15C9" w:rsidRPr="007A15C9" w:rsidRDefault="007A15C9" w:rsidP="007A15C9">
      <w:pPr>
        <w:numPr>
          <w:ilvl w:val="0"/>
          <w:numId w:val="29"/>
        </w:numPr>
      </w:pPr>
      <w:r w:rsidRPr="007A15C9">
        <w:rPr>
          <w:b/>
          <w:bCs/>
        </w:rPr>
        <w:t>Location:</w:t>
      </w:r>
      <w:r w:rsidRPr="007A15C9">
        <w:t xml:space="preserve"> [e.g., All docs in /documentation folder in Teams]</w:t>
      </w:r>
    </w:p>
    <w:p w14:paraId="4F3775F1" w14:textId="77777777" w:rsidR="007A15C9" w:rsidRPr="007A15C9" w:rsidRDefault="007A15C9" w:rsidP="007A15C9">
      <w:pPr>
        <w:numPr>
          <w:ilvl w:val="0"/>
          <w:numId w:val="29"/>
        </w:numPr>
      </w:pPr>
      <w:r w:rsidRPr="007A15C9">
        <w:rPr>
          <w:b/>
          <w:bCs/>
        </w:rPr>
        <w:t>Naming:</w:t>
      </w:r>
      <w:r w:rsidRPr="007A15C9">
        <w:t xml:space="preserve"> [e.g., Use template names provided, add team name prefix]</w:t>
      </w:r>
    </w:p>
    <w:p w14:paraId="1DB490D2" w14:textId="77777777" w:rsidR="007A15C9" w:rsidRPr="007A15C9" w:rsidRDefault="007A15C9" w:rsidP="007A15C9">
      <w:pPr>
        <w:numPr>
          <w:ilvl w:val="0"/>
          <w:numId w:val="29"/>
        </w:numPr>
      </w:pPr>
      <w:r w:rsidRPr="007A15C9">
        <w:rPr>
          <w:b/>
          <w:bCs/>
        </w:rPr>
        <w:t>Updates:</w:t>
      </w:r>
      <w:r w:rsidRPr="007A15C9">
        <w:t xml:space="preserve"> [e.g., Update status in shared tracker daily]</w:t>
      </w:r>
    </w:p>
    <w:p w14:paraId="33247BD7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Data Governance Standards</w:t>
      </w:r>
    </w:p>
    <w:p w14:paraId="19AFBFC0" w14:textId="77777777" w:rsidR="007A15C9" w:rsidRPr="007A15C9" w:rsidRDefault="007A15C9" w:rsidP="007A15C9">
      <w:pPr>
        <w:numPr>
          <w:ilvl w:val="0"/>
          <w:numId w:val="23"/>
        </w:numPr>
      </w:pPr>
      <w:r w:rsidRPr="007A15C9">
        <w:rPr>
          <w:b/>
          <w:bCs/>
        </w:rPr>
        <w:t>PII Handling:</w:t>
      </w:r>
      <w:r w:rsidRPr="007A15C9">
        <w:t xml:space="preserve"> [e.g., Never display full SSNs, mask in all outputs]</w:t>
      </w:r>
    </w:p>
    <w:p w14:paraId="065BD7A9" w14:textId="77777777" w:rsidR="007A15C9" w:rsidRPr="007A15C9" w:rsidRDefault="007A15C9" w:rsidP="007A15C9">
      <w:pPr>
        <w:numPr>
          <w:ilvl w:val="0"/>
          <w:numId w:val="23"/>
        </w:numPr>
      </w:pPr>
      <w:r w:rsidRPr="007A15C9">
        <w:rPr>
          <w:b/>
          <w:bCs/>
        </w:rPr>
        <w:t>Data Access:</w:t>
      </w:r>
      <w:r w:rsidRPr="007A15C9">
        <w:t xml:space="preserve"> [e.g., Only through approved Fabric workspace]</w:t>
      </w:r>
    </w:p>
    <w:p w14:paraId="0C6D16A2" w14:textId="77777777" w:rsidR="007A15C9" w:rsidRPr="007A15C9" w:rsidRDefault="007A15C9" w:rsidP="007A15C9">
      <w:pPr>
        <w:numPr>
          <w:ilvl w:val="0"/>
          <w:numId w:val="23"/>
        </w:numPr>
      </w:pPr>
      <w:r w:rsidRPr="007A15C9">
        <w:rPr>
          <w:b/>
          <w:bCs/>
        </w:rPr>
        <w:t>Sample Data:</w:t>
      </w:r>
      <w:r w:rsidRPr="007A15C9">
        <w:t xml:space="preserve"> [e.g., Only use provided sample datasets, no real data]</w:t>
      </w:r>
    </w:p>
    <w:p w14:paraId="500A0D15" w14:textId="77777777" w:rsidR="007A15C9" w:rsidRPr="007A15C9" w:rsidRDefault="007A15C9" w:rsidP="007A15C9">
      <w:pPr>
        <w:numPr>
          <w:ilvl w:val="0"/>
          <w:numId w:val="23"/>
        </w:numPr>
      </w:pPr>
      <w:r w:rsidRPr="007A15C9">
        <w:rPr>
          <w:b/>
          <w:bCs/>
        </w:rPr>
        <w:t>Compliance:</w:t>
      </w:r>
      <w:r w:rsidRPr="007A15C9">
        <w:t xml:space="preserve"> [e.g., Follow HIPAA/SOX/GDPR requirements for our company]</w:t>
      </w:r>
    </w:p>
    <w:p w14:paraId="2CA4BC5E" w14:textId="3BF18E72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1436E627" wp14:editId="322964D8">
                <wp:extent cx="5943600" cy="20320"/>
                <wp:effectExtent l="0" t="31750" r="0" b="36830"/>
                <wp:docPr id="1229366480" name="Horizontal Lin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66CAE3-CAEF-46D2-90D8-2569F3DFEBF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0940E3C0" id="Horizontal Line 9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46DB1E8A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Success Criteria</w:t>
      </w:r>
    </w:p>
    <w:p w14:paraId="5F2F7D68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Team Process Success</w:t>
      </w:r>
    </w:p>
    <w:p w14:paraId="3BEAE07D" w14:textId="3672B776" w:rsidR="007A15C9" w:rsidRPr="007A15C9" w:rsidRDefault="007A15C9" w:rsidP="007A15C9">
      <w:pPr>
        <w:numPr>
          <w:ilvl w:val="0"/>
          <w:numId w:val="28"/>
        </w:numPr>
      </w:pPr>
      <w:r w:rsidRPr="007A15C9">
        <w:lastRenderedPageBreak/>
        <w:t>All team members actively participating</w:t>
      </w:r>
      <w:r w:rsidR="00AD5A07">
        <w:t xml:space="preserve">, and engaged in their </w:t>
      </w:r>
      <w:r w:rsidR="00BC69EE">
        <w:t>work</w:t>
      </w:r>
    </w:p>
    <w:p w14:paraId="3CB2EFDB" w14:textId="68BEAEB7" w:rsidR="007A15C9" w:rsidRPr="007A15C9" w:rsidRDefault="007A15C9" w:rsidP="007A15C9">
      <w:pPr>
        <w:numPr>
          <w:ilvl w:val="0"/>
          <w:numId w:val="28"/>
        </w:numPr>
      </w:pPr>
      <w:r w:rsidRPr="007A15C9">
        <w:t>Daily standups completed consistently</w:t>
      </w:r>
      <w:r w:rsidR="00BC69EE">
        <w:t>, with good attendance</w:t>
      </w:r>
    </w:p>
    <w:p w14:paraId="37A8733C" w14:textId="77777777" w:rsidR="007A15C9" w:rsidRPr="007A15C9" w:rsidRDefault="007A15C9" w:rsidP="007A15C9">
      <w:pPr>
        <w:numPr>
          <w:ilvl w:val="0"/>
          <w:numId w:val="28"/>
        </w:numPr>
      </w:pPr>
      <w:r w:rsidRPr="007A15C9">
        <w:t>Clear communication and minimal blockers</w:t>
      </w:r>
    </w:p>
    <w:p w14:paraId="545993FF" w14:textId="3E6001E0" w:rsidR="007A15C9" w:rsidRPr="007A15C9" w:rsidRDefault="007A15C9" w:rsidP="007A15C9">
      <w:pPr>
        <w:numPr>
          <w:ilvl w:val="0"/>
          <w:numId w:val="28"/>
        </w:numPr>
      </w:pPr>
      <w:r w:rsidRPr="007A15C9">
        <w:t>Collaborative problem-solving</w:t>
      </w:r>
      <w:r w:rsidR="00BC69EE">
        <w:t xml:space="preserve"> and</w:t>
      </w:r>
      <w:r w:rsidR="004E6D86">
        <w:t xml:space="preserve"> teamwork</w:t>
      </w:r>
    </w:p>
    <w:p w14:paraId="0B8F7741" w14:textId="7289FB81" w:rsidR="007A15C9" w:rsidRPr="007A15C9" w:rsidRDefault="007A15C9" w:rsidP="007A15C9">
      <w:pPr>
        <w:numPr>
          <w:ilvl w:val="0"/>
          <w:numId w:val="28"/>
        </w:numPr>
      </w:pPr>
      <w:r w:rsidRPr="007A15C9">
        <w:t>Meeting deadlines without last-minute rushes</w:t>
      </w:r>
      <w:r w:rsidR="004E6D86">
        <w:t xml:space="preserve">, </w:t>
      </w:r>
      <w:r w:rsidR="00AB1116">
        <w:t xml:space="preserve">and </w:t>
      </w:r>
      <w:r w:rsidR="000B5507">
        <w:t>communicating task status</w:t>
      </w:r>
    </w:p>
    <w:p w14:paraId="19DEB562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Project Deliverable Success</w:t>
      </w:r>
    </w:p>
    <w:p w14:paraId="0FE12FFF" w14:textId="095EB2BD" w:rsidR="007A15C9" w:rsidRPr="007A15C9" w:rsidRDefault="007A15C9" w:rsidP="007A15C9">
      <w:pPr>
        <w:numPr>
          <w:ilvl w:val="0"/>
          <w:numId w:val="8"/>
        </w:numPr>
      </w:pPr>
      <w:r w:rsidRPr="007A15C9">
        <w:t>All 4 datasets loaded and validated</w:t>
      </w:r>
      <w:r w:rsidR="000B5507">
        <w:t xml:space="preserve"> correctly</w:t>
      </w:r>
    </w:p>
    <w:p w14:paraId="4CFAF060" w14:textId="77777777" w:rsidR="007A15C9" w:rsidRPr="007A15C9" w:rsidRDefault="007A15C9" w:rsidP="007A15C9">
      <w:pPr>
        <w:numPr>
          <w:ilvl w:val="0"/>
          <w:numId w:val="8"/>
        </w:numPr>
      </w:pPr>
      <w:r w:rsidRPr="007A15C9">
        <w:t>Data governance framework complete</w:t>
      </w:r>
    </w:p>
    <w:p w14:paraId="51E46931" w14:textId="77777777" w:rsidR="007A15C9" w:rsidRPr="007A15C9" w:rsidRDefault="007A15C9" w:rsidP="007A15C9">
      <w:pPr>
        <w:numPr>
          <w:ilvl w:val="0"/>
          <w:numId w:val="8"/>
        </w:numPr>
      </w:pPr>
      <w:r w:rsidRPr="007A15C9">
        <w:t>All role-specific deliverables submitted</w:t>
      </w:r>
    </w:p>
    <w:p w14:paraId="42A4603B" w14:textId="77777777" w:rsidR="007A15C9" w:rsidRPr="007A15C9" w:rsidRDefault="007A15C9" w:rsidP="007A15C9">
      <w:pPr>
        <w:numPr>
          <w:ilvl w:val="0"/>
          <w:numId w:val="8"/>
        </w:numPr>
      </w:pPr>
      <w:r w:rsidRPr="007A15C9">
        <w:t>Working end-to-end demonstration</w:t>
      </w:r>
    </w:p>
    <w:p w14:paraId="370C92B2" w14:textId="77777777" w:rsidR="007A15C9" w:rsidRPr="007A15C9" w:rsidRDefault="007A15C9" w:rsidP="007A15C9">
      <w:pPr>
        <w:numPr>
          <w:ilvl w:val="0"/>
          <w:numId w:val="8"/>
        </w:numPr>
      </w:pPr>
      <w:r w:rsidRPr="007A15C9">
        <w:t>Professional presentation delivered</w:t>
      </w:r>
    </w:p>
    <w:p w14:paraId="786499A4" w14:textId="77777777" w:rsidR="007A15C9" w:rsidRPr="007A15C9" w:rsidRDefault="007A15C9" w:rsidP="007A15C9">
      <w:pPr>
        <w:numPr>
          <w:ilvl w:val="0"/>
          <w:numId w:val="8"/>
        </w:numPr>
      </w:pPr>
      <w:r w:rsidRPr="007A15C9">
        <w:t>Documentation complete and organized</w:t>
      </w:r>
    </w:p>
    <w:p w14:paraId="466726C2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Learning Success</w:t>
      </w:r>
    </w:p>
    <w:p w14:paraId="7E46B5D1" w14:textId="0D98B5F9" w:rsidR="007A15C9" w:rsidRPr="007A15C9" w:rsidRDefault="007A15C9" w:rsidP="007A15C9">
      <w:pPr>
        <w:numPr>
          <w:ilvl w:val="0"/>
          <w:numId w:val="3"/>
        </w:numPr>
      </w:pPr>
      <w:r w:rsidRPr="007A15C9">
        <w:t>Each team member understands their role's contribution</w:t>
      </w:r>
      <w:r w:rsidR="00F938F1">
        <w:t xml:space="preserve"> thoroughly</w:t>
      </w:r>
    </w:p>
    <w:p w14:paraId="79BA0EDB" w14:textId="59437BE3" w:rsidR="007A15C9" w:rsidRPr="007A15C9" w:rsidRDefault="007A15C9" w:rsidP="007A15C9">
      <w:pPr>
        <w:numPr>
          <w:ilvl w:val="0"/>
          <w:numId w:val="3"/>
        </w:numPr>
      </w:pPr>
      <w:r w:rsidRPr="007A15C9">
        <w:t>Team can explain technical and business decisions</w:t>
      </w:r>
      <w:r w:rsidR="00F938F1">
        <w:t xml:space="preserve"> </w:t>
      </w:r>
    </w:p>
    <w:p w14:paraId="71D8D22E" w14:textId="77777777" w:rsidR="007A15C9" w:rsidRPr="007A15C9" w:rsidRDefault="007A15C9" w:rsidP="007A15C9">
      <w:pPr>
        <w:numPr>
          <w:ilvl w:val="0"/>
          <w:numId w:val="3"/>
        </w:numPr>
      </w:pPr>
      <w:r w:rsidRPr="007A15C9">
        <w:t>Everyone participates in final presentation</w:t>
      </w:r>
    </w:p>
    <w:p w14:paraId="26041AD6" w14:textId="354D410D" w:rsidR="007A15C9" w:rsidRPr="007A15C9" w:rsidRDefault="007A15C9" w:rsidP="007A15C9">
      <w:pPr>
        <w:numPr>
          <w:ilvl w:val="0"/>
          <w:numId w:val="3"/>
        </w:numPr>
      </w:pPr>
      <w:r w:rsidRPr="007A15C9">
        <w:t>Identified lessons learned for Project 2</w:t>
      </w:r>
      <w:r w:rsidR="001058FB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A15C9" w:rsidRPr="007A15C9" w14:paraId="54959126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D0B1" w14:textId="77777777" w:rsidR="007A15C9" w:rsidRPr="007A15C9" w:rsidRDefault="007A15C9" w:rsidP="007A15C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5D50353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27ED45A5" w14:textId="77777777" w:rsidR="007A15C9" w:rsidRPr="007A15C9" w:rsidRDefault="007A15C9" w:rsidP="007A15C9"/>
        </w:tc>
      </w:tr>
      <w:tr w:rsidR="007A15C9" w:rsidRPr="007A15C9" w14:paraId="582FE34D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E4037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3722368D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36939E62" w14:textId="77777777" w:rsidR="007A15C9" w:rsidRPr="007A15C9" w:rsidRDefault="007A15C9" w:rsidP="007A15C9"/>
        </w:tc>
      </w:tr>
      <w:tr w:rsidR="007A15C9" w:rsidRPr="007A15C9" w14:paraId="75A4F72C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E8AC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08FDF750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12056FF6" w14:textId="77777777" w:rsidR="007A15C9" w:rsidRPr="007A15C9" w:rsidRDefault="007A15C9" w:rsidP="007A15C9"/>
        </w:tc>
      </w:tr>
      <w:tr w:rsidR="007A15C9" w:rsidRPr="007A15C9" w14:paraId="58B7473E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45C6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49A0A142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32574322" w14:textId="77777777" w:rsidR="007A15C9" w:rsidRPr="007A15C9" w:rsidRDefault="007A15C9" w:rsidP="007A15C9"/>
        </w:tc>
      </w:tr>
      <w:tr w:rsidR="007A15C9" w:rsidRPr="007A15C9" w14:paraId="76B3E71B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F1D7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2C2E7031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0C92CC4A" w14:textId="77777777" w:rsidR="007A15C9" w:rsidRPr="007A15C9" w:rsidRDefault="007A15C9" w:rsidP="007A15C9"/>
        </w:tc>
      </w:tr>
      <w:tr w:rsidR="007A15C9" w:rsidRPr="007A15C9" w14:paraId="46ADAD5E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E7CC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538A7A04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0277BD81" w14:textId="77777777" w:rsidR="007A15C9" w:rsidRPr="007A15C9" w:rsidRDefault="007A15C9" w:rsidP="007A15C9"/>
        </w:tc>
      </w:tr>
      <w:tr w:rsidR="007A15C9" w:rsidRPr="007A15C9" w14:paraId="14007D9B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CF23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3E772FFB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7D7887D9" w14:textId="77777777" w:rsidR="007A15C9" w:rsidRPr="007A15C9" w:rsidRDefault="007A15C9" w:rsidP="007A15C9"/>
        </w:tc>
      </w:tr>
      <w:tr w:rsidR="007A15C9" w:rsidRPr="007A15C9" w14:paraId="311AE07A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5AD4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20AC67B6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11136BCA" w14:textId="77777777" w:rsidR="007A15C9" w:rsidRPr="007A15C9" w:rsidRDefault="007A15C9" w:rsidP="007A15C9"/>
        </w:tc>
      </w:tr>
    </w:tbl>
    <w:p w14:paraId="6F2275B8" w14:textId="3CF27E0F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35F8F7BF" wp14:editId="790E808A">
                <wp:extent cx="5943600" cy="20320"/>
                <wp:effectExtent l="0" t="31750" r="0" b="36830"/>
                <wp:docPr id="1925848841" name="Horizontal Lin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3721D8-D4DC-4575-954B-BF7E6E73390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746A7D2" id="Horizontal Line 10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180B060A" w14:textId="77777777" w:rsidR="007A15C9" w:rsidRPr="007A15C9" w:rsidRDefault="007A15C9" w:rsidP="007A15C9">
      <w:pPr>
        <w:rPr>
          <w:b/>
          <w:bCs/>
        </w:rPr>
      </w:pPr>
      <w:r w:rsidRPr="007A15C9">
        <w:rPr>
          <w:b/>
          <w:bCs/>
        </w:rPr>
        <w:t>Charter Review and Updates</w:t>
      </w:r>
    </w:p>
    <w:p w14:paraId="79F35A36" w14:textId="77777777" w:rsidR="007A15C9" w:rsidRPr="007A15C9" w:rsidRDefault="007A15C9" w:rsidP="007A15C9">
      <w:r w:rsidRPr="007A15C9">
        <w:rPr>
          <w:b/>
          <w:bCs/>
        </w:rPr>
        <w:t>Review Schedule:</w:t>
      </w:r>
      <w:r w:rsidRPr="007A15C9">
        <w:t xml:space="preserve"> [e.g., End of Week 9, adjust for Week 10]</w:t>
      </w:r>
    </w:p>
    <w:p w14:paraId="07D8CCBF" w14:textId="77777777" w:rsidR="007A15C9" w:rsidRPr="007A15C9" w:rsidRDefault="007A15C9" w:rsidP="007A15C9">
      <w:r w:rsidRPr="007A15C9">
        <w:rPr>
          <w:b/>
          <w:bCs/>
        </w:rPr>
        <w:t>Change Process:</w:t>
      </w:r>
    </w:p>
    <w:p w14:paraId="23336A12" w14:textId="77777777" w:rsidR="007A15C9" w:rsidRPr="007A15C9" w:rsidRDefault="007A15C9" w:rsidP="007A15C9">
      <w:pPr>
        <w:numPr>
          <w:ilvl w:val="0"/>
          <w:numId w:val="7"/>
        </w:numPr>
      </w:pPr>
      <w:r w:rsidRPr="007A15C9">
        <w:t>Proposed changes discussed in team meeting</w:t>
      </w:r>
    </w:p>
    <w:p w14:paraId="0678EE3D" w14:textId="77777777" w:rsidR="007A15C9" w:rsidRPr="007A15C9" w:rsidRDefault="007A15C9" w:rsidP="007A15C9">
      <w:pPr>
        <w:numPr>
          <w:ilvl w:val="0"/>
          <w:numId w:val="7"/>
        </w:numPr>
      </w:pPr>
      <w:r w:rsidRPr="007A15C9">
        <w:t>Requires majority approval (5 of 8 members)</w:t>
      </w:r>
    </w:p>
    <w:p w14:paraId="68584864" w14:textId="77777777" w:rsidR="007A15C9" w:rsidRPr="007A15C9" w:rsidRDefault="007A15C9" w:rsidP="007A15C9">
      <w:pPr>
        <w:numPr>
          <w:ilvl w:val="0"/>
          <w:numId w:val="7"/>
        </w:numPr>
      </w:pPr>
      <w:r w:rsidRPr="007A15C9">
        <w:t>Updated charter shared with all members</w:t>
      </w:r>
    </w:p>
    <w:p w14:paraId="1DDE00F1" w14:textId="77777777" w:rsidR="007A15C9" w:rsidRPr="007A15C9" w:rsidRDefault="007A15C9" w:rsidP="007A15C9">
      <w:pPr>
        <w:numPr>
          <w:ilvl w:val="0"/>
          <w:numId w:val="7"/>
        </w:numPr>
      </w:pPr>
      <w:r w:rsidRPr="007A15C9">
        <w:t>Scrum Master maintains official version</w:t>
      </w:r>
    </w:p>
    <w:p w14:paraId="68D6E481" w14:textId="016887F1" w:rsidR="007A15C9" w:rsidRPr="007A15C9" w:rsidRDefault="007A15C9" w:rsidP="007A15C9">
      <w:r w:rsidRPr="007A15C9">
        <w:rPr>
          <w:b/>
          <w:bCs/>
        </w:rPr>
        <w:lastRenderedPageBreak/>
        <w:t>Change Log</w:t>
      </w:r>
      <w:r w:rsidR="00D31756">
        <w:rPr>
          <w:b/>
          <w:bCs/>
        </w:rPr>
        <w:t xml:space="preserve"> Example</w:t>
      </w:r>
      <w:r w:rsidRPr="007A15C9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2218"/>
        <w:gridCol w:w="1433"/>
      </w:tblGrid>
      <w:tr w:rsidR="007A15C9" w:rsidRPr="007A15C9" w14:paraId="2D89825A" w14:textId="77777777" w:rsidTr="002672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92998" w14:textId="77777777" w:rsidR="007A15C9" w:rsidRPr="007A15C9" w:rsidRDefault="007A15C9" w:rsidP="007A15C9">
            <w:pPr>
              <w:rPr>
                <w:b/>
                <w:bCs/>
              </w:rPr>
            </w:pPr>
            <w:r w:rsidRPr="007A15C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8D61F1" w14:textId="77777777" w:rsidR="007A15C9" w:rsidRPr="007A15C9" w:rsidRDefault="007A15C9" w:rsidP="007A15C9">
            <w:pPr>
              <w:rPr>
                <w:b/>
                <w:bCs/>
              </w:rPr>
            </w:pPr>
            <w:r w:rsidRPr="007A15C9">
              <w:rPr>
                <w:b/>
                <w:bCs/>
              </w:rPr>
              <w:t>Change Description</w:t>
            </w:r>
          </w:p>
        </w:tc>
        <w:tc>
          <w:tcPr>
            <w:tcW w:w="0" w:type="auto"/>
            <w:vAlign w:val="center"/>
            <w:hideMark/>
          </w:tcPr>
          <w:p w14:paraId="2BF33D75" w14:textId="77777777" w:rsidR="007A15C9" w:rsidRPr="007A15C9" w:rsidRDefault="007A15C9" w:rsidP="007A15C9">
            <w:pPr>
              <w:rPr>
                <w:b/>
                <w:bCs/>
              </w:rPr>
            </w:pPr>
            <w:r w:rsidRPr="007A15C9">
              <w:rPr>
                <w:b/>
                <w:bCs/>
              </w:rPr>
              <w:t>Approved By</w:t>
            </w:r>
          </w:p>
        </w:tc>
      </w:tr>
      <w:tr w:rsidR="007A15C9" w:rsidRPr="007A15C9" w14:paraId="604A8543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A902A" w14:textId="77777777" w:rsidR="007A15C9" w:rsidRPr="007A15C9" w:rsidRDefault="007A15C9" w:rsidP="007A15C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594A17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1C7C1BFD" w14:textId="77777777" w:rsidR="007A15C9" w:rsidRPr="007A15C9" w:rsidRDefault="007A15C9" w:rsidP="007A15C9"/>
        </w:tc>
      </w:tr>
      <w:tr w:rsidR="007A15C9" w:rsidRPr="007A15C9" w14:paraId="4D29EF07" w14:textId="77777777" w:rsidTr="00267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38B4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3277114E" w14:textId="77777777" w:rsidR="007A15C9" w:rsidRPr="007A15C9" w:rsidRDefault="007A15C9" w:rsidP="007A15C9"/>
        </w:tc>
        <w:tc>
          <w:tcPr>
            <w:tcW w:w="0" w:type="auto"/>
            <w:vAlign w:val="center"/>
            <w:hideMark/>
          </w:tcPr>
          <w:p w14:paraId="1CDFB4DB" w14:textId="77777777" w:rsidR="007A15C9" w:rsidRPr="007A15C9" w:rsidRDefault="007A15C9" w:rsidP="007A15C9"/>
        </w:tc>
      </w:tr>
    </w:tbl>
    <w:p w14:paraId="5CC3C598" w14:textId="3DDAECB3" w:rsidR="007A15C9" w:rsidRPr="007A15C9" w:rsidRDefault="00DC6BEF" w:rsidP="007A15C9">
      <w:r>
        <w:rPr>
          <w:noProof/>
        </w:rPr>
        <mc:AlternateContent>
          <mc:Choice Requires="wps">
            <w:drawing>
              <wp:inline distT="0" distB="0" distL="0" distR="0" wp14:anchorId="2B4535E0" wp14:editId="3C6638AD">
                <wp:extent cx="5943600" cy="20320"/>
                <wp:effectExtent l="0" t="31750" r="0" b="36830"/>
                <wp:docPr id="1810167706" name="Horizontal Lin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972EE5-196D-49F3-9CC0-4B5469A0CDE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743200" cy="2540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D603F83" id="Horizontal Line 11" o:spid="_x0000_s1026" style="width:468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" fill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1D02AFAC" w14:textId="77777777" w:rsidR="00F816E6" w:rsidRDefault="00F816E6"/>
    <w:sectPr w:rsidR="00F8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588"/>
    <w:multiLevelType w:val="multilevel"/>
    <w:tmpl w:val="AD82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65AC"/>
    <w:multiLevelType w:val="multilevel"/>
    <w:tmpl w:val="7CC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13440"/>
    <w:multiLevelType w:val="multilevel"/>
    <w:tmpl w:val="8DE0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F4ABB"/>
    <w:multiLevelType w:val="multilevel"/>
    <w:tmpl w:val="65A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E1A8A"/>
    <w:multiLevelType w:val="multilevel"/>
    <w:tmpl w:val="C526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D1D14"/>
    <w:multiLevelType w:val="multilevel"/>
    <w:tmpl w:val="784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C6903"/>
    <w:multiLevelType w:val="multilevel"/>
    <w:tmpl w:val="E79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13239"/>
    <w:multiLevelType w:val="multilevel"/>
    <w:tmpl w:val="C992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8790E"/>
    <w:multiLevelType w:val="multilevel"/>
    <w:tmpl w:val="D0AA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2023A"/>
    <w:multiLevelType w:val="multilevel"/>
    <w:tmpl w:val="3816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45F7A"/>
    <w:multiLevelType w:val="multilevel"/>
    <w:tmpl w:val="458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860B5"/>
    <w:multiLevelType w:val="multilevel"/>
    <w:tmpl w:val="944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F75ED"/>
    <w:multiLevelType w:val="multilevel"/>
    <w:tmpl w:val="CCCE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F160A"/>
    <w:multiLevelType w:val="multilevel"/>
    <w:tmpl w:val="54A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426B4"/>
    <w:multiLevelType w:val="multilevel"/>
    <w:tmpl w:val="DD18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C1006"/>
    <w:multiLevelType w:val="multilevel"/>
    <w:tmpl w:val="C656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65923"/>
    <w:multiLevelType w:val="multilevel"/>
    <w:tmpl w:val="BB1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121D3"/>
    <w:multiLevelType w:val="multilevel"/>
    <w:tmpl w:val="A870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93209"/>
    <w:multiLevelType w:val="multilevel"/>
    <w:tmpl w:val="7DE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6056B"/>
    <w:multiLevelType w:val="multilevel"/>
    <w:tmpl w:val="F90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70A58"/>
    <w:multiLevelType w:val="multilevel"/>
    <w:tmpl w:val="04C0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D41D5"/>
    <w:multiLevelType w:val="multilevel"/>
    <w:tmpl w:val="8F14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B4BB7"/>
    <w:multiLevelType w:val="multilevel"/>
    <w:tmpl w:val="0692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3B6959"/>
    <w:multiLevelType w:val="multilevel"/>
    <w:tmpl w:val="A8B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C6AB0"/>
    <w:multiLevelType w:val="multilevel"/>
    <w:tmpl w:val="5836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814F7"/>
    <w:multiLevelType w:val="multilevel"/>
    <w:tmpl w:val="0DD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13A23"/>
    <w:multiLevelType w:val="multilevel"/>
    <w:tmpl w:val="11D4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32628"/>
    <w:multiLevelType w:val="multilevel"/>
    <w:tmpl w:val="EAF6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10319"/>
    <w:multiLevelType w:val="multilevel"/>
    <w:tmpl w:val="FFB8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54F17"/>
    <w:multiLevelType w:val="multilevel"/>
    <w:tmpl w:val="BFDA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C1319"/>
    <w:multiLevelType w:val="multilevel"/>
    <w:tmpl w:val="CD3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1340C"/>
    <w:multiLevelType w:val="multilevel"/>
    <w:tmpl w:val="0288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809181">
    <w:abstractNumId w:val="28"/>
  </w:num>
  <w:num w:numId="2" w16cid:durableId="1094325200">
    <w:abstractNumId w:val="23"/>
  </w:num>
  <w:num w:numId="3" w16cid:durableId="1163813272">
    <w:abstractNumId w:val="24"/>
  </w:num>
  <w:num w:numId="4" w16cid:durableId="1232230634">
    <w:abstractNumId w:val="25"/>
  </w:num>
  <w:num w:numId="5" w16cid:durableId="1233351511">
    <w:abstractNumId w:val="6"/>
  </w:num>
  <w:num w:numId="6" w16cid:durableId="1263951013">
    <w:abstractNumId w:val="13"/>
  </w:num>
  <w:num w:numId="7" w16cid:durableId="1279022668">
    <w:abstractNumId w:val="15"/>
  </w:num>
  <w:num w:numId="8" w16cid:durableId="132529244">
    <w:abstractNumId w:val="8"/>
  </w:num>
  <w:num w:numId="9" w16cid:durableId="137770746">
    <w:abstractNumId w:val="19"/>
  </w:num>
  <w:num w:numId="10" w16cid:durableId="1431701245">
    <w:abstractNumId w:val="31"/>
  </w:num>
  <w:num w:numId="11" w16cid:durableId="1454590952">
    <w:abstractNumId w:val="29"/>
  </w:num>
  <w:num w:numId="12" w16cid:durableId="146215098">
    <w:abstractNumId w:val="11"/>
  </w:num>
  <w:num w:numId="13" w16cid:durableId="1561205324">
    <w:abstractNumId w:val="12"/>
  </w:num>
  <w:num w:numId="14" w16cid:durableId="1573196434">
    <w:abstractNumId w:val="30"/>
  </w:num>
  <w:num w:numId="15" w16cid:durableId="1592812654">
    <w:abstractNumId w:val="16"/>
  </w:num>
  <w:num w:numId="16" w16cid:durableId="1737588175">
    <w:abstractNumId w:val="21"/>
  </w:num>
  <w:num w:numId="17" w16cid:durableId="1791896982">
    <w:abstractNumId w:val="17"/>
  </w:num>
  <w:num w:numId="18" w16cid:durableId="1894846968">
    <w:abstractNumId w:val="4"/>
  </w:num>
  <w:num w:numId="19" w16cid:durableId="1899390909">
    <w:abstractNumId w:val="26"/>
  </w:num>
  <w:num w:numId="20" w16cid:durableId="1923906790">
    <w:abstractNumId w:val="0"/>
  </w:num>
  <w:num w:numId="21" w16cid:durableId="1958949692">
    <w:abstractNumId w:val="22"/>
  </w:num>
  <w:num w:numId="22" w16cid:durableId="1964455780">
    <w:abstractNumId w:val="9"/>
  </w:num>
  <w:num w:numId="23" w16cid:durableId="1978602965">
    <w:abstractNumId w:val="2"/>
  </w:num>
  <w:num w:numId="24" w16cid:durableId="216405393">
    <w:abstractNumId w:val="3"/>
  </w:num>
  <w:num w:numId="25" w16cid:durableId="288438965">
    <w:abstractNumId w:val="5"/>
  </w:num>
  <w:num w:numId="26" w16cid:durableId="40401420">
    <w:abstractNumId w:val="18"/>
  </w:num>
  <w:num w:numId="27" w16cid:durableId="589192798">
    <w:abstractNumId w:val="1"/>
  </w:num>
  <w:num w:numId="28" w16cid:durableId="607158060">
    <w:abstractNumId w:val="20"/>
  </w:num>
  <w:num w:numId="29" w16cid:durableId="615408523">
    <w:abstractNumId w:val="10"/>
  </w:num>
  <w:num w:numId="30" w16cid:durableId="715667355">
    <w:abstractNumId w:val="27"/>
  </w:num>
  <w:num w:numId="31" w16cid:durableId="818263">
    <w:abstractNumId w:val="7"/>
  </w:num>
  <w:num w:numId="32" w16cid:durableId="8654871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9"/>
    <w:rsid w:val="00001975"/>
    <w:rsid w:val="00014E1C"/>
    <w:rsid w:val="00037C32"/>
    <w:rsid w:val="00052BB8"/>
    <w:rsid w:val="00053525"/>
    <w:rsid w:val="00085E12"/>
    <w:rsid w:val="00090231"/>
    <w:rsid w:val="00096736"/>
    <w:rsid w:val="000B5507"/>
    <w:rsid w:val="000C082D"/>
    <w:rsid w:val="000D57D0"/>
    <w:rsid w:val="000D7259"/>
    <w:rsid w:val="000F01CC"/>
    <w:rsid w:val="000F043E"/>
    <w:rsid w:val="000F3E3E"/>
    <w:rsid w:val="00100F64"/>
    <w:rsid w:val="00102BC0"/>
    <w:rsid w:val="00104B85"/>
    <w:rsid w:val="001058FB"/>
    <w:rsid w:val="001154CB"/>
    <w:rsid w:val="00121381"/>
    <w:rsid w:val="00123DF8"/>
    <w:rsid w:val="00125ADD"/>
    <w:rsid w:val="00126AE6"/>
    <w:rsid w:val="00144B6A"/>
    <w:rsid w:val="001540B9"/>
    <w:rsid w:val="0015685E"/>
    <w:rsid w:val="0016622B"/>
    <w:rsid w:val="001678DF"/>
    <w:rsid w:val="00171675"/>
    <w:rsid w:val="00184B61"/>
    <w:rsid w:val="00191974"/>
    <w:rsid w:val="00196F1C"/>
    <w:rsid w:val="001B56A6"/>
    <w:rsid w:val="001B5D76"/>
    <w:rsid w:val="001C131E"/>
    <w:rsid w:val="001F2DE5"/>
    <w:rsid w:val="002006F6"/>
    <w:rsid w:val="00205D6A"/>
    <w:rsid w:val="00216BD7"/>
    <w:rsid w:val="00233400"/>
    <w:rsid w:val="00233BD3"/>
    <w:rsid w:val="002500FA"/>
    <w:rsid w:val="00255AD7"/>
    <w:rsid w:val="00261189"/>
    <w:rsid w:val="00267200"/>
    <w:rsid w:val="002748DF"/>
    <w:rsid w:val="00290DD1"/>
    <w:rsid w:val="00292349"/>
    <w:rsid w:val="00295E22"/>
    <w:rsid w:val="002A5750"/>
    <w:rsid w:val="002B0CAB"/>
    <w:rsid w:val="002C40A1"/>
    <w:rsid w:val="002D6997"/>
    <w:rsid w:val="002F3089"/>
    <w:rsid w:val="00301D9E"/>
    <w:rsid w:val="00334346"/>
    <w:rsid w:val="00346C9D"/>
    <w:rsid w:val="00351CD2"/>
    <w:rsid w:val="00372669"/>
    <w:rsid w:val="00383619"/>
    <w:rsid w:val="003A57D2"/>
    <w:rsid w:val="003B2BAE"/>
    <w:rsid w:val="003D2F2C"/>
    <w:rsid w:val="003E6C67"/>
    <w:rsid w:val="00412BDC"/>
    <w:rsid w:val="00413654"/>
    <w:rsid w:val="00422A8B"/>
    <w:rsid w:val="00437C74"/>
    <w:rsid w:val="00450057"/>
    <w:rsid w:val="00456BDD"/>
    <w:rsid w:val="00463E90"/>
    <w:rsid w:val="00497506"/>
    <w:rsid w:val="00497D70"/>
    <w:rsid w:val="004A4C22"/>
    <w:rsid w:val="004B2A12"/>
    <w:rsid w:val="004D2FF3"/>
    <w:rsid w:val="004E30EC"/>
    <w:rsid w:val="004E3A77"/>
    <w:rsid w:val="004E6D86"/>
    <w:rsid w:val="0054526A"/>
    <w:rsid w:val="00546F29"/>
    <w:rsid w:val="00550629"/>
    <w:rsid w:val="00565718"/>
    <w:rsid w:val="00575D55"/>
    <w:rsid w:val="00590A02"/>
    <w:rsid w:val="005B1919"/>
    <w:rsid w:val="005B328A"/>
    <w:rsid w:val="005B71FC"/>
    <w:rsid w:val="005C3FDE"/>
    <w:rsid w:val="005E0456"/>
    <w:rsid w:val="005F2C23"/>
    <w:rsid w:val="00635899"/>
    <w:rsid w:val="006545FD"/>
    <w:rsid w:val="00654B61"/>
    <w:rsid w:val="0065510F"/>
    <w:rsid w:val="0066201B"/>
    <w:rsid w:val="00683F6F"/>
    <w:rsid w:val="006A00D1"/>
    <w:rsid w:val="006A5DC8"/>
    <w:rsid w:val="006B15BC"/>
    <w:rsid w:val="006B5C48"/>
    <w:rsid w:val="006C258B"/>
    <w:rsid w:val="006C7A73"/>
    <w:rsid w:val="006E2CFB"/>
    <w:rsid w:val="00704F78"/>
    <w:rsid w:val="00711728"/>
    <w:rsid w:val="00737999"/>
    <w:rsid w:val="00754F03"/>
    <w:rsid w:val="00765756"/>
    <w:rsid w:val="00766872"/>
    <w:rsid w:val="00775EB4"/>
    <w:rsid w:val="007834AA"/>
    <w:rsid w:val="00787F50"/>
    <w:rsid w:val="007A15C9"/>
    <w:rsid w:val="007A762D"/>
    <w:rsid w:val="007C55CB"/>
    <w:rsid w:val="007C5BEF"/>
    <w:rsid w:val="007F1246"/>
    <w:rsid w:val="0081685C"/>
    <w:rsid w:val="008230DE"/>
    <w:rsid w:val="00837878"/>
    <w:rsid w:val="00844123"/>
    <w:rsid w:val="00880EBF"/>
    <w:rsid w:val="008837AE"/>
    <w:rsid w:val="00886263"/>
    <w:rsid w:val="00896F1B"/>
    <w:rsid w:val="008B39CE"/>
    <w:rsid w:val="008C16B7"/>
    <w:rsid w:val="00901FDC"/>
    <w:rsid w:val="00913584"/>
    <w:rsid w:val="00916139"/>
    <w:rsid w:val="00916D0D"/>
    <w:rsid w:val="009665D2"/>
    <w:rsid w:val="00975848"/>
    <w:rsid w:val="0098204B"/>
    <w:rsid w:val="009A1F41"/>
    <w:rsid w:val="009D2C66"/>
    <w:rsid w:val="009D6D5E"/>
    <w:rsid w:val="00A039A5"/>
    <w:rsid w:val="00A073B4"/>
    <w:rsid w:val="00A15598"/>
    <w:rsid w:val="00A24E59"/>
    <w:rsid w:val="00A42A0A"/>
    <w:rsid w:val="00A51AE3"/>
    <w:rsid w:val="00A542C5"/>
    <w:rsid w:val="00A81E7A"/>
    <w:rsid w:val="00A83EAD"/>
    <w:rsid w:val="00A94F16"/>
    <w:rsid w:val="00AA6830"/>
    <w:rsid w:val="00AB1116"/>
    <w:rsid w:val="00AB39C6"/>
    <w:rsid w:val="00AD2684"/>
    <w:rsid w:val="00AD5A07"/>
    <w:rsid w:val="00AF155C"/>
    <w:rsid w:val="00B05AD0"/>
    <w:rsid w:val="00B0708C"/>
    <w:rsid w:val="00B442D2"/>
    <w:rsid w:val="00B4671D"/>
    <w:rsid w:val="00B52F68"/>
    <w:rsid w:val="00B737A8"/>
    <w:rsid w:val="00B971DC"/>
    <w:rsid w:val="00BA79CD"/>
    <w:rsid w:val="00BB68DC"/>
    <w:rsid w:val="00BC69EE"/>
    <w:rsid w:val="00BE1240"/>
    <w:rsid w:val="00BF1FDD"/>
    <w:rsid w:val="00BF2F9B"/>
    <w:rsid w:val="00C24F92"/>
    <w:rsid w:val="00C26E94"/>
    <w:rsid w:val="00C34DDB"/>
    <w:rsid w:val="00C34F1A"/>
    <w:rsid w:val="00C62CCD"/>
    <w:rsid w:val="00C649F9"/>
    <w:rsid w:val="00C70C48"/>
    <w:rsid w:val="00C7187C"/>
    <w:rsid w:val="00C71E41"/>
    <w:rsid w:val="00C7593C"/>
    <w:rsid w:val="00C76C1B"/>
    <w:rsid w:val="00C846A4"/>
    <w:rsid w:val="00C93627"/>
    <w:rsid w:val="00CA2B12"/>
    <w:rsid w:val="00D2431C"/>
    <w:rsid w:val="00D31756"/>
    <w:rsid w:val="00D55966"/>
    <w:rsid w:val="00DB5E52"/>
    <w:rsid w:val="00DB7891"/>
    <w:rsid w:val="00DC6BEF"/>
    <w:rsid w:val="00DE5D43"/>
    <w:rsid w:val="00DF18E2"/>
    <w:rsid w:val="00E446A0"/>
    <w:rsid w:val="00E5772C"/>
    <w:rsid w:val="00E737A2"/>
    <w:rsid w:val="00EA6C7F"/>
    <w:rsid w:val="00EB5BAA"/>
    <w:rsid w:val="00EC774F"/>
    <w:rsid w:val="00ED46CC"/>
    <w:rsid w:val="00F0265F"/>
    <w:rsid w:val="00F44AD8"/>
    <w:rsid w:val="00F5093B"/>
    <w:rsid w:val="00F6680A"/>
    <w:rsid w:val="00F80AC8"/>
    <w:rsid w:val="00F816E6"/>
    <w:rsid w:val="00F938F1"/>
    <w:rsid w:val="00FA4BA1"/>
    <w:rsid w:val="00FA53A8"/>
    <w:rsid w:val="00FA7EDB"/>
    <w:rsid w:val="00FC151A"/>
    <w:rsid w:val="00FD218C"/>
    <w:rsid w:val="08AE084A"/>
    <w:rsid w:val="188BEF0A"/>
    <w:rsid w:val="18CC43F0"/>
    <w:rsid w:val="22059173"/>
    <w:rsid w:val="28DFEBEF"/>
    <w:rsid w:val="2E15AEC7"/>
    <w:rsid w:val="2FBEE870"/>
    <w:rsid w:val="30626606"/>
    <w:rsid w:val="38C03614"/>
    <w:rsid w:val="39C367ED"/>
    <w:rsid w:val="3B2EE9B3"/>
    <w:rsid w:val="56B9E640"/>
    <w:rsid w:val="68C598CC"/>
    <w:rsid w:val="736F5E10"/>
    <w:rsid w:val="77EFC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6E15"/>
  <w15:chartTrackingRefBased/>
  <w15:docId w15:val="{06A85016-F4B9-4B87-B49B-7794BA1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5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5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5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F1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c012@uark.edu" TargetMode="External"/><Relationship Id="rId13" Type="http://schemas.openxmlformats.org/officeDocument/2006/relationships/hyperlink" Target="mailto:afmendez@uark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mail@uark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mail@uark.edu" TargetMode="External"/><Relationship Id="rId5" Type="http://schemas.openxmlformats.org/officeDocument/2006/relationships/styles" Target="styles.xml"/><Relationship Id="rId15" Type="http://schemas.openxmlformats.org/officeDocument/2006/relationships/hyperlink" Target="mailto:email@uark.edu" TargetMode="External"/><Relationship Id="rId10" Type="http://schemas.openxmlformats.org/officeDocument/2006/relationships/hyperlink" Target="mailto:email@uark.ed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email@uark.edu" TargetMode="External"/><Relationship Id="rId14" Type="http://schemas.openxmlformats.org/officeDocument/2006/relationships/hyperlink" Target="mailto:ericson@uar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980AF668775C489F286D3ACC930043" ma:contentTypeVersion="3" ma:contentTypeDescription="Create a new document." ma:contentTypeScope="" ma:versionID="7c5c9651b1cc8a4dcfd74fcd40ef1255">
  <xsd:schema xmlns:xsd="http://www.w3.org/2001/XMLSchema" xmlns:xs="http://www.w3.org/2001/XMLSchema" xmlns:p="http://schemas.microsoft.com/office/2006/metadata/properties" xmlns:ns2="1f16dbf7-1624-42b0-94f0-c170d6d8c99c" targetNamespace="http://schemas.microsoft.com/office/2006/metadata/properties" ma:root="true" ma:fieldsID="3a6ed51a2a70db089d9b560b51ffe8cc" ns2:_="">
    <xsd:import namespace="1f16dbf7-1624-42b0-94f0-c170d6d8c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dbf7-1624-42b0-94f0-c170d6d8c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8A6D62-244C-424B-89E1-1B54DA6DD11F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f16dbf7-1624-42b0-94f0-c170d6d8c99c"/>
  </ds:schemaRefs>
</ds:datastoreItem>
</file>

<file path=customXml/itemProps2.xml><?xml version="1.0" encoding="utf-8"?>
<ds:datastoreItem xmlns:ds="http://schemas.openxmlformats.org/officeDocument/2006/customXml" ds:itemID="{58BD7985-1FCB-4AAD-B6EE-06B211810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dbf7-1624-42b0-94f0-c170d6d8c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388532-4BC6-480A-8454-4E150AA937E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bf6762a-2f42-4e6c-9298-09907b717a2f}" enabled="1" method="Privileged" siteId="{79c742c4-e61c-4fa5-be89-a3cb566a80d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1250</Words>
  <Characters>8092</Characters>
  <Application>Microsoft Office Word</Application>
  <DocSecurity>0</DocSecurity>
  <Lines>289</Lines>
  <Paragraphs>245</Paragraphs>
  <ScaleCrop>false</ScaleCrop>
  <Company/>
  <LinksUpToDate>false</LinksUpToDate>
  <CharactersWithSpaces>9097</CharactersWithSpaces>
  <SharedDoc>false</SharedDoc>
  <HLinks>
    <vt:vector size="96" baseType="variant">
      <vt:variant>
        <vt:i4>4653153</vt:i4>
      </vt:variant>
      <vt:variant>
        <vt:i4>21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4063259</vt:i4>
      </vt:variant>
      <vt:variant>
        <vt:i4>18</vt:i4>
      </vt:variant>
      <vt:variant>
        <vt:i4>0</vt:i4>
      </vt:variant>
      <vt:variant>
        <vt:i4>5</vt:i4>
      </vt:variant>
      <vt:variant>
        <vt:lpwstr>mailto:ericson@uark.edu</vt:lpwstr>
      </vt:variant>
      <vt:variant>
        <vt:lpwstr/>
      </vt:variant>
      <vt:variant>
        <vt:i4>4128794</vt:i4>
      </vt:variant>
      <vt:variant>
        <vt:i4>15</vt:i4>
      </vt:variant>
      <vt:variant>
        <vt:i4>0</vt:i4>
      </vt:variant>
      <vt:variant>
        <vt:i4>5</vt:i4>
      </vt:variant>
      <vt:variant>
        <vt:lpwstr>mailto:afmendez@uark.edu</vt:lpwstr>
      </vt:variant>
      <vt:variant>
        <vt:lpwstr/>
      </vt:variant>
      <vt:variant>
        <vt:i4>4653153</vt:i4>
      </vt:variant>
      <vt:variant>
        <vt:i4>12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4653153</vt:i4>
      </vt:variant>
      <vt:variant>
        <vt:i4>9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4653153</vt:i4>
      </vt:variant>
      <vt:variant>
        <vt:i4>6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4653153</vt:i4>
      </vt:variant>
      <vt:variant>
        <vt:i4>3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721013</vt:i4>
      </vt:variant>
      <vt:variant>
        <vt:i4>0</vt:i4>
      </vt:variant>
      <vt:variant>
        <vt:i4>0</vt:i4>
      </vt:variant>
      <vt:variant>
        <vt:i4>5</vt:i4>
      </vt:variant>
      <vt:variant>
        <vt:lpwstr>mailto:apc012@uark.edu</vt:lpwstr>
      </vt:variant>
      <vt:variant>
        <vt:lpwstr/>
      </vt:variant>
      <vt:variant>
        <vt:i4>4653153</vt:i4>
      </vt:variant>
      <vt:variant>
        <vt:i4>21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4063259</vt:i4>
      </vt:variant>
      <vt:variant>
        <vt:i4>18</vt:i4>
      </vt:variant>
      <vt:variant>
        <vt:i4>0</vt:i4>
      </vt:variant>
      <vt:variant>
        <vt:i4>5</vt:i4>
      </vt:variant>
      <vt:variant>
        <vt:lpwstr>mailto:ericson@uark.edu</vt:lpwstr>
      </vt:variant>
      <vt:variant>
        <vt:lpwstr/>
      </vt:variant>
      <vt:variant>
        <vt:i4>4128794</vt:i4>
      </vt:variant>
      <vt:variant>
        <vt:i4>15</vt:i4>
      </vt:variant>
      <vt:variant>
        <vt:i4>0</vt:i4>
      </vt:variant>
      <vt:variant>
        <vt:i4>5</vt:i4>
      </vt:variant>
      <vt:variant>
        <vt:lpwstr>mailto:afmendez@uark.edu</vt:lpwstr>
      </vt:variant>
      <vt:variant>
        <vt:lpwstr/>
      </vt:variant>
      <vt:variant>
        <vt:i4>4653153</vt:i4>
      </vt:variant>
      <vt:variant>
        <vt:i4>12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4653153</vt:i4>
      </vt:variant>
      <vt:variant>
        <vt:i4>9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4653153</vt:i4>
      </vt:variant>
      <vt:variant>
        <vt:i4>6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4653153</vt:i4>
      </vt:variant>
      <vt:variant>
        <vt:i4>3</vt:i4>
      </vt:variant>
      <vt:variant>
        <vt:i4>0</vt:i4>
      </vt:variant>
      <vt:variant>
        <vt:i4>5</vt:i4>
      </vt:variant>
      <vt:variant>
        <vt:lpwstr>mailto:email@uark.edu</vt:lpwstr>
      </vt:variant>
      <vt:variant>
        <vt:lpwstr/>
      </vt:variant>
      <vt:variant>
        <vt:i4>721013</vt:i4>
      </vt:variant>
      <vt:variant>
        <vt:i4>0</vt:i4>
      </vt:variant>
      <vt:variant>
        <vt:i4>0</vt:i4>
      </vt:variant>
      <vt:variant>
        <vt:i4>5</vt:i4>
      </vt:variant>
      <vt:variant>
        <vt:lpwstr>mailto:apc012@uark.edu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Walters</dc:creator>
  <cp:keywords/>
  <dc:description/>
  <cp:lastModifiedBy>Ethan Ericson</cp:lastModifiedBy>
  <cp:revision>81</cp:revision>
  <dcterms:created xsi:type="dcterms:W3CDTF">2025-10-06T13:46:00Z</dcterms:created>
  <dcterms:modified xsi:type="dcterms:W3CDTF">2025-10-24T14:01:00Z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0x010100A2980AF668775C489F286D3ACC930043</vt:lpwstr>
  </property>
</Properties>
</file>