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Module 10_3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Charlie Group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Jacob Breault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Cameron Frison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Skyler Millburn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Angela Perkins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William Silknitter III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Outland Adventures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 created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Trek table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68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table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Table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2717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 Table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6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table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9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Trek History Table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17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Trek History Table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43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Charlie Group: Outland Adventures Module 10.3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