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Lists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7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สร้างหน้ารายการเอกสารรอดำเนินการและเอกสารที่เกี่ยวข้อง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LLDD-BE-API-Document-List-Search.pdf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Waiting list</w:t>
      </w:r>
    </w:p>
    <w:p>
      <w:pPr>
        <w:pStyle w:val="ListBullet"/>
        <w:keepLines/>
      </w:pPr>
      <w:r>
        <w:t>Related document list</w:t>
      </w:r>
    </w:p>
    <w:p>
      <w:pPr>
        <w:pStyle w:val="ListBullet"/>
        <w:keepLines/>
      </w:pPr>
      <w:r>
        <w:t>Search/filter</w:t>
      </w:r>
    </w:p>
    <w:p>
      <w:pPr>
        <w:pStyle w:val="ListBullet"/>
        <w:keepLines/>
      </w:pPr>
      <w:r>
        <w:t>Server-side pagination (lazy)</w:t>
      </w:r>
    </w:p>
    <w:p>
      <w:pPr>
        <w:pStyle w:val="ListBullet"/>
        <w:keepLines/>
      </w:pPr>
      <w:r>
        <w:t>Row click -&gt; document detail</w:t>
      </w:r>
    </w:p>
    <w:p>
      <w:pPr>
        <w:pStyle w:val="ListBullet"/>
        <w:keepLines/>
      </w:pPr>
      <w:r>
        <w:t>Red row (daysPending &gt; 60)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k2-list-waiting-01.png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k2-list-waiting-02.png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4566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k2-list-related-01.png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Lists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5: Sequence diagram: LLDD FE - Document Lists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ถ้าคลิก row ส่งไป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ไม่บังคับทุกเส้น (แก้ 2026-09-24) — ไม่ส่ง = ไม่กรองปี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 2026-09-24 (ผู้ใช้แจ้งว่าเปิดหน้าที่เกี่ยวข้องแล้วตารางว่าง)</w:t>
            </w:r>
            <w:r>
              <w:rPr>
                <w:rFonts w:ascii="Arial" w:hAnsi="Arial" w:eastAsia="Arial" w:cs="Tahoma"/>
                <w:sz w:val="18"/>
              </w:rPr>
              <w:t xml:space="preserve"> — ของเดิม </w:t>
            </w:r>
            <w:r>
              <w:rPr>
                <w:rFonts w:ascii="Arial" w:hAnsi="Arial" w:eastAsia="Arial" w:cs="Tahoma"/>
                <w:b/>
                <w:sz w:val="18"/>
              </w:rPr>
              <w:t>ไม่มีช่องบนหน้าจอ แต่ FE ใส่ปีปัจจุบันให้เอง</w:t>
            </w:r>
            <w:r>
              <w:rPr>
                <w:rFonts w:ascii="Arial" w:hAnsi="Arial" w:eastAsia="Arial" w:cs="Tahoma"/>
                <w:sz w:val="18"/>
              </w:rPr>
              <w:t xml:space="preserve"> เพราะ API บังคับ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เอกสารที่ assign ให้ผู้ใช้ทดสอบทั้ง 18 ฉบับเป็นปี </w:t>
            </w:r>
            <w:r>
              <w:rPr>
                <w:rFonts w:ascii="Arial" w:hAnsi="Arial" w:eastAsia="Arial" w:cs="Tahoma"/>
                <w:b/>
                <w:sz w:val="18"/>
              </w:rPr>
              <w:t>2025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dev) จึงถูกกรองหายทั้งหมดโดยที่ผู้ใช้ไม่มีทางรู้ตัว · ตอนนี้หน้า *ที่เกี่ยวข้อง* </w:t>
            </w:r>
            <w:r>
              <w:rPr>
                <w:rFonts w:ascii="Arial" w:hAnsi="Arial" w:eastAsia="Arial" w:cs="Tahoma"/>
                <w:b/>
                <w:sz w:val="18"/>
              </w:rPr>
              <w:t>มี dropdown "ปี" ที่มีตัวเลือก "ทั้งหมด" เป็นค่าตั้งต้น</w:t>
            </w:r>
            <w:r>
              <w:rPr>
                <w:rFonts w:ascii="Arial" w:hAnsi="Arial" w:eastAsia="Arial" w:cs="Tahoma"/>
                <w:sz w:val="18"/>
              </w:rPr>
              <w:t xml:space="preserve"> (ไม่เลือก = ไม่ส่ง = ไม่กรองปี) · หน้า *รอดำเนินการ* ไม่มีช่องปีและไม่ส่งปี เพราะกล่องงานจำกัดขอบเขตด้วย workflow engine อยู่แล้ว · หน้ารายงานเลิกส่ง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เช่นกัน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code/string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หน้า *รอดำเนินการ* ไม่มีตัวกรองสถานะ</w:t>
            </w:r>
            <w:r>
              <w:rPr>
                <w:rFonts w:ascii="Arial" w:hAnsi="Arial" w:eastAsia="Arial" w:cs="Tahoma"/>
                <w:sz w:val="18"/>
              </w:rPr>
              <w:t xml:space="preserve"> ทุกบทบาทเห็นชุดตัวกรองเท่ากันหมด (ค้นหา · ภาค · ประเภทร้าน · วันที่สร้าง · ยอดขายที่ลดลง · เงินชดเชย · รอ (วัน)) เหตุผล: กล่องงานของทุกบทบาทมีสถานะเดียว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รอ&lt;บทบาท&gt;ดำเนินการ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) ตัวกรองจึงไม่มีประโยชน์ · ยกเลิกกติกาเดิมที่ให้บทบาท 06 เห็นตัวกรองนี้พร้อม 3 ตัวเลือกเฉพาะ · หน้า </w:t>
            </w:r>
            <w:r>
              <w:rPr>
                <w:rFonts w:ascii="Arial" w:hAnsi="Arial" w:eastAsia="Arial" w:cs="Tahoma"/>
                <w:b/>
                <w:sz w:val="18"/>
              </w:rPr>
              <w:t>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ไม่ถูกกระทบ — ยังมีตัวกรองสถานะครบทุกค่าตามเดิม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ครั้งที่ (รอบชดเชยของร้าน)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เลขที่เอกสารและลิงก์เปิด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ยอดขายที่ลดลง (%)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7;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จำนวนเงินที่ชดเชย; format #,##0.00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table.statusCode/statusName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+ 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สถานะ; เก็บ code และ resolve label จาก dictionary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9;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(ไม่ใช่คอลัมน์แสดง)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ไม่ใช่เกณฑ์แถวแดงของหน้ารายการแล้ว (2026-09-22)</w:t>
            </w:r>
            <w:r>
              <w:rPr>
                <w:rFonts w:ascii="Arial" w:hAnsi="Arial" w:eastAsia="Arial" w:cs="Tahoma"/>
                <w:sz w:val="18"/>
              </w:rPr>
              <w:t xml:space="preserve"> — แถวแดงตัดสินจาก </w:t>
            </w:r>
            <w:r>
              <w:rPr>
                <w:rFonts w:ascii="Courier New" w:hAnsi="Courier New" w:eastAsia="Courier New" w:cs="Tahoma"/>
                <w:sz w:val="18"/>
              </w:rPr>
              <w:t>daysPending &gt; 60</w:t>
            </w:r>
            <w:r>
              <w:rPr>
                <w:rFonts w:ascii="Arial" w:hAnsi="Arial" w:eastAsia="Arial" w:cs="Tahoma"/>
                <w:sz w:val="18"/>
              </w:rPr>
              <w:t xml:space="preserve"> · ค่านี้ยังส่งมาและยังใช้เป็นเกณฑ์ *ข้อมูลยอดขายผิดปกติ* ของ </w:t>
            </w:r>
            <w:r>
              <w:rPr>
                <w:rFonts w:ascii="Arial" w:hAnsi="Arial" w:eastAsia="Arial" w:cs="Tahoma"/>
                <w:b/>
                <w:sz w:val="18"/>
              </w:rPr>
              <w:t>หน้ารายงาน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presentation.rowClassName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derived (ไม่ใช่ field ของ API)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sgi-row-clickable</w:t>
            </w:r>
            <w:r>
              <w:rPr>
                <w:rFonts w:ascii="Arial" w:hAnsi="Arial" w:eastAsia="Arial" w:cs="Tahoma"/>
                <w:sz w:val="18"/>
              </w:rPr>
              <w:t xml:space="preserve"> เสมอ (ทุกแถวคลิกเปิดเอกสารได้) + </w:t>
            </w:r>
            <w:r>
              <w:rPr>
                <w:rFonts w:ascii="Courier New" w:hAnsi="Courier New" w:eastAsia="Courier New" w:cs="Tahoma"/>
                <w:sz w:val="18"/>
              </w:rPr>
              <w:t>warning-row</w:t>
            </w:r>
            <w:r>
              <w:rPr>
                <w:rFonts w:ascii="Arial" w:hAnsi="Arial" w:eastAsia="Arial" w:cs="Tahoma"/>
                <w:sz w:val="18"/>
              </w:rPr>
              <w:t xml:space="preserve"> เมื่อ </w:t>
            </w:r>
            <w:r>
              <w:rPr>
                <w:rFonts w:ascii="Courier New" w:hAnsi="Courier New" w:eastAsia="Courier New" w:cs="Tahoma"/>
                <w:sz w:val="18"/>
              </w:rPr>
              <w:t>daysPending &gt; 60</w:t>
            </w:r>
            <w:r>
              <w:rPr>
                <w:rFonts w:ascii="Arial" w:hAnsi="Arial" w:eastAsia="Arial" w:cs="Tahoma"/>
                <w:sz w:val="18"/>
              </w:rPr>
              <w:t xml:space="preserve"> · แหล่งเดียวคือ </w:t>
            </w:r>
            <w:r>
              <w:rPr>
                <w:rFonts w:ascii="Courier New" w:hAnsi="Courier New" w:eastAsia="Courier New" w:cs="Tahoma"/>
                <w:sz w:val="18"/>
              </w:rPr>
              <w:t>utils/sgi/documentRow.ts</w:t>
            </w:r>
            <w:r>
              <w:rPr>
                <w:rFonts w:ascii="Arial" w:hAnsi="Arial" w:eastAsia="Arial" w:cs="Tahoma"/>
                <w:sz w:val="18"/>
              </w:rPr>
              <w:t xml:space="preserve"> เพื่อให้หน้าฝาแฝด *รอดำเนินการ* / *ที่เกี่ยวข้อง* ไม่หลุดจากกัน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/api/v1/sgi/document/tasks; GET 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mode; Bind filter values; ตัดค่าว่าง/</w:t>
            </w:r>
            <w:r>
              <w:rPr>
                <w:rFonts w:ascii="Courier New" w:hAnsi="Courier New" w:eastAsia="Courier New" w:cs="Tahoma"/>
                <w:sz w:val="18"/>
              </w:rPr>
              <w:t>all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__none</w:t>
            </w:r>
            <w:r>
              <w:rPr>
                <w:rFonts w:ascii="Arial" w:hAnsi="Arial" w:eastAsia="Arial" w:cs="Tahoma"/>
                <w:sz w:val="18"/>
              </w:rPr>
              <w:t xml:space="preserve"> ออกก่อนยิง (BE ตั้ง </w:t>
            </w:r>
            <w:r>
              <w:rPr>
                <w:rFonts w:ascii="Courier New" w:hAnsi="Courier New" w:eastAsia="Courier New" w:cs="Tahoma"/>
                <w:sz w:val="18"/>
              </w:rPr>
              <w:t>forbidNonWhitelisted</w:t>
            </w:r>
            <w:r>
              <w:rPr>
                <w:rFonts w:ascii="Arial" w:hAnsi="Arial" w:eastAsia="Arial" w:cs="Tahoma"/>
                <w:sz w:val="18"/>
              </w:rPr>
              <w:t xml:space="preserve"> — ส่งช่องเปล่าไป = 400 ทั้งคำขอ); 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Lists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โหลดงานของผู้ใช้จาก /sgi/document/tasks และ map 9 คอลัมน์หลักพร้อม task owner/status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 แสดง 9 คอลัมน์ตรง type และรักษา leading zero ของรหัสร้าน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Related document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ค้นหาเอกสารจาก /sgi/document โดยบังคับปีและแสดงเอกสารที่เกี่ยวข้องตาม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call API เมื่อไม่มีปี และ empty result ไม่แสดงข้อมูลจาก query 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serialize docNo/year/status/store filters ลง query state และ restore เมื่อย้อนกลับจาก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Search/Clear/refresh ให้ผลซ้ำได้และ pagination ใช้ filter ชุดเดียวกัน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Server-side pagination (lazy)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ควบคุม page/size ด้วย </w:t>
            </w:r>
            <w:r>
              <w:rPr>
                <w:rFonts w:ascii="Arial" w:hAnsi="Arial" w:eastAsia="Arial" w:cs="Tahoma"/>
                <w:b/>
                <w:sz w:val="18"/>
              </w:rPr>
              <w:t>server-side pagination</w:t>
            </w:r>
            <w:r>
              <w:rPr>
                <w:rFonts w:ascii="Arial" w:hAnsi="Arial" w:eastAsia="Arial" w:cs="Tahoma"/>
                <w:sz w:val="18"/>
              </w:rPr>
              <w:t xml:space="preserve"> — ตาราง PrimeReact ต้องตั้ง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และส่ง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total</w:t>
            </w:r>
            <w:r>
              <w:rPr>
                <w:rFonts w:ascii="Arial" w:hAnsi="Arial" w:eastAsia="Arial" w:cs="Tahoma"/>
                <w:sz w:val="18"/>
              </w:rPr>
              <w:t xml:space="preserve"> ของ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เพิ่ม 2026-09-22</w:t>
            </w:r>
            <w:r>
              <w:rPr>
                <w:rFonts w:ascii="Arial" w:hAnsi="Arial" w:eastAsia="Arial" w:cs="Tahoma"/>
                <w:sz w:val="18"/>
              </w:rPr>
              <w:t xml:space="preserve"> — ไม่ตั้ง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ตาราง</w:t>
            </w:r>
            <w:r>
              <w:rPr>
                <w:rFonts w:ascii="Arial" w:hAnsi="Arial" w:eastAsia="Arial" w:cs="Tahoma"/>
                <w:b/>
                <w:sz w:val="18"/>
              </w:rPr>
              <w:t>คิดยอดรวมจาก `value.length` เอง</w:t>
            </w:r>
            <w:r>
              <w:rPr>
                <w:rFonts w:ascii="Arial" w:hAnsi="Arial" w:eastAsia="Arial" w:cs="Tahoma"/>
                <w:sz w:val="18"/>
              </w:rPr>
              <w:t xml:space="preserve"> ตัวนับจึงขึ้น </w:t>
            </w:r>
            <w:r>
              <w:rPr>
                <w:rFonts w:ascii="Courier New" w:hAnsi="Courier New" w:eastAsia="Courier New" w:cs="Tahoma"/>
                <w:sz w:val="18"/>
              </w:rPr>
              <w:t>1-20 of 20 items</w:t>
            </w:r>
            <w:r>
              <w:rPr>
                <w:rFonts w:ascii="Arial" w:hAnsi="Arial" w:eastAsia="Arial" w:cs="Tahoma"/>
                <w:sz w:val="18"/>
              </w:rPr>
              <w:t xml:space="preserve"> ทั้งที่ API บอก </w:t>
            </w:r>
            <w:r>
              <w:rPr>
                <w:rFonts w:ascii="Courier New" w:hAnsi="Courier New" w:eastAsia="Courier New" w:cs="Tahoma"/>
                <w:sz w:val="18"/>
              </w:rPr>
              <w:t>total</w:t>
            </w:r>
            <w:r>
              <w:rPr>
                <w:rFonts w:ascii="Arial" w:hAnsi="Arial" w:eastAsia="Arial" w:cs="Tahoma"/>
                <w:sz w:val="18"/>
              </w:rPr>
              <w:t xml:space="preserve"> 1,700 และ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ถูกเมินทั้งหมด · เปลี่ยนหน้าไม่ reset filter · URL สะท้อนหน้า/ขนาดหน้าปัจจุบัน (</w:t>
            </w:r>
            <w:r>
              <w:rPr>
                <w:rFonts w:ascii="Courier New" w:hAnsi="Courier New" w:eastAsia="Courier New" w:cs="Tahoma"/>
                <w:sz w:val="18"/>
              </w:rPr>
              <w:t>history.replaceState</w:t>
            </w:r>
            <w:r>
              <w:rPr>
                <w:rFonts w:ascii="Arial" w:hAnsi="Arial" w:eastAsia="Arial" w:cs="Tahoma"/>
                <w:sz w:val="18"/>
              </w:rPr>
              <w:t xml:space="preserve">) เพื่อให้ refresh แล้วอยู่หน้าเดิม · ⚠️ </w:t>
            </w:r>
            <w:r>
              <w:rPr>
                <w:rFonts w:ascii="Arial" w:hAnsi="Arial" w:eastAsia="Arial" w:cs="Tahoma"/>
                <w:b/>
                <w:sz w:val="18"/>
              </w:rPr>
              <w:t>`lazy` ปิดการเรียงฝั่ง client</w:t>
            </w:r>
            <w:r>
              <w:rPr>
                <w:rFonts w:ascii="Arial" w:hAnsi="Arial" w:eastAsia="Arial" w:cs="Tahoma"/>
                <w:sz w:val="18"/>
              </w:rPr>
              <w:t xml:space="preserve"> — คอลัมน์ที่ตั้ง </w:t>
            </w:r>
            <w:r>
              <w:rPr>
                <w:rFonts w:ascii="Courier New" w:hAnsi="Courier New" w:eastAsia="Courier New" w:cs="Tahoma"/>
                <w:sz w:val="18"/>
              </w:rPr>
              <w:t>sortable</w:t>
            </w:r>
            <w:r>
              <w:rPr>
                <w:rFonts w:ascii="Arial" w:hAnsi="Arial" w:eastAsia="Arial" w:cs="Tahoma"/>
                <w:sz w:val="18"/>
              </w:rPr>
              <w:t xml:space="preserve"> ต้องต่อ </w:t>
            </w:r>
            <w:r>
              <w:rPr>
                <w:rFonts w:ascii="Courier New" w:hAnsi="Courier New" w:eastAsia="Courier New" w:cs="Tahoma"/>
                <w:sz w:val="18"/>
              </w:rPr>
              <w:t>onSort</w:t>
            </w:r>
            <w:r>
              <w:rPr>
                <w:rFonts w:ascii="Arial" w:hAnsi="Arial" w:eastAsia="Arial" w:cs="Tahoma"/>
                <w:sz w:val="18"/>
              </w:rPr>
              <w:t xml:space="preserve"> เอง · 🔴 </w:t>
            </w:r>
            <w:r>
              <w:rPr>
                <w:rFonts w:ascii="Arial" w:hAnsi="Arial" w:eastAsia="Arial" w:cs="Tahoma"/>
                <w:b/>
                <w:sz w:val="18"/>
              </w:rPr>
              <w:t>ปิดข้อค้างแล้ว 2026-09-24 (มติผู้ใช้: ทำที่ API)</w:t>
            </w:r>
            <w:r>
              <w:rPr>
                <w:rFonts w:ascii="Arial" w:hAnsi="Arial" w:eastAsia="Arial" w:cs="Tahoma"/>
                <w:sz w:val="18"/>
              </w:rPr>
              <w:t xml:space="preserve"> — API รับ </w:t>
            </w:r>
            <w:r>
              <w:rPr>
                <w:rFonts w:ascii="Courier New" w:hAnsi="Courier New" w:eastAsia="Courier New" w:cs="Tahoma"/>
                <w:sz w:val="18"/>
              </w:rPr>
              <w:t>sort</w:t>
            </w:r>
            <w:r>
              <w:rPr>
                <w:rFonts w:ascii="Arial" w:hAnsi="Arial" w:eastAsia="Arial" w:cs="Tahoma"/>
                <w:sz w:val="18"/>
              </w:rPr>
              <w:t xml:space="preserve"> (ชื่อฟิลด์ใน response) + </w:t>
            </w:r>
            <w:r>
              <w:rPr>
                <w:rFonts w:ascii="Courier New" w:hAnsi="Courier New" w:eastAsia="Courier New" w:cs="Tahoma"/>
                <w:sz w:val="18"/>
              </w:rPr>
              <w:t>order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) แล้วเรียงที่ฐาน · ของเดิมไม่มีใครต่อ </w:t>
            </w:r>
            <w:r>
              <w:rPr>
                <w:rFonts w:ascii="Courier New" w:hAnsi="Courier New" w:eastAsia="Courier New" w:cs="Tahoma"/>
                <w:sz w:val="18"/>
              </w:rPr>
              <w:t>onSort</w:t>
            </w:r>
            <w:r>
              <w:rPr>
                <w:rFonts w:ascii="Arial" w:hAnsi="Arial" w:eastAsia="Arial" w:cs="Tahoma"/>
                <w:sz w:val="18"/>
              </w:rPr>
              <w:t xml:space="preserve"> เลย </w:t>
            </w:r>
            <w:r>
              <w:rPr>
                <w:rFonts w:ascii="Arial" w:hAnsi="Arial" w:eastAsia="Arial" w:cs="Tahoma"/>
                <w:b/>
                <w:sz w:val="18"/>
              </w:rPr>
              <w:t>กดหัวคอลัมน์แล้วลูกศรขยับแต่แถวไม่ขยับทั้ง 3 หน้า</w:t>
            </w:r>
            <w:r>
              <w:rPr>
                <w:rFonts w:ascii="Arial" w:hAnsi="Arial" w:eastAsia="Arial" w:cs="Tahoma"/>
                <w:sz w:val="18"/>
              </w:rPr>
              <w:t xml:space="preserve"> · ⚠️ ตัวห่อ </w:t>
            </w:r>
            <w:r>
              <w:rPr>
                <w:rFonts w:ascii="Courier New" w:hAnsi="Courier New" w:eastAsia="Courier New" w:cs="Tahoma"/>
                <w:sz w:val="18"/>
              </w:rPr>
              <w:t>@/components/Table</w:t>
            </w:r>
            <w:r>
              <w:rPr>
                <w:rFonts w:ascii="Arial" w:hAnsi="Arial" w:eastAsia="Arial" w:cs="Tahoma"/>
                <w:sz w:val="18"/>
              </w:rPr>
              <w:t xml:space="preserve"> ตั้ง </w:t>
            </w:r>
            <w:r>
              <w:rPr>
                <w:rFonts w:ascii="Courier New" w:hAnsi="Courier New" w:eastAsia="Courier New" w:cs="Tahoma"/>
                <w:sz w:val="18"/>
              </w:rPr>
              <w:t>sortMode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multiple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เป็นค่าตั้งต้น ซึ่งทำให้ PrimeReact </w:t>
            </w:r>
            <w:r>
              <w:rPr>
                <w:rFonts w:ascii="Arial" w:hAnsi="Arial" w:eastAsia="Arial" w:cs="Tahoma"/>
                <w:b/>
                <w:sz w:val="18"/>
              </w:rPr>
              <w:t>เมิน `sortField`/`sortOrder` ทิ้ง</w:t>
            </w:r>
            <w:r>
              <w:rPr>
                <w:rFonts w:ascii="Arial" w:hAnsi="Arial" w:eastAsia="Arial" w:cs="Tahoma"/>
                <w:sz w:val="18"/>
              </w:rPr>
              <w:t xml:space="preserve"> — หน้าจอต้องระบุ </w:t>
            </w:r>
            <w:r>
              <w:rPr>
                <w:rFonts w:ascii="Courier New" w:hAnsi="Courier New" w:eastAsia="Courier New" w:cs="Tahoma"/>
                <w:sz w:val="18"/>
              </w:rPr>
              <w:t>sortMode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single</w:t>
            </w:r>
            <w:r>
              <w:rPr>
                <w:rFonts w:ascii="Arial" w:hAnsi="Arial" w:eastAsia="Arial" w:cs="Tahoma"/>
                <w:sz w:val="18"/>
              </w:rPr>
              <w:t xml:space="preserve"> ทับเสมอ · คีย์ที่ BE รับมาจากทะเบียน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(ค่านอกทะเบียน = ลำดับตั้งต้น ไม่ใช่ 400) · tie-breaker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เสมอ +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click -&gt; document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เปิดเอกสารด้วยการคลิกแถว โดยใช้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stable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ไปที่ </w:t>
            </w:r>
            <w:r>
              <w:rPr>
                <w:rFonts w:ascii="Courier New" w:hAnsi="Courier New" w:eastAsia="Courier New" w:cs="Tahoma"/>
                <w:sz w:val="18"/>
              </w:rPr>
              <w:t>/sgi/documents/detail/?docNo=&lt;encodeURIComponent(docNo)&gt;</w:t>
            </w:r>
            <w:r>
              <w:rPr>
                <w:rFonts w:ascii="Arial" w:hAnsi="Arial" w:eastAsia="Arial" w:cs="Tahoma"/>
                <w:sz w:val="18"/>
              </w:rPr>
              <w:t xml:space="preserve"> (ไม่ใช่ dynamic segment — ดู LLDD-FE-Foundation.pdf) · </w:t>
            </w:r>
            <w:r>
              <w:rPr>
                <w:rFonts w:ascii="Arial" w:hAnsi="Arial" w:eastAsia="Arial" w:cs="Tahoma"/>
                <w:b/>
                <w:sz w:val="18"/>
              </w:rPr>
              <w:t>ทุกแถวต้องมีสัญญาณว่าคลิกได้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cursor: pointer</w:t>
            </w:r>
            <w:r>
              <w:rPr>
                <w:rFonts w:ascii="Arial" w:hAnsi="Arial" w:eastAsia="Arial" w:cs="Tahoma"/>
                <w:sz w:val="18"/>
              </w:rPr>
              <w:t xml:space="preserve"> + hover (คลาส </w:t>
            </w:r>
            <w:r>
              <w:rPr>
                <w:rFonts w:ascii="Courier New" w:hAnsi="Courier New" w:eastAsia="Courier New" w:cs="Tahoma"/>
                <w:sz w:val="18"/>
              </w:rPr>
              <w:t>sgi-row-clickable</w:t>
            </w:r>
            <w:r>
              <w:rPr>
                <w:rFonts w:ascii="Arial" w:hAnsi="Arial" w:eastAsia="Arial" w:cs="Tahoma"/>
                <w:sz w:val="18"/>
              </w:rPr>
              <w:t xml:space="preserve">) · ⚠️ hover ต้องทาสีที่ </w:t>
            </w:r>
            <w:r>
              <w:rPr>
                <w:rFonts w:ascii="Courier New" w:hAnsi="Courier New" w:eastAsia="Courier New" w:cs="Tahoma"/>
                <w:sz w:val="18"/>
              </w:rPr>
              <w:t>td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tr</w:t>
            </w:r>
            <w:r>
              <w:rPr>
                <w:rFonts w:ascii="Arial" w:hAnsi="Arial" w:eastAsia="Arial" w:cs="Tahoma"/>
                <w:sz w:val="18"/>
              </w:rPr>
              <w:t xml:space="preserve"> เพราะ theme ตั้ง </w:t>
            </w:r>
            <w:r>
              <w:rPr>
                <w:rFonts w:ascii="Courier New" w:hAnsi="Courier New" w:eastAsia="Courier New" w:cs="Tahoma"/>
                <w:sz w:val="18"/>
              </w:rPr>
              <w:t>td { background-color: white }</w:t>
            </w:r>
            <w:r>
              <w:rPr>
                <w:rFonts w:ascii="Arial" w:hAnsi="Arial" w:eastAsia="Arial" w:cs="Tahoma"/>
                <w:sz w:val="18"/>
              </w:rPr>
              <w:t xml:space="preserve"> ทับสีพื้นของ </w:t>
            </w:r>
            <w:r>
              <w:rPr>
                <w:rFonts w:ascii="Courier New" w:hAnsi="Courier New" w:eastAsia="Courier New" w:cs="Tahoma"/>
                <w:sz w:val="18"/>
              </w:rPr>
              <w:t>tr</w:t>
            </w:r>
            <w:r>
              <w:rPr>
                <w:rFonts w:ascii="Arial" w:hAnsi="Arial" w:eastAsia="Arial" w:cs="Tahoma"/>
                <w:sz w:val="18"/>
              </w:rPr>
              <w:t xml:space="preserve"> เสมอ · 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ตัดคอลัมน์ checkbox เลือกหลายเอกสารและปุ่ม "ดำเนินการที่เลือก" ออก</w:t>
            </w:r>
            <w:r>
              <w:rPr>
                <w:rFonts w:ascii="Arial" w:hAnsi="Arial" w:eastAsia="Arial" w:cs="Tahoma"/>
                <w:sz w:val="18"/>
              </w:rPr>
              <w:t xml:space="preserve"> (เคยอ้าง SDD GI สไลด์ 48) ตารางไม่มีคอลัมน์เลือก และไม่มี bulk action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Red row (daysPending &gt; 60)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คำนวณ presentation flag ของแถวแดงจาก </w:t>
            </w:r>
            <w:r>
              <w:rPr>
                <w:rFonts w:ascii="Arial" w:hAnsi="Arial" w:eastAsia="Arial" w:cs="Tahoma"/>
                <w:b/>
                <w:sz w:val="18"/>
              </w:rPr>
              <w:t>`daysPending &gt; 60`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 *รอ (วัน)* ที่แสดงบนจอ)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เปลี่ยนเกณฑ์ 2026-09-22 (มติผู้ใช้)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เกณฑ์เดิมคือ </w:t>
            </w:r>
            <w:r>
              <w:rPr>
                <w:rFonts w:ascii="Courier New" w:hAnsi="Courier New" w:eastAsia="Courier New" w:cs="Tahoma"/>
                <w:sz w:val="18"/>
              </w:rPr>
              <w:t>salesDataDays &lt; 60</w:t>
            </w:r>
            <w:r>
              <w:rPr>
                <w:rFonts w:ascii="Arial" w:hAnsi="Arial" w:eastAsia="Arial" w:cs="Tahoma"/>
                <w:sz w:val="18"/>
              </w:rPr>
              <w:t xml:space="preserve"> (ยอดขายไม่ครบ 60 วัน) ตาม ข้อกำหนดทางธุรกิจ ซึ่งทำให้ </w:t>
            </w:r>
            <w:r>
              <w:rPr>
                <w:rFonts w:ascii="Arial" w:hAnsi="Arial" w:eastAsia="Arial" w:cs="Tahoma"/>
                <w:b/>
                <w:sz w:val="18"/>
              </w:rPr>
              <w:t>แถวขึ้นแดงทั้งที่คอลัมน์ *รอ (วัน)* บนจอยังไม่ถึง 60</w:t>
            </w:r>
            <w:r>
              <w:rPr>
                <w:rFonts w:ascii="Arial" w:hAnsi="Arial" w:eastAsia="Arial" w:cs="Tahoma"/>
                <w:sz w:val="18"/>
              </w:rPr>
              <w:t xml:space="preserve"> ตัวเลขที่ผู้ใช้เห็นไม่ตรงกับสีที่ผู้ใช้เห็น · เกณฑ์คือ "เกิน" ไม่ใช่ "ตั้งแต่" (60 พอดียังไม่แดง) ·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undefined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ไม่ไฮไลต์</w:t>
            </w:r>
            <w:r>
              <w:rPr>
                <w:rFonts w:ascii="Arial" w:hAnsi="Arial" w:eastAsia="Arial" w:cs="Tahoma"/>
                <w:sz w:val="18"/>
              </w:rPr>
              <w:t xml:space="preserve"> (ยืนยันไม่ได้จึงไม่ทัก — ระวัง JS มองว่า </w:t>
            </w:r>
            <w:r>
              <w:rPr>
                <w:rFonts w:ascii="Courier New" w:hAnsi="Courier New" w:eastAsia="Courier New" w:cs="Tahoma"/>
                <w:sz w:val="18"/>
              </w:rPr>
              <w:t>null &lt; 60</w:t>
            </w:r>
            <w:r>
              <w:rPr>
                <w:rFonts w:ascii="Arial" w:hAnsi="Arial" w:eastAsia="Arial" w:cs="Tahoma"/>
                <w:sz w:val="18"/>
              </w:rPr>
              <w:t xml:space="preserve"> เป็น true) · ⚠️ ต่างจาก ข้อกำหนดทางธุรกิจ เดิม ถ้ายังต้องทักเรื่องยอดขายไม่ครบด้วย ให้ทำเป็นสัญญาณแยก (ไอคอนในคอลัมน์ของมันเอง) ไม่ใช่สีพื้นทั้งแถวซึ่งมีได้แบบเดียว · </w:t>
            </w:r>
            <w:r>
              <w:rPr>
                <w:rFonts w:ascii="Arial" w:hAnsi="Arial" w:eastAsia="Arial" w:cs="Tahoma"/>
                <w:b/>
                <w:sz w:val="18"/>
              </w:rPr>
              <w:t>`isAbnormalSalesData()` ยังอยู่และยังใช้กับหน้ารายงาน</w:t>
            </w:r>
            <w:r>
              <w:rPr>
                <w:rFonts w:ascii="Arial" w:hAnsi="Arial" w:eastAsia="Arial" w:cs="Tahoma"/>
                <w:sz w:val="18"/>
              </w:rPr>
              <w:t xml:space="preserve"> · 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บทบาท 06 เห็นเฉพาะ `รอฝ่าย SBP DSA ดำเนินการ` 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ยกเลิกข้อกำหนดเดิมที่ให้เห็น 3 กลุ่มในหน้าเดียว กล่องงานของทุกบทบาทจึงมีสถานะเดียวเหมือนกันหมด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Lists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รายการเอกสารรอดำเนินการ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(ปุ่มค้นหา)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(ปีไม่บังคับ)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(ปุ่มค้นหา)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Lists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 หรือ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Lists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ปีเป็น required เมื่อใช้ /sgi/document · </w:t>
            </w:r>
            <w:r>
              <w:rPr>
                <w:rFonts w:ascii="Arial" w:hAnsi="Arial" w:eastAsia="Arial" w:cs="Tahoma"/>
                <w:b/>
                <w:sz w:val="18"/>
              </w:rPr>
              <w:t>ห้าม fix ปีไว้ในโค้ด</w:t>
            </w:r>
            <w:r>
              <w:rPr>
                <w:rFonts w:ascii="Arial" w:hAnsi="Arial" w:eastAsia="Arial" w:cs="Tahoma"/>
                <w:sz w:val="18"/>
              </w:rPr>
              <w:t xml:space="preserve"> ให้มีตัวเลือกปีบนหน้าจอ (มติ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แถวแดง = `daysPending &gt; 60`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salesDataDays &lt; 60</w:t>
            </w:r>
            <w:r>
              <w:rPr>
                <w:rFonts w:ascii="Arial" w:hAnsi="Arial" w:eastAsia="Arial" w:cs="Tahoma"/>
                <w:sz w:val="18"/>
              </w:rPr>
              <w:t xml:space="preserve"> อีกแล้ว (มติ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ตารางต้องตั้ง `lazy`</w:t>
            </w:r>
            <w:r>
              <w:rPr>
                <w:rFonts w:ascii="Arial" w:hAnsi="Arial" w:eastAsia="Arial" w:cs="Tahoma"/>
                <w:sz w:val="18"/>
              </w:rPr>
              <w:t xml:space="preserve"> — ทั้งสองหน้าแบ่งหน้าที่ฝั่ง server (API คืนมาทีละหน้า) ถ้าไม่ตั้ง PrimeReact DataTable จะถือว่า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คือข้อมูลทั้งชุดแล้วคิดยอดรวมจาก </w:t>
            </w:r>
            <w:r>
              <w:rPr>
                <w:rFonts w:ascii="Courier New" w:hAnsi="Courier New" w:eastAsia="Courier New" w:cs="Tahoma"/>
                <w:sz w:val="18"/>
              </w:rPr>
              <w:t>value.length</w:t>
            </w:r>
            <w:r>
              <w:rPr>
                <w:rFonts w:ascii="Arial" w:hAnsi="Arial" w:eastAsia="Arial" w:cs="Tahoma"/>
                <w:sz w:val="18"/>
              </w:rPr>
              <w:t xml:space="preserve"> เอง ตัวนับจึงขึ้น </w:t>
            </w:r>
            <w:r>
              <w:rPr>
                <w:rFonts w:ascii="Courier New" w:hAnsi="Courier New" w:eastAsia="Courier New" w:cs="Tahoma"/>
                <w:sz w:val="18"/>
              </w:rPr>
              <w:t>1-20 of 20 items</w:t>
            </w:r>
            <w:r>
              <w:rPr>
                <w:rFonts w:ascii="Arial" w:hAnsi="Arial" w:eastAsia="Arial" w:cs="Tahoma"/>
                <w:sz w:val="18"/>
              </w:rPr>
              <w:t xml:space="preserve"> ทั้งที่ API บอก </w:t>
            </w:r>
            <w:r>
              <w:rPr>
                <w:rFonts w:ascii="Courier New" w:hAnsi="Courier New" w:eastAsia="Courier New" w:cs="Tahoma"/>
                <w:sz w:val="18"/>
              </w:rPr>
              <w:t>total</w:t>
            </w:r>
            <w:r>
              <w:rPr>
                <w:rFonts w:ascii="Arial" w:hAnsi="Arial" w:eastAsia="Arial" w:cs="Tahoma"/>
                <w:sz w:val="18"/>
              </w:rPr>
              <w:t xml:space="preserve"> 1,700 และ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ที่ส่งไปถูกเมินทั้งหมด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แถวแดงเมื่อ daysPending &gt; 60 และ </w:t>
            </w:r>
            <w:r>
              <w:rPr>
                <w:rFonts w:ascii="Arial" w:hAnsi="Arial" w:eastAsia="Arial" w:cs="Tahoma"/>
                <w:b/>
                <w:sz w:val="18"/>
              </w:rPr>
              <w:t>ไม่แดง</w:t>
            </w:r>
            <w:r>
              <w:rPr>
                <w:rFonts w:ascii="Arial" w:hAnsi="Arial" w:eastAsia="Arial" w:cs="Tahoma"/>
                <w:sz w:val="18"/>
              </w:rPr>
              <w:t xml:space="preserve"> เมื่อ = 60 พอดี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`lazy` ปิดการเรียงฝั่ง client</w:t>
            </w:r>
            <w:r>
              <w:rPr>
                <w:rFonts w:ascii="Arial" w:hAnsi="Arial" w:eastAsia="Arial" w:cs="Tahoma"/>
                <w:sz w:val="18"/>
              </w:rPr>
              <w:t xml:space="preserve"> — คอลัมน์ที่ตั้ง </w:t>
            </w:r>
            <w:r>
              <w:rPr>
                <w:rFonts w:ascii="Courier New" w:hAnsi="Courier New" w:eastAsia="Courier New" w:cs="Tahoma"/>
                <w:sz w:val="18"/>
              </w:rPr>
              <w:t>sortable</w:t>
            </w:r>
            <w:r>
              <w:rPr>
                <w:rFonts w:ascii="Arial" w:hAnsi="Arial" w:eastAsia="Arial" w:cs="Tahoma"/>
                <w:sz w:val="18"/>
              </w:rPr>
              <w:t xml:space="preserve"> ต้องต่อ </w:t>
            </w:r>
            <w:r>
              <w:rPr>
                <w:rFonts w:ascii="Courier New" w:hAnsi="Courier New" w:eastAsia="Courier New" w:cs="Tahoma"/>
                <w:sz w:val="18"/>
              </w:rPr>
              <w:t>onSort</w:t>
            </w:r>
            <w:r>
              <w:rPr>
                <w:rFonts w:ascii="Arial" w:hAnsi="Arial" w:eastAsia="Arial" w:cs="Tahoma"/>
                <w:sz w:val="18"/>
              </w:rPr>
              <w:t xml:space="preserve"> เอง · 🔴 </w:t>
            </w:r>
            <w:r>
              <w:rPr>
                <w:rFonts w:ascii="Arial" w:hAnsi="Arial" w:eastAsia="Arial" w:cs="Tahoma"/>
                <w:b/>
                <w:sz w:val="18"/>
              </w:rPr>
              <w:t>ปิดข้อค้างแล้ว 2026-09-24 (มติผู้ใช้: ทำที่ API)</w:t>
            </w:r>
            <w:r>
              <w:rPr>
                <w:rFonts w:ascii="Arial" w:hAnsi="Arial" w:eastAsia="Arial" w:cs="Tahoma"/>
                <w:sz w:val="18"/>
              </w:rPr>
              <w:t xml:space="preserve"> — API รับ </w:t>
            </w:r>
            <w:r>
              <w:rPr>
                <w:rFonts w:ascii="Courier New" w:hAnsi="Courier New" w:eastAsia="Courier New" w:cs="Tahoma"/>
                <w:sz w:val="18"/>
              </w:rPr>
              <w:t>sort</w:t>
            </w:r>
            <w:r>
              <w:rPr>
                <w:rFonts w:ascii="Arial" w:hAnsi="Arial" w:eastAsia="Arial" w:cs="Tahoma"/>
                <w:sz w:val="18"/>
              </w:rPr>
              <w:t xml:space="preserve"> (ชื่อฟิลด์ใน response) + </w:t>
            </w:r>
            <w:r>
              <w:rPr>
                <w:rFonts w:ascii="Courier New" w:hAnsi="Courier New" w:eastAsia="Courier New" w:cs="Tahoma"/>
                <w:sz w:val="18"/>
              </w:rPr>
              <w:t>order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) แล้วเรียงที่ฐาน · ของเดิมไม่มีใครต่อ </w:t>
            </w:r>
            <w:r>
              <w:rPr>
                <w:rFonts w:ascii="Courier New" w:hAnsi="Courier New" w:eastAsia="Courier New" w:cs="Tahoma"/>
                <w:sz w:val="18"/>
              </w:rPr>
              <w:t>onSort</w:t>
            </w:r>
            <w:r>
              <w:rPr>
                <w:rFonts w:ascii="Arial" w:hAnsi="Arial" w:eastAsia="Arial" w:cs="Tahoma"/>
                <w:sz w:val="18"/>
              </w:rPr>
              <w:t xml:space="preserve"> เลย </w:t>
            </w:r>
            <w:r>
              <w:rPr>
                <w:rFonts w:ascii="Arial" w:hAnsi="Arial" w:eastAsia="Arial" w:cs="Tahoma"/>
                <w:b/>
                <w:sz w:val="18"/>
              </w:rPr>
              <w:t>กดหัวคอลัมน์แล้วลูกศรขยับแต่แถวไม่ขยับทั้ง 3 หน้า</w:t>
            </w:r>
            <w:r>
              <w:rPr>
                <w:rFonts w:ascii="Arial" w:hAnsi="Arial" w:eastAsia="Arial" w:cs="Tahoma"/>
                <w:sz w:val="18"/>
              </w:rPr>
              <w:t xml:space="preserve"> · ⚠️ ตัวห่อ </w:t>
            </w:r>
            <w:r>
              <w:rPr>
                <w:rFonts w:ascii="Courier New" w:hAnsi="Courier New" w:eastAsia="Courier New" w:cs="Tahoma"/>
                <w:sz w:val="18"/>
              </w:rPr>
              <w:t>@/components/Table</w:t>
            </w:r>
            <w:r>
              <w:rPr>
                <w:rFonts w:ascii="Arial" w:hAnsi="Arial" w:eastAsia="Arial" w:cs="Tahoma"/>
                <w:sz w:val="18"/>
              </w:rPr>
              <w:t xml:space="preserve"> ตั้ง </w:t>
            </w:r>
            <w:r>
              <w:rPr>
                <w:rFonts w:ascii="Courier New" w:hAnsi="Courier New" w:eastAsia="Courier New" w:cs="Tahoma"/>
                <w:sz w:val="18"/>
              </w:rPr>
              <w:t>sortMode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multiple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เป็นค่าตั้งต้น ซึ่งทำให้ PrimeReact </w:t>
            </w:r>
            <w:r>
              <w:rPr>
                <w:rFonts w:ascii="Arial" w:hAnsi="Arial" w:eastAsia="Arial" w:cs="Tahoma"/>
                <w:b/>
                <w:sz w:val="18"/>
              </w:rPr>
              <w:t>เมิน `sortField`/`sortOrder` ทิ้ง</w:t>
            </w:r>
            <w:r>
              <w:rPr>
                <w:rFonts w:ascii="Arial" w:hAnsi="Arial" w:eastAsia="Arial" w:cs="Tahoma"/>
                <w:sz w:val="18"/>
              </w:rPr>
              <w:t xml:space="preserve"> — หน้าจอต้องระบุ </w:t>
            </w:r>
            <w:r>
              <w:rPr>
                <w:rFonts w:ascii="Courier New" w:hAnsi="Courier New" w:eastAsia="Courier New" w:cs="Tahoma"/>
                <w:sz w:val="18"/>
              </w:rPr>
              <w:t>sortMode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single</w:t>
            </w:r>
            <w:r>
              <w:rPr>
                <w:rFonts w:ascii="Arial" w:hAnsi="Arial" w:eastAsia="Arial" w:cs="Tahoma"/>
                <w:sz w:val="18"/>
              </w:rPr>
              <w:t xml:space="preserve"> ทับเสมอ · คีย์ที่ BE รับมาจากทะเบียน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(ค่านอกทะเบียน = ลำดับตั้งต้น ไม่ใช่ 400) · tie-breaker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เสมอ +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 = null ต้องไม่แดง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ทุกแถวคลิกได้ → ต้องมีสัญญาณ </w:t>
            </w:r>
            <w:r>
              <w:rPr>
                <w:rFonts w:ascii="Courier New" w:hAnsi="Courier New" w:eastAsia="Courier New" w:cs="Tahoma"/>
                <w:sz w:val="18"/>
              </w:rPr>
              <w:t>cursor: pointer</w:t>
            </w:r>
            <w:r>
              <w:rPr>
                <w:rFonts w:ascii="Arial" w:hAnsi="Arial" w:eastAsia="Arial" w:cs="Tahoma"/>
                <w:sz w:val="18"/>
              </w:rPr>
              <w:t xml:space="preserve"> + hover (คลาส </w:t>
            </w:r>
            <w:r>
              <w:rPr>
                <w:rFonts w:ascii="Courier New" w:hAnsi="Courier New" w:eastAsia="Courier New" w:cs="Tahoma"/>
                <w:sz w:val="18"/>
              </w:rPr>
              <w:t>sgi-row-clickable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 หรือ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/api/v1/sgi/document/tasks</w:t>
      </w:r>
    </w:p>
    <w:p>
      <w:pPr>
        <w:keepNext w:val="0"/>
      </w:pPr>
      <w:r>
        <w:t>รายการเอกสารรอดำเนินการ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"status": "06",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"daysPendingMin": 0,</w:t>
              <w:br/>
              <w:t xml:space="preserve">  "daysPendingMax": 30,</w:t>
              <w:br/>
              <w:t xml:space="preserve">  "page": 1,</w:t>
              <w:br/>
              <w:t xml:space="preserve">  "size": 20,</w:t>
              <w:br/>
              <w:t xml:space="preserve">  "sort": "docNo",</w:t>
              <w:br/>
              <w:t xml:space="preserve">  "order": "desc"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 · 🔴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`store.zone_cd`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NULL ทั้ง 19,539 แถวบนฐาน dev (วัด 2026-09-22) · โดเมนจริง 15 ค่า </w:t>
            </w:r>
            <w:r>
              <w:rPr>
                <w:rFonts w:ascii="Courier New" w:hAnsi="Courier New" w:eastAsia="Courier New" w:cs="Tahoma"/>
                <w:sz w:val="18"/>
              </w:rPr>
              <w:t>BE BG BN BS BW NEL NEU RC RE REL REU RN RS RSL RSU</w:t>
            </w:r>
            <w:r>
              <w:rPr>
                <w:rFonts w:ascii="Arial" w:hAnsi="Arial" w:eastAsia="Arial" w:cs="Tahoma"/>
                <w:sz w:val="18"/>
              </w:rPr>
              <w:t xml:space="preserve"> — ชุดเดียวกับที่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ของระบบเดิมคืนมา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ต่ำสุด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สูงสุด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 ที่อยู่ใน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Courier New" w:hAnsi="Courier New" w:eastAsia="Courier New" w:cs="Tahoma"/>
                <w:sz w:val="18"/>
              </w:rPr>
              <w:t>ORDER BY</w:t>
            </w:r>
            <w:r>
              <w:rPr>
                <w:rFonts w:ascii="Arial" w:hAnsi="Arial" w:eastAsia="Arial" w:cs="Tahoma"/>
                <w:sz w:val="18"/>
              </w:rPr>
              <w:t xml:space="preserve"> ต่อเป็น bind parameter ไม่ได้ จึงต้องคัดด้วยทะเบียน </w:t>
            </w:r>
            <w:r>
              <w:rPr>
                <w:rFonts w:ascii="Arial" w:hAnsi="Arial" w:eastAsia="Arial" w:cs="Tahoma"/>
                <w:b/>
                <w:sz w:val="18"/>
              </w:rPr>
              <w:t>ห้ามต่อสตริงจาก query ลง SQL เด็ดขาด</w:t>
            </w:r>
            <w:r>
              <w:rPr>
                <w:rFonts w:ascii="Arial" w:hAnsi="Arial" w:eastAsia="Arial" w:cs="Tahoma"/>
                <w:sz w:val="18"/>
              </w:rPr>
              <w:t xml:space="preserve">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(การเรียงเป็นเรื่องการแสดงผล) · 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ถ้าไม่ระบุ หน้าแรกของการเรียงแบบ DESC จะเป็นแถวว่างล้วน)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"currentOwner": "somchai.k",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items[].currentOwner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</w:t>
      </w:r>
    </w:p>
    <w:p>
      <w:pPr>
        <w:keepNext w:val="0"/>
      </w:pPr>
      <w:r>
        <w:t>ค้นหาเอกสารที่เกี่ยวข้อง (ปีไม่บังคับ)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"impactedStoreCode": "00788",</w:t>
              <w:br/>
              <w:t xml:space="preserve">  "status": "06",</w:t>
              <w:br/>
              <w:t xml:space="preserve">  "result": "APPROVE",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"page": 1,</w:t>
              <w:br/>
              <w:t xml:space="preserve">  "size": 20,</w:t>
              <w:br/>
              <w:t xml:space="preserve">  "sort": "docNo",</w:t>
              <w:br/>
              <w:t xml:space="preserve">  "order": "desc"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 · 🔴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`store.zone_cd`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NULL ทั้ง 19,539 แถวบนฐาน dev (วัด 2026-09-22) · โดเมนจริง 15 ค่า </w:t>
            </w:r>
            <w:r>
              <w:rPr>
                <w:rFonts w:ascii="Courier New" w:hAnsi="Courier New" w:eastAsia="Courier New" w:cs="Tahoma"/>
                <w:sz w:val="18"/>
              </w:rPr>
              <w:t>BE BG BN BS BW NEL NEU RC RE REL REU RN RS RSL RSU</w:t>
            </w:r>
            <w:r>
              <w:rPr>
                <w:rFonts w:ascii="Arial" w:hAnsi="Arial" w:eastAsia="Arial" w:cs="Tahoma"/>
                <w:sz w:val="18"/>
              </w:rPr>
              <w:t xml:space="preserve"> — ชุดเดียวกับที่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ของระบบเดิมคืนมา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ชื่อฟิลด์ใน response (camelCase) ที่อยู่ใน</w:t>
            </w:r>
            <w:r>
              <w:rPr>
                <w:rFonts w:ascii="Arial" w:hAnsi="Arial" w:eastAsia="Arial" w:cs="Tahoma"/>
                <w:b/>
                <w:sz w:val="18"/>
              </w:rPr>
              <w:t>ทะเบียนของ BE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Courier New" w:hAnsi="Courier New" w:eastAsia="Courier New" w:cs="Tahoma"/>
                <w:sz w:val="18"/>
              </w:rPr>
              <w:t>ORDER BY</w:t>
            </w:r>
            <w:r>
              <w:rPr>
                <w:rFonts w:ascii="Arial" w:hAnsi="Arial" w:eastAsia="Arial" w:cs="Tahoma"/>
                <w:sz w:val="18"/>
              </w:rPr>
              <w:t xml:space="preserve"> ต่อเป็น bind parameter ไม่ได้ จึงต้องคัดด้วยทะเบียน </w:t>
            </w:r>
            <w:r>
              <w:rPr>
                <w:rFonts w:ascii="Arial" w:hAnsi="Arial" w:eastAsia="Arial" w:cs="Tahoma"/>
                <w:b/>
                <w:sz w:val="18"/>
              </w:rPr>
              <w:t>ห้ามต่อสตริงจาก query ลง SQL เด็ดขาด</w:t>
            </w:r>
            <w:r>
              <w:rPr>
                <w:rFonts w:ascii="Arial" w:hAnsi="Arial" w:eastAsia="Arial" w:cs="Tahoma"/>
                <w:sz w:val="18"/>
              </w:rPr>
              <w:t xml:space="preserve"> · ค่านอกทะเบียน = ใช้ลำดับตั้งต้น </w:t>
            </w:r>
            <w:r>
              <w:rPr>
                <w:rFonts w:ascii="Arial" w:hAnsi="Arial" w:eastAsia="Arial" w:cs="Tahoma"/>
                <w:b/>
                <w:sz w:val="18"/>
              </w:rPr>
              <w:t>ไม่ใช่ 400</w:t>
            </w:r>
            <w:r>
              <w:rPr>
                <w:rFonts w:ascii="Arial" w:hAnsi="Arial" w:eastAsia="Arial" w:cs="Tahoma"/>
                <w:sz w:val="18"/>
              </w:rPr>
              <w:t xml:space="preserve"> (การเรียงเป็นเรื่องการแสดงผล) · ต่อท้ายด้วย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เป็น tie-breaker เสมอ ไม่งั้นแถวที่ค่าเท่ากันสลับตำแหน่งเองตอนเปลี่ยนหน้า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· ใช้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  <w:r>
              <w:rPr>
                <w:rFonts w:ascii="Arial" w:hAnsi="Arial" w:eastAsia="Arial" w:cs="Tahoma"/>
                <w:sz w:val="18"/>
              </w:rPr>
              <w:t xml:space="preserve"> ทั้งสองทิศ (คอลัมน์เงินชดเชยว่าง 3,790 แถวบน dev ถ้าไม่ระบุ หน้าแรกของการเรียงแบบ DESC จะเป็นแถวว่างล้วน)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src/app/(main)/sgi/documents/waiting/page.tsx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หน้ารายการเอกสารรอดำเนินการ (GET /sgi/document/tasks)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src/app/(main)/sgi/documents/related/page.tsx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หน้าเอกสารที่เกี่ยวข้อง (GET /sgi/document · ปี = required)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src/components/sgi/document-lists/DocumentListsForm.tsx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หน้ารายการ (permission gate + react-query + Table กลาง)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หน้ารายการเอกสารรอดำเนินการ (GET /sgi/document/tasks)</w:t>
        <w:br/>
        <w:t>// route: /sgi/documents/waiting  ·  ต้องมี record ใน GET /menus และสิทธิ์ใน GET /groups/current-user/permissions</w:t>
        <w:br/>
        <w:br/>
        <w:t>import { useState } from 'react';</w:t>
        <w:br/>
        <w:t>import { useRouter } from 'next/navigation';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DocumentListsForm from '@/components/sgi/document-lists/DocumentListsForm';</w:t>
        <w:br/>
        <w:t>import { apiErrorMessage } from '@/lib/sgi/apiError';</w:t>
        <w:br/>
        <w:t>import { useSgiDocumentTasksQuery } from '@/hooks/sgi/document.query';</w:t>
        <w:br/>
        <w:t>import type { SgiDocumentTasksItem } from '@/types/sgi/document';</w:t>
        <w:br/>
        <w:br/>
        <w:t>const PAGE_URL = '/sgi/documents/waiting';</w:t>
        <w:br/>
        <w:br/>
        <w:t>export default function DocumentsWaitingPage() {</w:t>
        <w:br/>
        <w:t xml:space="preserve">  const router = useRouter();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// NOTE: เรียก hook ให้ครบก่อน แล้วค่อย early-return (rules of hooks)</w:t>
        <w:br/>
        <w:t xml:space="preserve">  const { data, isLoading, isError, error } = useSgiDocumentTasksQuery(query);</w:t>
        <w:br/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ชื่อหน้าจอมาจาก Objective ของเอกสารฉบับนี้ — ตรงกับ breadcrumb ของ prototype */}</w:t>
        <w:br/>
        <w:t xml:space="preserve">      &lt;h1 className="text-xl font-semibold"&gt;Document Lists&lt;/h1&gt;</w:t>
        <w:br/>
        <w:t xml:space="preserve">      &lt;DocumentListsForm onSubmit={(v) =&gt; setQuery((q) =&gt; ({ ...q, ...v, page: 1 }))} /&gt;</w:t>
        <w:br/>
        <w:t xml:space="preserve">      &lt;Table</w:t>
        <w:br/>
        <w:t xml:space="preserve">        value={data?.items ?? []}</w:t>
        <w:br/>
        <w:t xml:space="preserve">        loading={isLoading}</w:t>
        <w:br/>
        <w:t xml:space="preserve">        lazy</w:t>
        <w:br/>
        <w:t xml:space="preserve">        paginator</w:t>
        <w:br/>
        <w:t xml:space="preserve">        rows={query.size}</w:t>
        <w:br/>
        <w:t xml:space="preserve">        first={(query.page - 1) * query.size}</w:t>
        <w:br/>
        <w:t xml:space="preserve">        totalRecords={data?.total ?? 0}</w:t>
        <w:br/>
        <w:t xml:space="preserve">        onPage={(e) =&gt; setQuery((q) =&gt; ({ ...q, page: (e.page ?? 0) + 1, size: e.rows ?? q.size }))}</w:t>
        <w:br/>
        <w:t xml:space="preserve">        onRowClick={(e) =&gt; router.push(`/sgi/documents/detail/?docNo=${encodeURIComponent((e.data as SgiDocumentTasksItem).docNo)}`)}</w:t>
        <w:br/>
        <w:t xml:space="preserve">        emptyMessage="ไม่พบข้อมูล"</w:t>
        <w:br/>
        <w:t xml:space="preserve">        rowClassName={(row: SgiDocumentTasksItem) =&gt; (row.salesDataDays &lt; 60 ? 'flag-red' : '')} // ยอดขายไม่ครบ 60 วัน = แถวผิดปกติ</w:t>
        <w:br/>
        <w:t xml:space="preserve">      &gt;</w:t>
        <w:br/>
        <w:t xml:space="preserve">        &lt;Column field="roundNo" header="ครั้งที่ (รอบชดเชยของร้าน)" sortable align="right" /&gt;</w:t>
        <w:br/>
        <w:t xml:space="preserve">        &lt;Column field="docNo" header="เลขที่เอกสารและลิงก์เปิด detail" sortable /&gt;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field="regionCode" header="ภาค" sortable /&gt;</w:t>
        <w:br/>
        <w:t xml:space="preserve">        &lt;Column field="salesDeclinePercent" header="ยอดขายที่ลดลง (%)" sortable align="right" /&gt;</w:t>
        <w:br/>
        <w:t xml:space="preserve">        &lt;Column field="statusCode" header="สถานะ" sortable /&gt;</w:t>
        <w:br/>
        <w:t xml:space="preserve">        &lt;Column field="currentOwner" header="currentOwner" sortable /&gt;</w:t>
        <w:br/>
        <w:t xml:space="preserve">        &lt;Column field="statusName" header="statusName" sortable /&gt;</w:t>
        <w:br/>
        <w:t xml:space="preserve">        &lt;Column field="totalCompensationAmount" header="จำนวนเงินที่ชดเชย" sortable align="right" /&gt;</w:t>
        <w:br/>
        <w:t xml:space="preserve">      &lt;/Table&gt;</w:t>
        <w:br/>
        <w:t xml:space="preserve">      {isError &amp;&amp; &lt;p className="text-red-600"&gt;{apiErrorMessage(error)}&lt;/p&gt;}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'@/types/sgi/common';</w:t>
        <w:br/>
        <w:t>import type * as T from '@/types/sgi/document';</w:t>
        <w:br/>
        <w:br/>
        <w:t>/** GET /api/v1/sgi/document/tasks — รายการเอกสารรอดำเนินการ */</w:t>
        <w:br/>
        <w:t>export async function getSgiDocumentTasks(params: T.SgiDocumentTasksParams): Promise&lt;PageResponse&lt;T.SgiDocumentTasksItem&gt;&gt; {</w:t>
        <w:br/>
        <w:t xml:space="preserve">  const { data } = await apiClient.get&lt;ApiResponse&lt;PageResponse&lt;T.SgiDocumentTasksItem&gt;&gt;&gt;('/sgi/document/tasks', { params });</w:t>
        <w:br/>
        <w:t xml:space="preserve">  return data.data;</w:t>
        <w:br/>
        <w:t>}</w:t>
        <w:br/>
        <w:br/>
        <w:t>/** GET /api/v1/sgi/document — ค้นหาเอกสารที่เกี่ยวข้อง (ปีไม่บังคับ) */</w:t>
        <w:br/>
        <w:t>export async function getSgiDocument(params: T.SgiDocumentParams): Promise&lt;PageResponse&lt;T.SgiDocumentItem&gt;&gt; {</w:t>
        <w:br/>
        <w:t xml:space="preserve">  const { data } = await apiClient.get&lt;ApiResponse&lt;PageResponse&lt;T.SgiDocumentItem&gt;&gt;&gt;('/sgi/document', { params });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'@/types/sgi/common';</w:t>
        <w:br/>
        <w:br/>
        <w:t>/** GET /api/v1/sgi/document/tasks — request */</w:t>
        <w:br/>
        <w:t>export interface SgiDocumentTasksParams {</w:t>
        <w:br/>
        <w:t xml:space="preserve">  status?: string;</w:t>
        <w:br/>
        <w:t xml:space="preserve">  keyword?: string;</w:t>
        <w:br/>
        <w:t xml:space="preserve">  regionCode?: string;</w:t>
        <w:br/>
        <w:t xml:space="preserve">  storeType?: string;</w:t>
        <w:br/>
        <w:t xml:space="preserve">  createdFrom?: string;</w:t>
        <w:br/>
        <w:t xml:space="preserve">  createdTo?: string;</w:t>
        <w:br/>
        <w:t xml:space="preserve">  salesDeclineMin?: number;</w:t>
        <w:br/>
        <w:t xml:space="preserve">  salesDeclineMax?: number;</w:t>
        <w:br/>
        <w:t xml:space="preserve">  compensationMin?: number;</w:t>
        <w:br/>
        <w:t xml:space="preserve">  compensationMax?: number;</w:t>
        <w:br/>
        <w:t xml:space="preserve">  daysPendingMin?: number;</w:t>
        <w:br/>
        <w:t xml:space="preserve">  daysPendingMax?: number;</w:t>
        <w:br/>
        <w:t xml:space="preserve">  page?: number;</w:t>
        <w:br/>
        <w:t xml:space="preserve">  size?: number;</w:t>
        <w:br/>
        <w:t xml:space="preserve">  // TODO: field ที่เหลือดูจากตาราง API ในเอกสารนี้</w:t>
        <w:br/>
        <w:t>}</w:t>
        <w:br/>
        <w:br/>
        <w:t>/** GET /api/v1/sgi/document/tasks — 1 แถวในตาราง */</w:t>
        <w:br/>
        <w:t>export interface SgiDocumentTasksItem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currentOwner: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SgiDocumentTasksListResponse = PageResponse&lt;SgiDocumentTasksItem&gt;;</w:t>
        <w:br/>
        <w:br/>
        <w:t>/** GET /api/v1/sgi/document — request */</w:t>
        <w:br/>
        <w:t>export interface SgiDocumentParams {</w:t>
        <w:br/>
        <w:t xml:space="preserve">  year?: number;</w:t>
        <w:br/>
        <w:t xml:space="preserve">  impactedStoreCode?: string;</w:t>
        <w:br/>
        <w:t xml:space="preserve">  status?: string;</w:t>
        <w:br/>
        <w:t xml:space="preserve">  result?: string;</w:t>
        <w:br/>
        <w:t xml:space="preserve">  keyword?: string;</w:t>
        <w:br/>
        <w:t xml:space="preserve">  regionCode?: string;</w:t>
        <w:br/>
        <w:t xml:space="preserve">  storeType?: string;</w:t>
        <w:br/>
        <w:t xml:space="preserve">  createdFrom?: string;</w:t>
        <w:br/>
        <w:t xml:space="preserve">  createdTo?: string;</w:t>
        <w:br/>
        <w:t xml:space="preserve">  salesDeclineMin?: number;</w:t>
        <w:br/>
        <w:t xml:space="preserve">  salesDeclineMax?: number;</w:t>
        <w:br/>
        <w:t xml:space="preserve">  compensationMin?: number;</w:t>
        <w:br/>
        <w:t xml:space="preserve">  compensationMax?: number;</w:t>
        <w:br/>
        <w:t xml:space="preserve">  page?: number;</w:t>
        <w:br/>
        <w:t xml:space="preserve">  // TODO: field ที่เหลือดูจากตาราง API ในเอกสารนี้</w:t>
        <w:br/>
        <w:t>}</w:t>
        <w:br/>
        <w:br/>
        <w:t>/** GET /api/v1/sgi/document — 1 แถวในตาราง */</w:t>
        <w:br/>
        <w:t>export interface SgiDocumentItem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SgiDocumentListResponse = PageResponse&lt;SgiDocumentItem&gt;;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useQuery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sgiDocumentTasks: (params?: T.SgiDocumentTasksParams | null) =&gt; [...documentKeys.all, 'sgiDocumentTasks', params] as const,</w:t>
        <w:br/>
        <w:t xml:space="preserve">  sgiDocument: (params?: T.SgiDocumentParams | null) =&gt; [...documentKeys.all, 'sgiDocument', params] as const,</w:t>
        <w:br/>
        <w:t>};</w:t>
        <w:br/>
        <w:br/>
        <w:t>export function useSgiDocumentTasksQuery(params?: T.SgiDocumentTasksParams | null) {</w:t>
        <w:br/>
        <w:t xml:space="preserve">  return useQuery({</w:t>
        <w:br/>
        <w:t xml:space="preserve">    queryKey: documentKeys.sgiDocumentTasks(params),</w:t>
        <w:br/>
        <w:t xml:space="preserve">    queryFn: () =&gt; api.getSgiDocumentTasks(params!),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useSgiDocumentQuery(params?: T.SgiDocumentParams | null) {</w:t>
        <w:br/>
        <w:t xml:space="preserve">  return useQuery({</w:t>
        <w:br/>
        <w:t xml:space="preserve">    queryKey: documentKeys.sgiDocument(params),</w:t>
        <w:br/>
        <w:t xml:space="preserve">    queryFn: () =&gt; api.getSgiDocument(params!),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 + validation — `src/components/sgi/document-lists/DocumentListsForm.tsx`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DocumentListsForm — ฟอร์มของ "LLDD FE - Document Lists"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DocumentListsFormValue {</w:t>
        <w:br/>
        <w:t xml:space="preserve">  docNo: string;</w:t>
        <w:br/>
        <w:t xml:space="preserve">  year: string;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docNo: yup.string().matches(/^\d{4}\/\d{5}$/, 'เลขที่เอกสารต้องเป็น YYYY/xxxxx (ค.ศ.)'), // ถ้าคลิก row ส่งไป detail</w:t>
        <w:br/>
        <w:t xml:space="preserve">  year: yup.string(), // 🔴 **แก้ 2026-09-24 (ผู้ใช้แจ้งว่าเปิดหน้าที่เกี่ยวข้องแล้วตารางว่าง)**</w:t>
        <w:br/>
        <w:t xml:space="preserve">  status: yup.string(), // 🔴 มติผู้ใช้ 2026-09-22 — **หน้า *รอดำเนินการ* ไม่มีตัวกรองสถานะ** ทุกบ</w:t>
        <w:br/>
        <w:t>});</w:t>
        <w:br/>
        <w:br/>
        <w:t>export default function DocumentListsForm({ defaultValues, onSubmit }: {</w:t>
        <w:br/>
        <w:t xml:space="preserve">  defaultValues?: Partial&lt;DocumentListsFormValue&gt;;</w:t>
        <w:br/>
        <w:t xml:space="preserve">  onSubmit: (values: DocumentListsFormValue) =&gt; void;</w:t>
        <w:br/>
        <w:t>}) {</w:t>
        <w:br/>
        <w:t xml:space="preserve">  const { control, handleSubmit, reset } = useForm&lt;DocumentListsFormValue&gt;({</w:t>
        <w:br/>
        <w:t xml:space="preserve">    resolver: yupResolver(schema) as never,</w:t>
        <w:br/>
        <w:t xml:space="preserve">    defaultValues: defaultValues as DocumentListsFormValue,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name="docNo" control={control} input={InputText} label="docNo" /&gt;</w:t>
        <w:br/>
        <w:t xml:space="preserve">      &lt;FormInputControl name="year" control={control} input={InputText} label="year" /&gt;</w:t>
        <w:br/>
        <w:t xml:space="preserve">      &lt;FormInputControl name="status" control={control} input={InputText} label="status" /&gt;</w:t>
        <w:br/>
        <w:t xml:space="preserve">      {/* TODO: ปรับ input ให้ตรงชนิดข้อมูล (Dropdown / DatePicker / MultiSelect) ตามตารางฟิลด์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Bind filter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ตัดค่าว่าง/</w:t>
            </w:r>
            <w:r>
              <w:rPr>
                <w:rFonts w:ascii="Courier New" w:hAnsi="Courier New" w:eastAsia="Courier New" w:cs="Tahoma"/>
                <w:sz w:val="18"/>
              </w:rPr>
              <w:t>all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__none</w:t>
            </w:r>
            <w:r>
              <w:rPr>
                <w:rFonts w:ascii="Arial" w:hAnsi="Arial" w:eastAsia="Arial" w:cs="Tahoma"/>
                <w:sz w:val="18"/>
              </w:rPr>
              <w:t xml:space="preserve"> ออกก่อนยิง (BE ตั้ง </w:t>
            </w:r>
            <w:r>
              <w:rPr>
                <w:rFonts w:ascii="Courier New" w:hAnsi="Courier New" w:eastAsia="Courier New" w:cs="Tahoma"/>
                <w:sz w:val="18"/>
              </w:rPr>
              <w:t>forbidNonWhitelisted</w:t>
            </w:r>
            <w:r>
              <w:rPr>
                <w:rFonts w:ascii="Arial" w:hAnsi="Arial" w:eastAsia="Arial" w:cs="Tahoma"/>
                <w:sz w:val="18"/>
              </w:rPr>
              <w:t xml:space="preserve"> — ส่งช่องเปล่าไป = 400 ทั้งคำขอ)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red row style (daysPending &gt;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to detail on row click (</w:t>
            </w:r>
            <w:r>
              <w:rPr>
                <w:rFonts w:ascii="Courier New" w:hAnsi="Courier New" w:eastAsia="Courier New" w:cs="Tahoma"/>
                <w:sz w:val="18"/>
              </w:rPr>
              <w:t>/sgi/documents/detail/?docNo=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ตาราง 9 คอลัมน์หลักครบ</w:t>
      </w:r>
    </w:p>
    <w:p>
      <w:pPr>
        <w:pStyle w:val="ListBullet"/>
        <w:keepLines/>
      </w:pPr>
      <w:r>
        <w:t xml:space="preserve">ปีเป็น required เมื่อใช้ /sgi/document · </w:t>
      </w:r>
      <w:r>
        <w:rPr>
          <w:b/>
        </w:rPr>
        <w:t>ห้าม fix ปีไว้ในโค้ด</w:t>
      </w:r>
      <w:r>
        <w:t xml:space="preserve"> ให้มีตัวเลือกปีบนหน้าจอ (มติ 2026-09-22)</w:t>
      </w:r>
    </w:p>
    <w:p>
      <w:pPr>
        <w:pStyle w:val="ListBullet"/>
        <w:keepLines/>
      </w:pPr>
      <w:r>
        <w:t xml:space="preserve">🔴 </w:t>
      </w:r>
      <w:r>
        <w:rPr>
          <w:b/>
        </w:rPr>
        <w:t>แถวแดง = `daysPending &gt; 60`</w:t>
      </w:r>
      <w:r>
        <w:t xml:space="preserve"> ไม่ใช่ </w:t>
      </w:r>
      <w:r>
        <w:rPr>
          <w:rFonts w:ascii="Courier New" w:hAnsi="Courier New" w:eastAsia="Courier New" w:cs="Tahoma"/>
        </w:rPr>
        <w:t>salesDataDays &lt; 60</w:t>
      </w:r>
      <w:r>
        <w:t xml:space="preserve"> อีกแล้ว (มติ 2026-09-22)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ตารางต้องตั้ง `lazy`</w:t>
      </w:r>
      <w:r>
        <w:t xml:space="preserve"> — ทั้งสองหน้าแบ่งหน้าที่ฝั่ง server (API คืนมาทีละหน้า) ถ้าไม่ตั้ง PrimeReact DataTable จะถือว่า </w:t>
      </w:r>
      <w:r>
        <w:rPr>
          <w:rFonts w:ascii="Courier New" w:hAnsi="Courier New" w:eastAsia="Courier New" w:cs="Tahoma"/>
        </w:rPr>
        <w:t>value</w:t>
      </w:r>
      <w:r>
        <w:t xml:space="preserve"> คือข้อมูลทั้งชุดแล้วคิดยอดรวมจาก </w:t>
      </w:r>
      <w:r>
        <w:rPr>
          <w:rFonts w:ascii="Courier New" w:hAnsi="Courier New" w:eastAsia="Courier New" w:cs="Tahoma"/>
        </w:rPr>
        <w:t>value.length</w:t>
      </w:r>
      <w:r>
        <w:t xml:space="preserve"> เอง ตัวนับจึงขึ้น </w:t>
      </w:r>
      <w:r>
        <w:rPr>
          <w:rFonts w:ascii="Courier New" w:hAnsi="Courier New" w:eastAsia="Courier New" w:cs="Tahoma"/>
        </w:rPr>
        <w:t>1-20 of 20 items</w:t>
      </w:r>
      <w:r>
        <w:t xml:space="preserve"> ทั้งที่ API บอก </w:t>
      </w:r>
      <w:r>
        <w:rPr>
          <w:rFonts w:ascii="Courier New" w:hAnsi="Courier New" w:eastAsia="Courier New" w:cs="Tahoma"/>
        </w:rPr>
        <w:t>total</w:t>
      </w:r>
      <w:r>
        <w:t xml:space="preserve"> 1,700 และ </w:t>
      </w:r>
      <w:r>
        <w:rPr>
          <w:rFonts w:ascii="Courier New" w:hAnsi="Courier New" w:eastAsia="Courier New" w:cs="Tahoma"/>
        </w:rPr>
        <w:t>totalRecords</w:t>
      </w:r>
      <w:r>
        <w:t xml:space="preserve"> ที่ส่งไปถูกเมินทั้งหมด</w:t>
      </w:r>
    </w:p>
    <w:p>
      <w:pPr>
        <w:pStyle w:val="ListBullet"/>
        <w:keepLines/>
      </w:pPr>
      <w:r>
        <w:t xml:space="preserve">⚠️ </w:t>
      </w:r>
      <w:r>
        <w:rPr>
          <w:b/>
        </w:rPr>
        <w:t>`lazy` ปิดการเรียงฝั่ง client</w:t>
      </w:r>
      <w:r>
        <w:t xml:space="preserve"> — คอลัมน์ที่ตั้ง </w:t>
      </w:r>
      <w:r>
        <w:rPr>
          <w:rFonts w:ascii="Courier New" w:hAnsi="Courier New" w:eastAsia="Courier New" w:cs="Tahoma"/>
        </w:rPr>
        <w:t>sortable</w:t>
      </w:r>
      <w:r>
        <w:t xml:space="preserve"> ต้องต่อ </w:t>
      </w:r>
      <w:r>
        <w:rPr>
          <w:rFonts w:ascii="Courier New" w:hAnsi="Courier New" w:eastAsia="Courier New" w:cs="Tahoma"/>
        </w:rPr>
        <w:t>onSort</w:t>
      </w:r>
      <w:r>
        <w:t xml:space="preserve"> เอง · 🔴 </w:t>
      </w:r>
      <w:r>
        <w:rPr>
          <w:b/>
        </w:rPr>
        <w:t>ปิดข้อค้างแล้ว 2026-09-24 (มติผู้ใช้: ทำที่ API)</w:t>
      </w:r>
      <w:r>
        <w:t xml:space="preserve"> — API รับ </w:t>
      </w:r>
      <w:r>
        <w:rPr>
          <w:rFonts w:ascii="Courier New" w:hAnsi="Courier New" w:eastAsia="Courier New" w:cs="Tahoma"/>
        </w:rPr>
        <w:t>sort</w:t>
      </w:r>
      <w:r>
        <w:t xml:space="preserve"> (ชื่อฟิลด์ใน response) + </w:t>
      </w:r>
      <w:r>
        <w:rPr>
          <w:rFonts w:ascii="Courier New" w:hAnsi="Courier New" w:eastAsia="Courier New" w:cs="Tahoma"/>
        </w:rPr>
        <w:t>order</w:t>
      </w:r>
      <w:r>
        <w:t xml:space="preserve"> (</w:t>
      </w:r>
      <w:r>
        <w:rPr>
          <w:rFonts w:ascii="Courier New" w:hAnsi="Courier New" w:eastAsia="Courier New" w:cs="Tahoma"/>
        </w:rPr>
        <w:t>asc</w:t>
      </w:r>
      <w:r>
        <w:t>/</w:t>
      </w:r>
      <w:r>
        <w:rPr>
          <w:rFonts w:ascii="Courier New" w:hAnsi="Courier New" w:eastAsia="Courier New" w:cs="Tahoma"/>
        </w:rPr>
        <w:t>desc</w:t>
      </w:r>
      <w:r>
        <w:t xml:space="preserve">) แล้วเรียงที่ฐาน · ของเดิมไม่มีใครต่อ </w:t>
      </w:r>
      <w:r>
        <w:rPr>
          <w:rFonts w:ascii="Courier New" w:hAnsi="Courier New" w:eastAsia="Courier New" w:cs="Tahoma"/>
        </w:rPr>
        <w:t>onSort</w:t>
      </w:r>
      <w:r>
        <w:t xml:space="preserve"> เลย </w:t>
      </w:r>
      <w:r>
        <w:rPr>
          <w:b/>
        </w:rPr>
        <w:t>กดหัวคอลัมน์แล้วลูกศรขยับแต่แถวไม่ขยับทั้ง 3 หน้า</w:t>
      </w:r>
      <w:r>
        <w:t xml:space="preserve"> · ⚠️ ตัวห่อ </w:t>
      </w:r>
      <w:r>
        <w:rPr>
          <w:rFonts w:ascii="Courier New" w:hAnsi="Courier New" w:eastAsia="Courier New" w:cs="Tahoma"/>
        </w:rPr>
        <w:t>@/components/Table</w:t>
      </w:r>
      <w:r>
        <w:t xml:space="preserve"> ตั้ง </w:t>
      </w:r>
      <w:r>
        <w:rPr>
          <w:rFonts w:ascii="Courier New" w:hAnsi="Courier New" w:eastAsia="Courier New" w:cs="Tahoma"/>
        </w:rPr>
        <w:t>sortMode</w:t>
      </w:r>
      <w:r>
        <w:t xml:space="preserve"> เป็น </w:t>
      </w:r>
      <w:r>
        <w:rPr>
          <w:rFonts w:ascii="Courier New" w:hAnsi="Courier New" w:eastAsia="Courier New" w:cs="Tahoma"/>
        </w:rPr>
        <w:t>multiple</w:t>
      </w:r>
      <w:r>
        <w:t xml:space="preserve"> เป็นค่าตั้งต้น ซึ่งทำให้ PrimeReact </w:t>
      </w:r>
      <w:r>
        <w:rPr>
          <w:b/>
        </w:rPr>
        <w:t>เมิน `sortField`/`sortOrder` ทิ้ง</w:t>
      </w:r>
      <w:r>
        <w:t xml:space="preserve"> — หน้าจอต้องระบุ </w:t>
      </w:r>
      <w:r>
        <w:rPr>
          <w:rFonts w:ascii="Courier New" w:hAnsi="Courier New" w:eastAsia="Courier New" w:cs="Tahoma"/>
        </w:rPr>
        <w:t>sortMode</w:t>
      </w:r>
      <w:r>
        <w:t xml:space="preserve"> เป็น </w:t>
      </w:r>
      <w:r>
        <w:rPr>
          <w:rFonts w:ascii="Courier New" w:hAnsi="Courier New" w:eastAsia="Courier New" w:cs="Tahoma"/>
        </w:rPr>
        <w:t>single</w:t>
      </w:r>
      <w:r>
        <w:t xml:space="preserve"> ทับเสมอ · คีย์ที่ BE รับมาจากทะเบียน </w:t>
      </w:r>
      <w:r>
        <w:rPr>
          <w:rFonts w:ascii="Courier New" w:hAnsi="Courier New" w:eastAsia="Courier New" w:cs="Tahoma"/>
        </w:rPr>
        <w:t>modules/sgi/constants/sort-whitelist.ts</w:t>
      </w:r>
      <w:r>
        <w:t xml:space="preserve"> เท่านั้น (ค่านอกทะเบียน = ลำดับตั้งต้น ไม่ใช่ 400) · tie-breaker </w:t>
      </w:r>
      <w:r>
        <w:rPr>
          <w:rFonts w:ascii="Courier New" w:hAnsi="Courier New" w:eastAsia="Courier New" w:cs="Tahoma"/>
        </w:rPr>
        <w:t>docNo</w:t>
      </w:r>
      <w:r>
        <w:t xml:space="preserve"> เสมอ + </w:t>
      </w:r>
      <w:r>
        <w:rPr>
          <w:rFonts w:ascii="Courier New" w:hAnsi="Courier New" w:eastAsia="Courier New" w:cs="Tahoma"/>
        </w:rPr>
        <w:t>NULLS LAST</w:t>
      </w:r>
    </w:p>
    <w:p>
      <w:pPr>
        <w:pStyle w:val="ListBullet"/>
        <w:keepLines/>
      </w:pPr>
      <w:r>
        <w:t xml:space="preserve">ทุกแถวคลิกได้ → ต้องมีสัญญาณ </w:t>
      </w:r>
      <w:r>
        <w:rPr>
          <w:rFonts w:ascii="Courier New" w:hAnsi="Courier New" w:eastAsia="Courier New" w:cs="Tahoma"/>
        </w:rPr>
        <w:t>cursor: pointer</w:t>
      </w:r>
      <w:r>
        <w:t xml:space="preserve"> + hover (คลาส </w:t>
      </w:r>
      <w:r>
        <w:rPr>
          <w:rFonts w:ascii="Courier New" w:hAnsi="Courier New" w:eastAsia="Courier New" w:cs="Tahoma"/>
        </w:rPr>
        <w:t>sgi-row-clickable</w:t>
      </w:r>
      <w:r>
        <w:t>)</w:t>
      </w:r>
    </w:p>
    <w:p>
      <w:pPr>
        <w:pStyle w:val="ListBullet"/>
        <w:keepLines/>
      </w:pPr>
      <w:r>
        <w:t>URL ต้องสะท้อนหน้า/ขนาดหน้าปัจจุบัน (</w:t>
      </w:r>
      <w:r>
        <w:rPr>
          <w:rFonts w:ascii="Courier New" w:hAnsi="Courier New" w:eastAsia="Courier New" w:cs="Tahoma"/>
        </w:rPr>
        <w:t>history.replaceState</w:t>
      </w:r>
      <w:r>
        <w:t>) เพื่อให้กด refresh แล้วอยู่หน้าเดิม</w:t>
      </w:r>
    </w:p>
    <w:p>
      <w:pPr>
        <w:pStyle w:val="ListBullet"/>
        <w:keepLines/>
      </w:pPr>
      <w:r>
        <w:t>pagination คง filter เดิม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แถวแดงเมื่อ daysPending &gt; 60 และ </w:t>
            </w:r>
            <w:r>
              <w:rPr>
                <w:rFonts w:ascii="Arial" w:hAnsi="Arial" w:eastAsia="Arial" w:cs="Tahoma"/>
                <w:b/>
                <w:sz w:val="18"/>
              </w:rPr>
              <w:t>ไม่แดง</w:t>
            </w:r>
            <w:r>
              <w:rPr>
                <w:rFonts w:ascii="Arial" w:hAnsi="Arial" w:eastAsia="Arial" w:cs="Tahoma"/>
                <w:sz w:val="18"/>
              </w:rPr>
              <w:t xml:space="preserve"> เมื่อ = 60 พอดี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 = null ต้องไม่แดง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 จาก API 1,700 แล้ว paginator ต้องไม่แสดง 20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(25% ของ implementation 28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ไม่บังคับทุกเส้น (แก้ 2026-09-24) — ไม่ส่ง = ไม่กรองปี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table.totalCompensationAmount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7; &gt;=0 · รูปแบบ: decimal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table.daysPending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9; &gt;=0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internal (ไม่ใช่คอลัมน์แสดง)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presentation.rowClassName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derived (ไม่ใช่ field ของ API)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ปีเป็น required เมื่อใช้ /sgi/document · </w:t>
            </w:r>
            <w:r>
              <w:rPr>
                <w:rFonts w:ascii="Arial" w:hAnsi="Arial" w:eastAsia="Arial" w:cs="Tahoma"/>
                <w:b/>
                <w:sz w:val="18"/>
              </w:rPr>
              <w:t>ห้าม fix ปีไว้ในโค้ด</w:t>
            </w:r>
            <w:r>
              <w:rPr>
                <w:rFonts w:ascii="Arial" w:hAnsi="Arial" w:eastAsia="Arial" w:cs="Tahoma"/>
                <w:sz w:val="18"/>
              </w:rPr>
              <w:t xml:space="preserve"> ให้มีตัวเลือกปีบนหน้าจอ (มติ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แถวแดง = `daysPending &gt; 60`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salesDataDays &lt; 60</w:t>
            </w:r>
            <w:r>
              <w:rPr>
                <w:rFonts w:ascii="Arial" w:hAnsi="Arial" w:eastAsia="Arial" w:cs="Tahoma"/>
                <w:sz w:val="18"/>
              </w:rPr>
              <w:t xml:space="preserve"> อีกแล้ว (มติ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ตารางต้องตั้ง `lazy`</w:t>
            </w:r>
            <w:r>
              <w:rPr>
                <w:rFonts w:ascii="Arial" w:hAnsi="Arial" w:eastAsia="Arial" w:cs="Tahoma"/>
                <w:sz w:val="18"/>
              </w:rPr>
              <w:t xml:space="preserve"> — ทั้งสองหน้าแบ่งหน้าที่ฝั่ง server (API คืนมาทีละหน้า) ถ้าไม่ตั้ง PrimeReact DataTable จะถือว่า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คือข้อมูลทั้งชุดแล้วคิดยอดรวมจาก </w:t>
            </w:r>
            <w:r>
              <w:rPr>
                <w:rFonts w:ascii="Courier New" w:hAnsi="Courier New" w:eastAsia="Courier New" w:cs="Tahoma"/>
                <w:sz w:val="18"/>
              </w:rPr>
              <w:t>value.length</w:t>
            </w:r>
            <w:r>
              <w:rPr>
                <w:rFonts w:ascii="Arial" w:hAnsi="Arial" w:eastAsia="Arial" w:cs="Tahoma"/>
                <w:sz w:val="18"/>
              </w:rPr>
              <w:t xml:space="preserve"> เอง ตัวนับจึงขึ้น </w:t>
            </w:r>
            <w:r>
              <w:rPr>
                <w:rFonts w:ascii="Courier New" w:hAnsi="Courier New" w:eastAsia="Courier New" w:cs="Tahoma"/>
                <w:sz w:val="18"/>
              </w:rPr>
              <w:t>1-20 of 20 items</w:t>
            </w:r>
            <w:r>
              <w:rPr>
                <w:rFonts w:ascii="Arial" w:hAnsi="Arial" w:eastAsia="Arial" w:cs="Tahoma"/>
                <w:sz w:val="18"/>
              </w:rPr>
              <w:t xml:space="preserve"> ทั้งที่ API บอก </w:t>
            </w:r>
            <w:r>
              <w:rPr>
                <w:rFonts w:ascii="Courier New" w:hAnsi="Courier New" w:eastAsia="Courier New" w:cs="Tahoma"/>
                <w:sz w:val="18"/>
              </w:rPr>
              <w:t>total</w:t>
            </w:r>
            <w:r>
              <w:rPr>
                <w:rFonts w:ascii="Arial" w:hAnsi="Arial" w:eastAsia="Arial" w:cs="Tahoma"/>
                <w:sz w:val="18"/>
              </w:rPr>
              <w:t xml:space="preserve"> 1,700 และ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ที่ส่งไปถูกเมินทั้งหมด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`lazy` ปิดการเรียงฝั่ง client</w:t>
            </w:r>
            <w:r>
              <w:rPr>
                <w:rFonts w:ascii="Arial" w:hAnsi="Arial" w:eastAsia="Arial" w:cs="Tahoma"/>
                <w:sz w:val="18"/>
              </w:rPr>
              <w:t xml:space="preserve"> — คอลัมน์ที่ตั้ง </w:t>
            </w:r>
            <w:r>
              <w:rPr>
                <w:rFonts w:ascii="Courier New" w:hAnsi="Courier New" w:eastAsia="Courier New" w:cs="Tahoma"/>
                <w:sz w:val="18"/>
              </w:rPr>
              <w:t>sortable</w:t>
            </w:r>
            <w:r>
              <w:rPr>
                <w:rFonts w:ascii="Arial" w:hAnsi="Arial" w:eastAsia="Arial" w:cs="Tahoma"/>
                <w:sz w:val="18"/>
              </w:rPr>
              <w:t xml:space="preserve"> ต้องต่อ </w:t>
            </w:r>
            <w:r>
              <w:rPr>
                <w:rFonts w:ascii="Courier New" w:hAnsi="Courier New" w:eastAsia="Courier New" w:cs="Tahoma"/>
                <w:sz w:val="18"/>
              </w:rPr>
              <w:t>onSort</w:t>
            </w:r>
            <w:r>
              <w:rPr>
                <w:rFonts w:ascii="Arial" w:hAnsi="Arial" w:eastAsia="Arial" w:cs="Tahoma"/>
                <w:sz w:val="18"/>
              </w:rPr>
              <w:t xml:space="preserve"> เอง · 🔴 </w:t>
            </w:r>
            <w:r>
              <w:rPr>
                <w:rFonts w:ascii="Arial" w:hAnsi="Arial" w:eastAsia="Arial" w:cs="Tahoma"/>
                <w:b/>
                <w:sz w:val="18"/>
              </w:rPr>
              <w:t>ปิดข้อค้างแล้ว 2026-09-24 (มติผู้ใช้: ทำที่ API)</w:t>
            </w:r>
            <w:r>
              <w:rPr>
                <w:rFonts w:ascii="Arial" w:hAnsi="Arial" w:eastAsia="Arial" w:cs="Tahoma"/>
                <w:sz w:val="18"/>
              </w:rPr>
              <w:t xml:space="preserve"> — API รับ </w:t>
            </w:r>
            <w:r>
              <w:rPr>
                <w:rFonts w:ascii="Courier New" w:hAnsi="Courier New" w:eastAsia="Courier New" w:cs="Tahoma"/>
                <w:sz w:val="18"/>
              </w:rPr>
              <w:t>sort</w:t>
            </w:r>
            <w:r>
              <w:rPr>
                <w:rFonts w:ascii="Arial" w:hAnsi="Arial" w:eastAsia="Arial" w:cs="Tahoma"/>
                <w:sz w:val="18"/>
              </w:rPr>
              <w:t xml:space="preserve"> (ชื่อฟิลด์ใน response) + </w:t>
            </w:r>
            <w:r>
              <w:rPr>
                <w:rFonts w:ascii="Courier New" w:hAnsi="Courier New" w:eastAsia="Courier New" w:cs="Tahoma"/>
                <w:sz w:val="18"/>
              </w:rPr>
              <w:t>order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desc</w:t>
            </w:r>
            <w:r>
              <w:rPr>
                <w:rFonts w:ascii="Arial" w:hAnsi="Arial" w:eastAsia="Arial" w:cs="Tahoma"/>
                <w:sz w:val="18"/>
              </w:rPr>
              <w:t xml:space="preserve">) แล้วเรียงที่ฐาน · ของเดิมไม่มีใครต่อ </w:t>
            </w:r>
            <w:r>
              <w:rPr>
                <w:rFonts w:ascii="Courier New" w:hAnsi="Courier New" w:eastAsia="Courier New" w:cs="Tahoma"/>
                <w:sz w:val="18"/>
              </w:rPr>
              <w:t>onSort</w:t>
            </w:r>
            <w:r>
              <w:rPr>
                <w:rFonts w:ascii="Arial" w:hAnsi="Arial" w:eastAsia="Arial" w:cs="Tahoma"/>
                <w:sz w:val="18"/>
              </w:rPr>
              <w:t xml:space="preserve"> เลย </w:t>
            </w:r>
            <w:r>
              <w:rPr>
                <w:rFonts w:ascii="Arial" w:hAnsi="Arial" w:eastAsia="Arial" w:cs="Tahoma"/>
                <w:b/>
                <w:sz w:val="18"/>
              </w:rPr>
              <w:t>กดหัวคอลัมน์แล้วลูกศรขยับแต่แถวไม่ขยับทั้ง 3 หน้า</w:t>
            </w:r>
            <w:r>
              <w:rPr>
                <w:rFonts w:ascii="Arial" w:hAnsi="Arial" w:eastAsia="Arial" w:cs="Tahoma"/>
                <w:sz w:val="18"/>
              </w:rPr>
              <w:t xml:space="preserve"> · ⚠️ ตัวห่อ </w:t>
            </w:r>
            <w:r>
              <w:rPr>
                <w:rFonts w:ascii="Courier New" w:hAnsi="Courier New" w:eastAsia="Courier New" w:cs="Tahoma"/>
                <w:sz w:val="18"/>
              </w:rPr>
              <w:t>@/components/Table</w:t>
            </w:r>
            <w:r>
              <w:rPr>
                <w:rFonts w:ascii="Arial" w:hAnsi="Arial" w:eastAsia="Arial" w:cs="Tahoma"/>
                <w:sz w:val="18"/>
              </w:rPr>
              <w:t xml:space="preserve"> ตั้ง </w:t>
            </w:r>
            <w:r>
              <w:rPr>
                <w:rFonts w:ascii="Courier New" w:hAnsi="Courier New" w:eastAsia="Courier New" w:cs="Tahoma"/>
                <w:sz w:val="18"/>
              </w:rPr>
              <w:t>sortMode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multiple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เป็นค่าตั้งต้น ซึ่งทำให้ PrimeReact </w:t>
            </w:r>
            <w:r>
              <w:rPr>
                <w:rFonts w:ascii="Arial" w:hAnsi="Arial" w:eastAsia="Arial" w:cs="Tahoma"/>
                <w:b/>
                <w:sz w:val="18"/>
              </w:rPr>
              <w:t>เมิน `sortField`/`sortOrder` ทิ้ง</w:t>
            </w:r>
            <w:r>
              <w:rPr>
                <w:rFonts w:ascii="Arial" w:hAnsi="Arial" w:eastAsia="Arial" w:cs="Tahoma"/>
                <w:sz w:val="18"/>
              </w:rPr>
              <w:t xml:space="preserve"> — หน้าจอต้องระบุ </w:t>
            </w:r>
            <w:r>
              <w:rPr>
                <w:rFonts w:ascii="Courier New" w:hAnsi="Courier New" w:eastAsia="Courier New" w:cs="Tahoma"/>
                <w:sz w:val="18"/>
              </w:rPr>
              <w:t>sortMode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single</w:t>
            </w:r>
            <w:r>
              <w:rPr>
                <w:rFonts w:ascii="Arial" w:hAnsi="Arial" w:eastAsia="Arial" w:cs="Tahoma"/>
                <w:sz w:val="18"/>
              </w:rPr>
              <w:t xml:space="preserve"> ทับเสมอ · คีย์ที่ BE รับมาจากทะเบียน </w:t>
            </w:r>
            <w:r>
              <w:rPr>
                <w:rFonts w:ascii="Courier New" w:hAnsi="Courier New" w:eastAsia="Courier New" w:cs="Tahoma"/>
                <w:sz w:val="18"/>
              </w:rPr>
              <w:t>modules/sgi/constants/sort-whitelist.ts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(ค่านอกทะเบียน = ลำดับตั้งต้น ไม่ใช่ 400) · tie-breaker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เสมอ + </w:t>
            </w:r>
            <w:r>
              <w:rPr>
                <w:rFonts w:ascii="Courier New" w:hAnsi="Courier New" w:eastAsia="Courier New" w:cs="Tahoma"/>
                <w:sz w:val="18"/>
              </w:rPr>
              <w:t>NULLS LAST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ทุกแถวคลิกได้ → ต้องมีสัญญาณ </w:t>
            </w:r>
            <w:r>
              <w:rPr>
                <w:rFonts w:ascii="Courier New" w:hAnsi="Courier New" w:eastAsia="Courier New" w:cs="Tahoma"/>
                <w:sz w:val="18"/>
              </w:rPr>
              <w:t>cursor: pointer</w:t>
            </w:r>
            <w:r>
              <w:rPr>
                <w:rFonts w:ascii="Arial" w:hAnsi="Arial" w:eastAsia="Arial" w:cs="Tahoma"/>
                <w:sz w:val="18"/>
              </w:rPr>
              <w:t xml:space="preserve"> + hover (คลาส </w:t>
            </w:r>
            <w:r>
              <w:rPr>
                <w:rFonts w:ascii="Courier New" w:hAnsi="Courier New" w:eastAsia="Courier New" w:cs="Tahoma"/>
                <w:sz w:val="18"/>
              </w:rPr>
              <w:t>sgi-row-clickable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ต้องสะท้อนหน้า/ขนาดหน้าปัจจุบัน (</w:t>
            </w:r>
            <w:r>
              <w:rPr>
                <w:rFonts w:ascii="Courier New" w:hAnsi="Courier New" w:eastAsia="Courier New" w:cs="Tahoma"/>
                <w:sz w:val="18"/>
              </w:rPr>
              <w:t>history.replaceState</w:t>
            </w:r>
            <w:r>
              <w:rPr>
                <w:rFonts w:ascii="Arial" w:hAnsi="Arial" w:eastAsia="Arial" w:cs="Tahoma"/>
                <w:sz w:val="18"/>
              </w:rPr>
              <w:t>) เพื่อให้กด refresh แล้วอยู่หน้าเดิม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Lists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