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Arial" w:hAnsi="Arial" w:eastAsia="Arial" w:cs="Tahoma"/>
          <w:b/>
          <w:color w:val="0B2545"/>
          <w:sz w:val="40"/>
        </w:rPr>
        <w:t>LLDD BE - Job 2 ImportImpactStore</w:t>
      </w:r>
    </w:p>
    <w:p>
      <w:r>
        <w:t>SBP Mall - ระบบประกันรายได้ | Low Level Design Document</w:t>
      </w:r>
    </w:p>
    <w:p>
      <w:pPr>
        <w:pStyle w:val="Heading1"/>
        <w:keepNext/>
        <w:keepLines/>
        <w:pageBreakBefore w:val="0"/>
      </w:pPr>
      <w:r>
        <w:t>แนวทางการใช้เอกสาร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หัวข้อ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คำอธิบาย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วัตถุประสงค์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ใช้เป็นรายละเอียดระดับพัฒนาสำหรับออกแบบ ลงมือพัฒนา ตรวจทาน และทดสอบขอบเขตที่ระบุในฉบับนี้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ลำดับการอ่าน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เริ่มจาก Overview และ Scope จากนั้นตรวจ Field/Validation, Implementation, Contract, Processing Flow, Acceptance Criteria และ Test Checklist ตามลำดับ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ผลลัพธ์ที่คาดหวัง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ผู้อ่านสามารถระบุ input, ขั้นตอนประมวลผล, output, เงื่อนไขผิดพลาด และหลักฐานการทดสอบได้จากเนื้อหาในฉบับเดียว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Java เดิม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ภาคผนวกท้ายฉบับระบุ source file, ช่วงบรรทัด และ code Java เดิมสำหรับตรวจเทียบ behavior ก่อนย้ายระบบ</w:t>
            </w:r>
          </w:p>
        </w:tc>
      </w:tr>
    </w:tbl>
    <w:p/>
    <w:p>
      <w:r>
        <w:t>คำว่า Input, Progress และ Output ในเอกสารนี้หมายถึงข้อมูลตั้งต้น ลำดับการทำงาน และผลลัพธ์ที่ตรวจสอบได้ของขอบเขตที่กำลังพัฒนา</w:t>
      </w:r>
    </w:p>
    <w:p>
      <w:pPr>
        <w:pStyle w:val="Heading1"/>
        <w:keepNext/>
        <w:keepLines/>
        <w:pageBreakBefore/>
      </w:pPr>
      <w:r>
        <w:t>1. Overview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Track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Estimate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20 ชั่วโมง</w:t>
            </w:r>
            <w:r>
              <w:rPr>
                <w:rFonts w:ascii="Arial" w:hAnsi="Arial" w:eastAsia="Arial" w:cs="Tahoma"/>
                <w:sz w:val="18"/>
              </w:rPr>
              <w:t xml:space="preserve"> = implementation 15 + unit test 5 (30%)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Owner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Aphiwit &lt;Bank&gt; Khammoon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Target repository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`SBP/srm-sps-spsap-sop-sgi-batch`</w:t>
            </w:r>
            <w:r>
              <w:rPr>
                <w:rFonts w:ascii="Arial" w:hAnsi="Arial" w:eastAsia="Arial" w:cs="Tahoma"/>
                <w:sz w:val="18"/>
              </w:rPr>
              <w:t xml:space="preserve"> (NestJS 11 + TypeORM · schema </w:t>
            </w:r>
            <w:r>
              <w:rPr>
                <w:rFonts w:ascii="Courier New" w:hAnsi="Courier New" w:eastAsia="Courier New" w:cs="Tahoma"/>
                <w:sz w:val="18"/>
              </w:rPr>
              <w:t>sps_store</w:t>
            </w:r>
            <w:r>
              <w:rPr>
                <w:rFonts w:ascii="Arial" w:hAnsi="Arial" w:eastAsia="Arial" w:cs="Tahoma"/>
                <w:sz w:val="18"/>
              </w:rPr>
              <w:t xml:space="preserve"> · </w:t>
            </w:r>
            <w:r>
              <w:rPr>
                <w:rFonts w:ascii="Arial" w:hAnsi="Arial" w:eastAsia="Arial" w:cs="Tahoma"/>
                <w:b/>
                <w:sz w:val="18"/>
              </w:rPr>
              <w:t>มติ 2026-09-02 — ย้ายมาจาก store-backend</w:t>
            </w:r>
            <w:r>
              <w:rPr>
                <w:rFonts w:ascii="Arial" w:hAnsi="Arial" w:eastAsia="Arial" w:cs="Tahoma"/>
                <w:sz w:val="18"/>
              </w:rPr>
              <w:t xml:space="preserve">) — batch runner ของ SBP ที่รันอยู่แล้ว 42 job บน </w:t>
            </w:r>
            <w:r>
              <w:rPr>
                <w:rFonts w:ascii="Arial" w:hAnsi="Arial" w:eastAsia="Arial" w:cs="Tahoma"/>
                <w:b/>
                <w:sz w:val="18"/>
              </w:rPr>
              <w:t>AWS Batch</w:t>
            </w:r>
            <w:r>
              <w:rPr>
                <w:rFonts w:ascii="Arial" w:hAnsi="Arial" w:eastAsia="Arial" w:cs="Tahoma"/>
                <w:sz w:val="18"/>
              </w:rPr>
              <w:t xml:space="preserve"> · ลงทะเบียน job ใน </w:t>
            </w:r>
            <w:r>
              <w:rPr>
                <w:rFonts w:ascii="Courier New" w:hAnsi="Courier New" w:eastAsia="Courier New" w:cs="Tahoma"/>
                <w:sz w:val="18"/>
              </w:rPr>
              <w:t>src/main.ts</w:t>
            </w:r>
            <w:r>
              <w:rPr>
                <w:rFonts w:ascii="Arial" w:hAnsi="Arial" w:eastAsia="Arial" w:cs="Tahoma"/>
                <w:sz w:val="18"/>
              </w:rPr>
              <w:t xml:space="preserve"> แล้วรับ argument ผ่าน </w:t>
            </w:r>
            <w:r>
              <w:rPr>
                <w:rFonts w:ascii="Courier New" w:hAnsi="Courier New" w:eastAsia="Courier New" w:cs="Tahoma"/>
                <w:sz w:val="18"/>
              </w:rPr>
              <w:t>JOB_NAME</w:t>
            </w:r>
            <w:r>
              <w:rPr>
                <w:rFonts w:ascii="Arial" w:hAnsi="Arial" w:eastAsia="Arial" w:cs="Tahoma"/>
                <w:sz w:val="18"/>
              </w:rPr>
              <w:t>/</w:t>
            </w:r>
            <w:r>
              <w:rPr>
                <w:rFonts w:ascii="Courier New" w:hAnsi="Courier New" w:eastAsia="Courier New" w:cs="Tahoma"/>
                <w:sz w:val="18"/>
              </w:rPr>
              <w:t>INPUT</w:t>
            </w:r>
            <w:r>
              <w:rPr>
                <w:rFonts w:ascii="Arial" w:hAnsi="Arial" w:eastAsia="Arial" w:cs="Tahoma"/>
                <w:sz w:val="18"/>
              </w:rPr>
              <w:t xml:space="preserve"> (local) หรือ </w:t>
            </w:r>
            <w:r>
              <w:rPr>
                <w:rFonts w:ascii="Courier New" w:hAnsi="Courier New" w:eastAsia="Courier New" w:cs="Tahoma"/>
                <w:sz w:val="18"/>
              </w:rPr>
              <w:t>argv[3]</w:t>
            </w:r>
            <w:r>
              <w:rPr>
                <w:rFonts w:ascii="Arial" w:hAnsi="Arial" w:eastAsia="Arial" w:cs="Tahoma"/>
                <w:sz w:val="18"/>
              </w:rPr>
              <w:t>/</w:t>
            </w:r>
            <w:r>
              <w:rPr>
                <w:rFonts w:ascii="Courier New" w:hAnsi="Courier New" w:eastAsia="Courier New" w:cs="Tahoma"/>
                <w:sz w:val="18"/>
              </w:rPr>
              <w:t>argv[2]</w:t>
            </w:r>
            <w:r>
              <w:rPr>
                <w:rFonts w:ascii="Arial" w:hAnsi="Arial" w:eastAsia="Arial" w:cs="Tahoma"/>
                <w:sz w:val="18"/>
              </w:rPr>
              <w:t xml:space="preserve"> (AWS Batch) · </w:t>
            </w:r>
            <w:r>
              <w:rPr>
                <w:rFonts w:ascii="Arial" w:hAnsi="Arial" w:eastAsia="Arial" w:cs="Tahoma"/>
                <w:b/>
                <w:sz w:val="18"/>
              </w:rPr>
              <w:t>ไม่ผ่าน BFF และไม่เปิด HTTP</w:t>
            </w:r>
            <w:r>
              <w:rPr>
                <w:rFonts w:ascii="Arial" w:hAnsi="Arial" w:eastAsia="Arial" w:cs="Tahoma"/>
                <w:sz w:val="18"/>
              </w:rPr>
              <w:t xml:space="preserve"> · ตารางเวลาเป็น AWS Batch scheduled event ไม่ใช่ </w:t>
            </w:r>
            <w:r>
              <w:rPr>
                <w:rFonts w:ascii="Courier New" w:hAnsi="Courier New" w:eastAsia="Courier New" w:cs="Tahoma"/>
                <w:sz w:val="18"/>
              </w:rPr>
              <w:t>@Cron</w:t>
            </w:r>
            <w:r>
              <w:rPr>
                <w:rFonts w:ascii="Arial" w:hAnsi="Arial" w:eastAsia="Arial" w:cs="Tahoma"/>
                <w:sz w:val="18"/>
              </w:rPr>
              <w:t xml:space="preserve"> · ดู </w:t>
            </w:r>
            <w:r>
              <w:rPr>
                <w:rFonts w:ascii="Courier New" w:hAnsi="Courier New" w:eastAsia="Courier New" w:cs="Tahoma"/>
                <w:sz w:val="18"/>
              </w:rPr>
              <w:t>srm sps spsap sop sgi batch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Objective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นำเข้าคู่ร้านถูกกระทบจาก ALLMAP: นำคู่ร้านถูกกระทบ–ร้านเปิดใหม่จากวิว ALLMAP เข้า sgi_fgi_impact_stores เติมข้อมูลจากตาราง master แล้วใช้กฎ DENY และ ON_PROCESS ตั้งค่า sales_request_status เป็น W / N / P</w:t>
            </w:r>
          </w:p>
        </w:tc>
      </w:tr>
    </w:tbl>
    <w:p/>
    <w:p>
      <w:r>
        <w:t>Common contract reference: ทุกหัวข้อ API/FE ต้องยึด LLDD-BE-API-Common-Contracts.pdf และ LLDD-FE-Integration-Contracts.pdf สำหรับ error/auth/format/pagination/action/RBAC ก่อนลงรายละเอียดเฉพาะหน้าหรือเฉพาะ endpoint</w:t>
      </w:r>
    </w:p>
    <w:p>
      <w:pPr>
        <w:pStyle w:val="Heading2"/>
        <w:keepNext/>
        <w:keepLines/>
        <w:pageBreakBefore w:val="0"/>
      </w:pPr>
      <w:r>
        <w:t>1.1 เอกสาร LLDD ที่เกี่ยวข้อง</w:t>
      </w:r>
    </w:p>
    <w:p>
      <w:pPr>
        <w:keepNext w:val="0"/>
      </w:pPr>
      <w:r>
        <w:t>ตารางนี้สร้างจาก endpoint และตารางที่เอกสารฉบับนี้ประกาศไว้จริง — อ่านฉบับที่อยู่ในตารางก่อนลงมือ เพื่อไม่ให้สัญญา request/response หรือชื่อคอลัมน์หลุดจากกัน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ความสัมพันธ์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เอกสาร LLDD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เกี่ยวข้องตรงไหน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สัญญากลาง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LLDD-BE-API-Common-Contracts.pdf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envelope </w:t>
            </w:r>
            <w:r>
              <w:rPr>
                <w:rFonts w:ascii="Courier New" w:hAnsi="Courier New" w:eastAsia="Courier New" w:cs="Tahoma"/>
                <w:sz w:val="18"/>
              </w:rPr>
              <w:t>{success,data}</w:t>
            </w:r>
            <w:r>
              <w:rPr>
                <w:rFonts w:ascii="Arial" w:hAnsi="Arial" w:eastAsia="Arial" w:cs="Tahoma"/>
                <w:sz w:val="18"/>
              </w:rPr>
              <w:t xml:space="preserve"> · error code · pagination · รูปแบบวันที่/เลขเอกสาร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โครงสร้างข้อมูล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LLDD-BE-Database-Structure.pdf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DDL ของตารางที่หัวข้อ Reference DB Mapping อ้างถึง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แพลตฟอร์มระบบเดิม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LLDD-BE-Integration-SBP-Platform.pdf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header จาก BFF (</w:t>
            </w:r>
            <w:r>
              <w:rPr>
                <w:rFonts w:ascii="Courier New" w:hAnsi="Courier New" w:eastAsia="Courier New" w:cs="Tahoma"/>
                <w:sz w:val="18"/>
              </w:rPr>
              <w:t>x-api-key</w:t>
            </w:r>
            <w:r>
              <w:rPr>
                <w:rFonts w:ascii="Arial" w:hAnsi="Arial" w:eastAsia="Arial" w:cs="Tahoma"/>
                <w:sz w:val="18"/>
              </w:rPr>
              <w:t xml:space="preserve"> / </w:t>
            </w:r>
            <w:r>
              <w:rPr>
                <w:rFonts w:ascii="Courier New" w:hAnsi="Courier New" w:eastAsia="Courier New" w:cs="Tahoma"/>
                <w:sz w:val="18"/>
              </w:rPr>
              <w:t>x-user-*</w:t>
            </w:r>
            <w:r>
              <w:rPr>
                <w:rFonts w:ascii="Arial" w:hAnsi="Arial" w:eastAsia="Arial" w:cs="Tahoma"/>
                <w:sz w:val="18"/>
              </w:rPr>
              <w:t>) · การ reuse ตารางและ service ของระบบ SBP เดิม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ต้องจบก่อน (ลำดับงาน)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LLDD-BE-API-Common-Contracts.pdf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เป็นฉบับต้นทางของสัญญา/โครงที่ฉบับนี้อ้าง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2. Screen / Functional Scope</w:t>
      </w:r>
    </w:p>
    <w:p>
      <w:pPr>
        <w:pStyle w:val="ListBullet"/>
        <w:keepLines/>
      </w:pPr>
      <w:r>
        <w:t>Main class/script: fgi.main.ImportImpactStore / FGI_ImportImpactStore.sh</w:t>
      </w:r>
    </w:p>
    <w:p>
      <w:pPr>
        <w:pStyle w:val="ListBullet"/>
        <w:keepLines/>
      </w:pPr>
      <w:r>
        <w:t>Phase: A</w:t>
      </w:r>
    </w:p>
    <w:p>
      <w:pPr>
        <w:pStyle w:val="ListBullet"/>
        <w:keepLines/>
      </w:pPr>
      <w:r>
        <w:t>Output: sgi_fgi_impact_stores</w:t>
      </w:r>
    </w:p>
    <w:p>
      <w:pPr>
        <w:pStyle w:val="ListBullet"/>
        <w:keepLines/>
      </w:pPr>
      <w:r>
        <w:t>Estimate: 15 ชั่วโมง</w:t>
      </w:r>
    </w:p>
    <w:p>
      <w:pPr>
        <w:pStyle w:val="ListBullet"/>
        <w:keepLines/>
      </w:pPr>
      <w:r>
        <w:t xml:space="preserve">Argument รับผ่าน </w:t>
      </w:r>
      <w:r>
        <w:rPr>
          <w:rFonts w:ascii="Courier New" w:hAnsi="Courier New" w:eastAsia="Courier New" w:cs="Tahoma"/>
        </w:rPr>
        <w:t>INPUT</w:t>
      </w:r>
      <w:r>
        <w:t xml:space="preserve"> (JSON) — local ใช้ env </w:t>
      </w:r>
      <w:r>
        <w:rPr>
          <w:rFonts w:ascii="Courier New" w:hAnsi="Courier New" w:eastAsia="Courier New" w:cs="Tahoma"/>
        </w:rPr>
        <w:t>JOB_NAME</w:t>
      </w:r>
      <w:r>
        <w:t>/</w:t>
      </w:r>
      <w:r>
        <w:rPr>
          <w:rFonts w:ascii="Courier New" w:hAnsi="Courier New" w:eastAsia="Courier New" w:cs="Tahoma"/>
        </w:rPr>
        <w:t>INPUT</w:t>
      </w:r>
      <w:r>
        <w:t xml:space="preserve"> · AWS Batch ใช้ </w:t>
      </w:r>
      <w:r>
        <w:rPr>
          <w:rFonts w:ascii="Courier New" w:hAnsi="Courier New" w:eastAsia="Courier New" w:cs="Tahoma"/>
        </w:rPr>
        <w:t>argv[3]</w:t>
      </w:r>
      <w:r>
        <w:t>/</w:t>
      </w:r>
      <w:r>
        <w:rPr>
          <w:rFonts w:ascii="Courier New" w:hAnsi="Courier New" w:eastAsia="Courier New" w:cs="Tahoma"/>
        </w:rPr>
        <w:t>argv[2]</w:t>
      </w:r>
      <w:r>
        <w:t xml:space="preserve"> · ดูหัวข้อ 5.95 · ไม่มีตาราง job_configs และไม่มีหน้าจอควบคุม (หน้า Flow Batch Job ในกลุ่มเมนู Flow เหลือแค่ Flowchart + Database ที่ใช้ · 2026-08-06)</w:t>
      </w:r>
    </w:p>
    <w:p>
      <w:pPr>
        <w:pStyle w:val="ListBullet"/>
        <w:keepLines/>
      </w:pPr>
      <w:r>
        <w:t xml:space="preserve">ตารางเวลาตั้งที่ </w:t>
      </w:r>
      <w:r>
        <w:rPr>
          <w:b/>
        </w:rPr>
        <w:t>AWS Batch scheduled event</w:t>
      </w:r>
      <w:r>
        <w:t xml:space="preserve"> (repo ไม่มี </w:t>
      </w:r>
      <w:r>
        <w:rPr>
          <w:rFonts w:ascii="Courier New" w:hAnsi="Courier New" w:eastAsia="Courier New" w:cs="Tahoma"/>
        </w:rPr>
        <w:t>@Cron</w:t>
      </w:r>
      <w:r>
        <w:t xml:space="preserve">) — </w:t>
      </w:r>
      <w:r>
        <w:rPr>
          <w:b/>
        </w:rPr>
        <w:t>ยกเว้น job ที่เป็น event-driven (ดูหัวข้อ Config Schema ของ job นั้น) ซึ่งห้ามตั้ง schedule</w:t>
      </w:r>
      <w:r>
        <w:t xml:space="preserve"> · ทุก job ถูกบันทึกลง </w:t>
      </w:r>
      <w:r>
        <w:rPr>
          <w:rFonts w:ascii="Courier New" w:hAnsi="Courier New" w:eastAsia="Courier New" w:cs="Tahoma"/>
        </w:rPr>
        <w:t>integration_log</w:t>
      </w:r>
      <w:r>
        <w:t xml:space="preserve"> โดย </w:t>
      </w:r>
      <w:r>
        <w:rPr>
          <w:rFonts w:ascii="Courier New" w:hAnsi="Courier New" w:eastAsia="Courier New" w:cs="Tahoma"/>
        </w:rPr>
        <w:t>main.ts</w:t>
      </w:r>
      <w:r>
        <w:t xml:space="preserve"> อัตโนมัติ + structured log </w:t>
      </w:r>
      <w:r>
        <w:rPr>
          <w:rFonts w:ascii="Courier New" w:hAnsi="Courier New" w:eastAsia="Courier New" w:cs="Tahoma"/>
        </w:rPr>
        <w:t>BATCH_START</w:t>
      </w:r>
      <w:r>
        <w:t>/</w:t>
      </w:r>
      <w:r>
        <w:rPr>
          <w:rFonts w:ascii="Courier New" w:hAnsi="Courier New" w:eastAsia="Courier New" w:cs="Tahoma"/>
        </w:rPr>
        <w:t>BATCH_END</w:t>
      </w:r>
      <w:r>
        <w:t xml:space="preserve"> พร้อม </w:t>
      </w:r>
      <w:r>
        <w:rPr>
          <w:rFonts w:ascii="Courier New" w:hAnsi="Courier New" w:eastAsia="Courier New" w:cs="Tahoma"/>
        </w:rPr>
        <w:t>runId</w:t>
      </w:r>
    </w:p>
    <w:p>
      <w:pPr>
        <w:pStyle w:val="Heading1"/>
        <w:keepNext/>
        <w:keepLines/>
        <w:pageBreakBefore w:val="0"/>
      </w:pPr>
      <w:r>
        <w:t>3. Screenshot Reference</w:t>
      </w:r>
    </w:p>
    <w:p>
      <w:pPr>
        <w:keepNext w:val="0"/>
      </w:pPr>
      <w:r>
        <w:t>ไม่มีภาพหน้าจอสำหรับหัวข้อนี้ — เป็นเอกสารฝั่ง Backend/Batch ที่ไม่มี UI (ภาพหน้าจอทั้งหมดอยู่ในเอกสารชุด FE)</w:t>
      </w:r>
    </w:p>
    <w:p>
      <w:pPr>
        <w:pStyle w:val="Heading1"/>
        <w:keepNext/>
        <w:keepLines/>
        <w:pageBreakBefore w:val="0"/>
      </w:pPr>
      <w:r>
        <w:t>4. Implementation Flow &amp; Sequence Diagram (Reference)</w:t>
      </w:r>
    </w:p>
    <w:p>
      <w:pPr>
        <w:pStyle w:val="Heading2"/>
        <w:keepNext/>
        <w:keepLines/>
        <w:pageBreakBefore w:val="0"/>
      </w:pPr>
      <w:r>
        <w:t>4.1 Implementation Flow (ลำดับขั้นการทำงาน)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69280" cy="248031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E-Job-2-ImportImpactStor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4803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i/>
          <w:sz w:val="18"/>
        </w:rPr>
        <w:t>รูปที่ 1: Implementation flow reference: LLDD BE - Job 2 ImportImpactStore</w:t>
      </w:r>
    </w:p>
    <w:p>
      <w:pPr>
        <w:pStyle w:val="Heading2"/>
        <w:keepNext/>
        <w:keepLines/>
        <w:pageBreakBefore w:val="0"/>
      </w:pPr>
      <w:r>
        <w:t>4.2 Sequence Diagram (ใครคุยกับใคร ลำดับไหน)</w:t>
      </w:r>
    </w:p>
    <w:p>
      <w:pPr>
        <w:keepNext w:val="0"/>
      </w:pPr>
      <w:r>
        <w:t>ผู้แสดงและลำดับข้อความในภาพนี้สร้างจาก endpoint ในหัวข้อ 7 และตารางในหัวข้อ Reference DB Mapping ของเอกสารฉบับนี้เอง จึงตรงกับสัญญาเสมอ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69280" cy="3049386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E-Job-2-ImportImpactStore-sequenc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0493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i/>
          <w:sz w:val="18"/>
        </w:rPr>
        <w:t>รูปที่ 2: Sequence diagram: LLDD BE - Job 2 ImportImpactStore</w:t>
      </w:r>
    </w:p>
    <w:p>
      <w:pPr>
        <w:pStyle w:val="Heading1"/>
        <w:keepNext/>
        <w:keepLines/>
        <w:pageBreakBefore w:val="0"/>
      </w:pPr>
      <w:r>
        <w:t>5. Field, Format, and Validation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 / UI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Format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Validation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Behavior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กำหนดการรัน (Cron)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0 07 7 * *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แก้ไขได้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ทุกวันที่ 7 ของเดือน เวลา 07:00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Argument (ขอบเขต|งวด)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ALL|2569|06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แก้ไขได้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รูปแบบ ZONES|YYYY|MM หรือ ALL|YYYY|MM — ไม่ระบุจะใช้งวดตาม modifyDateToString · ⚠️ ปีในตัวอย่างเป็น พ.ศ. (2569) ตามค่าที่ระบบเดิมใช้กับวิว ALLMAP ซึ่งขัดกับกติกา ค.ศ. ทั้งระบบ (มติ 2026-08-06) — ค่าที่ส่งเข้าวิว ALLMAP คงรูปแบบเดิมของวิว ส่วนค่าที่เขียนลงตารางของ SGI ต้องแปลงเป็น ค.ศ. ทุกครั้ง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Source View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allmapssa.SEVEN_IMPACT_VIEW (SQL Server GSMALLMAP)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ค่าคงที่/แก้ผ่านหน้าจอไม่ได้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dedup ด้วย ROW_NUMBER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Branch Type ที่เข้าเกณฑ์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B, FAM, FB1, FB2, FC1, FVB, FVC, FPT1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ค่าคงที่/แก้ผ่านหน้าจอไม่ได้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FPT1 เข้าเกณฑ์เฉพาะเมื่อ SBP_CANCEL_TYPE_I = 06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กฎ DENY (ตรวจก่อน ON_PROCESS)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สาขา N=F / juristic เดียวกัน / สัญญาไม่คลุมงวด / เก่ากว่า 12 เดือน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ค่าคงที่/แก้ผ่านหน้าจอไม่ได้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PK Sequence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BIGSERIAL ของ sgi_fgi_impact_stores (PostgreSQL — ไม่ใช้ named sequence แบบ Oracle)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ค่าคงที่/แก้ผ่านหน้าจอไม่ได้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 Input / Progress / Output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Stage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Contract for implementation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Period year/month, optional zone filter, and ALLMAP SEVEN_IMPACT_VIEW rows.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Progress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query candidate impacted stores, deduplicate by store/month, batch insert impact-store master data, derive related new-store/impact-store records, update verification flags.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Output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FGI_IMPACT_STORE and related impact/new-store tables contain imported candidates for the requested period with duplicate-safe status.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5.90 Job 2 Execution Stages</w:t>
      </w:r>
    </w:p>
    <w:p>
      <w:pPr>
        <w:keepNext w:val="0"/>
      </w:pPr>
      <w:r>
        <w:t>query candidate impacted stores, deduplicate by store/month, batch insert impact-store master data, derive related new-store/impact-store records, update verification flags.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Order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Service step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Repository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Output / failure contract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loadAllmapCandidates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impactStoreRepository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คืน metrics และ throw typed error; transaction/rerun ใช้ contract ด้านล่าง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resolveImpactProcesses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impactStoreRepository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คืน metrics และ throw typed error; transaction/rerun ใช้ contract ด้านล่าง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upsertImpactPairs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impactStoreRepository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คืน metrics และ throw typed error; transaction/rerun ใช้ contract ด้านล่าง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reconcileImportedPairs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impactStoreRepository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คืน metrics และ throw typed error; transaction/rerun ใช้ contract ด้านล่าง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5.91 Job 2 Run Evidence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Evidence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Job-specific value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Acceptance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Input identity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Period year/month, optional zone filter, and ALLMAP SEVEN_IMPACT_VIEW rows.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snapshot input file/business key/period in run record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Output identity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FGI_IMPACT_STORE and related impact/new-store tables contain imported candidates for the requested period with duplicate-safe status.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reconcile input, success, reject and skipped counts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Dedup proof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UNIQUE(impacted_store_code, new_store_code, impact_month) + </w:t>
            </w:r>
            <w:r>
              <w:rPr>
                <w:rFonts w:ascii="Courier New" w:hAnsi="Courier New" w:eastAsia="Courier New" w:cs="Tahoma"/>
                <w:sz w:val="18"/>
              </w:rPr>
              <w:t>ON CONFLICT DO NOTHING</w:t>
            </w:r>
            <w:r>
              <w:rPr>
                <w:rFonts w:ascii="Arial" w:hAnsi="Arial" w:eastAsia="Arial" w:cs="Tahoma"/>
                <w:sz w:val="18"/>
              </w:rPr>
              <w:t xml:space="preserve">; คู่ร้านที่มีอยู่แล้วต้อง </w:t>
            </w:r>
            <w:r>
              <w:rPr>
                <w:rFonts w:ascii="Arial" w:hAnsi="Arial" w:eastAsia="Arial" w:cs="Tahoma"/>
                <w:b/>
                <w:sz w:val="18"/>
              </w:rPr>
              <w:t>ข้ามเงียบและนับเป็น `skipped`</w:t>
            </w:r>
            <w:r>
              <w:rPr>
                <w:rFonts w:ascii="Arial" w:hAnsi="Arial" w:eastAsia="Arial" w:cs="Tahoma"/>
                <w:sz w:val="18"/>
              </w:rPr>
              <w:t xml:space="preserve"> ห้ามอัปเดตทับ (พฤติกรรมเดิมของระบบ)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rerun fixture produces no duplicate target business key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Transaction proof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สร้าง/หา sgi_fgi_impact_processes และ upsert candidate ทีละ chunk ใน transaction; chunk fail rollback เฉพาะ chunk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injected failure leaves no partial committed state outside documented boundary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Security proof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ALLMAP connection ใช้ datasource secretRef และ TLS verify-full; job parameter เก็บได้เฉพาะ datasource alias ไม่เก็บ username/password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config/log/error contains no plaintext secret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5.92 Legacy Java Source Reference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Legacy file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Line range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Responsibility to carry forward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fcsJar/src/th/co/gosoft/fgi/main/ImportImpactStore.java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24-186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Legacy main entrypoint for impacted-store import.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fcsJar/src/th/co/gosoft/fgi/dao/jdbc/ImportStoreJdbc.java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30-84, 170-484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Query SEVEN_IMPACT_VIEW and insert/update FGI impact/new-store records.</w:t>
            </w:r>
          </w:p>
        </w:tc>
      </w:tr>
    </w:tbl>
    <w:p/>
    <w:p>
      <w:r>
        <w:t>Line ranges refer to the legacy Java implementation under /Users/bank_mac/gosoft/java/SBP/fcsJar. Use these ranges to preserve business behavior while implementing the target Node job.</w:t>
      </w:r>
    </w:p>
    <w:p>
      <w:pPr>
        <w:pStyle w:val="Heading2"/>
        <w:keepNext/>
        <w:keepLines/>
        <w:pageBreakBefore w:val="0"/>
      </w:pPr>
      <w:r>
        <w:t>5.93 Target Repository and SQL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Contract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Target implementation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Repository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impactStoreRepository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Idempotency / dedup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UNIQUE(impacted_store_code, new_store_code, impact_month) + </w:t>
            </w:r>
            <w:r>
              <w:rPr>
                <w:rFonts w:ascii="Courier New" w:hAnsi="Courier New" w:eastAsia="Courier New" w:cs="Tahoma"/>
                <w:sz w:val="18"/>
              </w:rPr>
              <w:t>ON CONFLICT DO NOTHING</w:t>
            </w:r>
            <w:r>
              <w:rPr>
                <w:rFonts w:ascii="Arial" w:hAnsi="Arial" w:eastAsia="Arial" w:cs="Tahoma"/>
                <w:sz w:val="18"/>
              </w:rPr>
              <w:t xml:space="preserve">; คู่ร้านที่มีอยู่แล้วต้อง </w:t>
            </w:r>
            <w:r>
              <w:rPr>
                <w:rFonts w:ascii="Arial" w:hAnsi="Arial" w:eastAsia="Arial" w:cs="Tahoma"/>
                <w:b/>
                <w:sz w:val="18"/>
              </w:rPr>
              <w:t>ข้ามเงียบและนับเป็น `skipped`</w:t>
            </w:r>
            <w:r>
              <w:rPr>
                <w:rFonts w:ascii="Arial" w:hAnsi="Arial" w:eastAsia="Arial" w:cs="Tahoma"/>
                <w:sz w:val="18"/>
              </w:rPr>
              <w:t xml:space="preserve"> ห้ามอัปเดตทับ (พฤติกรรมเดิมของระบบ)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Transaction boundary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สร้าง/หา sgi_fgi_impact_processes และ upsert candidate ทีละ chunk ใน transaction; chunk fail rollback เฉพาะ chunk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Security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ALLMAP connection ใช้ datasource secretRef และ TLS verify-full; job parameter เก็บได้เฉพาะ datasource alias ไม่เก็บ username/password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Input / candidate query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-- bind ตามลำดับ: $1=impact_month · $2=zone_code · $3=bangkok_metro_region_codes</w:t>
        <w:br/>
        <w:t>SELECT impacted_store_code, new_store_code, impact_month, distance_km, region_code, zone_code, branch_type</w:t>
        <w:br/>
        <w:t>FROM allmap_seven_impact_view</w:t>
        <w:br/>
        <w:t>WHERE impact_month = $1 /* impact_month */</w:t>
        <w:br/>
        <w:t xml:space="preserve">  AND ($2 /* zone_code */ IS NULL OR zone_code = $2 /* zone_code */)</w:t>
        <w:br/>
        <w:t xml:space="preserve">  AND distance_km &lt;= CASE</w:t>
        <w:br/>
        <w:t xml:space="preserve">        WHEN region_code = ANY($3 /* bangkok_metro_region_codes */) THEN 1.000</w:t>
        <w:br/>
        <w:t xml:space="preserve">        ELSE 2.000</w:t>
        <w:br/>
        <w:t xml:space="preserve">      END;</w:t>
      </w:r>
    </w:p>
    <w:p>
      <w:pPr>
        <w:pStyle w:val="Heading3"/>
        <w:keepNext/>
        <w:keepLines/>
        <w:pageBreakBefore w:val="0"/>
      </w:pPr>
      <w:r>
        <w:t>Write / upsert query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-- bind ตามลำดับ: $1=impact_process_id · $2=impacted_store_code · $3=new_store_code · $4=impact_month · $5=distance_km · $6=created_by</w:t>
        <w:br/>
        <w:t>-- ⚠️ ต้องเป็น DO NOTHING ไม่ใช่ DO UPDATE — ระบบเดิมไม่อัปเดตคู่ร้านที่มีอยู่แล้วเลย</w:t>
        <w:br/>
        <w:t>--    (ImpactStoreService บรรทัด 45-51 สร้าง updateList ขึ้นมาแต่ manageImpactStore() เรียกเฉพาะ insertList)</w:t>
        <w:br/>
        <w:t>--    เขียนเป็น DO UPDATE จะทับค่าที่คนแก้ไว้ในเอกสารรอบก่อน — ดูหัวข้อเงื่อนไขตัดสินข้อ ข.</w:t>
        <w:br/>
        <w:t>INSERT INTO sgi_fgi_impact_stores</w:t>
        <w:br/>
        <w:t xml:space="preserve">    (impact_process_id, impacted_store_code, new_store_code, impact_month, distance_km,</w:t>
        <w:br/>
        <w:t xml:space="preserve">     verify_status, created_by, created_at, updated_at)</w:t>
        <w:br/>
        <w:t>VALUES ($1 /* impact_process_id */, $2 /* impacted_store_code */, $3 /* new_store_code */, $4 /* impact_month */, $5 /* distance_km */,</w:t>
        <w:br/>
        <w:t xml:space="preserve">        'W',              -- รอตรวจ · กฎ DENY/ON_PROCESS จะเปลี่ยนเป็น N/P ในขั้นถัดไป</w:t>
        <w:br/>
        <w:t xml:space="preserve">        $6 /* created_by */,      -- 'ALM' เมื่อมาจากวิว ALLMAP · 'STA' เมื่อระบบ Statement ส่งเข้ามา (ห้ามพึ่ง DEFAULT)</w:t>
        <w:br/>
        <w:t xml:space="preserve">        CURRENT_TIMESTAMP, CURRENT_TIMESTAMP)</w:t>
        <w:br/>
        <w:t>ON CONFLICT (impacted_store_code, new_store_code, impact_month) DO NOTHING;</w:t>
      </w:r>
    </w:p>
    <w:p>
      <w:pPr>
        <w:pStyle w:val="Heading2"/>
        <w:keepNext/>
        <w:keepLines/>
        <w:pageBreakBefore w:val="0"/>
      </w:pPr>
      <w:r>
        <w:t>5.94 Target Node Implementation</w:t>
      </w:r>
    </w:p>
    <w:p>
      <w:pPr>
        <w:keepNext w:val="0"/>
      </w:pPr>
      <w:r>
        <w:t>โครงสร้างนี้ระบุ service/repository เฉพาะงานและต้อง implement ตาม SQL, transaction, idempotency และ security contract ด้านบน โดยทุกขั้นต้องคืน metrics สำหรับ reconcile และ run history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export async function runLlddBeJob2Importimpactstore(ctx, services) {</w:t>
        <w:br/>
        <w:t xml:space="preserve">  const run = await services.jobRuns.acquire({</w:t>
        <w:br/>
        <w:t xml:space="preserve">    jobNo: "2", period: ctx.period, triggeredBy: ctx.triggeredBy</w:t>
        <w:br/>
        <w:t xml:space="preserve">  });</w:t>
        <w:br/>
        <w:br/>
        <w:t xml:space="preserve">  try {</w:t>
        <w:br/>
        <w:t xml:space="preserve">    ctx = { ...ctx, runId: run.id, repository: services.impactStoreRepository };</w:t>
        <w:br/>
        <w:t xml:space="preserve">    const step1 = await services.loadAllmapCandidates(ctx, undefined);</w:t>
        <w:br/>
        <w:t xml:space="preserve">    const step2 = await services.resolveImpactProcesses(ctx, step1);</w:t>
        <w:br/>
        <w:t xml:space="preserve">    const step3 = await services.upsertImpactPairs(ctx, step2);</w:t>
        <w:br/>
        <w:t xml:space="preserve">    const step4 = await services.reconcileImportedPairs(ctx, step3);</w:t>
        <w:br/>
        <w:t xml:space="preserve">    const result = step4;</w:t>
        <w:br/>
        <w:t xml:space="preserve">    await services.jobRuns.finish(run.id, "SUCCESS", result.metrics);</w:t>
        <w:br/>
        <w:t xml:space="preserve">    return { runId: run.id, status: "SUCCESS", ...result };</w:t>
        <w:br/>
        <w:t xml:space="preserve">  } catch (error) {</w:t>
        <w:br/>
        <w:t xml:space="preserve">    await services.jobRuns.finish(run.id, "FAILED", {</w:t>
        <w:br/>
        <w:t xml:space="preserve">      errorCode: error.code ?? "JOB_FAILED",</w:t>
        <w:br/>
        <w:t xml:space="preserve">      errorMessage: error.message</w:t>
        <w:br/>
        <w:t xml:space="preserve">    });</w:t>
        <w:br/>
        <w:t xml:space="preserve">    throw error;</w:t>
        <w:br/>
        <w:t xml:space="preserve">  }</w:t>
        <w:br/>
        <w:t>}</w:t>
      </w:r>
    </w:p>
    <w:p>
      <w:pPr>
        <w:pStyle w:val="Heading2"/>
        <w:keepNext/>
        <w:keepLines/>
        <w:pageBreakBefore w:val="0"/>
      </w:pPr>
      <w:r>
        <w:t>5.95 การลงทะเบียน job และ Arguments (sop-sgi-batch)</w:t>
      </w:r>
    </w:p>
    <w:p>
      <w:pPr>
        <w:keepNext w:val="0"/>
      </w:pPr>
      <w:r>
        <w:t xml:space="preserve">งานนี้ลงทะเบียนเป็น job ชื่อ </w:t>
      </w:r>
      <w:r>
        <w:rPr>
          <w:b/>
        </w:rPr>
        <w:t>`sgi-import-impact-store`</w:t>
      </w:r>
      <w:r>
        <w:t xml:space="preserve"> ใน </w:t>
      </w:r>
      <w:r>
        <w:rPr>
          <w:rFonts w:ascii="Courier New" w:hAnsi="Courier New" w:eastAsia="Courier New" w:cs="Tahoma"/>
        </w:rPr>
        <w:t>src/main.ts</w:t>
      </w:r>
      <w:r>
        <w:t xml:space="preserve"> ของ </w:t>
      </w:r>
      <w:r>
        <w:rPr>
          <w:rFonts w:ascii="Courier New" w:hAnsi="Courier New" w:eastAsia="Courier New" w:cs="Tahoma"/>
        </w:rPr>
        <w:t>SBP/srm-sps-spsap-sop-sgi-batch</w:t>
      </w:r>
      <w:r>
        <w:t xml:space="preserve"> โดยใช้ dispatcher เดิมของ repo (ไม่สร้าง runner ใหม่) — </w:t>
      </w:r>
      <w:r>
        <w:rPr>
          <w:rFonts w:ascii="Courier New" w:hAnsi="Courier New" w:eastAsia="Courier New" w:cs="Tahoma"/>
        </w:rPr>
        <w:t>main.ts</w:t>
      </w:r>
      <w:r>
        <w:t xml:space="preserve"> อ่านชื่อ job และ input มา 2 ทาง แล้วเลือกอัตโนมัติจากการมี </w:t>
      </w:r>
      <w:r>
        <w:rPr>
          <w:rFonts w:ascii="Courier New" w:hAnsi="Courier New" w:eastAsia="Courier New" w:cs="Tahoma"/>
        </w:rPr>
        <w:t>argv[3]</w:t>
      </w:r>
      <w:r>
        <w:t xml:space="preserve"> หรือไม่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ช่องทางรัน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ชื่อ job มาจาก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input มาจาก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ตัวอย่าง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Local / CLI / runbook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env </w:t>
            </w:r>
            <w:r>
              <w:rPr>
                <w:rFonts w:ascii="Courier New" w:hAnsi="Courier New" w:eastAsia="Courier New" w:cs="Tahoma"/>
                <w:sz w:val="18"/>
              </w:rPr>
              <w:t>JOB_NAME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env </w:t>
            </w:r>
            <w:r>
              <w:rPr>
                <w:rFonts w:ascii="Courier New" w:hAnsi="Courier New" w:eastAsia="Courier New" w:cs="Tahoma"/>
                <w:sz w:val="18"/>
              </w:rPr>
              <w:t>INPUT</w:t>
            </w:r>
            <w:r>
              <w:rPr>
                <w:rFonts w:ascii="Arial" w:hAnsi="Arial" w:eastAsia="Arial" w:cs="Tahoma"/>
                <w:sz w:val="18"/>
              </w:rPr>
              <w:t xml:space="preserve"> (JSON string)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JOB_NAME=sgi-import-impact-store INPUT='{"year":2026,"month":6,"zones":["BN","BS"]}' npm run start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AWS Batch (ตารางเวลาจริง)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process.argv[3]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process.argv[2]</w:t>
            </w:r>
            <w:r>
              <w:rPr>
                <w:rFonts w:ascii="Arial" w:hAnsi="Arial" w:eastAsia="Arial" w:cs="Tahoma"/>
                <w:sz w:val="18"/>
              </w:rPr>
              <w:t xml:space="preserve"> (JSON string)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node dist/main.js '{"year":2026,"month":6,"zones":["BN","BS"]}' sgi-import-impact-store</w:t>
            </w:r>
          </w:p>
        </w:tc>
      </w:tr>
    </w:tbl>
    <w:p/>
    <w:p>
      <w:r>
        <w:rPr>
          <w:b/>
        </w:rPr>
        <w:t>ตารางเวลาไม่ได้อยู่ในโค้ด</w:t>
      </w:r>
      <w:r>
        <w:t xml:space="preserve"> — repo นี้ไม่มี </w:t>
      </w:r>
      <w:r>
        <w:rPr>
          <w:rFonts w:ascii="Courier New" w:hAnsi="Courier New" w:eastAsia="Courier New" w:cs="Tahoma"/>
        </w:rPr>
        <w:t>@Cron</w:t>
      </w:r>
      <w:r>
        <w:t>/</w:t>
      </w:r>
      <w:r>
        <w:rPr>
          <w:rFonts w:ascii="Courier New" w:hAnsi="Courier New" w:eastAsia="Courier New" w:cs="Tahoma"/>
        </w:rPr>
        <w:t>@Interval</w:t>
      </w:r>
      <w:r>
        <w:t xml:space="preserve"> แม้แต่จุดเดียว (แม้ติดตั้ง </w:t>
      </w:r>
      <w:r>
        <w:rPr>
          <w:rFonts w:ascii="Courier New" w:hAnsi="Courier New" w:eastAsia="Courier New" w:cs="Tahoma"/>
        </w:rPr>
        <w:t>@nestjs/schedule</w:t>
      </w:r>
      <w:r>
        <w:t xml:space="preserve"> ไว้) cron ในหัวข้อ 5 เป็น </w:t>
      </w:r>
      <w:r>
        <w:rPr>
          <w:b/>
        </w:rPr>
        <w:t>นิยามของ AWS Batch scheduled event</w:t>
      </w:r>
      <w:r>
        <w:t xml:space="preserve"> ที่ต้องตั้งตอน deploy ไม่ใช่ค่าที่อ่านจาก config file</w:t>
      </w:r>
    </w:p>
    <w:p>
      <w:pPr>
        <w:pStyle w:val="Heading3"/>
        <w:keepNext/>
        <w:keepLines/>
        <w:pageBreakBefore w:val="0"/>
      </w:pPr>
      <w:r>
        <w:t>Argument ที่รับได้ (`INPUT` เป็น JSON object · ไม่ส่ง = `{}`)</w:t>
      </w:r>
    </w:p>
    <w:p>
      <w:pPr>
        <w:keepNext w:val="0"/>
      </w:pPr>
      <w:r>
        <w:rPr>
          <w:b/>
        </w:rPr>
        <w:t>ระบบเดิมรับ argument แบบนี้:</w:t>
      </w:r>
      <w:r>
        <w:t xml:space="preserve"> </w:t>
      </w:r>
      <w:r>
        <w:rPr>
          <w:rFonts w:ascii="Courier New" w:hAnsi="Courier New" w:eastAsia="Courier New" w:cs="Tahoma"/>
        </w:rPr>
        <w:t>args[0]</w:t>
      </w:r>
      <w:r>
        <w:t xml:space="preserve"> = </w:t>
      </w:r>
      <w:r>
        <w:rPr>
          <w:rFonts w:ascii="Courier New" w:hAnsi="Courier New" w:eastAsia="Courier New" w:cs="Tahoma"/>
        </w:rPr>
        <w:t>ZONES|YYYY|MM</w:t>
      </w:r>
      <w:r>
        <w:t xml:space="preserve"> (</w:t>
      </w:r>
      <w:r>
        <w:rPr>
          <w:rFonts w:ascii="Courier New" w:hAnsi="Courier New" w:eastAsia="Courier New" w:cs="Tahoma"/>
        </w:rPr>
        <w:t>ZONES</w:t>
      </w:r>
      <w:r>
        <w:t xml:space="preserve"> = </w:t>
      </w:r>
      <w:r>
        <w:rPr>
          <w:rFonts w:ascii="Courier New" w:hAnsi="Courier New" w:eastAsia="Courier New" w:cs="Tahoma"/>
        </w:rPr>
        <w:t>BN,BS,BW</w:t>
      </w:r>
      <w:r>
        <w:t xml:space="preserve"> หรือ </w:t>
      </w:r>
      <w:r>
        <w:rPr>
          <w:rFonts w:ascii="Courier New" w:hAnsi="Courier New" w:eastAsia="Courier New" w:cs="Tahoma"/>
        </w:rPr>
        <w:t>ALL</w:t>
      </w:r>
      <w:r>
        <w:t xml:space="preserve">) · ไม่ส่ง = </w:t>
      </w:r>
      <w:r>
        <w:rPr>
          <w:b/>
        </w:rPr>
        <w:t>งวดเดือนก่อนหน้า</w:t>
      </w:r>
      <w:r>
        <w:t xml:space="preserve"> (</w:t>
      </w:r>
      <w:r>
        <w:rPr>
          <w:rFonts w:ascii="Courier New" w:hAnsi="Courier New" w:eastAsia="Courier New" w:cs="Tahoma"/>
        </w:rPr>
        <w:t>modifyDateToString(now, -1)</w:t>
      </w:r>
      <w:r>
        <w:t xml:space="preserve">)  </w:t>
        <w:br/>
        <w:t xml:space="preserve">ของใหม่เปลี่ยนจาก positional string เป็น JSON เพื่อให้เพิ่มฟิลด์ได้โดยไม่พังของเดิม แต่ </w:t>
      </w:r>
      <w:r>
        <w:rPr>
          <w:b/>
        </w:rPr>
        <w:t>ต้องรองรับทุกอย่างที่ระบบเดิมรับได้เป็นอย่างน้อย</w:t>
      </w:r>
      <w:r>
        <w:t xml:space="preserve"> — ห้ามลดความสามารถลง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16"/>
        <w:gridCol w:w="2016"/>
        <w:gridCol w:w="2016"/>
        <w:gridCol w:w="2016"/>
        <w:gridCol w:w="2016"/>
      </w:tblGrid>
      <w:tr>
        <w:trPr>
          <w:cantSplit/>
        </w:trPr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ชนิด</w:t>
            </w:r>
          </w:p>
        </w:tc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ไม่ส่งแล้วได้อะไร (default)</w:t>
            </w:r>
          </w:p>
        </w:tc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Validation</w:t>
            </w:r>
          </w:p>
        </w:tc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ตรงกับ argument เดิม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year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number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งวดเดือนก่อนหน้า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ค.ศ. 4 หลัก · 2000-2999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params[1]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month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number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งวดเดือนก่อนหน้า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1-12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params[2]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zones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string[]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null</w:t>
            </w:r>
            <w:r>
              <w:rPr>
                <w:rFonts w:ascii="Arial" w:hAnsi="Arial" w:eastAsia="Arial" w:cs="Tahoma"/>
                <w:sz w:val="18"/>
              </w:rPr>
              <w:t xml:space="preserve"> = ทุกโซน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รหัสโซนต้องมีใน </w:t>
            </w:r>
            <w:r>
              <w:rPr>
                <w:rFonts w:ascii="Courier New" w:hAnsi="Courier New" w:eastAsia="Courier New" w:cs="Tahoma"/>
                <w:sz w:val="18"/>
              </w:rPr>
              <w:t>mas_zone</w:t>
            </w:r>
            <w:r>
              <w:rPr>
                <w:rFonts w:ascii="Arial" w:hAnsi="Arial" w:eastAsia="Arial" w:cs="Tahoma"/>
                <w:sz w:val="18"/>
              </w:rPr>
              <w:t xml:space="preserve"> · </w:t>
            </w:r>
            <w:r>
              <w:rPr>
                <w:rFonts w:ascii="Courier New" w:hAnsi="Courier New" w:eastAsia="Courier New" w:cs="Tahoma"/>
                <w:sz w:val="18"/>
              </w:rPr>
              <w:t>[]</w:t>
            </w:r>
            <w:r>
              <w:rPr>
                <w:rFonts w:ascii="Arial" w:hAnsi="Arial" w:eastAsia="Arial" w:cs="Tahoma"/>
                <w:sz w:val="18"/>
              </w:rPr>
              <w:t>/</w:t>
            </w:r>
            <w:r>
              <w:rPr>
                <w:rFonts w:ascii="Courier New" w:hAnsi="Courier New" w:eastAsia="Courier New" w:cs="Tahoma"/>
                <w:sz w:val="18"/>
              </w:rPr>
              <w:t>null</w:t>
            </w:r>
            <w:r>
              <w:rPr>
                <w:rFonts w:ascii="Arial" w:hAnsi="Arial" w:eastAsia="Arial" w:cs="Tahoma"/>
                <w:sz w:val="18"/>
              </w:rPr>
              <w:t>/</w:t>
            </w:r>
            <w:r>
              <w:rPr>
                <w:rFonts w:ascii="Courier New" w:hAnsi="Courier New" w:eastAsia="Courier New" w:cs="Tahoma"/>
                <w:sz w:val="18"/>
              </w:rPr>
              <w:t>"ALL"</w:t>
            </w:r>
            <w:r>
              <w:rPr>
                <w:rFonts w:ascii="Arial" w:hAnsi="Arial" w:eastAsia="Arial" w:cs="Tahoma"/>
                <w:sz w:val="18"/>
              </w:rPr>
              <w:t xml:space="preserve"> = ไม่กรอง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params[0]</w:t>
            </w:r>
            <w:r>
              <w:rPr>
                <w:rFonts w:ascii="Arial" w:hAnsi="Arial" w:eastAsia="Arial" w:cs="Tahoma"/>
                <w:sz w:val="18"/>
              </w:rPr>
              <w:t xml:space="preserve"> แยกด้วย </w:t>
            </w:r>
            <w:r>
              <w:rPr>
                <w:rFonts w:ascii="Courier New" w:hAnsi="Courier New" w:eastAsia="Courier New" w:cs="Tahoma"/>
                <w:sz w:val="18"/>
              </w:rPr>
              <w:t>,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dryRun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boolean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false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true</w:t>
            </w:r>
            <w:r>
              <w:rPr>
                <w:rFonts w:ascii="Arial" w:hAnsi="Arial" w:eastAsia="Arial" w:cs="Tahoma"/>
                <w:sz w:val="18"/>
              </w:rPr>
              <w:t xml:space="preserve"> = อ่าน/คำนวณครบแต่ไม่ commit และไม่ publish/ไม่ส่งไฟล์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ของกลาง</w:t>
            </w:r>
            <w:r>
              <w:rPr>
                <w:rFonts w:ascii="Arial" w:hAnsi="Arial" w:eastAsia="Arial" w:cs="Tahoma"/>
                <w:sz w:val="18"/>
              </w:rPr>
              <w:t xml:space="preserve"> ทุก job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limit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number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null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จำกัดจำนวนรายการที่ประมวลผลรอบนี้ (ใช้ตอน smoke test)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ของกลาง</w:t>
            </w:r>
            <w:r>
              <w:rPr>
                <w:rFonts w:ascii="Arial" w:hAnsi="Arial" w:eastAsia="Arial" w:cs="Tahoma"/>
                <w:sz w:val="18"/>
              </w:rPr>
              <w:t xml:space="preserve"> ทุก job</w:t>
            </w:r>
          </w:p>
        </w:tc>
      </w:tr>
    </w:tbl>
    <w:p/>
    <w:p>
      <w:r>
        <w:rPr>
          <w:b/>
        </w:rPr>
        <w:t>กติกาการ validate ที่ทุก job ต้องทำเหมือนกัน</w:t>
      </w:r>
      <w:r>
        <w:t xml:space="preserve"> — parse </w:t>
      </w:r>
      <w:r>
        <w:rPr>
          <w:rFonts w:ascii="Courier New" w:hAnsi="Courier New" w:eastAsia="Courier New" w:cs="Tahoma"/>
        </w:rPr>
        <w:t>INPUT</w:t>
      </w:r>
      <w:r>
        <w:t xml:space="preserve"> ไม่สำเร็จ หรือฟิลด์ไม่ผ่าน validation ให้ log </w:t>
      </w:r>
      <w:r>
        <w:rPr>
          <w:rFonts w:ascii="Courier New" w:hAnsi="Courier New" w:eastAsia="Courier New" w:cs="Tahoma"/>
        </w:rPr>
        <w:t>BATCH_END</w:t>
      </w:r>
      <w:r>
        <w:t xml:space="preserve"> ด้วย </w:t>
      </w:r>
      <w:r>
        <w:rPr>
          <w:rFonts w:ascii="Courier New" w:hAnsi="Courier New" w:eastAsia="Courier New" w:cs="Tahoma"/>
        </w:rPr>
        <w:t>batchStatus: 'FAILED'</w:t>
      </w:r>
      <w:r>
        <w:t xml:space="preserve"> แล้ว </w:t>
      </w:r>
      <w:r>
        <w:rPr>
          <w:rFonts w:ascii="Courier New" w:hAnsi="Courier New" w:eastAsia="Courier New" w:cs="Tahoma"/>
        </w:rPr>
        <w:t>exit(1)</w:t>
      </w:r>
      <w:r>
        <w:t xml:space="preserve"> </w:t>
      </w:r>
      <w:r>
        <w:rPr>
          <w:b/>
        </w:rPr>
        <w:t>ก่อนแตะฐานข้อมูล</w:t>
      </w:r>
      <w:r>
        <w:t xml:space="preserve"> (ห้าม fallback ไปค่า default เงียบ ๆ เมื่อผู้ใช้ตั้งใจส่งค่ามาแล้วผิด) · ฟิลด์ที่ไม่รู้จักให้ log warn แล้วข้าม ไม่ทำให้ job ล้ม</w:t>
      </w:r>
    </w:p>
    <w:p>
      <w:pPr>
        <w:pStyle w:val="ListBullet"/>
        <w:keepLines/>
      </w:pPr>
      <w:r>
        <w:t xml:space="preserve">⚠️ legacy ส่ง </w:t>
      </w:r>
      <w:r>
        <w:rPr>
          <w:b/>
        </w:rPr>
        <w:t>ปี พ.ศ.</w:t>
      </w:r>
      <w:r>
        <w:t xml:space="preserve"> เข้าวิว </w:t>
      </w:r>
      <w:r>
        <w:rPr>
          <w:rFonts w:ascii="Courier New" w:hAnsi="Courier New" w:eastAsia="Courier New" w:cs="Tahoma"/>
        </w:rPr>
        <w:t>SEVEN_IMPACT_VIEW</w:t>
      </w:r>
      <w:r>
        <w:t xml:space="preserve"> (ตัวอย่างในเอกสารเดิมคือ </w:t>
      </w:r>
      <w:r>
        <w:rPr>
          <w:rFonts w:ascii="Courier New" w:hAnsi="Courier New" w:eastAsia="Courier New" w:cs="Tahoma"/>
        </w:rPr>
        <w:t>ALL|2569|06</w:t>
      </w:r>
      <w:r>
        <w:t xml:space="preserve">) — ค่าที่ยิงเข้าวิว ALLMAP คงรูปแบบเดิมของวิว แต่ </w:t>
      </w:r>
      <w:r>
        <w:rPr>
          <w:rFonts w:ascii="Courier New" w:hAnsi="Courier New" w:eastAsia="Courier New" w:cs="Tahoma"/>
        </w:rPr>
        <w:t>INPUT</w:t>
      </w:r>
      <w:r>
        <w:t xml:space="preserve"> ของ job ใหม่รับเป็น </w:t>
      </w:r>
      <w:r>
        <w:rPr>
          <w:b/>
        </w:rPr>
        <w:t>ค.ศ.</w:t>
      </w:r>
      <w:r>
        <w:t xml:space="preserve"> และแปลงตอนประกอบ query เท่านั้น</w:t>
      </w:r>
    </w:p>
    <w:p>
      <w:pPr>
        <w:pStyle w:val="Heading2"/>
        <w:keepNext/>
        <w:keepLines/>
        <w:pageBreakBefore w:val="0"/>
      </w:pPr>
      <w:r>
        <w:t>5.96 เงื่อนไขตัดสิน (Decision Rules) — ตัดสินจากอะไร</w:t>
      </w:r>
    </w:p>
    <w:p>
      <w:pPr>
        <w:keepNext w:val="0"/>
      </w:pPr>
      <w:r>
        <w:t xml:space="preserve">Job 2 ตัดสิน 3 เรื่องต่อกันเป็นทอด และ </w:t>
      </w:r>
      <w:r>
        <w:rPr>
          <w:b/>
        </w:rPr>
        <w:t>ผิดข้อใดข้อหนึ่งก็ทำให้ร้านหายไปเงียบ ๆ โดยไม่มี error</w:t>
      </w:r>
      <w:r>
        <w:t xml:space="preserve">: (ก) แถวไหนจาก ALLMAP นับเป็น candidate (ข) candidate นั้น </w:t>
      </w:r>
      <w:r>
        <w:rPr>
          <w:b/>
        </w:rPr>
        <w:t>เป็นคู่ร้านใหม่หรือมีอยู่แล้ว</w:t>
      </w:r>
      <w:r>
        <w:t xml:space="preserve"> (ค) คู่ที่ insert แล้วจะ </w:t>
      </w:r>
      <w:r>
        <w:rPr>
          <w:b/>
        </w:rPr>
        <w:t>เข้ากระบวนการ</w:t>
      </w:r>
      <w:r>
        <w:t xml:space="preserve"> หรือ </w:t>
      </w:r>
      <w:r>
        <w:rPr>
          <w:b/>
        </w:rPr>
        <w:t>ถูกตัดทิ้ง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คำถามที่โค้ดต้องตอบ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ตัดสินจาก (ตาราง · คอลัมน์)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เงื่อนไขที่ต้องเป็นจริง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ไม่เข้าเงื่อนไขแล้วทำอะไร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ก. แถวนี้เป็น candidate ของงวดหรือไม่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วิว </w:t>
            </w:r>
            <w:r>
              <w:rPr>
                <w:rFonts w:ascii="Courier New" w:hAnsi="Courier New" w:eastAsia="Courier New" w:cs="Tahoma"/>
                <w:sz w:val="18"/>
              </w:rPr>
              <w:t>allmapssa.SEVEN_IMPACT_VIEW</w:t>
            </w:r>
            <w:r>
              <w:rPr>
                <w:rFonts w:ascii="Arial" w:hAnsi="Arial" w:eastAsia="Arial" w:cs="Tahoma"/>
                <w:sz w:val="18"/>
              </w:rPr>
              <w:t xml:space="preserve"> (SQL Server GSMALLMAP · ระบบภายนอก อ่านอย่างเดียว)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PERIOD_YEAR</w:t>
            </w:r>
            <w:r>
              <w:rPr>
                <w:rFonts w:ascii="Arial" w:hAnsi="Arial" w:eastAsia="Arial" w:cs="Tahoma"/>
                <w:sz w:val="18"/>
              </w:rPr>
              <w:t xml:space="preserve"> = ปีที่ขอ </w:t>
            </w:r>
            <w:r>
              <w:rPr>
                <w:rFonts w:ascii="Arial" w:hAnsi="Arial" w:eastAsia="Arial" w:cs="Tahoma"/>
                <w:b/>
                <w:sz w:val="18"/>
              </w:rPr>
              <w:t>และ</w:t>
            </w:r>
            <w:r>
              <w:rPr>
                <w:rFonts w:ascii="Arial" w:hAnsi="Arial" w:eastAsia="Arial" w:cs="Tahoma"/>
                <w:sz w:val="18"/>
              </w:rPr>
              <w:t xml:space="preserve"> </w:t>
            </w:r>
            <w:r>
              <w:rPr>
                <w:rFonts w:ascii="Courier New" w:hAnsi="Courier New" w:eastAsia="Courier New" w:cs="Tahoma"/>
                <w:sz w:val="18"/>
              </w:rPr>
              <w:t>PERIOD_MONTH</w:t>
            </w:r>
            <w:r>
              <w:rPr>
                <w:rFonts w:ascii="Arial" w:hAnsi="Arial" w:eastAsia="Arial" w:cs="Tahoma"/>
                <w:sz w:val="18"/>
              </w:rPr>
              <w:t xml:space="preserve"> = เดือนที่ขอ · ส่ง </w:t>
            </w:r>
            <w:r>
              <w:rPr>
                <w:rFonts w:ascii="Courier New" w:hAnsi="Courier New" w:eastAsia="Courier New" w:cs="Tahoma"/>
                <w:sz w:val="18"/>
              </w:rPr>
              <w:t>zones</w:t>
            </w:r>
            <w:r>
              <w:rPr>
                <w:rFonts w:ascii="Arial" w:hAnsi="Arial" w:eastAsia="Arial" w:cs="Tahoma"/>
                <w:sz w:val="18"/>
              </w:rPr>
              <w:t xml:space="preserve"> มาก็เพิ่ม </w:t>
            </w:r>
            <w:r>
              <w:rPr>
                <w:rFonts w:ascii="Courier New" w:hAnsi="Courier New" w:eastAsia="Courier New" w:cs="Tahoma"/>
                <w:sz w:val="18"/>
              </w:rPr>
              <w:t>ZONE_I IN (...)</w:t>
            </w:r>
            <w:r>
              <w:rPr>
                <w:rFonts w:ascii="Arial" w:hAnsi="Arial" w:eastAsia="Arial" w:cs="Tahoma"/>
                <w:sz w:val="18"/>
              </w:rPr>
              <w:t xml:space="preserve"> · เก็บเฉพาะแถวแรกของแต่ละ </w:t>
            </w:r>
            <w:r>
              <w:rPr>
                <w:rFonts w:ascii="Courier New" w:hAnsi="Courier New" w:eastAsia="Courier New" w:cs="Tahoma"/>
                <w:sz w:val="18"/>
              </w:rPr>
              <w:t>(STORECODE_I, STORECODE_N, PERIOD_YEAR, PERIOD_MONTH)</w:t>
            </w:r>
            <w:r>
              <w:rPr>
                <w:rFonts w:ascii="Arial" w:hAnsi="Arial" w:eastAsia="Arial" w:cs="Tahoma"/>
                <w:sz w:val="18"/>
              </w:rPr>
              <w:t xml:space="preserve"> ด้วย </w:t>
            </w:r>
            <w:r>
              <w:rPr>
                <w:rFonts w:ascii="Courier New" w:hAnsi="Courier New" w:eastAsia="Courier New" w:cs="Tahoma"/>
                <w:sz w:val="18"/>
              </w:rPr>
              <w:t>ROW_NUMBER() OVER(PARTITION BY ... ORDER BY PERIOD_YEAR, PERIOD_MONTH) = 1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ไม่เข้าเกณฑ์ = ไม่อ่านเข้ามา · </w:t>
            </w:r>
            <w:r>
              <w:rPr>
                <w:rFonts w:ascii="Arial" w:hAnsi="Arial" w:eastAsia="Arial" w:cs="Tahoma"/>
                <w:b/>
                <w:sz w:val="18"/>
              </w:rPr>
              <w:t>วิวไม่คืนแถวเลย = จบงานแบบ SUCCESS</w:t>
            </w:r>
            <w:r>
              <w:rPr>
                <w:rFonts w:ascii="Arial" w:hAnsi="Arial" w:eastAsia="Arial" w:cs="Tahoma"/>
                <w:sz w:val="18"/>
              </w:rPr>
              <w:t xml:space="preserve"> พร้อม note (ระบบเดิม </w:t>
            </w:r>
            <w:r>
              <w:rPr>
                <w:rFonts w:ascii="Courier New" w:hAnsi="Courier New" w:eastAsia="Courier New" w:cs="Tahoma"/>
                <w:sz w:val="18"/>
              </w:rPr>
              <w:t>return true</w:t>
            </w:r>
            <w:r>
              <w:rPr>
                <w:rFonts w:ascii="Arial" w:hAnsi="Arial" w:eastAsia="Arial" w:cs="Tahoma"/>
                <w:sz w:val="18"/>
              </w:rPr>
              <w:t xml:space="preserve"> ไม่ใช่ FAIL)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ข. </w:t>
            </w:r>
            <w:r>
              <w:rPr>
                <w:rFonts w:ascii="Arial" w:hAnsi="Arial" w:eastAsia="Arial" w:cs="Tahoma"/>
                <w:b/>
                <w:sz w:val="18"/>
              </w:rPr>
              <w:t>เป็นคู่ร้านใหม่หรือมีอยู่แล้ว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sgi_fgi_impact_stores</w:t>
            </w:r>
            <w:r>
              <w:rPr>
                <w:rFonts w:ascii="Arial" w:hAnsi="Arial" w:eastAsia="Arial" w:cs="Tahoma"/>
                <w:sz w:val="18"/>
              </w:rPr>
              <w:t xml:space="preserve"> (</w:t>
            </w:r>
            <w:r>
              <w:rPr>
                <w:rFonts w:ascii="Courier New" w:hAnsi="Courier New" w:eastAsia="Courier New" w:cs="Tahoma"/>
                <w:sz w:val="18"/>
              </w:rPr>
              <w:t>impacted_store_code</w:t>
            </w:r>
            <w:r>
              <w:rPr>
                <w:rFonts w:ascii="Arial" w:hAnsi="Arial" w:eastAsia="Arial" w:cs="Tahoma"/>
                <w:sz w:val="18"/>
              </w:rPr>
              <w:t xml:space="preserve"> · </w:t>
            </w:r>
            <w:r>
              <w:rPr>
                <w:rFonts w:ascii="Courier New" w:hAnsi="Courier New" w:eastAsia="Courier New" w:cs="Tahoma"/>
                <w:sz w:val="18"/>
              </w:rPr>
              <w:t>new_store_code</w:t>
            </w:r>
            <w:r>
              <w:rPr>
                <w:rFonts w:ascii="Arial" w:hAnsi="Arial" w:eastAsia="Arial" w:cs="Tahoma"/>
                <w:sz w:val="18"/>
              </w:rPr>
              <w:t xml:space="preserve"> · </w:t>
            </w:r>
            <w:r>
              <w:rPr>
                <w:rFonts w:ascii="Courier New" w:hAnsi="Courier New" w:eastAsia="Courier New" w:cs="Tahoma"/>
                <w:sz w:val="18"/>
              </w:rPr>
              <w:t>impact_month</w:t>
            </w:r>
            <w:r>
              <w:rPr>
                <w:rFonts w:ascii="Arial" w:hAnsi="Arial" w:eastAsia="Arial" w:cs="Tahoma"/>
                <w:sz w:val="18"/>
              </w:rPr>
              <w:t xml:space="preserve"> · </w:t>
            </w:r>
            <w:r>
              <w:rPr>
                <w:rFonts w:ascii="Courier New" w:hAnsi="Courier New" w:eastAsia="Courier New" w:cs="Tahoma"/>
                <w:sz w:val="18"/>
              </w:rPr>
              <w:t>verify_status</w:t>
            </w:r>
            <w:r>
              <w:rPr>
                <w:rFonts w:ascii="Arial" w:hAnsi="Arial" w:eastAsia="Arial" w:cs="Tahoma"/>
                <w:sz w:val="18"/>
              </w:rPr>
              <w:t xml:space="preserve">) LEFT JOIN </w:t>
            </w:r>
            <w:r>
              <w:rPr>
                <w:rFonts w:ascii="Courier New" w:hAnsi="Courier New" w:eastAsia="Courier New" w:cs="Tahoma"/>
                <w:sz w:val="18"/>
              </w:rPr>
              <w:t>sgi_fgi_impact_processes</w:t>
            </w:r>
            <w:r>
              <w:rPr>
                <w:rFonts w:ascii="Arial" w:hAnsi="Arial" w:eastAsia="Arial" w:cs="Tahoma"/>
                <w:sz w:val="18"/>
              </w:rPr>
              <w:t xml:space="preserve"> (</w:t>
            </w:r>
            <w:r>
              <w:rPr>
                <w:rFonts w:ascii="Courier New" w:hAnsi="Courier New" w:eastAsia="Courier New" w:cs="Tahoma"/>
                <w:sz w:val="18"/>
              </w:rPr>
              <w:t>impacted_store_code</w:t>
            </w:r>
            <w:r>
              <w:rPr>
                <w:rFonts w:ascii="Arial" w:hAnsi="Arial" w:eastAsia="Arial" w:cs="Tahoma"/>
                <w:sz w:val="18"/>
              </w:rPr>
              <w:t xml:space="preserve"> · </w:t>
            </w:r>
            <w:r>
              <w:rPr>
                <w:rFonts w:ascii="Courier New" w:hAnsi="Courier New" w:eastAsia="Courier New" w:cs="Tahoma"/>
                <w:sz w:val="18"/>
              </w:rPr>
              <w:t>flag_action</w:t>
            </w:r>
            <w:r>
              <w:rPr>
                <w:rFonts w:ascii="Arial" w:hAnsi="Arial" w:eastAsia="Arial" w:cs="Tahoma"/>
                <w:sz w:val="18"/>
              </w:rPr>
              <w:t xml:space="preserve"> · </w:t>
            </w:r>
            <w:r>
              <w:rPr>
                <w:rFonts w:ascii="Courier New" w:hAnsi="Courier New" w:eastAsia="Courier New" w:cs="Tahoma"/>
                <w:sz w:val="18"/>
              </w:rPr>
              <w:t>start_compensate_year/_month</w:t>
            </w:r>
            <w:r>
              <w:rPr>
                <w:rFonts w:ascii="Arial" w:hAnsi="Arial" w:eastAsia="Arial" w:cs="Tahoma"/>
                <w:sz w:val="18"/>
              </w:rPr>
              <w:t xml:space="preserve"> · </w:t>
            </w:r>
            <w:r>
              <w:rPr>
                <w:rFonts w:ascii="Courier New" w:hAnsi="Courier New" w:eastAsia="Courier New" w:cs="Tahoma"/>
                <w:sz w:val="18"/>
              </w:rPr>
              <w:t>end_compensate_year/_month</w:t>
            </w:r>
            <w:r>
              <w:rPr>
                <w:rFonts w:ascii="Arial" w:hAnsi="Arial" w:eastAsia="Arial" w:cs="Tahoma"/>
                <w:sz w:val="18"/>
              </w:rPr>
              <w:t>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สร้าง </w:t>
            </w:r>
            <w:r>
              <w:rPr>
                <w:rFonts w:ascii="Arial" w:hAnsi="Arial" w:eastAsia="Arial" w:cs="Tahoma"/>
                <w:b/>
                <w:sz w:val="18"/>
              </w:rPr>
              <w:t>ชุด "มีอยู่แล้ว"</w:t>
            </w:r>
            <w:r>
              <w:rPr>
                <w:rFonts w:ascii="Arial" w:hAnsi="Arial" w:eastAsia="Arial" w:cs="Tahoma"/>
                <w:sz w:val="18"/>
              </w:rPr>
              <w:t xml:space="preserve"> ของงวดก่อน (SQL ด้านล่าง) แล้วเทียบ candidate ด้วยคีย์ </w:t>
            </w:r>
            <w:r>
              <w:rPr>
                <w:rFonts w:ascii="Courier New" w:hAnsi="Courier New" w:eastAsia="Courier New" w:cs="Tahoma"/>
                <w:sz w:val="18"/>
              </w:rPr>
              <w:t>(impacted_store_code, new_store_code)</w:t>
            </w:r>
            <w:r>
              <w:rPr>
                <w:rFonts w:ascii="Arial" w:hAnsi="Arial" w:eastAsia="Arial" w:cs="Tahoma"/>
                <w:sz w:val="18"/>
              </w:rPr>
              <w:t xml:space="preserve"> · </w:t>
            </w:r>
            <w:r>
              <w:rPr>
                <w:rFonts w:ascii="Arial" w:hAnsi="Arial" w:eastAsia="Arial" w:cs="Tahoma"/>
                <w:b/>
                <w:sz w:val="18"/>
              </w:rPr>
              <w:t>ไม่พบในชุด = คู่ใหม่ → INSERT</w:t>
            </w:r>
            <w:r>
              <w:rPr>
                <w:rFonts w:ascii="Arial" w:hAnsi="Arial" w:eastAsia="Arial" w:cs="Tahoma"/>
                <w:sz w:val="18"/>
              </w:rPr>
              <w:t xml:space="preserve"> · </w:t>
            </w:r>
            <w:r>
              <w:rPr>
                <w:rFonts w:ascii="Arial" w:hAnsi="Arial" w:eastAsia="Arial" w:cs="Tahoma"/>
                <w:b/>
                <w:sz w:val="18"/>
              </w:rPr>
              <w:t>พบ = ข้าม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⚠️ </w:t>
            </w:r>
            <w:r>
              <w:rPr>
                <w:rFonts w:ascii="Arial" w:hAnsi="Arial" w:eastAsia="Arial" w:cs="Tahoma"/>
                <w:b/>
                <w:sz w:val="18"/>
              </w:rPr>
              <w:t>พบแล้วระบบเดิมไม่อัปเดตอะไรเลย</w:t>
            </w:r>
            <w:r>
              <w:rPr>
                <w:rFonts w:ascii="Arial" w:hAnsi="Arial" w:eastAsia="Arial" w:cs="Tahoma"/>
                <w:sz w:val="18"/>
              </w:rPr>
              <w:t xml:space="preserve"> — </w:t>
            </w:r>
            <w:r>
              <w:rPr>
                <w:rFonts w:ascii="Courier New" w:hAnsi="Courier New" w:eastAsia="Courier New" w:cs="Tahoma"/>
                <w:sz w:val="18"/>
              </w:rPr>
              <w:t>updateList</w:t>
            </w:r>
            <w:r>
              <w:rPr>
                <w:rFonts w:ascii="Arial" w:hAnsi="Arial" w:eastAsia="Arial" w:cs="Tahoma"/>
                <w:sz w:val="18"/>
              </w:rPr>
              <w:t xml:space="preserve"> ถูกสร้างขึ้นแต่ </w:t>
            </w:r>
            <w:r>
              <w:rPr>
                <w:rFonts w:ascii="Courier New" w:hAnsi="Courier New" w:eastAsia="Courier New" w:cs="Tahoma"/>
                <w:sz w:val="18"/>
              </w:rPr>
              <w:t>manageImpactStore()</w:t>
            </w:r>
            <w:r>
              <w:rPr>
                <w:rFonts w:ascii="Arial" w:hAnsi="Arial" w:eastAsia="Arial" w:cs="Tahoma"/>
                <w:sz w:val="18"/>
              </w:rPr>
              <w:t xml:space="preserve"> เรียกเฉพาะ </w:t>
            </w:r>
            <w:r>
              <w:rPr>
                <w:rFonts w:ascii="Courier New" w:hAnsi="Courier New" w:eastAsia="Courier New" w:cs="Tahoma"/>
                <w:sz w:val="18"/>
              </w:rPr>
              <w:t>insertList</w:t>
            </w:r>
            <w:r>
              <w:rPr>
                <w:rFonts w:ascii="Arial" w:hAnsi="Arial" w:eastAsia="Arial" w:cs="Tahoma"/>
                <w:sz w:val="18"/>
              </w:rPr>
              <w:t xml:space="preserve"> (</w:t>
            </w:r>
            <w:r>
              <w:rPr>
                <w:rFonts w:ascii="Courier New" w:hAnsi="Courier New" w:eastAsia="Courier New" w:cs="Tahoma"/>
                <w:sz w:val="18"/>
              </w:rPr>
              <w:t>ImpactStoreService</w:t>
            </w:r>
            <w:r>
              <w:rPr>
                <w:rFonts w:ascii="Arial" w:hAnsi="Arial" w:eastAsia="Arial" w:cs="Tahoma"/>
                <w:sz w:val="18"/>
              </w:rPr>
              <w:t xml:space="preserve"> บรรทัด 45-51, 148-155) · ระบบใหม่ต้องคงพฤติกรรมนี้และนับเป็น </w:t>
            </w:r>
            <w:r>
              <w:rPr>
                <w:rFonts w:ascii="Courier New" w:hAnsi="Courier New" w:eastAsia="Courier New" w:cs="Tahoma"/>
                <w:sz w:val="18"/>
              </w:rPr>
              <w:t>skipped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ค1. คู่นี้ต้อง </w:t>
            </w:r>
            <w:r>
              <w:rPr>
                <w:rFonts w:ascii="Arial" w:hAnsi="Arial" w:eastAsia="Arial" w:cs="Tahoma"/>
                <w:b/>
                <w:sz w:val="18"/>
              </w:rPr>
              <w:t>ถูกตัดทิ้ง</w:t>
            </w:r>
            <w:r>
              <w:rPr>
                <w:rFonts w:ascii="Arial" w:hAnsi="Arial" w:eastAsia="Arial" w:cs="Tahoma"/>
                <w:sz w:val="18"/>
              </w:rPr>
              <w:t xml:space="preserve"> หรือไม่ (</w:t>
            </w:r>
            <w:r>
              <w:rPr>
                <w:rFonts w:ascii="Courier New" w:hAnsi="Courier New" w:eastAsia="Courier New" w:cs="Tahoma"/>
                <w:sz w:val="18"/>
              </w:rPr>
              <w:t>verify_status = 'N'</w:t>
            </w:r>
            <w:r>
              <w:rPr>
                <w:rFonts w:ascii="Arial" w:hAnsi="Arial" w:eastAsia="Arial" w:cs="Tahoma"/>
                <w:sz w:val="18"/>
              </w:rPr>
              <w:t>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ตารางของระบบ SBP เดิม (อ่านอย่างเดียว)</w:t>
            </w:r>
            <w:r>
              <w:rPr>
                <w:rFonts w:ascii="Arial" w:hAnsi="Arial" w:eastAsia="Arial" w:cs="Tahoma"/>
                <w:sz w:val="18"/>
              </w:rPr>
              <w:t xml:space="preserve">: </w:t>
            </w:r>
            <w:r>
              <w:rPr>
                <w:rFonts w:ascii="Courier New" w:hAnsi="Courier New" w:eastAsia="Courier New" w:cs="Tahoma"/>
                <w:sz w:val="18"/>
              </w:rPr>
              <w:t>mas_store</w:t>
            </w:r>
            <w:r>
              <w:rPr>
                <w:rFonts w:ascii="Arial" w:hAnsi="Arial" w:eastAsia="Arial" w:cs="Tahoma"/>
                <w:sz w:val="18"/>
              </w:rPr>
              <w:t xml:space="preserve"> (</w:t>
            </w:r>
            <w:r>
              <w:rPr>
                <w:rFonts w:ascii="Courier New" w:hAnsi="Courier New" w:eastAsia="Courier New" w:cs="Tahoma"/>
                <w:sz w:val="18"/>
              </w:rPr>
              <w:t>branch_id</w:t>
            </w:r>
            <w:r>
              <w:rPr>
                <w:rFonts w:ascii="Arial" w:hAnsi="Arial" w:eastAsia="Arial" w:cs="Tahoma"/>
                <w:sz w:val="18"/>
              </w:rPr>
              <w:t xml:space="preserve"> · </w:t>
            </w:r>
            <w:r>
              <w:rPr>
                <w:rFonts w:ascii="Courier New" w:hAnsi="Courier New" w:eastAsia="Courier New" w:cs="Tahoma"/>
                <w:sz w:val="18"/>
              </w:rPr>
              <w:t>status_type</w:t>
            </w:r>
            <w:r>
              <w:rPr>
                <w:rFonts w:ascii="Arial" w:hAnsi="Arial" w:eastAsia="Arial" w:cs="Tahoma"/>
                <w:sz w:val="18"/>
              </w:rPr>
              <w:t xml:space="preserve"> · </w:t>
            </w:r>
            <w:r>
              <w:rPr>
                <w:rFonts w:ascii="Courier New" w:hAnsi="Courier New" w:eastAsia="Courier New" w:cs="Tahoma"/>
                <w:sz w:val="18"/>
              </w:rPr>
              <w:t>open_date</w:t>
            </w:r>
            <w:r>
              <w:rPr>
                <w:rFonts w:ascii="Arial" w:hAnsi="Arial" w:eastAsia="Arial" w:cs="Tahoma"/>
                <w:sz w:val="18"/>
              </w:rPr>
              <w:t xml:space="preserve"> · </w:t>
            </w:r>
            <w:r>
              <w:rPr>
                <w:rFonts w:ascii="Courier New" w:hAnsi="Courier New" w:eastAsia="Courier New" w:cs="Tahoma"/>
                <w:sz w:val="18"/>
              </w:rPr>
              <w:t>region</w:t>
            </w:r>
            <w:r>
              <w:rPr>
                <w:rFonts w:ascii="Arial" w:hAnsi="Arial" w:eastAsia="Arial" w:cs="Tahoma"/>
                <w:sz w:val="18"/>
              </w:rPr>
              <w:t xml:space="preserve">) · </w:t>
            </w:r>
            <w:r>
              <w:rPr>
                <w:rFonts w:ascii="Courier New" w:hAnsi="Courier New" w:eastAsia="Courier New" w:cs="Tahoma"/>
                <w:sz w:val="18"/>
              </w:rPr>
              <w:t>fr_store</w:t>
            </w:r>
            <w:r>
              <w:rPr>
                <w:rFonts w:ascii="Arial" w:hAnsi="Arial" w:eastAsia="Arial" w:cs="Tahoma"/>
                <w:sz w:val="18"/>
              </w:rPr>
              <w:t xml:space="preserve"> (</w:t>
            </w:r>
            <w:r>
              <w:rPr>
                <w:rFonts w:ascii="Courier New" w:hAnsi="Courier New" w:eastAsia="Courier New" w:cs="Tahoma"/>
                <w:sz w:val="18"/>
              </w:rPr>
              <w:t>store_id</w:t>
            </w:r>
            <w:r>
              <w:rPr>
                <w:rFonts w:ascii="Arial" w:hAnsi="Arial" w:eastAsia="Arial" w:cs="Tahoma"/>
                <w:sz w:val="18"/>
              </w:rPr>
              <w:t xml:space="preserve"> · </w:t>
            </w:r>
            <w:r>
              <w:rPr>
                <w:rFonts w:ascii="Courier New" w:hAnsi="Courier New" w:eastAsia="Courier New" w:cs="Tahoma"/>
                <w:sz w:val="18"/>
              </w:rPr>
              <w:t>juristic_id</w:t>
            </w:r>
            <w:r>
              <w:rPr>
                <w:rFonts w:ascii="Arial" w:hAnsi="Arial" w:eastAsia="Arial" w:cs="Tahoma"/>
                <w:sz w:val="18"/>
              </w:rPr>
              <w:t xml:space="preserve"> · </w:t>
            </w:r>
            <w:r>
              <w:rPr>
                <w:rFonts w:ascii="Courier New" w:hAnsi="Courier New" w:eastAsia="Courier New" w:cs="Tahoma"/>
                <w:sz w:val="18"/>
              </w:rPr>
              <w:t>start_date</w:t>
            </w:r>
            <w:r>
              <w:rPr>
                <w:rFonts w:ascii="Arial" w:hAnsi="Arial" w:eastAsia="Arial" w:cs="Tahoma"/>
                <w:sz w:val="18"/>
              </w:rPr>
              <w:t xml:space="preserve"> · </w:t>
            </w:r>
            <w:r>
              <w:rPr>
                <w:rFonts w:ascii="Courier New" w:hAnsi="Courier New" w:eastAsia="Courier New" w:cs="Tahoma"/>
                <w:sz w:val="18"/>
              </w:rPr>
              <w:t>cancel_date</w:t>
            </w:r>
            <w:r>
              <w:rPr>
                <w:rFonts w:ascii="Arial" w:hAnsi="Arial" w:eastAsia="Arial" w:cs="Tahoma"/>
                <w:sz w:val="18"/>
              </w:rPr>
              <w:t xml:space="preserve"> · </w:t>
            </w:r>
            <w:r>
              <w:rPr>
                <w:rFonts w:ascii="Courier New" w:hAnsi="Courier New" w:eastAsia="Courier New" w:cs="Tahoma"/>
                <w:sz w:val="18"/>
              </w:rPr>
              <w:t>cancel_type</w:t>
            </w:r>
            <w:r>
              <w:rPr>
                <w:rFonts w:ascii="Arial" w:hAnsi="Arial" w:eastAsia="Arial" w:cs="Tahoma"/>
                <w:sz w:val="18"/>
              </w:rPr>
              <w:t xml:space="preserve"> · </w:t>
            </w:r>
            <w:r>
              <w:rPr>
                <w:rFonts w:ascii="Courier New" w:hAnsi="Courier New" w:eastAsia="Courier New" w:cs="Tahoma"/>
                <w:sz w:val="18"/>
              </w:rPr>
              <w:t>status</w:t>
            </w:r>
            <w:r>
              <w:rPr>
                <w:rFonts w:ascii="Arial" w:hAnsi="Arial" w:eastAsia="Arial" w:cs="Tahoma"/>
                <w:sz w:val="18"/>
              </w:rPr>
              <w:t xml:space="preserve"> · </w:t>
            </w:r>
            <w:r>
              <w:rPr>
                <w:rFonts w:ascii="Courier New" w:hAnsi="Courier New" w:eastAsia="Courier New" w:cs="Tahoma"/>
                <w:sz w:val="18"/>
              </w:rPr>
              <w:t>order_id</w:t>
            </w:r>
            <w:r>
              <w:rPr>
                <w:rFonts w:ascii="Arial" w:hAnsi="Arial" w:eastAsia="Arial" w:cs="Tahoma"/>
                <w:sz w:val="18"/>
              </w:rPr>
              <w:t xml:space="preserve">) · </w:t>
            </w:r>
            <w:r>
              <w:rPr>
                <w:rFonts w:ascii="Courier New" w:hAnsi="Courier New" w:eastAsia="Courier New" w:cs="Tahoma"/>
                <w:sz w:val="18"/>
              </w:rPr>
              <w:t>juristic</w:t>
            </w:r>
            <w:r>
              <w:rPr>
                <w:rFonts w:ascii="Arial" w:hAnsi="Arial" w:eastAsia="Arial" w:cs="Tahoma"/>
                <w:sz w:val="18"/>
              </w:rPr>
              <w:t xml:space="preserve"> (</w:t>
            </w:r>
            <w:r>
              <w:rPr>
                <w:rFonts w:ascii="Courier New" w:hAnsi="Courier New" w:eastAsia="Courier New" w:cs="Tahoma"/>
                <w:sz w:val="18"/>
              </w:rPr>
              <w:t>juristic_id</w:t>
            </w:r>
            <w:r>
              <w:rPr>
                <w:rFonts w:ascii="Arial" w:hAnsi="Arial" w:eastAsia="Arial" w:cs="Tahoma"/>
                <w:sz w:val="18"/>
              </w:rPr>
              <w:t xml:space="preserve"> · </w:t>
            </w:r>
            <w:r>
              <w:rPr>
                <w:rFonts w:ascii="Courier New" w:hAnsi="Courier New" w:eastAsia="Courier New" w:cs="Tahoma"/>
                <w:sz w:val="18"/>
              </w:rPr>
              <w:t>juristic_name</w:t>
            </w:r>
            <w:r>
              <w:rPr>
                <w:rFonts w:ascii="Arial" w:hAnsi="Arial" w:eastAsia="Arial" w:cs="Tahoma"/>
                <w:sz w:val="18"/>
              </w:rPr>
              <w:t>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ตัดทิ้งเมื่อ </w:t>
            </w:r>
            <w:r>
              <w:rPr>
                <w:rFonts w:ascii="Arial" w:hAnsi="Arial" w:eastAsia="Arial" w:cs="Tahoma"/>
                <w:b/>
                <w:sz w:val="18"/>
              </w:rPr>
              <w:t>ข้อใดข้อหนึ่ง</w:t>
            </w:r>
            <w:r>
              <w:rPr>
                <w:rFonts w:ascii="Arial" w:hAnsi="Arial" w:eastAsia="Arial" w:cs="Tahoma"/>
                <w:sz w:val="18"/>
              </w:rPr>
              <w:t xml:space="preserve"> จริง: ประเภทสาขาฝั่ง I ไม่อยู่ในรายการที่รับได้ · ฝั่ง N เป็น </w:t>
            </w:r>
            <w:r>
              <w:rPr>
                <w:rFonts w:ascii="Courier New" w:hAnsi="Courier New" w:eastAsia="Courier New" w:cs="Tahoma"/>
                <w:sz w:val="18"/>
              </w:rPr>
              <w:t>F</w:t>
            </w:r>
            <w:r>
              <w:rPr>
                <w:rFonts w:ascii="Arial" w:hAnsi="Arial" w:eastAsia="Arial" w:cs="Tahoma"/>
                <w:sz w:val="18"/>
              </w:rPr>
              <w:t xml:space="preserve"> · </w:t>
            </w:r>
            <w:r>
              <w:rPr>
                <w:rFonts w:ascii="Arial" w:hAnsi="Arial" w:eastAsia="Arial" w:cs="Tahoma"/>
                <w:b/>
                <w:sz w:val="18"/>
              </w:rPr>
              <w:t>นิติบุคคลสองฝั่งเป็นรายเดียวกัน</w:t>
            </w:r>
            <w:r>
              <w:rPr>
                <w:rFonts w:ascii="Arial" w:hAnsi="Arial" w:eastAsia="Arial" w:cs="Tahoma"/>
                <w:sz w:val="18"/>
              </w:rPr>
              <w:t xml:space="preserve"> · สัญญา SBP ของร้าน I ไม่คลุมงวด · หรือแถวเก่ากว่า 12 เดือน (SQL ด้านล่าง)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ตั้ง </w:t>
            </w:r>
            <w:r>
              <w:rPr>
                <w:rFonts w:ascii="Arial" w:hAnsi="Arial" w:eastAsia="Arial" w:cs="Tahoma"/>
                <w:b/>
                <w:sz w:val="18"/>
              </w:rPr>
              <w:t>`verify_status = 'N'`</w:t>
            </w:r>
            <w:r>
              <w:rPr>
                <w:rFonts w:ascii="Arial" w:hAnsi="Arial" w:eastAsia="Arial" w:cs="Tahoma"/>
                <w:sz w:val="18"/>
              </w:rPr>
              <w:t xml:space="preserve"> + </w:t>
            </w:r>
            <w:r>
              <w:rPr>
                <w:rFonts w:ascii="Courier New" w:hAnsi="Courier New" w:eastAsia="Courier New" w:cs="Tahoma"/>
                <w:sz w:val="18"/>
              </w:rPr>
              <w:t>updated_at</w:t>
            </w:r>
            <w:r>
              <w:rPr>
                <w:rFonts w:ascii="Arial" w:hAnsi="Arial" w:eastAsia="Arial" w:cs="Tahoma"/>
                <w:sz w:val="18"/>
              </w:rPr>
              <w:t xml:space="preserve"> และ </w:t>
            </w:r>
            <w:r>
              <w:rPr>
                <w:rFonts w:ascii="Arial" w:hAnsi="Arial" w:eastAsia="Arial" w:cs="Tahoma"/>
                <w:b/>
                <w:sz w:val="18"/>
              </w:rPr>
              <w:t>ไม่ลบแถว</w:t>
            </w:r>
            <w:r>
              <w:rPr>
                <w:rFonts w:ascii="Arial" w:hAnsi="Arial" w:eastAsia="Arial" w:cs="Tahoma"/>
                <w:sz w:val="18"/>
              </w:rPr>
              <w:t xml:space="preserve"> (เก็บไว้ตรวจย้อนหลัง)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ค2. คู่นี้ </w:t>
            </w:r>
            <w:r>
              <w:rPr>
                <w:rFonts w:ascii="Arial" w:hAnsi="Arial" w:eastAsia="Arial" w:cs="Tahoma"/>
                <w:b/>
                <w:sz w:val="18"/>
              </w:rPr>
              <w:t>เข้ากระบวนการ</w:t>
            </w:r>
            <w:r>
              <w:rPr>
                <w:rFonts w:ascii="Arial" w:hAnsi="Arial" w:eastAsia="Arial" w:cs="Tahoma"/>
                <w:sz w:val="18"/>
              </w:rPr>
              <w:t xml:space="preserve"> หรือไม่ (</w:t>
            </w:r>
            <w:r>
              <w:rPr>
                <w:rFonts w:ascii="Courier New" w:hAnsi="Courier New" w:eastAsia="Courier New" w:cs="Tahoma"/>
                <w:sz w:val="18"/>
              </w:rPr>
              <w:t>verify_status = 'P'</w:t>
            </w:r>
            <w:r>
              <w:rPr>
                <w:rFonts w:ascii="Arial" w:hAnsi="Arial" w:eastAsia="Arial" w:cs="Tahoma"/>
                <w:sz w:val="18"/>
              </w:rPr>
              <w:t>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ชุดคอลัมน์เดียวกับ ค1 + </w:t>
            </w:r>
            <w:r>
              <w:rPr>
                <w:rFonts w:ascii="Arial" w:hAnsi="Arial" w:eastAsia="Arial" w:cs="Tahoma"/>
                <w:b/>
                <w:sz w:val="18"/>
              </w:rPr>
              <w:t>`sgi_fgi_impact_stores.created_by` / `.updated_by`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เข้ากระบวนการเมื่อ มาจาก ALLMAP </w:t>
            </w:r>
            <w:r>
              <w:rPr>
                <w:rFonts w:ascii="Arial" w:hAnsi="Arial" w:eastAsia="Arial" w:cs="Tahoma"/>
                <w:b/>
                <w:sz w:val="18"/>
              </w:rPr>
              <w:t>และ</w:t>
            </w:r>
            <w:r>
              <w:rPr>
                <w:rFonts w:ascii="Arial" w:hAnsi="Arial" w:eastAsia="Arial" w:cs="Tahoma"/>
                <w:sz w:val="18"/>
              </w:rPr>
              <w:t xml:space="preserve"> ผ่านเกณฑ์ประเภทสาขาทั้งสองฝั่ง </w:t>
            </w:r>
            <w:r>
              <w:rPr>
                <w:rFonts w:ascii="Arial" w:hAnsi="Arial" w:eastAsia="Arial" w:cs="Tahoma"/>
                <w:b/>
                <w:sz w:val="18"/>
              </w:rPr>
              <w:t>และ</w:t>
            </w:r>
            <w:r>
              <w:rPr>
                <w:rFonts w:ascii="Arial" w:hAnsi="Arial" w:eastAsia="Arial" w:cs="Tahoma"/>
                <w:sz w:val="18"/>
              </w:rPr>
              <w:t xml:space="preserve"> นิติบุคคลคนละราย </w:t>
            </w:r>
            <w:r>
              <w:rPr>
                <w:rFonts w:ascii="Arial" w:hAnsi="Arial" w:eastAsia="Arial" w:cs="Tahoma"/>
                <w:b/>
                <w:sz w:val="18"/>
              </w:rPr>
              <w:t>และ</w:t>
            </w:r>
            <w:r>
              <w:rPr>
                <w:rFonts w:ascii="Arial" w:hAnsi="Arial" w:eastAsia="Arial" w:cs="Tahoma"/>
                <w:sz w:val="18"/>
              </w:rPr>
              <w:t xml:space="preserve"> สัญญา SBP คลุมงวด — </w:t>
            </w:r>
            <w:r>
              <w:rPr>
                <w:rFonts w:ascii="Arial" w:hAnsi="Arial" w:eastAsia="Arial" w:cs="Tahoma"/>
                <w:b/>
                <w:sz w:val="18"/>
              </w:rPr>
              <w:t>หรือ</w:t>
            </w:r>
            <w:r>
              <w:rPr>
                <w:rFonts w:ascii="Arial" w:hAnsi="Arial" w:eastAsia="Arial" w:cs="Tahoma"/>
                <w:sz w:val="18"/>
              </w:rPr>
              <w:t xml:space="preserve"> มาจาก STA (เคสที่ระบบ Statement ส่งเข้ามาเอง ผ่านทันทีโดยไม่ตรวจเกณฑ์)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ตั้ง </w:t>
            </w:r>
            <w:r>
              <w:rPr>
                <w:rFonts w:ascii="Arial" w:hAnsi="Arial" w:eastAsia="Arial" w:cs="Tahoma"/>
                <w:b/>
                <w:sz w:val="18"/>
              </w:rPr>
              <w:t>`verify_status = 'P'`</w:t>
            </w:r>
            <w:r>
              <w:rPr>
                <w:rFonts w:ascii="Arial" w:hAnsi="Arial" w:eastAsia="Arial" w:cs="Tahoma"/>
                <w:sz w:val="18"/>
              </w:rPr>
              <w:t xml:space="preserve"> + </w:t>
            </w:r>
            <w:r>
              <w:rPr>
                <w:rFonts w:ascii="Courier New" w:hAnsi="Courier New" w:eastAsia="Courier New" w:cs="Tahoma"/>
                <w:sz w:val="18"/>
              </w:rPr>
              <w:t>updated_at</w:t>
            </w:r>
            <w:r>
              <w:rPr>
                <w:rFonts w:ascii="Arial" w:hAnsi="Arial" w:eastAsia="Arial" w:cs="Tahoma"/>
                <w:sz w:val="18"/>
              </w:rPr>
              <w:t xml:space="preserve"> · แถวที่ไม่เข้าทั้ง ค1 และ ค2 ค้างเป็น </w:t>
            </w:r>
            <w:r>
              <w:rPr>
                <w:rFonts w:ascii="Courier New" w:hAnsi="Courier New" w:eastAsia="Courier New" w:cs="Tahoma"/>
                <w:sz w:val="18"/>
              </w:rPr>
              <w:t>'W'</w:t>
            </w:r>
            <w:r>
              <w:rPr>
                <w:rFonts w:ascii="Arial" w:hAnsi="Arial" w:eastAsia="Arial" w:cs="Tahoma"/>
                <w:sz w:val="18"/>
              </w:rPr>
              <w:t xml:space="preserve"> ให้รอบถัดไปหยิบ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⚠️ ช่องว่างของ schema ที่ต้องปิดก่อน implement เงื่อนไขข้างบนได้จริง</w:t>
      </w:r>
    </w:p>
    <w:p>
      <w:pPr>
        <w:keepNext w:val="0"/>
      </w:pPr>
      <w:r>
        <w:t xml:space="preserve">แถวในตารางนี้ไม่ใช่ "ข้อควรระวัง" แต่เป็น </w:t>
      </w:r>
      <w:r>
        <w:rPr>
          <w:b/>
        </w:rPr>
        <w:t>ของที่ยังไม่มีในโครง 20 ตาราง</w:t>
      </w:r>
      <w:r>
        <w:t xml:space="preserve"> — เขียนโค้ดตามเงื่อนไขด้านบนแล้วจะ compile ไม่ผ่าน/คิวรีพังทันที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#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สิ่งที่ขาด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ต้องทำอะไรก่อน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G1</w:t>
            </w:r>
            <w:r>
              <w:rPr>
                <w:rFonts w:ascii="Arial" w:hAnsi="Arial" w:eastAsia="Arial" w:cs="Tahoma"/>
                <w:sz w:val="18"/>
              </w:rPr>
              <w:t xml:space="preserve"> ✅ ปิดแล้ว 2026-09-02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เดิม </w:t>
            </w:r>
            <w:r>
              <w:rPr>
                <w:rFonts w:ascii="Courier New" w:hAnsi="Courier New" w:eastAsia="Courier New" w:cs="Tahoma"/>
                <w:sz w:val="18"/>
              </w:rPr>
              <w:t>sales_request_status</w:t>
            </w:r>
            <w:r>
              <w:rPr>
                <w:rFonts w:ascii="Arial" w:hAnsi="Arial" w:eastAsia="Arial" w:cs="Tahoma"/>
                <w:sz w:val="18"/>
              </w:rPr>
              <w:t xml:space="preserve"> (</w:t>
            </w:r>
            <w:r>
              <w:rPr>
                <w:rFonts w:ascii="Courier New" w:hAnsi="Courier New" w:eastAsia="Courier New" w:cs="Tahoma"/>
                <w:sz w:val="18"/>
              </w:rPr>
              <w:t>W/P/Y/E</w:t>
            </w:r>
            <w:r>
              <w:rPr>
                <w:rFonts w:ascii="Arial" w:hAnsi="Arial" w:eastAsia="Arial" w:cs="Tahoma"/>
                <w:sz w:val="18"/>
              </w:rPr>
              <w:t>) ไม่มีที่เก็บผล DENY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เพิ่มคอลัมน์ </w:t>
            </w:r>
            <w:r>
              <w:rPr>
                <w:rFonts w:ascii="Arial" w:hAnsi="Arial" w:eastAsia="Arial" w:cs="Tahoma"/>
                <w:b/>
                <w:sz w:val="18"/>
              </w:rPr>
              <w:t>`verify_status CHAR(1) CHECK IN ('W','P','N')`</w:t>
            </w:r>
            <w:r>
              <w:rPr>
                <w:rFonts w:ascii="Arial" w:hAnsi="Arial" w:eastAsia="Arial" w:cs="Tahoma"/>
                <w:sz w:val="18"/>
              </w:rPr>
              <w:t xml:space="preserve"> แยกจาก </w:t>
            </w:r>
            <w:r>
              <w:rPr>
                <w:rFonts w:ascii="Courier New" w:hAnsi="Courier New" w:eastAsia="Courier New" w:cs="Tahoma"/>
                <w:sz w:val="18"/>
              </w:rPr>
              <w:t>sales_request_status</w:t>
            </w:r>
            <w:r>
              <w:rPr>
                <w:rFonts w:ascii="Arial" w:hAnsi="Arial" w:eastAsia="Arial" w:cs="Tahoma"/>
                <w:sz w:val="18"/>
              </w:rPr>
              <w:t xml:space="preserve"> — legacy มีสองสถานะคนละเรื่อง (ตรวจคู่ร้าน vs ขอยอดขาย) ที่โครงเดิมยุบเหลือคอลัมน์เดียว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G2</w:t>
            </w:r>
            <w:r>
              <w:rPr>
                <w:rFonts w:ascii="Arial" w:hAnsi="Arial" w:eastAsia="Arial" w:cs="Tahoma"/>
                <w:sz w:val="18"/>
              </w:rPr>
              <w:t xml:space="preserve"> ✅ ปิดแล้ว 2026-09-02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เดิมไม่มี </w:t>
            </w:r>
            <w:r>
              <w:rPr>
                <w:rFonts w:ascii="Courier New" w:hAnsi="Courier New" w:eastAsia="Courier New" w:cs="Tahoma"/>
                <w:sz w:val="18"/>
              </w:rPr>
              <w:t>created_by</w:t>
            </w:r>
            <w:r>
              <w:rPr>
                <w:rFonts w:ascii="Arial" w:hAnsi="Arial" w:eastAsia="Arial" w:cs="Tahoma"/>
                <w:sz w:val="18"/>
              </w:rPr>
              <w:t xml:space="preserve"> / </w:t>
            </w:r>
            <w:r>
              <w:rPr>
                <w:rFonts w:ascii="Courier New" w:hAnsi="Courier New" w:eastAsia="Courier New" w:cs="Tahoma"/>
                <w:sz w:val="18"/>
              </w:rPr>
              <w:t>updated_by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เพิ่ม </w:t>
            </w:r>
            <w:r>
              <w:rPr>
                <w:rFonts w:ascii="Arial" w:hAnsi="Arial" w:eastAsia="Arial" w:cs="Tahoma"/>
                <w:b/>
                <w:sz w:val="18"/>
              </w:rPr>
              <w:t>`created_by` / `updated_by VARCHAR(10) CHECK IN ('ALM','STA','USER')`</w:t>
            </w:r>
            <w:r>
              <w:rPr>
                <w:rFonts w:ascii="Arial" w:hAnsi="Arial" w:eastAsia="Arial" w:cs="Tahoma"/>
                <w:sz w:val="18"/>
              </w:rPr>
              <w:t xml:space="preserve"> และ </w:t>
            </w:r>
            <w:r>
              <w:rPr>
                <w:rFonts w:ascii="Arial" w:hAnsi="Arial" w:eastAsia="Arial" w:cs="Tahoma"/>
                <w:b/>
                <w:sz w:val="18"/>
              </w:rPr>
              <w:t>`created_at`</w:t>
            </w:r>
            <w:r>
              <w:rPr>
                <w:rFonts w:ascii="Arial" w:hAnsi="Arial" w:eastAsia="Arial" w:cs="Tahoma"/>
                <w:sz w:val="18"/>
              </w:rPr>
              <w:t xml:space="preserve"> (กฎ "เก่ากว่า 12 เดือน" อ้างคอลัมน์นี้)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G3</w:t>
            </w:r>
            <w:r>
              <w:rPr>
                <w:rFonts w:ascii="Arial" w:hAnsi="Arial" w:eastAsia="Arial" w:cs="Tahoma"/>
                <w:sz w:val="18"/>
              </w:rPr>
              <w:t xml:space="preserve"> ⏳ ยังค้าง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ไม่มีคอลัมน์วันเปิดร้าน / ประเภทสาขา / นิติบุคคล / วันสัญญา SBP ใน </w:t>
            </w:r>
            <w:r>
              <w:rPr>
                <w:rFonts w:ascii="Courier New" w:hAnsi="Courier New" w:eastAsia="Courier New" w:cs="Tahoma"/>
                <w:sz w:val="18"/>
              </w:rPr>
              <w:t>sgi_*</w:t>
            </w:r>
            <w:r>
              <w:rPr>
                <w:rFonts w:ascii="Arial" w:hAnsi="Arial" w:eastAsia="Arial" w:cs="Tahoma"/>
                <w:sz w:val="18"/>
              </w:rPr>
              <w:t xml:space="preserve"> เลย — </w:t>
            </w:r>
            <w:r>
              <w:rPr>
                <w:rFonts w:ascii="Arial" w:hAnsi="Arial" w:eastAsia="Arial" w:cs="Tahoma"/>
                <w:b/>
                <w:sz w:val="18"/>
              </w:rPr>
              <w:t>และจะไม่เพิ่ม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ทุกเงื่อนไขของ ค1/ค2 </w:t>
            </w:r>
            <w:r>
              <w:rPr>
                <w:rFonts w:ascii="Arial" w:hAnsi="Arial" w:eastAsia="Arial" w:cs="Tahoma"/>
                <w:b/>
                <w:sz w:val="18"/>
              </w:rPr>
              <w:t>join ออกไปที่ `mas_store` · `fr_store` · `juristic` ของ schema `sps_store`</w:t>
            </w:r>
            <w:r>
              <w:rPr>
                <w:rFonts w:ascii="Arial" w:hAnsi="Arial" w:eastAsia="Arial" w:cs="Tahoma"/>
                <w:sz w:val="18"/>
              </w:rPr>
              <w:t xml:space="preserve"> (อ่านอย่างเดียว · ห้ามคัดลอกมาเก็บซ้ำเพราะจะ stale) — สิ่งที่ต้องทำก่อน implement คือ </w:t>
            </w:r>
            <w:r>
              <w:rPr>
                <w:rFonts w:ascii="Arial" w:hAnsi="Arial" w:eastAsia="Arial" w:cs="Tahoma"/>
                <w:b/>
                <w:sz w:val="18"/>
              </w:rPr>
              <w:t>ยืนยันสิทธิ์อ่านข้าม schema + index บน `mas_store.branch_id` / `fr_store.store_id`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ค่าคงที่และโดเมนที่ใช้ในเงื่อนไขข้างบน</w:t>
      </w:r>
    </w:p>
    <w:p>
      <w:pPr>
        <w:keepNext w:val="0"/>
      </w:pPr>
      <w:r>
        <w:t xml:space="preserve">ทุกค่าในตารางนี้ต้องอ่านจาก config/env ไม่ hardcode ในคิวรี — แต่ </w:t>
      </w:r>
      <w:r>
        <w:rPr>
          <w:b/>
        </w:rPr>
        <w:t>ค่าตั้งต้นต้องเท่าระบบเดิมทุกตัว</w:t>
      </w:r>
      <w:r>
        <w:t xml:space="preserve"> ไม่งั้นผลลัพธ์จะไม่ตรงกันตอนเทียบ UAT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ค่า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โดเมน / ค่าที่ระบบเดิมใช้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ที่มา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verify_status</w:t>
            </w:r>
            <w:r>
              <w:rPr>
                <w:rFonts w:ascii="Arial" w:hAnsi="Arial" w:eastAsia="Arial" w:cs="Tahoma"/>
                <w:sz w:val="18"/>
              </w:rPr>
              <w:t xml:space="preserve"> (เดิม </w:t>
            </w:r>
            <w:r>
              <w:rPr>
                <w:rFonts w:ascii="Courier New" w:hAnsi="Courier New" w:eastAsia="Courier New" w:cs="Tahoma"/>
                <w:sz w:val="18"/>
              </w:rPr>
              <w:t>FLAG_VERIFY</w:t>
            </w:r>
            <w:r>
              <w:rPr>
                <w:rFonts w:ascii="Arial" w:hAnsi="Arial" w:eastAsia="Arial" w:cs="Tahoma"/>
                <w:sz w:val="18"/>
              </w:rPr>
              <w:t>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W</w:t>
            </w:r>
            <w:r>
              <w:rPr>
                <w:rFonts w:ascii="Arial" w:hAnsi="Arial" w:eastAsia="Arial" w:cs="Tahoma"/>
                <w:sz w:val="18"/>
              </w:rPr>
              <w:t xml:space="preserve"> = รอตรวจ (ค่าตั้งต้นตอน insert) · </w:t>
            </w:r>
            <w:r>
              <w:rPr>
                <w:rFonts w:ascii="Courier New" w:hAnsi="Courier New" w:eastAsia="Courier New" w:cs="Tahoma"/>
                <w:sz w:val="18"/>
              </w:rPr>
              <w:t>P</w:t>
            </w:r>
            <w:r>
              <w:rPr>
                <w:rFonts w:ascii="Arial" w:hAnsi="Arial" w:eastAsia="Arial" w:cs="Tahoma"/>
                <w:sz w:val="18"/>
              </w:rPr>
              <w:t xml:space="preserve"> = เข้ากระบวนการ · </w:t>
            </w:r>
            <w:r>
              <w:rPr>
                <w:rFonts w:ascii="Courier New" w:hAnsi="Courier New" w:eastAsia="Courier New" w:cs="Tahoma"/>
                <w:sz w:val="18"/>
              </w:rPr>
              <w:t>N</w:t>
            </w:r>
            <w:r>
              <w:rPr>
                <w:rFonts w:ascii="Arial" w:hAnsi="Arial" w:eastAsia="Arial" w:cs="Tahoma"/>
                <w:sz w:val="18"/>
              </w:rPr>
              <w:t xml:space="preserve"> = ถูกตัดทิ้ง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FgiConstant.FLAG_VERIFY_WAIT</w:t>
            </w:r>
            <w:r>
              <w:rPr>
                <w:rFonts w:ascii="Arial" w:hAnsi="Arial" w:eastAsia="Arial" w:cs="Tahoma"/>
                <w:sz w:val="18"/>
              </w:rPr>
              <w:t xml:space="preserve"> / </w:t>
            </w:r>
            <w:r>
              <w:rPr>
                <w:rFonts w:ascii="Courier New" w:hAnsi="Courier New" w:eastAsia="Courier New" w:cs="Tahoma"/>
                <w:sz w:val="18"/>
              </w:rPr>
              <w:t>_ON_PROCESS</w:t>
            </w:r>
            <w:r>
              <w:rPr>
                <w:rFonts w:ascii="Arial" w:hAnsi="Arial" w:eastAsia="Arial" w:cs="Tahoma"/>
                <w:sz w:val="18"/>
              </w:rPr>
              <w:t xml:space="preserve"> / </w:t>
            </w:r>
            <w:r>
              <w:rPr>
                <w:rFonts w:ascii="Courier New" w:hAnsi="Courier New" w:eastAsia="Courier New" w:cs="Tahoma"/>
                <w:sz w:val="18"/>
              </w:rPr>
              <w:t>_DENY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created_by</w:t>
            </w:r>
            <w:r>
              <w:rPr>
                <w:rFonts w:ascii="Arial" w:hAnsi="Arial" w:eastAsia="Arial" w:cs="Tahoma"/>
                <w:sz w:val="18"/>
              </w:rPr>
              <w:t xml:space="preserve"> / </w:t>
            </w:r>
            <w:r>
              <w:rPr>
                <w:rFonts w:ascii="Courier New" w:hAnsi="Courier New" w:eastAsia="Courier New" w:cs="Tahoma"/>
                <w:sz w:val="18"/>
              </w:rPr>
              <w:t>updated_by</w:t>
            </w:r>
            <w:r>
              <w:rPr>
                <w:rFonts w:ascii="Arial" w:hAnsi="Arial" w:eastAsia="Arial" w:cs="Tahoma"/>
                <w:sz w:val="18"/>
              </w:rPr>
              <w:t xml:space="preserve"> (เดิม </w:t>
            </w:r>
            <w:r>
              <w:rPr>
                <w:rFonts w:ascii="Courier New" w:hAnsi="Courier New" w:eastAsia="Courier New" w:cs="Tahoma"/>
                <w:sz w:val="18"/>
              </w:rPr>
              <w:t>CREATE_BY</w:t>
            </w:r>
            <w:r>
              <w:rPr>
                <w:rFonts w:ascii="Arial" w:hAnsi="Arial" w:eastAsia="Arial" w:cs="Tahoma"/>
                <w:sz w:val="18"/>
              </w:rPr>
              <w:t>/</w:t>
            </w:r>
            <w:r>
              <w:rPr>
                <w:rFonts w:ascii="Courier New" w:hAnsi="Courier New" w:eastAsia="Courier New" w:cs="Tahoma"/>
                <w:sz w:val="18"/>
              </w:rPr>
              <w:t>UPDATE_BY</w:t>
            </w:r>
            <w:r>
              <w:rPr>
                <w:rFonts w:ascii="Arial" w:hAnsi="Arial" w:eastAsia="Arial" w:cs="Tahoma"/>
                <w:sz w:val="18"/>
              </w:rPr>
              <w:t>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ALM</w:t>
            </w:r>
            <w:r>
              <w:rPr>
                <w:rFonts w:ascii="Arial" w:hAnsi="Arial" w:eastAsia="Arial" w:cs="Tahoma"/>
                <w:sz w:val="18"/>
              </w:rPr>
              <w:t xml:space="preserve"> = ALLMAP · </w:t>
            </w:r>
            <w:r>
              <w:rPr>
                <w:rFonts w:ascii="Courier New" w:hAnsi="Courier New" w:eastAsia="Courier New" w:cs="Tahoma"/>
                <w:sz w:val="18"/>
              </w:rPr>
              <w:t>STA</w:t>
            </w:r>
            <w:r>
              <w:rPr>
                <w:rFonts w:ascii="Arial" w:hAnsi="Arial" w:eastAsia="Arial" w:cs="Tahoma"/>
                <w:sz w:val="18"/>
              </w:rPr>
              <w:t xml:space="preserve"> = ระบบ Statement ส่งเข้ามา · </w:t>
            </w:r>
            <w:r>
              <w:rPr>
                <w:rFonts w:ascii="Courier New" w:hAnsi="Courier New" w:eastAsia="Courier New" w:cs="Tahoma"/>
                <w:sz w:val="18"/>
              </w:rPr>
              <w:t>USER</w:t>
            </w:r>
            <w:r>
              <w:rPr>
                <w:rFonts w:ascii="Arial" w:hAnsi="Arial" w:eastAsia="Arial" w:cs="Tahoma"/>
                <w:sz w:val="18"/>
              </w:rPr>
              <w:t xml:space="preserve"> = คนคีย์เอง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FgiConstant.ALLMAP</w:t>
            </w:r>
            <w:r>
              <w:rPr>
                <w:rFonts w:ascii="Arial" w:hAnsi="Arial" w:eastAsia="Arial" w:cs="Tahoma"/>
                <w:sz w:val="18"/>
              </w:rPr>
              <w:t xml:space="preserve"> / </w:t>
            </w:r>
            <w:r>
              <w:rPr>
                <w:rFonts w:ascii="Courier New" w:hAnsi="Courier New" w:eastAsia="Courier New" w:cs="Tahoma"/>
                <w:sz w:val="18"/>
              </w:rPr>
              <w:t>FRANCHISE_STATEMENT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ประเภทสาขาฝั่ง I ที่รับได้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B</w:t>
            </w:r>
            <w:r>
              <w:rPr>
                <w:rFonts w:ascii="Arial" w:hAnsi="Arial" w:eastAsia="Arial" w:cs="Tahoma"/>
                <w:sz w:val="18"/>
              </w:rPr>
              <w:t xml:space="preserve"> · </w:t>
            </w:r>
            <w:r>
              <w:rPr>
                <w:rFonts w:ascii="Courier New" w:hAnsi="Courier New" w:eastAsia="Courier New" w:cs="Tahoma"/>
                <w:sz w:val="18"/>
              </w:rPr>
              <w:t>FAM</w:t>
            </w:r>
            <w:r>
              <w:rPr>
                <w:rFonts w:ascii="Arial" w:hAnsi="Arial" w:eastAsia="Arial" w:cs="Tahoma"/>
                <w:sz w:val="18"/>
              </w:rPr>
              <w:t xml:space="preserve"> · </w:t>
            </w:r>
            <w:r>
              <w:rPr>
                <w:rFonts w:ascii="Courier New" w:hAnsi="Courier New" w:eastAsia="Courier New" w:cs="Tahoma"/>
                <w:sz w:val="18"/>
              </w:rPr>
              <w:t>FB1</w:t>
            </w:r>
            <w:r>
              <w:rPr>
                <w:rFonts w:ascii="Arial" w:hAnsi="Arial" w:eastAsia="Arial" w:cs="Tahoma"/>
                <w:sz w:val="18"/>
              </w:rPr>
              <w:t xml:space="preserve"> · </w:t>
            </w:r>
            <w:r>
              <w:rPr>
                <w:rFonts w:ascii="Courier New" w:hAnsi="Courier New" w:eastAsia="Courier New" w:cs="Tahoma"/>
                <w:sz w:val="18"/>
              </w:rPr>
              <w:t>FB2</w:t>
            </w:r>
            <w:r>
              <w:rPr>
                <w:rFonts w:ascii="Arial" w:hAnsi="Arial" w:eastAsia="Arial" w:cs="Tahoma"/>
                <w:sz w:val="18"/>
              </w:rPr>
              <w:t xml:space="preserve"> · </w:t>
            </w:r>
            <w:r>
              <w:rPr>
                <w:rFonts w:ascii="Courier New" w:hAnsi="Courier New" w:eastAsia="Courier New" w:cs="Tahoma"/>
                <w:sz w:val="18"/>
              </w:rPr>
              <w:t>FC1</w:t>
            </w:r>
            <w:r>
              <w:rPr>
                <w:rFonts w:ascii="Arial" w:hAnsi="Arial" w:eastAsia="Arial" w:cs="Tahoma"/>
                <w:sz w:val="18"/>
              </w:rPr>
              <w:t xml:space="preserve"> · </w:t>
            </w:r>
            <w:r>
              <w:rPr>
                <w:rFonts w:ascii="Courier New" w:hAnsi="Courier New" w:eastAsia="Courier New" w:cs="Tahoma"/>
                <w:sz w:val="18"/>
              </w:rPr>
              <w:t>FVB</w:t>
            </w:r>
            <w:r>
              <w:rPr>
                <w:rFonts w:ascii="Arial" w:hAnsi="Arial" w:eastAsia="Arial" w:cs="Tahoma"/>
                <w:sz w:val="18"/>
              </w:rPr>
              <w:t xml:space="preserve"> · </w:t>
            </w:r>
            <w:r>
              <w:rPr>
                <w:rFonts w:ascii="Courier New" w:hAnsi="Courier New" w:eastAsia="Courier New" w:cs="Tahoma"/>
                <w:sz w:val="18"/>
              </w:rPr>
              <w:t>FVC</w:t>
            </w:r>
            <w:r>
              <w:rPr>
                <w:rFonts w:ascii="Arial" w:hAnsi="Arial" w:eastAsia="Arial" w:cs="Tahoma"/>
                <w:sz w:val="18"/>
              </w:rPr>
              <w:t xml:space="preserve"> — และ </w:t>
            </w:r>
            <w:r>
              <w:rPr>
                <w:rFonts w:ascii="Courier New" w:hAnsi="Courier New" w:eastAsia="Courier New" w:cs="Tahoma"/>
                <w:sz w:val="18"/>
              </w:rPr>
              <w:t>FPT1</w:t>
            </w:r>
            <w:r>
              <w:rPr>
                <w:rFonts w:ascii="Arial" w:hAnsi="Arial" w:eastAsia="Arial" w:cs="Tahoma"/>
                <w:sz w:val="18"/>
              </w:rPr>
              <w:t xml:space="preserve"> </w:t>
            </w:r>
            <w:r>
              <w:rPr>
                <w:rFonts w:ascii="Arial" w:hAnsi="Arial" w:eastAsia="Arial" w:cs="Tahoma"/>
                <w:b/>
                <w:sz w:val="18"/>
              </w:rPr>
              <w:t>เฉพาะเมื่อ</w:t>
            </w:r>
            <w:r>
              <w:rPr>
                <w:rFonts w:ascii="Arial" w:hAnsi="Arial" w:eastAsia="Arial" w:cs="Tahoma"/>
                <w:sz w:val="18"/>
              </w:rPr>
              <w:t xml:space="preserve"> ประเภทการยกเลิก SBP = </w:t>
            </w:r>
            <w:r>
              <w:rPr>
                <w:rFonts w:ascii="Courier New" w:hAnsi="Courier New" w:eastAsia="Courier New" w:cs="Tahoma"/>
                <w:sz w:val="18"/>
              </w:rPr>
              <w:t>'06'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SQL ของ </w:t>
            </w:r>
            <w:r>
              <w:rPr>
                <w:rFonts w:ascii="Courier New" w:hAnsi="Courier New" w:eastAsia="Courier New" w:cs="Tahoma"/>
                <w:sz w:val="18"/>
              </w:rPr>
              <w:t>updateImpactStoreByJuristicMeetCondition()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ประเภทสาขาฝั่ง N ที่ห้าม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เงื่อนไข </w:t>
            </w:r>
            <w:r>
              <w:rPr>
                <w:rFonts w:ascii="Courier New" w:hAnsi="Courier New" w:eastAsia="Courier New" w:cs="Tahoma"/>
                <w:sz w:val="18"/>
              </w:rPr>
              <w:t>a.branchtype_n in ('F')</w:t>
            </w:r>
            <w:r>
              <w:rPr>
                <w:rFonts w:ascii="Arial" w:hAnsi="Arial" w:eastAsia="Arial" w:cs="Tahoma"/>
                <w:sz w:val="18"/>
              </w:rPr>
              <w:t xml:space="preserve"> ในกฎตัดทิ้ง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อายุแถวสูงสุดก่อนถูกตัดทิ้ง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12 เดือนนับจากวันที่สร้างแถว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FgiConstant.INTERVAL_MONTH = 12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ค่าแทน "ไม่มีวันยกเลิก"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4000-01-01</w:t>
            </w:r>
            <w:r>
              <w:rPr>
                <w:rFonts w:ascii="Arial" w:hAnsi="Arial" w:eastAsia="Arial" w:cs="Tahoma"/>
                <w:sz w:val="18"/>
              </w:rPr>
              <w:t xml:space="preserve"> (</w:t>
            </w:r>
            <w:r>
              <w:rPr>
                <w:rFonts w:ascii="Courier New" w:hAnsi="Courier New" w:eastAsia="Courier New" w:cs="Tahoma"/>
                <w:sz w:val="18"/>
              </w:rPr>
              <w:t>to_date('01/4000','mm/yyyy')</w:t>
            </w:r>
            <w:r>
              <w:rPr>
                <w:rFonts w:ascii="Arial" w:hAnsi="Arial" w:eastAsia="Arial" w:cs="Tahoma"/>
                <w:sz w:val="18"/>
              </w:rPr>
              <w:t>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ใช้กับ </w:t>
            </w:r>
            <w:r>
              <w:rPr>
                <w:rFonts w:ascii="Courier New" w:hAnsi="Courier New" w:eastAsia="Courier New" w:cs="Tahoma"/>
                <w:sz w:val="18"/>
              </w:rPr>
              <w:t>COALESCE(cancel_date, ...)</w:t>
            </w:r>
            <w:r>
              <w:rPr>
                <w:rFonts w:ascii="Arial" w:hAnsi="Arial" w:eastAsia="Arial" w:cs="Tahoma"/>
                <w:sz w:val="18"/>
              </w:rPr>
              <w:t xml:space="preserve"> ทั้ง ค1 และ ค2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ข. ชุด "คู่ร้านที่มีอยู่แล้ว" — ตัวตัดสินว่าเป็นคู่ใหม่หรือไม่</w:t>
      </w:r>
    </w:p>
    <w:p>
      <w:pPr>
        <w:keepNext w:val="0"/>
      </w:pPr>
      <w:r>
        <w:t xml:space="preserve">ชุดนี้ </w:t>
      </w:r>
      <w:r>
        <w:rPr>
          <w:b/>
        </w:rPr>
        <w:t>ไม่ใช่แค่ "แถวของงวดนี้"</w:t>
      </w:r>
      <w:r>
        <w:t xml:space="preserve"> — ร้าน I ที่ยังมีรอบชดเชย active (</w:t>
      </w:r>
      <w:r>
        <w:rPr>
          <w:rFonts w:ascii="Courier New" w:hAnsi="Courier New" w:eastAsia="Courier New" w:cs="Tahoma"/>
        </w:rPr>
        <w:t>flag_action IN ('Y','W')</w:t>
      </w:r>
      <w:r>
        <w:t xml:space="preserve">) ครอบคลุมงวดที่ขอ ก็นับว่า "มีอยู่แล้ว" ทั้งที่คู่ (I,N) นั้นอาจมาจากงวดอื่น · </w:t>
      </w:r>
      <w:r>
        <w:rPr>
          <w:b/>
        </w:rPr>
        <w:t>จุดนี้คือสาเหตุที่คู่ร้านบางคู่หายไปเงียบ ๆ ถ้า implement เป็นแค่ `WHERE impact_month = :m`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-- bind ตามลำดับ: $1=impact_month</w:t>
        <w:br/>
        <w:t>-- ชุด "มีอยู่แล้ว" ของงวด :impact_month ('YYYY-MM')</w:t>
        <w:br/>
        <w:t>-- แปลงตรงจาก ImportStoreJdbc.getImpactStoreFranchise (บรรทัด 170-219)</w:t>
        <w:br/>
        <w:t>SELECT DISTINCT fis.impacted_store_code, fis.new_store_code</w:t>
        <w:br/>
        <w:t>FROM sgi_fgi_impact_stores fis</w:t>
        <w:br/>
        <w:t>LEFT JOIN sgi_fgi_impact_processes op</w:t>
        <w:br/>
        <w:t xml:space="preserve">       ON op.flag_action IN ('Y', 'W')                       -- นับเฉพาะรอบที่ยัง active</w:t>
        <w:br/>
        <w:t xml:space="preserve">      AND op.impacted_store_code = fis.impacted_store_code</w:t>
        <w:br/>
        <w:t xml:space="preserve">      AND to_date($1 /* impact_month */, 'YYYY-MM') BETWEEN</w:t>
        <w:br/>
        <w:t xml:space="preserve">              to_date(op.start_compensate_month, 'YYYY-MM')</w:t>
        <w:br/>
        <w:t xml:space="preserve">          AND CASE</w:t>
        <w:br/>
        <w:t xml:space="preserve">                -- ถ้า "เดือนก่อนหน้าเดือนปัจจุบัน" = งวดปิดล่าสุด หรือ งวดปิดล่าสุด + 1 เดือน</w:t>
        <w:br/>
        <w:t xml:space="preserve">                -- ให้ยืดขอบบนออกไปถึงเดือนก่อนหน้า (รองรับรอบที่ยังชดเชยต่อเนื่องอยู่)</w:t>
        <w:br/>
        <w:t xml:space="preserve">                WHEN (date_trunc('month', CURRENT_DATE) - INTERVAL '1 month') IN (</w:t>
        <w:br/>
        <w:t xml:space="preserve">                       to_date(op.end_compensate_month, 'YYYY-MM'),</w:t>
        <w:br/>
        <w:t xml:space="preserve">                       to_date(op.end_compensate_month, 'YYYY-MM') + INTERVAL '1 month')</w:t>
        <w:br/>
        <w:t xml:space="preserve">                THEN date_trunc('month', CURRENT_DATE) - INTERVAL '1 month'</w:t>
        <w:br/>
        <w:t xml:space="preserve">                ELSE to_date(op.end_compensate_month, 'YYYY-MM')</w:t>
        <w:br/>
        <w:t xml:space="preserve">              END</w:t>
        <w:br/>
        <w:t>WHERE fis.verify_status &lt;&gt; 'N'               -- แถวที่ถูกตัดทิ้งไม่นับว่ามีอยู่</w:t>
        <w:br/>
        <w:t xml:space="preserve">  AND ( fis.impact_month = $1 /* impact_month */     -- แถวของงวดนี้</w:t>
        <w:br/>
        <w:t xml:space="preserve">        OR op.id IS NOT NULL );              -- หรือร้าน I อยู่ในรอบ active ที่คลุมงวดนี้</w:t>
        <w:br/>
        <w:br/>
        <w:t>-- candidate จาก ALLMAP ที่ (impacted_store_code, new_store_code) ไม่อยู่ในผลลัพธ์นี้ = คู่ใหม่ -&gt; INSERT</w:t>
        <w:br/>
        <w:t>-- ที่อยู่ในผลลัพธ์ = ข้าม (นับเป็น skipped) ห้าม UPDATE ทับ</w:t>
      </w:r>
    </w:p>
    <w:p>
      <w:pPr>
        <w:pStyle w:val="Heading3"/>
        <w:keepNext/>
        <w:keepLines/>
        <w:pageBreakBefore w:val="0"/>
      </w:pPr>
      <w:r>
        <w:t>ค. กฎตัดทิ้ง และกฎเข้ากระบวนการ — **ต้องรันตามลำดับนี้เท่านั้น** (ตัดทิ้งก่อนเสมอ)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-- ค1. ตัดทิ้ง : รันก่อน (updateImpactStoreByJuristicNotMeetCondition · บรรทัด 344-380)</w:t>
        <w:br/>
        <w:t>UPDATE sgi_fgi_impact_stores a</w:t>
        <w:br/>
        <w:t xml:space="preserve">   SET verify_status = 'N', updated_by = 'ALM', updated_at = CURRENT_TIMESTAMP</w:t>
        <w:br/>
        <w:t xml:space="preserve">  FROM mas_store   ms_i  -- ร้านที่ถูกกระทบ</w:t>
        <w:br/>
        <w:t xml:space="preserve">  LEFT JOIN fr_store s_i ON s_i.store_id = ms_i.branch_id AND COALESCE(s_i.status,'-') &lt;&gt; 'D'</w:t>
        <w:br/>
        <w:t xml:space="preserve">  LEFT JOIN juristic j_i ON j_i.juristic_id = s_i.juristic_id</w:t>
        <w:br/>
        <w:t xml:space="preserve">     , mas_store   ms_n  -- ร้านเปิดใหม่</w:t>
        <w:br/>
        <w:t xml:space="preserve">  LEFT JOIN fr_store s_n ON s_n.store_id = ms_n.branch_id AND COALESCE(s_n.status,'-') &lt;&gt; 'D'</w:t>
        <w:br/>
        <w:t xml:space="preserve">  LEFT JOIN juristic j_n ON j_n.juristic_id = s_n.juristic_id</w:t>
        <w:br/>
        <w:t xml:space="preserve"> WHERE a.verify_status = 'W'</w:t>
        <w:br/>
        <w:t xml:space="preserve">   AND ms_i.branch_id = a.impacted_store_code</w:t>
        <w:br/>
        <w:t xml:space="preserve">   AND ms_n.branch_id = a.new_store_code</w:t>
        <w:br/>
        <w:t xml:space="preserve">   AND 'ALM' IN (a.created_by, a.updated_by)</w:t>
        <w:br/>
        <w:t xml:space="preserve">   AND (</w:t>
        <w:br/>
        <w:t xml:space="preserve">         ms_i.status_type NOT IN ('B','FAM','FB1','FB2','FC1','FVB','FVC','FPT1')</w:t>
        <w:br/>
        <w:t xml:space="preserve">      OR ms_n.status_type IN ('F')</w:t>
        <w:br/>
        <w:t xml:space="preserve">      OR TRIM(COALESCE(j_n.juristic_name,'juristic_n')) = TRIM(COALESCE(j_i.juristic_name,'juristic_i'))</w:t>
        <w:br/>
        <w:t xml:space="preserve">      OR ( (    ms_i.status_type IN ('B','FAM','FB1','FB2','FC1','FVB','FVC')</w:t>
        <w:br/>
        <w:t xml:space="preserve">             OR (ms_i.status_type = 'FPT1' AND s_i.cancel_type = '06') )</w:t>
        <w:br/>
        <w:t xml:space="preserve">           AND ( date_trunc('day', s_i.start_date)</w:t>
        <w:br/>
        <w:t xml:space="preserve">                     &gt;= (to_date(a.impact_month,'YYYY-MM') + INTERVAL '1 month - 1 day')</w:t>
        <w:br/>
        <w:t xml:space="preserve">              OR to_date(a.impact_month,'YYYY-MM')</w:t>
        <w:br/>
        <w:t xml:space="preserve">                     &gt;= date_trunc('day', COALESCE(s_i.cancel_date, DATE '4000-01-01')) ) )</w:t>
        <w:br/>
        <w:t xml:space="preserve">      OR CURRENT_TIMESTAMP &gt; (date_trunc('day', a.created_at) + INTERVAL '12 months')</w:t>
        <w:br/>
        <w:t xml:space="preserve">   );</w:t>
        <w:br/>
        <w:br/>
        <w:t>-- ค2. เข้ากระบวนการ : รันหลัง ค1 เสมอ (updateImpactStoreByJuristicMeetCondition · บรรทัด 381-420)</w:t>
        <w:br/>
        <w:t>UPDATE sgi_fgi_impact_stores a</w:t>
        <w:br/>
        <w:t xml:space="preserve">   SET verify_status = 'P', updated_by = 'ALM', updated_at = CURRENT_TIMESTAMP</w:t>
        <w:br/>
        <w:t xml:space="preserve"> WHERE a.verify_status = 'W'</w:t>
        <w:br/>
        <w:t xml:space="preserve">   AND (</w:t>
        <w:br/>
        <w:t xml:space="preserve">        (    a.created_by = 'ALM'</w:t>
        <w:br/>
        <w:t xml:space="preserve">         AND &lt;ผ่านเกณฑ์ประเภทสาขาฝั่ง I&gt;          -- เงื่อนไขชุดเดียวกับ ค1 แต่กลับด้าน</w:t>
        <w:br/>
        <w:t xml:space="preserve">         AND &lt;ประเภทสาขาฝั่ง N ไม่ใช่ 'F'&gt;</w:t>
        <w:br/>
        <w:t xml:space="preserve">         AND &lt;นิติบุคคลสองฝั่งคนละราย&gt;</w:t>
        <w:br/>
        <w:t xml:space="preserve">         AND &lt;สัญญา SBP ของร้าน I คลุมงวด&gt;  )</w:t>
        <w:br/>
        <w:t xml:space="preserve">     OR a.created_by = 'STA'      -- STA ส่งเข้ามาเอง: ผ่านทันที ไม่ตรวจเกณฑ์ด้านบน</w:t>
        <w:br/>
        <w:t xml:space="preserve">   );</w:t>
      </w:r>
    </w:p>
    <w:p>
      <w:pPr>
        <w:pStyle w:val="Heading1"/>
        <w:keepNext/>
        <w:keepLines/>
        <w:pageBreakBefore w:val="0"/>
      </w:pPr>
      <w:r>
        <w:t>6. Button / User Action Mapping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Action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Trigger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API / Service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Expected Result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รันตามตารางเวลา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CRON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scheduler → runner (job 2)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อ่าน cron/พารามิเตอร์จาก backend config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รันนอกรอบ (manual/rerun)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CLI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CLI/ops runbook → runner (job 2)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guard ไม่ให้รันซ้อนด้วย distributed lock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แก้พารามิเตอร์/เปิด-ปิด job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CONFIG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แก้ backend config แล้ว deploy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ไม่มี endpoint และไม่มีหน้าจอควบคุม — หน้า Flow Batch Job เป็น reference อย่างเดียว (2026-08-06)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ตรวจผลการรัน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application log (structured)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ไม่มีตาราง job_run_histories แล้ว · ผลการรับส่งไฟล์/ข้อความดูที่ sgi_interface_transactions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7. API Contract</w:t>
      </w:r>
    </w:p>
    <w:p>
      <w:pPr>
        <w:keepNext w:val="0"/>
      </w:pPr>
      <w:r>
        <w:rPr>
          <w:b/>
        </w:rPr>
        <w:t>เอกสารฉบับนี้ไม่มี endpoint ของตัวเอง</w:t>
      </w:r>
      <w:r>
        <w:t xml:space="preserve"> — เป็นสัญญา/งานภายในที่เอกสารอื่นเรียกใช้ (ดูขอบเขตใน 5.90 Endpoint Implementation Contract) · รายการ endpoint ทั้ง 28 เส้นของ SGI อยู่ที่ </w:t>
      </w:r>
      <w:r>
        <w:rPr>
          <w:b/>
        </w:rPr>
        <w:t>LLDD-API.pdf</w:t>
      </w:r>
      <w:r>
        <w:t xml:space="preserve"> และ </w:t>
      </w:r>
      <w:r>
        <w:rPr>
          <w:rFonts w:ascii="Courier New" w:hAnsi="Courier New" w:eastAsia="Courier New" w:cs="Tahoma"/>
        </w:rPr>
        <w:t>API design</w:t>
      </w:r>
    </w:p>
    <w:p>
      <w:pPr>
        <w:pStyle w:val="Heading1"/>
        <w:keepNext/>
        <w:keepLines/>
        <w:pageBreakBefore w:val="0"/>
      </w:pPr>
      <w:r>
        <w:t>8. Reference DB Mapping (No Database Page Work)</w:t>
      </w:r>
    </w:p>
    <w:p>
      <w:pPr>
        <w:keepNext w:val="0"/>
      </w:pPr>
      <w:r>
        <w:t>ส่วนนี้เป็นข้อมูลอ้างอิงสำหรับการ implement API/Job เท่านั้น ไม่ใช่งานสร้างหน้า Database, ไม่ใช่งานออกแบบ DB page และไม่ถูกนับเป็น deliverable แยกของ FE/BE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Table /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sgi_fgi_impact_stores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insert คู่ร้านกระทบ–ร้านใหม่ / ตั้ง sales_request_status = W · N · P (ตารางนี้ไม่มี created_by — ช่องทางต้นทางอยู่ที่ sgi_fgi_impact_processes.datasource)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9. Skeleton Code (Batch Job 2)</w:t>
      </w:r>
    </w:p>
    <w:p>
      <w:pPr>
        <w:pStyle w:val="Heading2"/>
        <w:keepNext/>
        <w:keepLines/>
        <w:pageBreakBefore w:val="0"/>
      </w:pPr>
      <w:r>
        <w:t>9.1 ผังไฟล์ที่ต้องสร้าง (Job 2) — บน `srm-sps-spsap-sop-sgi-batch`</w:t>
      </w:r>
    </w:p>
    <w:p>
      <w:pPr>
        <w:keepNext w:val="0"/>
      </w:pPr>
      <w:r>
        <w:t xml:space="preserve">โครงไฟล์ของ Job 2 (fgi.main.ImportImpactStore เดิม) วางใต้ </w:t>
      </w:r>
      <w:r>
        <w:rPr>
          <w:rFonts w:ascii="Courier New" w:hAnsi="Courier New" w:eastAsia="Courier New" w:cs="Tahoma"/>
        </w:rPr>
        <w:t>src/modules/sgi/</w:t>
      </w:r>
      <w:r>
        <w:t xml:space="preserve"> ตาม convention ที่ repo นี้ใช้อยู่จริง (ดูตัวอย่างที่ </w:t>
      </w:r>
      <w:r>
        <w:rPr>
          <w:rFonts w:ascii="Courier New" w:hAnsi="Courier New" w:eastAsia="Courier New" w:cs="Tahoma"/>
        </w:rPr>
        <w:t>src/modules/performance/import-qssi.service.ts</w:t>
      </w:r>
      <w:r>
        <w:t xml:space="preserve">): service ถือ logic ทั้งหมด, inject </w:t>
      </w:r>
      <w:r>
        <w:rPr>
          <w:rFonts w:ascii="Courier New" w:hAnsi="Courier New" w:eastAsia="Courier New" w:cs="Tahoma"/>
        </w:rPr>
        <w:t>DataSource</w:t>
      </w:r>
      <w:r>
        <w:t xml:space="preserve">/repository ผ่าน TypeORM, ยิง raw SQL ได้ตรง, และ </w:t>
      </w:r>
      <w:r>
        <w:rPr>
          <w:b/>
        </w:rPr>
        <w:t>ไม่มี controller</w:t>
      </w:r>
      <w:r>
        <w:t xml:space="preserve"> เพราะ repo นี้ไม่เปิด HTTP</w:t>
      </w:r>
    </w:p>
    <w:p>
      <w:r>
        <w:rPr>
          <w:b/>
        </w:rPr>
        <w:t>สิ่งที่ reuse ได้ทันที ไม่ต้องเขียนใหม่</w:t>
      </w:r>
      <w:r>
        <w:t xml:space="preserve"> — ต่างจากแผนเดิมที่ตั้งไว้บน store-backend ซึ่งต้องสร้าง runner ทั้งชุดเอง: </w:t>
      </w:r>
      <w:r>
        <w:rPr>
          <w:rFonts w:ascii="Courier New" w:hAnsi="Courier New" w:eastAsia="Courier New" w:cs="Tahoma"/>
        </w:rPr>
        <w:t>src/main.ts</w:t>
      </w:r>
      <w:r>
        <w:t xml:space="preserve"> (dispatcher + </w:t>
      </w:r>
      <w:r>
        <w:rPr>
          <w:rFonts w:ascii="Courier New" w:hAnsi="Courier New" w:eastAsia="Courier New" w:cs="Tahoma"/>
        </w:rPr>
        <w:t>BATCH_START</w:t>
      </w:r>
      <w:r>
        <w:t>/</w:t>
      </w:r>
      <w:r>
        <w:rPr>
          <w:rFonts w:ascii="Courier New" w:hAnsi="Courier New" w:eastAsia="Courier New" w:cs="Tahoma"/>
        </w:rPr>
        <w:t>BATCH_END</w:t>
      </w:r>
      <w:r>
        <w:t xml:space="preserve"> + </w:t>
      </w:r>
      <w:r>
        <w:rPr>
          <w:rFonts w:ascii="Courier New" w:hAnsi="Courier New" w:eastAsia="Courier New" w:cs="Tahoma"/>
        </w:rPr>
        <w:t>runId</w:t>
      </w:r>
      <w:r>
        <w:t xml:space="preserve"> + log ลง </w:t>
      </w:r>
      <w:r>
        <w:rPr>
          <w:rFonts w:ascii="Courier New" w:hAnsi="Courier New" w:eastAsia="Courier New" w:cs="Tahoma"/>
        </w:rPr>
        <w:t>integration_log</w:t>
      </w:r>
      <w:r>
        <w:t xml:space="preserve"> อัตโนมัติ) · </w:t>
      </w:r>
      <w:r>
        <w:rPr>
          <w:rFonts w:ascii="Courier New" w:hAnsi="Courier New" w:eastAsia="Courier New" w:cs="Tahoma"/>
        </w:rPr>
        <w:t>src/modules/rabbitMQ/rabbitmq.service.ts</w:t>
      </w:r>
      <w:r>
        <w:t xml:space="preserve"> (</w:t>
      </w:r>
      <w:r>
        <w:rPr>
          <w:rFonts w:ascii="Courier New" w:hAnsi="Courier New" w:eastAsia="Courier New" w:cs="Tahoma"/>
        </w:rPr>
        <w:t>publishMessage</w:t>
      </w:r>
      <w:r>
        <w:t xml:space="preserve">) · </w:t>
      </w:r>
      <w:r>
        <w:rPr>
          <w:rFonts w:ascii="Courier New" w:hAnsi="Courier New" w:eastAsia="Courier New" w:cs="Tahoma"/>
        </w:rPr>
        <w:t>src/shared/services/s3.service.ts</w:t>
      </w:r>
      <w:r>
        <w:t xml:space="preserve"> · </w:t>
      </w:r>
      <w:r>
        <w:rPr>
          <w:rFonts w:ascii="Courier New" w:hAnsi="Courier New" w:eastAsia="Courier New" w:cs="Tahoma"/>
        </w:rPr>
        <w:t>StatementService.decodeThaiFileContent()</w:t>
      </w:r>
      <w:r>
        <w:t xml:space="preserve"> (WINDOWS-874 auto-detect) · </w:t>
      </w:r>
      <w:r>
        <w:rPr>
          <w:rFonts w:ascii="Courier New" w:hAnsi="Courier New" w:eastAsia="Courier New" w:cs="Tahoma"/>
        </w:rPr>
        <w:t>@gosoft-sbp/email-lib</w:t>
      </w:r>
      <w:r>
        <w:t xml:space="preserve"> · </w:t>
      </w:r>
      <w:r>
        <w:rPr>
          <w:rFonts w:ascii="Courier New" w:hAnsi="Courier New" w:eastAsia="Courier New" w:cs="Tahoma"/>
        </w:rPr>
        <w:t>@srm/glb-log</w:t>
      </w:r>
    </w:p>
    <w:p>
      <w:r>
        <w:t xml:space="preserve">⚠️ </w:t>
      </w:r>
      <w:r>
        <w:rPr>
          <w:b/>
        </w:rPr>
        <w:t>สิ่งที่ repo นี้ยังไม่มี และเป็นงานตั้งต้นจริง</w:t>
      </w:r>
      <w:r>
        <w:t xml:space="preserve">: (1) ไม่มี </w:t>
      </w:r>
      <w:r>
        <w:rPr>
          <w:rFonts w:ascii="Courier New" w:hAnsi="Courier New" w:eastAsia="Courier New" w:cs="Tahoma"/>
        </w:rPr>
        <w:t>@Cron</w:t>
      </w:r>
      <w:r>
        <w:t xml:space="preserve"> เลย — ตารางเวลาต้องตั้งเป็น </w:t>
      </w:r>
      <w:r>
        <w:rPr>
          <w:b/>
        </w:rPr>
        <w:t>AWS Batch scheduled event</w:t>
      </w:r>
      <w:r>
        <w:t xml:space="preserve"> (2) ไม่มี distributed lock (</w:t>
      </w:r>
      <w:r>
        <w:rPr>
          <w:rFonts w:ascii="Courier New" w:hAnsi="Courier New" w:eastAsia="Courier New" w:cs="Tahoma"/>
        </w:rPr>
        <w:t>pg_try_advisory_lock</w:t>
      </w:r>
      <w:r>
        <w:t xml:space="preserve">) — การกันรันซ้อนพึ่ง AWS Batch queue ถ้างานไหนรับความเสี่ยงนี้ไม่ได้ต้องเพิ่มเอง (3) </w:t>
      </w:r>
      <w:r>
        <w:rPr>
          <w:rFonts w:ascii="Courier New" w:hAnsi="Courier New" w:eastAsia="Courier New" w:cs="Tahoma"/>
        </w:rPr>
        <w:t>publishMessage</w:t>
      </w:r>
      <w:r>
        <w:t xml:space="preserve"> เป็น fire-and-forget </w:t>
      </w:r>
      <w:r>
        <w:rPr>
          <w:b/>
        </w:rPr>
        <w:t>ไม่มี publisher confirm และไม่มี outbox</w:t>
      </w:r>
      <w:r>
        <w:t xml:space="preserve"> — งานที่ต้องการ </w:t>
      </w:r>
      <w:r>
        <w:rPr>
          <w:b/>
        </w:rPr>
        <w:t>transactional outbox + publisher confirm</w:t>
      </w:r>
      <w:r>
        <w:t xml:space="preserve"> (Job 6 · และ </w:t>
      </w:r>
      <w:r>
        <w:rPr>
          <w:rFonts w:ascii="Courier New" w:hAnsi="Courier New" w:eastAsia="Courier New" w:cs="Tahoma"/>
        </w:rPr>
        <w:t>sgi_reflow</w:t>
      </w:r>
      <w:r>
        <w:t xml:space="preserve"> ฝั่ง BE) ต้องสร้างกลไกเพิ่มเอง ไม่ใช่ reuse ได้เลย · ⚠️ ไม่มี ACK ระดับธุรกิจให้รอ (มติ 2026-09-08 ข้อ 2.13) (4) ยังไม่มี entity/ตาราง </w:t>
      </w:r>
      <w:r>
        <w:rPr>
          <w:rFonts w:ascii="Courier New" w:hAnsi="Courier New" w:eastAsia="Courier New" w:cs="Tahoma"/>
        </w:rPr>
        <w:t>sgi_*</w:t>
      </w:r>
      <w:r>
        <w:t xml:space="preserve"> แม้แต่ตัวเดียว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Path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หน้าที่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src/modules/sgi/job-2-import-impact-store.service.ts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คลาส </w:t>
            </w:r>
            <w:r>
              <w:rPr>
                <w:rFonts w:ascii="Courier New" w:hAnsi="Courier New" w:eastAsia="Courier New" w:cs="Tahoma"/>
                <w:sz w:val="18"/>
              </w:rPr>
              <w:t>ImportImpactStoreService</w:t>
            </w:r>
            <w:r>
              <w:rPr>
                <w:rFonts w:ascii="Arial" w:hAnsi="Arial" w:eastAsia="Arial" w:cs="Tahoma"/>
                <w:sz w:val="18"/>
              </w:rPr>
              <w:t xml:space="preserve"> — </w:t>
            </w:r>
            <w:r>
              <w:rPr>
                <w:rFonts w:ascii="Arial" w:hAnsi="Arial" w:eastAsia="Arial" w:cs="Tahoma"/>
                <w:b/>
                <w:sz w:val="18"/>
              </w:rPr>
              <w:t>`execute(input)` เป็น entry point เดียว</w:t>
            </w:r>
            <w:r>
              <w:rPr>
                <w:rFonts w:ascii="Arial" w:hAnsi="Arial" w:eastAsia="Arial" w:cs="Tahoma"/>
                <w:sz w:val="18"/>
              </w:rPr>
              <w:t xml:space="preserve"> เรียงตาม flow ของ Job 2 ทีละขั้น ครอบ transaction เอง และจบด้วย structured log สรุป metrics (แบบเดียวกับ </w:t>
            </w:r>
            <w:r>
              <w:rPr>
                <w:rFonts w:ascii="Courier New" w:hAnsi="Courier New" w:eastAsia="Courier New" w:cs="Tahoma"/>
                <w:sz w:val="18"/>
              </w:rPr>
              <w:t>ImportQssiService.execute(body)</w:t>
            </w:r>
            <w:r>
              <w:rPr>
                <w:rFonts w:ascii="Arial" w:hAnsi="Arial" w:eastAsia="Arial" w:cs="Tahoma"/>
                <w:sz w:val="18"/>
              </w:rPr>
              <w:t xml:space="preserve"> ที่มีอยู่)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src/modules/sgi/job-2-import-impact-store.service.spec.ts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unit test ของ service — repo นี้วาง spec ไว้ข้างไฟล์จริงเสมอ (</w:t>
            </w:r>
            <w:r>
              <w:rPr>
                <w:rFonts w:ascii="Courier New" w:hAnsi="Courier New" w:eastAsia="Courier New" w:cs="Tahoma"/>
                <w:sz w:val="18"/>
              </w:rPr>
              <w:t>jest</w:t>
            </w:r>
            <w:r>
              <w:rPr>
                <w:rFonts w:ascii="Arial" w:hAnsi="Arial" w:eastAsia="Arial" w:cs="Tahoma"/>
                <w:sz w:val="18"/>
              </w:rPr>
              <w:t xml:space="preserve"> + </w:t>
            </w:r>
            <w:r>
              <w:rPr>
                <w:rFonts w:ascii="Courier New" w:hAnsi="Courier New" w:eastAsia="Courier New" w:cs="Tahoma"/>
                <w:sz w:val="18"/>
              </w:rPr>
              <w:t>npm run test:ci</w:t>
            </w:r>
            <w:r>
              <w:rPr>
                <w:rFonts w:ascii="Arial" w:hAnsi="Arial" w:eastAsia="Arial" w:cs="Tahoma"/>
                <w:sz w:val="18"/>
              </w:rPr>
              <w:t xml:space="preserve"> มี coverage/SonarQube)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src/modules/sgi/dto/job-2-import-impact-store-input.dto.ts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DTO ของ </w:t>
            </w:r>
            <w:r>
              <w:rPr>
                <w:rFonts w:ascii="Courier New" w:hAnsi="Courier New" w:eastAsia="Courier New" w:cs="Tahoma"/>
                <w:sz w:val="18"/>
              </w:rPr>
              <w:t>INPUT</w:t>
            </w:r>
            <w:r>
              <w:rPr>
                <w:rFonts w:ascii="Arial" w:hAnsi="Arial" w:eastAsia="Arial" w:cs="Tahoma"/>
                <w:sz w:val="18"/>
              </w:rPr>
              <w:t xml:space="preserve"> (JSON) พร้อม </w:t>
            </w:r>
            <w:r>
              <w:rPr>
                <w:rFonts w:ascii="Courier New" w:hAnsi="Courier New" w:eastAsia="Courier New" w:cs="Tahoma"/>
                <w:sz w:val="18"/>
              </w:rPr>
              <w:t>class-validator</w:t>
            </w:r>
            <w:r>
              <w:rPr>
                <w:rFonts w:ascii="Arial" w:hAnsi="Arial" w:eastAsia="Arial" w:cs="Tahoma"/>
                <w:sz w:val="18"/>
              </w:rPr>
              <w:t xml:space="preserve"> ตามตารางในหัวข้อ 9.2 — parse ไม่ผ่านต้อง fail ก่อนแตะ DB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src/modules/sgi/sgi.module.ts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NestJS module ของกลุ่มงานประกันรายได้ — ผูก service ทุกตัวของ SGI เข้ากับ </w:t>
            </w:r>
            <w:r>
              <w:rPr>
                <w:rFonts w:ascii="Courier New" w:hAnsi="Courier New" w:eastAsia="Courier New" w:cs="Tahoma"/>
                <w:sz w:val="18"/>
              </w:rPr>
              <w:t>TypeOrmModule</w:t>
            </w:r>
            <w:r>
              <w:rPr>
                <w:rFonts w:ascii="Arial" w:hAnsi="Arial" w:eastAsia="Arial" w:cs="Tahoma"/>
                <w:sz w:val="18"/>
              </w:rPr>
              <w:t xml:space="preserve"> (ไฟล์ร่วมของทุก job ให้ merge ไม่ใช่เขียนทับ)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src/main.ts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เพิ่ม `case 'sgi-job-2-import-impact-store':`</w:t>
            </w:r>
            <w:r>
              <w:rPr>
                <w:rFonts w:ascii="Arial" w:hAnsi="Arial" w:eastAsia="Arial" w:cs="Tahoma"/>
                <w:sz w:val="18"/>
              </w:rPr>
              <w:t xml:space="preserve"> ในสวิตช์เดิม → </w:t>
            </w:r>
            <w:r>
              <w:rPr>
                <w:rFonts w:ascii="Courier New" w:hAnsi="Courier New" w:eastAsia="Courier New" w:cs="Tahoma"/>
                <w:sz w:val="18"/>
              </w:rPr>
              <w:t>await import('./modules/sgi/job-2-import-impact-store.service')</w:t>
            </w:r>
            <w:r>
              <w:rPr>
                <w:rFonts w:ascii="Arial" w:hAnsi="Arial" w:eastAsia="Arial" w:cs="Tahoma"/>
                <w:sz w:val="18"/>
              </w:rPr>
              <w:t xml:space="preserve"> แล้ว </w:t>
            </w:r>
            <w:r>
              <w:rPr>
                <w:rFonts w:ascii="Courier New" w:hAnsi="Courier New" w:eastAsia="Courier New" w:cs="Tahoma"/>
                <w:sz w:val="18"/>
              </w:rPr>
              <w:t>app.get(ImportImpactStoreService).execute(input)</w:t>
            </w:r>
            <w:r>
              <w:rPr>
                <w:rFonts w:ascii="Arial" w:hAnsi="Arial" w:eastAsia="Arial" w:cs="Tahoma"/>
                <w:sz w:val="18"/>
              </w:rPr>
              <w:t xml:space="preserve"> (ไฟล์กลางของทุก job — เป็นจุด merge conflict ที่ต้องระวัง)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src/entities/sgi-*.entity.ts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entity ของตาราง </w:t>
            </w:r>
            <w:r>
              <w:rPr>
                <w:rFonts w:ascii="Courier New" w:hAnsi="Courier New" w:eastAsia="Courier New" w:cs="Tahoma"/>
                <w:sz w:val="18"/>
              </w:rPr>
              <w:t>sgi_*</w:t>
            </w:r>
            <w:r>
              <w:rPr>
                <w:rFonts w:ascii="Arial" w:hAnsi="Arial" w:eastAsia="Arial" w:cs="Tahoma"/>
                <w:sz w:val="18"/>
              </w:rPr>
              <w:t xml:space="preserve"> ที่หัวข้อ Reference DB Mapping อ้างถึง — </w:t>
            </w:r>
            <w:r>
              <w:rPr>
                <w:rFonts w:ascii="Arial" w:hAnsi="Arial" w:eastAsia="Arial" w:cs="Tahoma"/>
                <w:b/>
                <w:sz w:val="18"/>
              </w:rPr>
              <w:t>ยังไม่มีใน repo เลยสักตัว</w:t>
            </w:r>
            <w:r>
              <w:rPr>
                <w:rFonts w:ascii="Arial" w:hAnsi="Arial" w:eastAsia="Arial" w:cs="Tahoma"/>
                <w:sz w:val="18"/>
              </w:rPr>
              <w:t xml:space="preserve"> ต้องสร้างใหม่ทั้งหมด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src/config/config.ts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เพิ่ม </w:t>
            </w:r>
            <w:r>
              <w:rPr>
                <w:rFonts w:ascii="Courier New" w:hAnsi="Courier New" w:eastAsia="Courier New" w:cs="Tahoma"/>
                <w:sz w:val="18"/>
              </w:rPr>
              <w:t>export const sgiJob2Config</w:t>
            </w:r>
            <w:r>
              <w:rPr>
                <w:rFonts w:ascii="Arial" w:hAnsi="Arial" w:eastAsia="Arial" w:cs="Tahoma"/>
                <w:sz w:val="18"/>
              </w:rPr>
              <w:t xml:space="preserve"> ตามแบบของไฟล์นี้ (โปรเจกต์ไม่ใช้ </w:t>
            </w:r>
            <w:r>
              <w:rPr>
                <w:rFonts w:ascii="Courier New" w:hAnsi="Courier New" w:eastAsia="Courier New" w:cs="Tahoma"/>
                <w:sz w:val="18"/>
              </w:rPr>
              <w:t>registerAs</w:t>
            </w:r>
            <w:r>
              <w:rPr>
                <w:rFonts w:ascii="Arial" w:hAnsi="Arial" w:eastAsia="Arial" w:cs="Tahoma"/>
                <w:sz w:val="18"/>
              </w:rPr>
              <w:t>) — ค่าคงที่ทางธุรกิจของ Job 2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การลงทะเบียนใน `src/main.ts` (job `sgi-job-2-import-impact-store`)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src/main.ts — เพิ่มเคสนี้ในสวิตช์เดิม (เรียงต่อจาก job ของ SGI ตัวก่อนหน้า)</w:t>
        <w:br/>
        <w:t xml:space="preserve">      case 'sgi-job-2-import-impact-store': {</w:t>
        <w:br/>
        <w:t xml:space="preserve">        const { ImportImpactStoreService } = await import('./modules/sgi/job-2-import-impact-store.service');</w:t>
        <w:br/>
        <w:t xml:space="preserve">        const job2importimpactstoreService = app.get(ImportImpactStoreService);</w:t>
        <w:br/>
        <w:t xml:space="preserve">        await job2importimpactstoreService.execute(input);   // input = JSON ที่ parse จาก INPUT/argv[2] แล้ว</w:t>
        <w:br/>
        <w:t xml:space="preserve">        break;</w:t>
        <w:br/>
        <w:t xml:space="preserve">      }</w:t>
      </w:r>
    </w:p>
    <w:p>
      <w:r>
        <w:rPr>
          <w:rFonts w:ascii="Courier New" w:hAnsi="Courier New" w:eastAsia="Courier New" w:cs="Tahoma"/>
        </w:rPr>
        <w:t>main.ts</w:t>
      </w:r>
      <w:r>
        <w:t xml:space="preserve"> เรียก </w:t>
      </w:r>
      <w:r>
        <w:rPr>
          <w:rFonts w:ascii="Courier New" w:hAnsi="Courier New" w:eastAsia="Courier New" w:cs="Tahoma"/>
        </w:rPr>
        <w:t>StatementService.logInterfest('sgi-job-2-import-impact-store', input)</w:t>
      </w:r>
      <w:r>
        <w:t xml:space="preserve"> ให้อยู่แล้วก่อนเข้าสวิตช์ → </w:t>
      </w:r>
      <w:r>
        <w:rPr>
          <w:b/>
        </w:rPr>
        <w:t>ไม่ต้องเขียน log ลง `integration_log` เองซ้ำ</w:t>
      </w:r>
      <w:r>
        <w:t xml:space="preserve"> · และ </w:t>
      </w:r>
      <w:r>
        <w:rPr>
          <w:rFonts w:ascii="Courier New" w:hAnsi="Courier New" w:eastAsia="Courier New" w:cs="Tahoma"/>
        </w:rPr>
        <w:t>BATCH_END</w:t>
      </w:r>
      <w:r>
        <w:t xml:space="preserve"> ที่ท้ายไฟล์จะสรุป </w:t>
      </w:r>
      <w:r>
        <w:rPr>
          <w:rFonts w:ascii="Courier New" w:hAnsi="Courier New" w:eastAsia="Courier New" w:cs="Tahoma"/>
        </w:rPr>
        <w:t>batchStatus</w:t>
      </w:r>
      <w:r>
        <w:t xml:space="preserve"> + </w:t>
      </w:r>
      <w:r>
        <w:rPr>
          <w:rFonts w:ascii="Courier New" w:hAnsi="Courier New" w:eastAsia="Courier New" w:cs="Tahoma"/>
        </w:rPr>
        <w:t>durationMs</w:t>
      </w:r>
      <w:r>
        <w:t xml:space="preserve"> ให้อัตโนมัติ หน้าที่ของ service คือ throw เมื่อทำงานไม่สำเร็จเท่านั้น</w:t>
      </w:r>
    </w:p>
    <w:p>
      <w:pPr>
        <w:pStyle w:val="Heading2"/>
        <w:keepNext/>
        <w:keepLines/>
        <w:pageBreakBefore w:val="0"/>
      </w:pPr>
      <w:r>
        <w:t>9.2 Config Schema ของ Job 2 (backend config / env)</w:t>
      </w:r>
    </w:p>
    <w:p>
      <w:pPr>
        <w:keepNext w:val="0"/>
      </w:pPr>
      <w:r>
        <w:t xml:space="preserve">ตารางเวลาของ Job 2 คือ </w:t>
      </w:r>
      <w:r>
        <w:rPr>
          <w:rFonts w:ascii="Courier New" w:hAnsi="Courier New" w:eastAsia="Courier New" w:cs="Tahoma"/>
        </w:rPr>
        <w:t>0 07 7 * *</w:t>
      </w:r>
      <w:r>
        <w:t xml:space="preserve"> (ทุกวันที่ 7 เวลา 07:00) — ⚠️ </w:t>
      </w:r>
      <w:r>
        <w:rPr>
          <w:b/>
        </w:rPr>
        <w:t>ตัวจริงตั้งที่ AWS Batch scheduled event ไม่ใช่ในโค้ด</w:t>
      </w:r>
      <w:r>
        <w:t xml:space="preserve"> (repo นี้ไม่มี </w:t>
      </w:r>
      <w:r>
        <w:rPr>
          <w:rFonts w:ascii="Courier New" w:hAnsi="Courier New" w:eastAsia="Courier New" w:cs="Tahoma"/>
        </w:rPr>
        <w:t>@Cron</w:t>
      </w:r>
      <w:r>
        <w:t xml:space="preserve"> เลย) ค่า </w:t>
      </w:r>
      <w:r>
        <w:rPr>
          <w:rFonts w:ascii="Courier New" w:hAnsi="Courier New" w:eastAsia="Courier New" w:cs="Tahoma"/>
        </w:rPr>
        <w:t>SGI_JOB2_CRON</w:t>
      </w:r>
      <w:r>
        <w:t xml:space="preserve"> เก็บไว้เป็นเอกสารประกอบ/ตรวจสอบเท่านั้น · </w:t>
      </w:r>
      <w:r>
        <w:rPr>
          <w:rFonts w:ascii="Courier New" w:hAnsi="Courier New" w:eastAsia="Courier New" w:cs="Tahoma"/>
        </w:rPr>
        <w:t>SGI_JOB2_ENABLED=false</w:t>
      </w:r>
      <w:r>
        <w:t xml:space="preserve"> ให้ </w:t>
      </w:r>
      <w:r>
        <w:rPr>
          <w:rFonts w:ascii="Courier New" w:hAnsi="Courier New" w:eastAsia="Courier New" w:cs="Tahoma"/>
        </w:rPr>
        <w:t>execute()</w:t>
      </w:r>
      <w:r>
        <w:t xml:space="preserve"> จบทันทีแบบ SUCCESS พร้อม log เหตุผล (กันกรณี AWS Batch ยังยิงเข้ามา)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src/config/config.ts — เพิ่มบล็อกนี้ต่อท้าย (repo ใช้ export const ไม่ใช้ registerAs)</w:t>
        <w:br/>
        <w:t>// convention จริงของ sop-sgi-batch คือ `export const` ใน `src/config/config.ts` (ไม่ใช้ registerAs · ดูของเดิมที่</w:t>
        <w:br/>
        <w:t>// `AppConfigModule` แบบ @Global แล้วอ่าน process.env ตรง ๆ) — โปรเจกต์นี้ **ไม่ได้ใช้ registerAs**</w:t>
        <w:br/>
        <w:t>// แม้แต่จุดเดียว จึงประกาศเป็นคลาสให้รีวิว/ทดสอบเหมือน config ตัวอื่น</w:t>
        <w:br/>
        <w:t>import { Injectable } from '@nestjs/common';</w:t>
        <w:br/>
        <w:br/>
        <w:t>// TODO: Job 2 ไม่มีตาราง job_configs และไม่มี Job Admin API แล้ว (ตัดสินใจ 2026-08-06)</w:t>
        <w:br/>
        <w:t>// TODO: ค่าทุกตัวอ่านจาก env/config file ของ backend เท่านั้น — เปลี่ยนค่า = แก้ config แล้ว deploy</w:t>
        <w:br/>
        <w:t>export interface Job2Config {</w:t>
        <w:br/>
        <w:t xml:space="preserve">  /** เปิด/ปิด job รอบถัดไปโดยไม่ต้อง deploy โค้ด */</w:t>
        <w:br/>
        <w:t xml:space="preserve">  enabled: boolean;</w:t>
        <w:br/>
        <w:t xml:space="preserve">  /** ตารางเวลาของ job นี้ — บันทึกไว้เพื่ออ้างอิงเท่านั้น ตัวจริงตั้งที่ AWS Batch scheduled event */</w:t>
        <w:br/>
        <w:t xml:space="preserve">  cron: string;</w:t>
        <w:br/>
        <w:t xml:space="preserve">  /** กำหนดการรัน (Cron) — ทุกวันที่ 7 ของเดือน เวลา 07:00 */</w:t>
        <w:br/>
        <w:t xml:space="preserve">  cron: string;</w:t>
        <w:br/>
        <w:t xml:space="preserve">  /** Argument (ขอบเขต|งวด) — รูปแบบ ZONES|YYYY|MM หรือ ALL|YYYY|MM — ไม่ระบุจะใช้งวดตาม modifyDateToString · ⚠️ ปีในตัวอย่างเป็น พ.ศ. (2569) ตามค่าที่ระบบเดิมใช้กับวิว ALLMAP ซึ่งขัดกับกติกา ค.ศ. ทั้งระบบ (มติ 2026-08-06) — ค่าที่ส่งเข้าวิว ALLMAP คงรูปแบบเดิมของวิว ส่วนค่าที่เขียนลงตารางของ SGI ต้องแปลงเป็น ค.ศ. ทุกครั้ง */</w:t>
        <w:br/>
        <w:t xml:space="preserve">  argument: string;</w:t>
        <w:br/>
        <w:t xml:space="preserve">  /** Source View — dedup ด้วย ROW_NUMBER */</w:t>
        <w:br/>
        <w:t xml:space="preserve">  sourceView: string;</w:t>
        <w:br/>
        <w:t xml:space="preserve">  /** Branch Type ที่เข้าเกณฑ์ — FPT1 เข้าเกณฑ์เฉพาะเมื่อ SBP_CANCEL_TYPE_I = 06 */</w:t>
        <w:br/>
        <w:t xml:space="preserve">  branchType: string;</w:t>
        <w:br/>
        <w:t xml:space="preserve">  /** กฎ DENY (ตรวจก่อน ON_PROCESS) */</w:t>
        <w:br/>
        <w:t xml:space="preserve">  denyOnProcess: string;</w:t>
        <w:br/>
        <w:t xml:space="preserve">  /** PK Sequence */</w:t>
        <w:br/>
        <w:t xml:space="preserve">  pkSequence: string;</w:t>
        <w:br/>
        <w:t xml:space="preserve">  /** ผู้รับอีเมลเมื่อ job ล้มเหลว — เก็บเป็น string คั่น comma ให้ตรง signature ของ</w:t>
        <w:br/>
        <w:t xml:space="preserve">      `EmailLibService.sendMail({ mailTo })` ที่รับ string ไม่ใช่ string[] */</w:t>
        <w:br/>
        <w:t xml:space="preserve">  mailTo: string;</w:t>
        <w:br/>
        <w:t>}</w:t>
        <w:br/>
        <w:br/>
        <w:t>@Injectable()</w:t>
        <w:br/>
        <w:t>export class SgiJob2Config implements Job2Config {</w:t>
        <w:br/>
        <w:t xml:space="preserve">  // TODO: ยืนยันค่า default ทุกตัวกับ Ops ก่อนขึ้น production (ไม่มีหน้าจอแก้ค่าแล้ว)</w:t>
        <w:br/>
        <w:t xml:space="preserve">  enabled = (process.env.SGI_JOB2_ENABLED ?? 'true') === 'true';</w:t>
        <w:br/>
        <w:t xml:space="preserve">  cron = process.env.SGI_JOB2_CRON ?? '0 07 7 * *';</w:t>
        <w:br/>
        <w:t xml:space="preserve">  cron = process.env.SGI_JOB2_CRON ?? '0 07 7 * *'; // TODO: แก้ผ่าน env/config file แล้ว deploy</w:t>
        <w:br/>
        <w:t xml:space="preserve">  argument = process.env.SGI_JOB2_ARGUMENT ?? 'ALL|2569|06'; // TODO: ปีในตัวอย่างเป็น พ.ศ. (2569) ตามค่าที่ระบบเดิมใช้กับวิว ALLMAP ซึ่งขัดกับกติกา ค.ศ. ทั้งระบบ (มติ 2026-08-06) — ค่าที่ส่งเข้าวิว ALLMAP คงรูปแบบเดิมของวิว ส่วนค่าที่เขียนลงตารางของ SGI ต้องแปลงเป็น ค.ศ. ทุกครั้ง (⚠️)</w:t>
        <w:br/>
        <w:t xml:space="preserve">  sourceView = process.env.SGI_JOB2_SOURCE_VIEW ?? 'allmapssa.SEVEN_IMPACT_VIEW (SQL Server GSMALLMAP)'; // TODO: ค่าคงที่ทางธุรกิจ — เปลี่ยนต้องผ่านการอนุมัติ</w:t>
        <w:br/>
        <w:t xml:space="preserve">  branchType = process.env.SGI_JOB2_BRANCH_TYPE ?? 'B, FAM, FB1, FB2, FC1, FVB, FVC, FPT1'; // TODO: ค่าคงที่ทางธุรกิจ — เปลี่ยนต้องผ่านการอนุมัติ</w:t>
        <w:br/>
        <w:t xml:space="preserve">  denyOnProcess = process.env.SGI_JOB2_DENY_ON_PROCESS ?? 'สาขา N=F / juristic เดียวกัน / สัญญาไม่คลุมงวด / เก่ากว่า 12 เดือน'; // TODO: ค่าคงที่ทางธุรกิจ — เปลี่ยนต้องผ่านการอนุมัติ</w:t>
        <w:br/>
        <w:t xml:space="preserve">  pkSequence = process.env.SGI_JOB2_PK_SEQUENCE ?? 'BIGSERIAL ของ sgi_fgi_impact_stores (PostgreSQL — ไม่ใช้ named sequence แบบ Oracle)'; // TODO: ค่าคงที่ทางธุรกิจ — เปลี่ยนต้องผ่านการอนุมัติ</w:t>
        <w:br/>
        <w:t xml:space="preserve">  mailTo = process.env.SGI_JOB2_MAIL_TO ?? ''; // TODO: ผู้รับอีเมลแจ้ง error คั่นด้วย comma (เดิม: go-sbp (hardcoded, template 34))</w:t>
        <w:br/>
        <w:t>}</w:t>
        <w:br/>
        <w:br/>
        <w:t>// TODO: เพิ่ม SgiJob2Config ใน providers/exports ของ AppConfigModule (@Global) เหมือน AppConfig</w:t>
      </w:r>
    </w:p>
    <w:p>
      <w:pPr>
        <w:pStyle w:val="Heading2"/>
        <w:keepNext/>
        <w:keepLines/>
        <w:pageBreakBefore w:val="0"/>
      </w:pPr>
      <w:r>
        <w:t>9.3 Job Class — `run(ctx)` ของ Job 2 ทีละขั้นตามผัง</w:t>
      </w:r>
    </w:p>
    <w:p>
      <w:pPr>
        <w:pStyle w:val="Heading3"/>
        <w:keepNext/>
        <w:keepLines/>
        <w:pageBreakBefore w:val="0"/>
      </w:pPr>
      <w:r>
        <w:t>9.3.1 สัญญาของชั้นกลาง (`runner.ts`) + โครง service ของ Job 2</w:t>
      </w:r>
    </w:p>
    <w:p>
      <w:pPr>
        <w:keepNext w:val="0"/>
      </w:pPr>
      <w:r>
        <w:t xml:space="preserve">service อ้าง </w:t>
      </w:r>
      <w:r>
        <w:rPr>
          <w:rFonts w:ascii="Courier New" w:hAnsi="Courier New" w:eastAsia="Courier New" w:cs="Tahoma"/>
        </w:rPr>
        <w:t>JobRunContext</w:t>
      </w:r>
      <w:r>
        <w:t xml:space="preserve"> / </w:t>
      </w:r>
      <w:r>
        <w:rPr>
          <w:rFonts w:ascii="Courier New" w:hAnsi="Courier New" w:eastAsia="Courier New" w:cs="Tahoma"/>
        </w:rPr>
        <w:t>JobRunResult</w:t>
      </w:r>
      <w:r>
        <w:t xml:space="preserve"> / </w:t>
      </w:r>
      <w:r>
        <w:rPr>
          <w:rFonts w:ascii="Courier New" w:hAnsi="Courier New" w:eastAsia="Courier New" w:cs="Tahoma"/>
        </w:rPr>
        <w:t>JobState</w:t>
      </w:r>
      <w:r>
        <w:t xml:space="preserve"> / </w:t>
      </w:r>
      <w:r>
        <w:rPr>
          <w:rFonts w:ascii="Courier New" w:hAnsi="Courier New" w:eastAsia="Courier New" w:cs="Tahoma"/>
        </w:rPr>
        <w:t>JobFailedError</w:t>
      </w:r>
      <w:r>
        <w:t xml:space="preserve"> — ทั้งหมดนิยาม ครั้งเดียวใน </w:t>
      </w:r>
      <w:r>
        <w:rPr>
          <w:rFonts w:ascii="Courier New" w:hAnsi="Courier New" w:eastAsia="Courier New" w:cs="Tahoma"/>
        </w:rPr>
        <w:t>src/modules/sgi/sgi-job.types.ts</w:t>
      </w:r>
      <w:r>
        <w:t xml:space="preserve"> (ไฟล์ร่วมของทุก job ให้ merge ไม่ใช่เขียนทับ) และ service ต้องมี method ครบตามตารางขั้นตอนด้านล่าง มิฉะนั้น </w:t>
      </w:r>
      <w:r>
        <w:rPr>
          <w:rFonts w:ascii="Courier New" w:hAnsi="Courier New" w:eastAsia="Courier New" w:cs="Tahoma"/>
        </w:rPr>
        <w:t>execute(input)</w:t>
      </w:r>
      <w:r>
        <w:t xml:space="preserve"> จะเรียก method ที่ไม่มีอยู่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src/modules/sgi/sgi-job.types.ts — สัญญากลางของทุก job ของ SGI (ประกาศครั้งเดียว ใช้ร่วมทั้ง 10 ฉบับ)</w:t>
        <w:br/>
        <w:br/>
        <w:t>export interface JobRunContext {</w:t>
        <w:br/>
        <w:t xml:space="preserve">  jobNo: string;</w:t>
        <w:br/>
        <w:t xml:space="preserve">  period: string;        // YYYYMM ของงวดที่รัน</w:t>
        <w:br/>
        <w:t xml:space="preserve">  triggeredBy: string;   // 'CRON' | userId ที่สั่งรันนอกรอบ</w:t>
        <w:br/>
        <w:t xml:space="preserve">  params?: Record&lt;string, string&gt;;</w:t>
        <w:br/>
        <w:t>}</w:t>
        <w:br/>
        <w:br/>
        <w:t>export interface JobRunResult {</w:t>
        <w:br/>
        <w:t xml:space="preserve">  event: 'job.finish';</w:t>
        <w:br/>
        <w:t xml:space="preserve">  jobNo: string;</w:t>
        <w:br/>
        <w:t xml:space="preserve">  jobName: string;</w:t>
        <w:br/>
        <w:t xml:space="preserve">  status: 'SUCCESS' | 'SKIPPED' | 'SKIPPED_LOCKED' | 'FAILED';</w:t>
        <w:br/>
        <w:t xml:space="preserve">  period: string;</w:t>
        <w:br/>
        <w:t xml:space="preserve">  output: string;</w:t>
        <w:br/>
        <w:t xml:space="preserve">  read: number; written: number; skipped: number; rejected: number;</w:t>
        <w:br/>
        <w:t xml:space="preserve">  durationMs: number;</w:t>
        <w:br/>
        <w:t>}</w:t>
        <w:br/>
        <w:br/>
        <w:t>/** counter + ค่าที่ทุกขั้นของ job ใช้ร่วมกัน (service เป็นผู้สร้างผ่าน createState) */</w:t>
        <w:br/>
        <w:t>export interface JobState {</w:t>
        <w:br/>
        <w:t xml:space="preserve">  period: string;</w:t>
        <w:br/>
        <w:t xml:space="preserve">  read: number; written: number; skipped: number; rejected: number;</w:t>
        <w:br/>
        <w:t xml:space="preserve">  // TODO: เพิ่ม field เฉพาะของ job นี้ (เช่น rows ที่อ่านมา, path ไฟล์ที่เขียน)</w:t>
        <w:br/>
        <w:t xml:space="preserve">  [key: string]: unknown;</w:t>
        <w:br/>
        <w:t>}</w:t>
        <w:br/>
        <w:br/>
        <w:t>/** error ที่ทำให้ job จบเป็น FAILED และส่งอีเมลแจ้งผู้ดูแล */</w:t>
        <w:br/>
        <w:t>export class JobFailedError extends Error {</w:t>
        <w:br/>
        <w:t xml:space="preserve">  constructor(public readonly code: string, message: string) { super(message); }</w:t>
        <w:br/>
        <w:t>}</w:t>
        <w:br/>
        <w:br/>
        <w:t>/** ใช้ออกจาก transaction เมื่อสาขา NO บอกให้ข้ามงวด/เรคคอร์ด — runner สรุปเป็น SKIPPED ไม่ใช่ FAILED */</w:t>
        <w:br/>
        <w:t>export class JobSkippedError extends Error {}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ImportImpactStoreService — method ที่ job class เรียก (1 method ต่อ 1 ขั้นในตารางด้านบน)</w:t>
        <w:br/>
        <w:t>import { Inject, Injectable } from '@nestjs/common';</w:t>
        <w:br/>
        <w:t>import type { DataSource, EntityManager } from 'typeorm';</w:t>
        <w:br/>
        <w:t>import type { JobRunContext, JobState } from '../../runner';</w:t>
        <w:br/>
        <w:t>export type { JobState };</w:t>
        <w:br/>
        <w:br/>
        <w:t>@Injectable()</w:t>
        <w:br/>
        <w:t>export class ImportImpactStoreService {</w:t>
        <w:br/>
        <w:t xml:space="preserve">  constructor(@Inject('DATA_SOURCE') private readonly dataSource: DataSource) {}</w:t>
        <w:br/>
        <w:br/>
        <w:t xml:space="preserve">  createState(ctx: JobRunContext): JobState {</w:t>
        <w:br/>
        <w:t xml:space="preserve">    return { period: ctx.period, read: 0, written: 0, skipped: 0, rejected: 0 };</w:t>
        <w:br/>
        <w:t xml:space="preserve">  }</w:t>
        <w:br/>
        <w:br/>
        <w:t xml:space="preserve">  // อ่าน SEVEN_IMPACT_VIEW จาก ALLMAP (ROW_NUMBER dedup)</w:t>
        <w:br/>
        <w:t xml:space="preserve">  async step02Read(state: JobState, manager?: EntityManager): Promise&lt;void&gt; {</w:t>
        <w:br/>
        <w:t xml:space="preserve">    throw new Error('step02Read: ยังไม่ได้ implement — ดู SQL ที่หัวข้อ Repository / SQL และกติกาที่หัวข้อเงื่อนไขตัดสิน');</w:t>
        <w:br/>
        <w:t xml:space="preserve">  }</w:t>
        <w:br/>
        <w:br/>
        <w:t xml:space="preserve">  // มีข้อมูลต้นทาง?</w:t>
        <w:br/>
        <w:t xml:space="preserve">  //   เงื่อนไขจริง: ดูตารางในหัวข้อ "เงื่อนไขตัดสิน (Decision Rules)" ของเอกสารฉบับนี้</w:t>
        <w:br/>
        <w:t xml:space="preserve">  async check03Condition(state: JobState): Promise&lt;boolean&gt; {</w:t>
        <w:br/>
        <w:t xml:space="preserve">    throw new Error('check03Condition: ยังไม่ได้ implement — ห้าม deploy ทั้งที่ยังไม่เขียนเงื่อนไขจริง');</w:t>
        <w:br/>
        <w:t xml:space="preserve">  }</w:t>
        <w:br/>
        <w:br/>
        <w:t xml:space="preserve">  // เป็นคู่ร้านใหม่ (ยังไม่มีใน Oracle)?</w:t>
        <w:br/>
        <w:t xml:space="preserve">  //   เงื่อนไขจริง: ดูตารางในหัวข้อ "เงื่อนไขตัดสิน (Decision Rules)" ของเอกสารฉบับนี้</w:t>
        <w:br/>
        <w:t xml:space="preserve">  async check04Update(state: JobState): Promise&lt;boolean&gt; {</w:t>
        <w:br/>
        <w:t xml:space="preserve">    throw new Error('check04Update: ยังไม่ได้ implement — ห้าม deploy ทั้งที่ยังไม่เขียนเงื่อนไขจริง');</w:t>
        <w:br/>
        <w:t xml:space="preserve">  }</w:t>
        <w:br/>
        <w:br/>
        <w:t xml:space="preserve">  // insert คู่ใหม่ sales_request_status = W</w:t>
        <w:br/>
        <w:t xml:space="preserve">  async step05Insert(state: JobState, manager?: EntityManager): Promise&lt;void&gt; {</w:t>
        <w:br/>
        <w:t xml:space="preserve">    throw new Error('step05Insert: ยังไม่ได้ implement — ดู SQL ที่หัวข้อ Repository / SQL และกติกาที่หัวข้อเงื่อนไขตัดสิน');</w:t>
        <w:br/>
        <w:t xml:space="preserve">  }</w:t>
        <w:br/>
        <w:br/>
        <w:t xml:space="preserve">  // เติมข้อมูล master และ enrichment data</w:t>
        <w:br/>
        <w:t xml:space="preserve">  async step06Enrich(state: JobState, manager?: EntityManager): Promise&lt;void&gt; {</w:t>
        <w:br/>
        <w:t xml:space="preserve">    throw new Error('step06Enrich: ยังไม่ได้ implement — ดู SQL ที่หัวข้อ Repository / SQL และกติกาที่หัวข้อเงื่อนไขตัดสิน');</w:t>
        <w:br/>
        <w:t xml:space="preserve">  }</w:t>
        <w:br/>
        <w:br/>
        <w:t xml:space="preserve">  // ผ่านกฎ DENY? (ตรวจก่อน ON_PROCESS)</w:t>
        <w:br/>
        <w:t xml:space="preserve">  //   เงื่อนไขจริง: ดูตารางในหัวข้อ "เงื่อนไขตัดสิน (Decision Rules)" ของเอกสารฉบับนี้</w:t>
        <w:br/>
        <w:t xml:space="preserve">  async check07Validate(state: JobState): Promise&lt;boolean&gt; {</w:t>
        <w:br/>
        <w:t xml:space="preserve">    throw new Error('check07Validate: ยังไม่ได้ implement — ห้าม deploy ทั้งที่ยังไม่เขียนเงื่อนไขจริง');</w:t>
        <w:br/>
        <w:t xml:space="preserve">  }</w:t>
        <w:br/>
        <w:br/>
        <w:t xml:space="preserve">  // เข้าเงื่อนไข ON_PROCESS หรือ sgi_fgi_impact_processes.datasource = STA?</w:t>
        <w:br/>
        <w:t xml:space="preserve">  //   เงื่อนไขจริง: ดูตารางในหัวข้อ "เงื่อนไขตัดสิน (Decision Rules)" ของเอกสารฉบับนี้</w:t>
        <w:br/>
        <w:t xml:space="preserve">  async check08Condition(state: JobState): Promise&lt;boolean&gt; {</w:t>
        <w:br/>
        <w:t xml:space="preserve">    throw new Error('check08Condition: ยังไม่ได้ implement — ห้าม deploy ทั้งที่ยังไม่เขียนเงื่อนไขจริง');</w:t>
        <w:br/>
        <w:t xml:space="preserve">  }</w:t>
        <w:br/>
        <w:br/>
        <w:t xml:space="preserve">  // sales_request_status = P (On Process) แล้ววนจนครบทุกแถว</w:t>
        <w:br/>
        <w:t xml:space="preserve">  async step09Process(state: JobState, manager?: EntityManager): Promise&lt;void&gt; {</w:t>
        <w:br/>
        <w:t xml:space="preserve">    throw new Error('step09Process: ยังไม่ได้ implement — ดู SQL ที่หัวข้อ Repository / SQL และกติกาที่หัวข้อเงื่อนไขตัดสิน');</w:t>
        <w:br/>
        <w:t xml:space="preserve">  }</w:t>
        <w:br/>
        <w:br/>
        <w:t>}</w:t>
      </w:r>
    </w:p>
    <w:p>
      <w:pPr>
        <w:pStyle w:val="Heading3"/>
        <w:keepNext/>
        <w:keepLines/>
        <w:pageBreakBefore w:val="0"/>
      </w:pPr>
      <w:r>
        <w:t>9.3.2 `run(ctx)` ของ Job 2</w:t>
      </w:r>
    </w:p>
    <w:p>
      <w:pPr>
        <w:keepNext w:val="0"/>
      </w:pPr>
      <w:r>
        <w:t xml:space="preserve">ทุกขั้นใน </w:t>
      </w:r>
      <w:r>
        <w:rPr>
          <w:rFonts w:ascii="Courier New" w:hAnsi="Courier New" w:eastAsia="Courier New" w:cs="Tahoma"/>
        </w:rPr>
        <w:t>run()</w:t>
      </w:r>
      <w:r>
        <w:t xml:space="preserve"> ตรงกับ flowchart ของ Job 2 หนึ่งต่อหนึ่ง (decision และ error path รวมอยู่ด้วย) — method ที่ต้อง implement ใน service ตามตารางนี้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16"/>
        <w:gridCol w:w="2016"/>
        <w:gridCol w:w="2016"/>
        <w:gridCol w:w="2016"/>
        <w:gridCol w:w="2016"/>
      </w:tblGrid>
      <w:tr>
        <w:trPr>
          <w:cantSplit/>
        </w:trPr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ลำดับ</w:t>
            </w:r>
          </w:p>
        </w:tc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ชนิด</w:t>
            </w:r>
          </w:p>
        </w:tc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ขั้นตอนจากผัง</w:t>
            </w:r>
          </w:p>
        </w:tc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Method ที่ต้อง implement</w:t>
            </w:r>
          </w:p>
        </w:tc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เส้นทาง NO / error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start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เริ่ม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createState()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-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io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อ่าน SEVEN_IMPACT_VIEW จาก ALLMAP (ROW_NUMBER dedup)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step02Read()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throw JobFailedError เมื่อทำไม่สำเร็จ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decision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มีข้อมูลต้นทาง?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check03Condition()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[end] จบการทำงาน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decision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เป็นคู่ร้านใหม่ (ยังไม่มีใน Oracle)?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check04Update()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[branch] ข้ามรายการ — ของเดิมไม่ถูกอัปเดต (updateList เป็น dead code)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process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insert คู่ใหม่ sales_request_status = W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step05Insert()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throw JobFailedError เมื่อทำไม่สำเร็จ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6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process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เติมข้อมูล master และ enrichment data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step06Enrich()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throw JobFailedError เมื่อทำไม่สำเร็จ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7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decision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ผ่านกฎ DENY? (ตรวจก่อน ON_PROCESS)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check07Validate()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[err] sales_request_status = N (Deny)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8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decision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เข้าเงื่อนไข ON_PROCESS หรือ sgi_fgi_impact_processes.datasource = STA?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check08Condition()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[branch] คงค่า W (รอตรวจสอบ)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9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process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sales_request_status = P (On Process) แล้ววนจนครบทุกแถว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step09Process()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throw JobFailedError เมื่อทำไม่สำเร็จ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10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end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จบ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summarize()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-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src/modules/sgi/job-2-import-impact-store.service.ts — execute(input) เป็น entry point เดียว</w:t>
        <w:br/>
        <w:t>import { Inject, Injectable, Logger } from '@nestjs/common';</w:t>
        <w:br/>
        <w:t>import type { DataSource, EntityManager } from 'typeorm';</w:t>
        <w:br/>
        <w:t>import { ImportImpactStoreService, type JobState } from './job-2-import-impact-store.service';</w:t>
        <w:br/>
        <w:t>// 4 symbol นี้นิยามใน src/modules/sgi/sgi-job.types.ts (ไฟล์ร่วมของทุก job — ดูหัวข้อก่อนหน้า)</w:t>
        <w:br/>
        <w:t>import { JobFailedError, JobSkippedError, JobRunContext, JobRunResult } from '../../runner';</w:t>
        <w:br/>
        <w:br/>
        <w:t>@Injectable()</w:t>
        <w:br/>
        <w:t>export class ImportImpactStoreJob {</w:t>
        <w:br/>
        <w:t xml:space="preserve">  static readonly jobNo = '2';</w:t>
        <w:br/>
        <w:t xml:space="preserve">  private readonly logger = new Logger(ImportImpactStoreJob.name);</w:t>
        <w:br/>
        <w:br/>
        <w:t xml:space="preserve">  constructor(</w:t>
        <w:br/>
        <w:t xml:space="preserve">    // TODO: repo นี้ตั้ง replication ใน typeorm.config.ts อยู่แล้ว — SELECT ไป slave, write ไป master อัตโนมัติ</w:t>
        <w:br/>
        <w:t xml:space="preserve">    @Inject('DATA_SOURCE') private readonly dataSource: DataSource,</w:t>
        <w:br/>
        <w:t xml:space="preserve">    private readonly service: ImportImpactStoreService,</w:t>
        <w:br/>
        <w:t xml:space="preserve">  ) {}</w:t>
        <w:br/>
        <w:br/>
        <w:t xml:space="preserve">  async run(ctx: JobRunContext): Promise&lt;JobRunResult&gt; {</w:t>
        <w:br/>
        <w:t xml:space="preserve">    const startedAt = Date.now();</w:t>
        <w:br/>
        <w:t xml:space="preserve">    // TODO: state ถือ counter (read/written/skipped/rejected) และค่าจาก job2Config</w:t>
        <w:br/>
        <w:t xml:space="preserve">    const state = this.service.createState(ctx);</w:t>
        <w:br/>
        <w:t xml:space="preserve">    try {</w:t>
        <w:br/>
        <w:t xml:space="preserve">      // ขั้นที่ 2: อ่าน SEVEN_IMPACT_VIEW จาก ALLMAP (ROW_NUMBER dedup) · TODO: เชื่อม SQL Server GSMALLMAP ด้วย user allmapssa</w:t>
        <w:br/>
        <w:t xml:space="preserve">      await this.service.step02Read(state);</w:t>
        <w:br/>
        <w:t xml:space="preserve">      // ขั้นที่ 3 (decision): มีข้อมูลต้นทาง?</w:t>
        <w:br/>
        <w:t xml:space="preserve">      const ok03 = await this.service.check03Condition(state);</w:t>
        <w:br/>
        <w:t xml:space="preserve">      if (!ok03) { // NO → จบการทำงาน</w:t>
        <w:br/>
        <w:t xml:space="preserve">        return this.summarize(state, 'SKIPPED', startedAt);</w:t>
        <w:br/>
        <w:t xml:space="preserve">      }</w:t>
        <w:br/>
        <w:t xml:space="preserve">      // ขั้นที่ 4 (decision): เป็นคู่ร้านใหม่ (ยังไม่มีใน Oracle)? · TODO: Errata E4: รันซ้ำจะไม่อัปเดตคู่เดิม</w:t>
        <w:br/>
        <w:t xml:space="preserve">      const ok04 = await this.service.check04Update(state);</w:t>
        <w:br/>
        <w:t xml:space="preserve">      if (!ok04) { // NO → ข้ามรายการ — ของเดิมไม่ถูกอัปเดต (updateList เป็น dead code)</w:t>
        <w:br/>
        <w:t xml:space="preserve">        // TODO: เส้น NO ของขั้นนี้เป็น branch ระดับ record — ผังไม่ได้ระบุว่าหยุดหรือไปต่อ</w:t>
        <w:br/>
        <w:t xml:space="preserve">        //   ถ้าเป็น 'ข้ามรายการ'      -&gt; state.skipped += 1; แล้ว continue ในลูปของ record</w:t>
        <w:br/>
        <w:t xml:space="preserve">        //   ถ้าเป็น 'ตั้งค่าแล้วไปต่อ' -&gt; เรียก service ตั้งค่าสถานะ แล้วเดินขั้นถัดไป (ห้าม return)</w:t>
        <w:br/>
        <w:t xml:space="preserve">        //   ถ้าเป็น 'คงสถานะเดิม/ไม่เปิดงาน' -&gt; หยุดเฉพาะ record นี้ ห้ามไหลไปขั้นถัดไป</w:t>
        <w:br/>
        <w:t xml:space="preserve">      }</w:t>
        <w:br/>
        <w:t xml:space="preserve">      // === transaction boundary === TODO: หนึ่ง transaction + savepoint</w:t>
        <w:br/>
        <w:t xml:space="preserve">      await this.dataSource.transaction(async (manager: EntityManager) =&gt; {</w:t>
        <w:br/>
        <w:t xml:space="preserve">        // ขั้นที่ 5: insert คู่ใหม่ sales_request_status = W · TODO: ช่องทางต้นทางเก็บที่ sgi_fgi_impact_processes.datasource = ALM (sgi_fgi_impact_stores ไม่มีคอลัมน์ created_by/datasource)</w:t>
        <w:br/>
        <w:t xml:space="preserve">        await this.service.step05Insert(state, manager);</w:t>
        <w:br/>
        <w:t xml:space="preserve">      });</w:t>
        <w:br/>
        <w:t xml:space="preserve">      // ขั้นที่ 6: เติมข้อมูล master และ enrichment data · TODO: INNER JOIN — ถ้า master ไม่ครบ แถวจะหลุดหายเงียบ ๆ</w:t>
        <w:br/>
        <w:t xml:space="preserve">      await this.service.step06Enrich(state);</w:t>
        <w:br/>
        <w:t xml:space="preserve">      // ขั้นที่ 7 (decision): ผ่านกฎ DENY? (ตรวจก่อน ON_PROCESS) · TODO: DENY: สาขา N=F / juristic เดียวกัน / สัญญา SBP ไม่คลุมงวด / เก่ากว่า 12 เดือน</w:t>
        <w:br/>
        <w:t xml:space="preserve">      const ok07 = await this.service.check07Validate(state);</w:t>
        <w:br/>
        <w:t xml:space="preserve">      if (!ok07) throw new JobFailedError('JOB2_STEP07', 'sales_request_status = N (Deny)');</w:t>
        <w:br/>
        <w:t xml:space="preserve">      // ขั้นที่ 8 (decision): เข้าเงื่อนไข ON_PROCESS หรือ sgi_fgi_impact_processes.datasource = STA? · TODO: แหล่ง STA เข้าสถานะ P ได้อัตโนมัติ</w:t>
        <w:br/>
        <w:t xml:space="preserve">      const ok08 = await this.service.check08Condition(state);</w:t>
        <w:br/>
        <w:t xml:space="preserve">      if (!ok08) { // NO → คงค่า W (รอตรวจสอบ)</w:t>
        <w:br/>
        <w:t xml:space="preserve">        // TODO: เส้น NO ของขั้นนี้เป็น branch ระดับ record — ผังไม่ได้ระบุว่าหยุดหรือไปต่อ</w:t>
        <w:br/>
        <w:t xml:space="preserve">        //   ถ้าเป็น 'ข้ามรายการ'      -&gt; state.skipped += 1; แล้ว continue ในลูปของ record</w:t>
        <w:br/>
        <w:t xml:space="preserve">        //   ถ้าเป็น 'ตั้งค่าแล้วไปต่อ' -&gt; เรียก service ตั้งค่าสถานะ แล้วเดินขั้นถัดไป (ห้าม return)</w:t>
        <w:br/>
        <w:t xml:space="preserve">        //   ถ้าเป็น 'คงสถานะเดิม/ไม่เปิดงาน' -&gt; หยุดเฉพาะ record นี้ ห้ามไหลไปขั้นถัดไป</w:t>
        <w:br/>
        <w:t xml:space="preserve">      }</w:t>
        <w:br/>
        <w:t xml:space="preserve">      // ขั้นที่ 9: sales_request_status = P (On Process) แล้ววนจนครบทุกแถว</w:t>
        <w:br/>
        <w:t xml:space="preserve">      await this.service.step09Process(state);</w:t>
        <w:br/>
        <w:t xml:space="preserve">      return this.summarize(state, 'SUCCESS', startedAt);</w:t>
        <w:br/>
        <w:t xml:space="preserve">    } catch (error) {</w:t>
        <w:br/>
        <w:t xml:space="preserve">      // TODO: error path ของ Job 2 — E4: updateList เป็น dead code / INNER JOIN ทำแถวที่ master ไม่ครบหายเงียบ (P1)</w:t>
        <w:br/>
        <w:t xml:space="preserve">      this.logger.error(JSON.stringify({ event: 'job.failed', jobNo: '2', period: ctx.period,</w:t>
        <w:br/>
        <w:t xml:space="preserve">        triggeredBy: ctx.triggeredBy, durationMs: Date.now() - startedAt, error: (error as Error).message }));</w:t>
        <w:br/>
        <w:t xml:space="preserve">      // TODO: แจ้งผู้ดูแลผ่าน JobFailureNotifier (หัวข้อ 9.6.1) — runner เป็นผู้เรียกให้</w:t>
        <w:br/>
        <w:t xml:space="preserve">      throw error;</w:t>
        <w:br/>
        <w:t xml:space="preserve">    }</w:t>
        <w:br/>
        <w:t xml:space="preserve">  }</w:t>
        <w:br/>
        <w:br/>
        <w:t xml:space="preserve">  private summarize(state: JobState, status: JobRunResult['status'], startedAt = Date.now()): JobRunResult {</w:t>
        <w:br/>
        <w:t xml:space="preserve">    // TODO: structured log บรรทัดเดียวจบ — ไม่มีตาราง job_run_histories แล้ว (2026-08-06)</w:t>
        <w:br/>
        <w:t xml:space="preserve">    const summary = {</w:t>
        <w:br/>
        <w:t xml:space="preserve">      event: 'job.finish', jobNo: '2', jobName: 'ImportImpactStore', status,</w:t>
        <w:br/>
        <w:t xml:space="preserve">      period: state.period, output: 'sgi_fgi_impact_stores',</w:t>
        <w:br/>
        <w:t xml:space="preserve">      read: state.read, written: state.written, skipped: state.skipped,</w:t>
        <w:br/>
        <w:t xml:space="preserve">      rejected: state.rejected, durationMs: Date.now() - startedAt,</w:t>
        <w:br/>
        <w:t xml:space="preserve">    };</w:t>
        <w:br/>
        <w:t xml:space="preserve">    this.logger.log(JSON.stringify(summary));</w:t>
        <w:br/>
        <w:t xml:space="preserve">    return summary as JobRunResult;</w:t>
        <w:br/>
        <w:t xml:space="preserve">  }</w:t>
        <w:br/>
        <w:t>}</w:t>
      </w:r>
    </w:p>
    <w:p>
      <w:pPr>
        <w:pStyle w:val="Heading2"/>
        <w:keepNext/>
        <w:keepLines/>
        <w:pageBreakBefore w:val="0"/>
      </w:pPr>
      <w:r>
        <w:t>9.4 การกันรันซ้อนของ Job 2 (PostgreSQL advisory lock — **ของใหม่**)</w:t>
      </w:r>
    </w:p>
    <w:p>
      <w:pPr>
        <w:keepNext w:val="0"/>
      </w:pPr>
      <w:r>
        <w:t xml:space="preserve">Job 2 มีข้อควรระวังจาก legacy: E4: updateList เป็น dead code / INNER JOIN ทำแถวที่ master ไม่ครบหายเงียบ (P1) — runner ล็อกด้วย </w:t>
      </w:r>
      <w:r>
        <w:rPr>
          <w:rFonts w:ascii="Courier New" w:hAnsi="Courier New" w:eastAsia="Courier New" w:cs="Tahoma"/>
        </w:rPr>
        <w:t>pg_try_advisory_lock</w:t>
      </w:r>
      <w:r>
        <w:t xml:space="preserve"> ก่อนเริ่มขั้นแรกเสมอ และรอบที่ล็อกไม่ได้ให้จบด้วยสถานะ SKIPPED_LOCKED (ไม่ใช่ FAILED)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src/modules/sgi/sgi-job.lock.ts (ของใหม่ — repo นี้ยังไม่มีกลไกกันรันซ้อนใด ๆ)</w:t>
        <w:br/>
        <w:t>import { Inject, Injectable, Logger } from '@nestjs/common';</w:t>
        <w:br/>
        <w:t>import type { DataSource } from 'typeorm';</w:t>
        <w:br/>
        <w:br/>
        <w:t>// TODO: ห้ามใช้แถวสถานะ RUNNING ในตารางเป็นตัวกัน (ไม่มีตาราง job_run_histories แล้ว)</w:t>
        <w:br/>
        <w:t>//       ใช้ PostgreSQL advisory lock ระดับ session แทน — ปลดอัตโนมัติเมื่อ connection หลุด</w:t>
        <w:br/>
        <w:t>export const SGI_JOB_LOCK_CLASS_ID = 861000; // namespace ของระบบ SGI</w:t>
        <w:br/>
        <w:t>export const JOB_LOCK_KEYS: Record&lt;string, number&gt; = { '2': 20 /* TODO: เพิ่มให้ครบทุก job */ };</w:t>
        <w:br/>
        <w:br/>
        <w:t>@Injectable()</w:t>
        <w:br/>
        <w:t>export class BatchRunner {</w:t>
        <w:br/>
        <w:t xml:space="preserve">  private readonly logger = new Logger(BatchRunner.name);</w:t>
        <w:br/>
        <w:t xml:space="preserve">  constructor(@Inject('DATA_SOURCE') private readonly dataSource: DataSource) {}</w:t>
        <w:br/>
        <w:br/>
        <w:t xml:space="preserve">  async runExclusive&lt;T&gt;(jobNo: string, fn: () =&gt; Promise&lt;T&gt;): Promise&lt;T | { status: 'SKIPPED_LOCKED' }&gt; {</w:t>
        <w:br/>
        <w:t xml:space="preserve">    // TODO: ต้องใช้ QueryRunner (connection เดียวบน master) — dataSource.query() ของโปรเจกต์นี้</w:t>
        <w:br/>
        <w:t xml:space="preserve">    //       route SQL ที่ขึ้นต้นด้วย SELECT ไป slave pool ทำให้ lock ไปตกที่ replica คนละ connection</w:t>
        <w:br/>
        <w:t xml:space="preserve">    const runner = this.dataSource.createQueryRunner('master');</w:t>
        <w:br/>
        <w:t xml:space="preserve">    await runner.connect();</w:t>
        <w:br/>
        <w:t xml:space="preserve">    const objectId = JOB_LOCK_KEYS[jobNo];</w:t>
        <w:br/>
        <w:t xml:space="preserve">    try {</w:t>
        <w:br/>
        <w:t xml:space="preserve">      const [{ locked }] = await runner.query(</w:t>
        <w:br/>
        <w:t xml:space="preserve">        'SELECT pg_try_advisory_lock($1, $2) AS locked',</w:t>
        <w:br/>
        <w:t xml:space="preserve">        [SGI_JOB_LOCK_CLASS_ID, objectId],</w:t>
        <w:br/>
        <w:t xml:space="preserve">      );</w:t>
        <w:br/>
        <w:t xml:space="preserve">      if (!locked) {</w:t>
        <w:br/>
        <w:t xml:space="preserve">        // TODO: รอบนี้ข้ามไปเฉย ๆ ไม่ถือเป็น error และไม่ต้องส่งอีเมล</w:t>
        <w:br/>
        <w:t xml:space="preserve">        this.logger.warn(JSON.stringify({ event: 'job.skipped.locked', jobNo }));</w:t>
        <w:br/>
        <w:t xml:space="preserve">        return { status: 'SKIPPED_LOCKED' };</w:t>
        <w:br/>
        <w:t xml:space="preserve">      }</w:t>
        <w:br/>
        <w:t xml:space="preserve">      return await fn();</w:t>
        <w:br/>
        <w:t xml:space="preserve">    } finally {</w:t>
        <w:br/>
        <w:t xml:space="preserve">      // TODO: ปลด lock ทุกกรณี แล้วคืน connection เข้า pool</w:t>
        <w:br/>
        <w:t xml:space="preserve">      await runner.query('SELECT pg_advisory_unlock($1, $2)', [SGI_JOB_LOCK_CLASS_ID, objectId]);</w:t>
        <w:br/>
        <w:t xml:space="preserve">      await runner.release();</w:t>
        <w:br/>
        <w:t xml:space="preserve">    }</w:t>
        <w:br/>
        <w:t xml:space="preserve">  }</w:t>
        <w:br/>
        <w:t>}</w:t>
      </w:r>
    </w:p>
    <w:p>
      <w:pPr>
        <w:pStyle w:val="Heading2"/>
        <w:keepNext/>
        <w:keepLines/>
        <w:pageBreakBefore w:val="0"/>
      </w:pPr>
      <w:r>
        <w:t>9.5 Repository / SQL หลักของ Job 2</w:t>
      </w:r>
    </w:p>
    <w:p>
      <w:pPr>
        <w:keepNext w:val="0"/>
      </w:pPr>
      <w:r>
        <w:t>repository ของ Job 2 ประกาศเป็น factory provider (</w:t>
      </w:r>
      <w:r>
        <w:rPr>
          <w:rFonts w:ascii="Courier New" w:hAnsi="Courier New" w:eastAsia="Courier New" w:cs="Tahoma"/>
        </w:rPr>
        <w:t>{provide: 'IMPORT_IMPACT_STORE_REPOSITORY', useFactory: (ds) =&gt; ds.getRepository(Entity), inject: [DataSource]}</w:t>
      </w:r>
      <w:r>
        <w:t xml:space="preserve">) แล้วยิง raw SQL ตามแบบ module ธุรกิจอื่นของ store-backend (schema </w:t>
      </w:r>
      <w:r>
        <w:rPr>
          <w:rFonts w:ascii="Courier New" w:hAnsi="Courier New" w:eastAsia="Courier New" w:cs="Tahoma"/>
        </w:rPr>
        <w:t>sps_store</w:t>
      </w:r>
      <w:r>
        <w:t xml:space="preserve"> มาจาก search_path)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ตาราง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R/W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การใช้งานตามผัง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หมายเหตุ target design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sgi_fgi_impact_stores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insert คู่ร้านกระทบ–ร้านใหม่ / ตั้ง sales_request_status = W · N · P (ตารางนี้ไม่มี created_by — ช่องทางต้นทางอยู่ที่ sgi_fgi_impact_processes.datasource)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เขียน SQL ตรงผ่าน DATA_SOURCE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-- Job 2 ImportImpactStore — query หลักที่ต้อง implement</w:t>
        <w:br/>
        <w:t>-- TODO: ทุก statement รันผ่าน DATA_SOURCE (SELECT ไป slave, write ไป master) และ</w:t>
        <w:br/>
        <w:t>--       write ทั้งหมดต้องอยู่ใน transaction เดียวกับที่ระบุใน 9.3</w:t>
        <w:br/>
        <w:br/>
        <w:t>-- [W] sgi_fgi_impact_stores : insert คู่ร้านกระทบ–ร้านใหม่ / ตั้ง sales_request_status = W · N · P (ตารางนี้ไม่มี created_by — ช่องทางต้นทางอยู่ที่ sgi_fgi_impact_processes.datasource)</w:t>
        <w:br/>
        <w:t>-- คอลัมน์มาจาก DDL จริง — ตัดคอลัมน์ที่ job นี้ไม่ได้เขียนออก แล้วเลื่อนเลข $n ให้ตรง</w:t>
        <w:br/>
        <w:t>INSERT INTO sgi_fgi_impact_stores</w:t>
        <w:br/>
        <w:t xml:space="preserve">  (impact_process_id, impacted_store_code, new_store_code, impact_month, adjust_compensate_percent, adjust_compensation_amount, created_by, distance_km, forecast_compensate_percent, forecast_compensation_amount, sales_request_status, updated_by, verify_status)</w:t>
        <w:br/>
        <w:t>VALUES ($1 /* impact_process_id */, $2 /* impacted_store_code */, $3 /* new_store_code */, $4 /* impact_month */, $5 /* adjust_compensate_percent */, $6 /* adjust_compensation_amount */, $7 /* created_by */, $8 /* distance_km */, $9 /* forecast_compensate_percent */, $10 /* forecast_compensation_amount */, $11 /* sales_request_status */, $12 /* updated_by */, $13 /* verify_status */)</w:t>
        <w:br/>
        <w:t>ON CONFLICT (impacted_store_code, new_store_code, impact_month)   -- unique key จริงตาม DDL ของ sgi_fgi_impact_stores (ห้ามเดา)</w:t>
        <w:br/>
        <w:t>DO UPDATE SET impact_process_id = EXCLUDED.impact_process_id, adjust_compensate_percent = EXCLUDED.adjust_compensate_percent, adjust_compensation_amount = EXCLUDED.adjust_compensation_amount, created_by = EXCLUDED.created_by, distance_km = EXCLUDED.distance_km, forecast_compensate_percent = EXCLUDED.forecast_compensate_percent, forecast_compensation_amount = EXCLUDED.forecast_compensation_amount, sales_request_status = EXCLUDED.sales_request_status, updated_by = EXCLUDED.updated_by, verify_status = EXCLUDED.verify_status,</w:t>
        <w:br/>
        <w:t xml:space="preserve">       updated_at = NOW(), updated_by = 'JOB2';</w:t>
      </w:r>
    </w:p>
    <w:p>
      <w:pPr>
        <w:pStyle w:val="Heading2"/>
        <w:keepNext/>
        <w:keepLines/>
        <w:pageBreakBefore w:val="0"/>
      </w:pPr>
      <w:r>
        <w:t>9.6 การแจ้งเตือนและการรันซ้ำของ Job 2</w:t>
      </w:r>
    </w:p>
    <w:p>
      <w:pPr>
        <w:pStyle w:val="Heading3"/>
        <w:keepNext/>
        <w:keepLines/>
        <w:pageBreakBefore w:val="0"/>
      </w:pPr>
      <w:r>
        <w:t>9.6.1 อีเมลแจ้งผู้ดูแลเมื่อ job ล้มเหลว</w:t>
      </w:r>
    </w:p>
    <w:p>
      <w:pPr>
        <w:keepNext w:val="0"/>
      </w:pPr>
      <w:r>
        <w:t xml:space="preserve">ใช้ </w:t>
      </w:r>
      <w:r>
        <w:rPr>
          <w:rFonts w:ascii="Courier New" w:hAnsi="Courier New" w:eastAsia="Courier New" w:cs="Tahoma"/>
        </w:rPr>
        <w:t>EmailLibService</w:t>
      </w:r>
      <w:r>
        <w:t xml:space="preserve"> จาก </w:t>
      </w:r>
      <w:r>
        <w:rPr>
          <w:rFonts w:ascii="Courier New" w:hAnsi="Courier New" w:eastAsia="Courier New" w:cs="Tahoma"/>
        </w:rPr>
        <w:t>@gosoft-sbp/email-lib</w:t>
      </w:r>
      <w:r>
        <w:t xml:space="preserve"> ตัวเดียวกับที่ระบบเดิมใช้ (inform-evaluate / external-audit / statement PTT) — ไม่สร้างกลไกส่งเมลใหม่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src/modules/sgi/sgi-job-failure.notifier.ts (ใช้ @gosoft-sbp/email-lib ที่ repo มีอยู่แล้ว)</w:t>
        <w:br/>
        <w:t>import { Injectable, Logger } from '@nestjs/common';</w:t>
        <w:br/>
        <w:t>// ชื่อ method ของ lib ที่ repo นี้เรียกจริงคือ `sendMail` (ไม่ใช่ sendEmail) และ</w:t>
        <w:br/>
        <w:t>// `mailTo` / `mailCc` เป็น **string** คั่นด้วย comma — ดู evaluation-process.service.ts,</w:t>
        <w:br/>
        <w:t>// external-audit.service.ts, statement.service.ts, inform-evaluate.service.ts, performance.service.ts</w:t>
        <w:br/>
        <w:t>import { EmailLibService } from '@gosoft-sbp/email-lib';</w:t>
        <w:br/>
        <w:t>import type { JobRunContext } from './runner';</w:t>
        <w:br/>
        <w:br/>
        <w:t>@Injectable()</w:t>
        <w:br/>
        <w:t>export class JobFailureNotifier {</w:t>
        <w:br/>
        <w:t xml:space="preserve">  private readonly logger = new Logger(JobFailureNotifier.name);</w:t>
        <w:br/>
        <w:t xml:space="preserve">  // TODO: ใช้ lib อีเมลของระบบเดิม — template อยู่ในตาราง email_template และ log ลง email_sent อัตโนมัติ</w:t>
        <w:br/>
        <w:t xml:space="preserve">  //       (ตั้งชื่อ property ว่า mailService ตาม call site เดิมของ sop-sgi-batch)</w:t>
        <w:br/>
        <w:t xml:space="preserve">  constructor(private readonly mailService: EmailLibService) {}</w:t>
        <w:br/>
        <w:br/>
        <w:t xml:space="preserve">  async notifyFailure(jobNo: string, ctx: JobRunContext, error: Error): Promise&lt;void&gt; {</w:t>
        <w:br/>
        <w:t xml:space="preserve">    // TODO: ผู้รับของ Job 2 เดิมคือ go-sbp (hardcoded, template 34) — ย้ายมาเป็น env SGI_JOB2_MAIL_TO</w:t>
        <w:br/>
        <w:t xml:space="preserve">    const recipients = (process.env.SGI_JOB2_MAIL_TO ?? '').split(',').map((s) =&gt; s.trim()).filter(Boolean);</w:t>
        <w:br/>
        <w:t xml:space="preserve">    if (!recipients.length) {</w:t>
        <w:br/>
        <w:t xml:space="preserve">      this.logger.warn(JSON.stringify({ event: 'job.mail.skipped', jobNo, reason: 'NO_RECIPIENT' }));</w:t>
        <w:br/>
        <w:t xml:space="preserve">      return;</w:t>
        <w:br/>
        <w:t xml:space="preserve">    }</w:t>
        <w:br/>
        <w:t xml:space="preserve">    try {</w:t>
        <w:br/>
        <w:t xml:space="preserve">      await this.mailService.sendMail({</w:t>
        <w:br/>
        <w:t xml:space="preserve">        // TODO: emailId = id ของ template EM-07 (แจ้ง error batch) ในตาราง email_template</w:t>
        <w:br/>
        <w:t xml:space="preserve">        emailId: Number(process.env.SGI_JOB_FAIL_EMAIL_TEMPLATE_ID),</w:t>
        <w:br/>
        <w:t xml:space="preserve">        mailTo: recipients.join(','), // signature รับ string ไม่ใช่ string[]</w:t>
        <w:br/>
        <w:t xml:space="preserve">        mailCc: '',</w:t>
        <w:br/>
        <w:t xml:space="preserve">        param: {</w:t>
        <w:br/>
        <w:t xml:space="preserve">          jobNo, jobName: 'ImportImpactStore',</w:t>
        <w:br/>
        <w:t xml:space="preserve">          jobTitle: 'นำเข้าคู่ร้านถูกกระทบจาก ALLMAP',</w:t>
        <w:br/>
        <w:t xml:space="preserve">          period: ctx.period, triggeredBy: ctx.triggeredBy,</w:t>
        <w:br/>
        <w:t xml:space="preserve">          output: 'sgi_fgi_impact_stores',</w:t>
        <w:br/>
        <w:t xml:space="preserve">          errorMessage: error.message,</w:t>
        <w:br/>
        <w:t xml:space="preserve">          rerunNote: 'คู่เดิมถูกข้าม — รันซ้ำไม่อัปเดตของเดิม ต้องลบ/แก้คู่ที่ต้องการอย่างจงใจก่อน',</w:t>
        <w:br/>
        <w:t xml:space="preserve">        },</w:t>
        <w:br/>
        <w:t xml:space="preserve">      });</w:t>
        <w:br/>
        <w:t xml:space="preserve">    } catch (mailError) {</w:t>
        <w:br/>
        <w:t xml:space="preserve">      // TODO: ส่งเมลไม่สำเร็จห้ามกลบ error เดิมของ job — log แล้วปล่อยผ่าน</w:t>
        <w:br/>
        <w:t xml:space="preserve">      this.logger.error(JSON.stringify({ event: 'job.mail.failed', jobNo, error: (mailError as Error).message }));</w:t>
        <w:br/>
        <w:t xml:space="preserve">    }</w:t>
        <w:br/>
        <w:t xml:space="preserve">  }</w:t>
        <w:br/>
        <w:t>}</w:t>
      </w:r>
    </w:p>
    <w:p>
      <w:pPr>
        <w:pStyle w:val="Heading3"/>
        <w:keepNext/>
        <w:keepLines/>
        <w:pageBreakBefore w:val="0"/>
      </w:pPr>
      <w:r>
        <w:t>9.6.2 Checklist การ rerun</w:t>
      </w:r>
    </w:p>
    <w:p>
      <w:pPr>
        <w:pStyle w:val="ListBullet"/>
        <w:keepLines/>
      </w:pPr>
      <w:r>
        <w:t>กติกา rerun ของ Job 2: คู่เดิมถูกข้าม — รันซ้ำไม่อัปเดตของเดิม ต้องลบ/แก้คู่ที่ต้องการอย่างจงใจก่อน</w:t>
      </w:r>
    </w:p>
    <w:p>
      <w:pPr>
        <w:pStyle w:val="ListBullet"/>
        <w:keepLines/>
      </w:pPr>
      <w:r>
        <w:t>ขอบเขต transaction ที่ต้องรักษาเมื่อรันซ้ำ: หนึ่ง transaction + savepoint</w:t>
      </w:r>
    </w:p>
    <w:p>
      <w:pPr>
        <w:pStyle w:val="ListBullet"/>
        <w:keepLines/>
      </w:pPr>
      <w:r>
        <w:t>ความเสี่ยงที่ต้องตรวจก่อน/หลังรันซ้ำ: E4: updateList เป็น dead code / INNER JOIN ทำแถวที่ master ไม่ครบหายเงียบ (P1)</w:t>
      </w:r>
    </w:p>
    <w:p>
      <w:pPr>
        <w:pStyle w:val="ListBullet"/>
        <w:keepLines/>
      </w:pPr>
      <w:r>
        <w:t>ตรวจว่ารอบก่อนหน้าไม่ได้ค้าง lock อยู่ (</w:t>
      </w:r>
      <w:r>
        <w:rPr>
          <w:rFonts w:ascii="Courier New" w:hAnsi="Courier New" w:eastAsia="Courier New" w:cs="Tahoma"/>
        </w:rPr>
        <w:t>SELECT * FROM pg_locks WHERE locktype = 'advisory'</w:t>
      </w:r>
      <w:r>
        <w:t>) ก่อนสั่งรันนอกรอบ</w:t>
      </w:r>
    </w:p>
    <w:p>
      <w:pPr>
        <w:pStyle w:val="ListBullet"/>
        <w:keepLines/>
      </w:pPr>
      <w:r>
        <w:t xml:space="preserve">สั่งรันนอกรอบผ่าน CLI/runbook เท่านั้น (ไม่มีหน้าจอและไม่มี Job Admin API): </w:t>
      </w:r>
      <w:r>
        <w:rPr>
          <w:rFonts w:ascii="Courier New" w:hAnsi="Courier New" w:eastAsia="Courier New" w:cs="Tahoma"/>
        </w:rPr>
        <w:t>node dist/batch/cli.js --job=2 --period=&lt;YYYYMM&gt;</w:t>
      </w:r>
    </w:p>
    <w:p>
      <w:pPr>
        <w:pStyle w:val="ListBullet"/>
        <w:keepLines/>
      </w:pPr>
      <w:r>
        <w:t xml:space="preserve">หลังรันซ้ำ ตรวจ output </w:t>
      </w:r>
      <w:r>
        <w:rPr>
          <w:rFonts w:ascii="Courier New" w:hAnsi="Courier New" w:eastAsia="Courier New" w:cs="Tahoma"/>
        </w:rPr>
        <w:t>sgi_fgi_impact_stores</w:t>
      </w:r>
      <w:r>
        <w:t xml:space="preserve"> และ log บรรทัด </w:t>
      </w:r>
      <w:r>
        <w:rPr>
          <w:rFonts w:ascii="Courier New" w:hAnsi="Courier New" w:eastAsia="Courier New" w:cs="Tahoma"/>
        </w:rPr>
        <w:t>job.finish</w:t>
      </w:r>
      <w:r>
        <w:t xml:space="preserve"> ว่า read/written/skipped/rejected ตรงกับที่คาด</w:t>
      </w:r>
    </w:p>
    <w:p>
      <w:pPr>
        <w:pStyle w:val="ListBullet"/>
        <w:keepLines/>
      </w:pPr>
      <w:r>
        <w:t xml:space="preserve">ถ้ารอบก่อนล้มเหลวกลางทาง ตรวจ </w:t>
      </w:r>
      <w:r>
        <w:rPr>
          <w:rFonts w:ascii="Courier New" w:hAnsi="Courier New" w:eastAsia="Courier New" w:cs="Tahoma"/>
        </w:rPr>
        <w:t>sgi_interface_transactions</w:t>
      </w:r>
      <w:r>
        <w:t xml:space="preserve"> ของงวดนั้นว่ามีแถวค้างสถานะ READY/PENDING หรือไม่ ก่อนสั่งรันใหม่</w:t>
      </w:r>
    </w:p>
    <w:p>
      <w:pPr>
        <w:pStyle w:val="Heading1"/>
        <w:keepNext/>
        <w:keepLines/>
        <w:pageBreakBefore w:val="0"/>
      </w:pPr>
      <w:r>
        <w:t>10. Processing Flow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Description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เริ่ม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อ่าน SEVEN_IMPACT_VIEW จาก ALLMAP (ROW_NUMBER dedup) (เชื่อม SQL Server GSMALLMAP ด้วย user allmapssa)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มีข้อมูลต้นทาง? | No: จบการทำงาน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เป็นคู่ร้านใหม่ (ยังไม่มีใน Oracle)? | No: ข้ามรายการ — ของเดิมไม่ถูกอัปเดต (updateList เป็น dead code) (Errata E4: รันซ้ำจะไม่อัปเดตคู่เดิม)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insert คู่ใหม่ sales_request_status = W (ช่องทางต้นทางเก็บที่ sgi_fgi_impact_processes.datasource = ALM (sgi_fgi_impact_stores ไม่มีคอลัมน์ created_by/datasource))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6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เติมข้อมูล master และ enrichment data (INNER JOIN — ถ้า master ไม่ครบ แถวจะหลุดหายเงียบ ๆ)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7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ผ่านกฎ DENY? (ตรวจก่อน ON_PROCESS) | No: sales_request_status = N (Deny) (DENY: สาขา N=F / juristic เดียวกัน / สัญญา SBP ไม่คลุมงวด / เก่ากว่า 12 เดือน)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8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เข้าเงื่อนไข ON_PROCESS หรือ sgi_fgi_impact_processes.datasource = STA? | No: คงค่า W (รอตรวจสอบ) (แหล่ง STA เข้าสถานะ P ได้อัตโนมัติ)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9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sales_request_status = P (On Process) แล้ววนจนครบทุกแถว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10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จบ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11. Acceptance Criteria</w:t>
      </w:r>
    </w:p>
    <w:p>
      <w:pPr>
        <w:pStyle w:val="ListBullet"/>
        <w:keepLines/>
      </w:pPr>
      <w:r>
        <w:t xml:space="preserve">พารามิเตอร์รับผ่าน </w:t>
      </w:r>
      <w:r>
        <w:rPr>
          <w:rFonts w:ascii="Courier New" w:hAnsi="Courier New" w:eastAsia="Courier New" w:cs="Tahoma"/>
        </w:rPr>
        <w:t>INPUT</w:t>
      </w:r>
      <w:r>
        <w:t xml:space="preserve"> (JSON) และ config ของ repo — เปลี่ยนค่าโดย deploy ไม่ใช่ผ่าน API/หน้าจอ · </w:t>
      </w:r>
      <w:r>
        <w:rPr>
          <w:b/>
        </w:rPr>
        <w:t>ตารางเวลาตั้งที่ AWS Batch scheduled event ไม่ใช่ `@Cron` ในโค้ด</w:t>
      </w:r>
    </w:p>
    <w:p>
      <w:pPr>
        <w:pStyle w:val="ListBullet"/>
        <w:keepLines/>
      </w:pPr>
      <w:r>
        <w:t xml:space="preserve">การรันต้องตรวจ enabled flag ใน config · </w:t>
      </w:r>
      <w:r>
        <w:rPr>
          <w:b/>
        </w:rPr>
        <w:t>การกันรันซ้อนพึ่ง AWS Batch queue เป็นหลัก</w:t>
      </w:r>
      <w:r>
        <w:t xml:space="preserve"> — advisory lock เป็นของใหม่ที่ต้องสร้างเองถ้างานนั้นรับความเสี่ยงรันซ้อนไม่ได้</w:t>
      </w:r>
    </w:p>
    <w:p>
      <w:pPr>
        <w:pStyle w:val="ListBullet"/>
        <w:keepLines/>
      </w:pPr>
      <w:r>
        <w:t>ทุกรอบต้องเขียน application log แบบ structured (</w:t>
      </w:r>
      <w:r>
        <w:rPr>
          <w:rFonts w:ascii="Courier New" w:hAnsi="Courier New" w:eastAsia="Courier New" w:cs="Tahoma"/>
        </w:rPr>
        <w:t>BATCH_START</w:t>
      </w:r>
      <w:r>
        <w:t>/</w:t>
      </w:r>
      <w:r>
        <w:rPr>
          <w:rFonts w:ascii="Courier New" w:hAnsi="Courier New" w:eastAsia="Courier New" w:cs="Tahoma"/>
        </w:rPr>
        <w:t>BATCH_END</w:t>
      </w:r>
      <w:r>
        <w:t xml:space="preserve"> + </w:t>
      </w:r>
      <w:r>
        <w:rPr>
          <w:rFonts w:ascii="Courier New" w:hAnsi="Courier New" w:eastAsia="Courier New" w:cs="Tahoma"/>
        </w:rPr>
        <w:t>runId</w:t>
      </w:r>
      <w:r>
        <w:t xml:space="preserve"> — </w:t>
      </w:r>
      <w:r>
        <w:rPr>
          <w:rFonts w:ascii="Courier New" w:hAnsi="Courier New" w:eastAsia="Courier New" w:cs="Tahoma"/>
        </w:rPr>
        <w:t>src/main.ts</w:t>
      </w:r>
      <w:r>
        <w:t xml:space="preserve"> ทำให้แล้ว) และบันทึกลง </w:t>
      </w:r>
      <w:r>
        <w:rPr>
          <w:rFonts w:ascii="Courier New" w:hAnsi="Courier New" w:eastAsia="Courier New" w:cs="Tahoma"/>
        </w:rPr>
        <w:t>integration_log</w:t>
      </w:r>
      <w:r>
        <w:t xml:space="preserve"> อัตโนมัติ · error ต้องส่ง EM-07</w:t>
      </w:r>
    </w:p>
    <w:p>
      <w:pPr>
        <w:pStyle w:val="ListBullet"/>
        <w:keepLines/>
      </w:pPr>
      <w:r>
        <w:t>DB/table mapping ใช้เป็น reference สำหรับ implement Job เท่านั้น ไม่ใช่งานสร้างหน้า Database</w:t>
      </w:r>
    </w:p>
    <w:p>
      <w:pPr>
        <w:pStyle w:val="ListBullet"/>
        <w:keepLines/>
      </w:pPr>
      <w:r>
        <w:t>รองรับ rerun rule และ risk note ตาม runbook</w:t>
      </w:r>
    </w:p>
    <w:p>
      <w:pPr>
        <w:pStyle w:val="Heading1"/>
        <w:keepNext/>
        <w:keepLines/>
        <w:pageBreakBefore w:val="0"/>
      </w:pPr>
      <w:r>
        <w:t>12. Developer Test Checklist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No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Test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รันตามตารางเวลาแล้วผลถูกต้องบน fixture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รันนอกรอบผ่าน CLI ได้ผลเดียวกับ cron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สั่งรันซ้อนขณะกำลังรัน → runner ปฏิเสธ (lock ทำงาน)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แก้ config แล้ว deploy → รอบถัดไปใช้ค่าใหม่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job throw error → EM-07 ออก และ log มีบรรทัด error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6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ตรวจผลกระทบตารางตาม R/W mapping reference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13. Unit Test Scope</w:t>
      </w:r>
    </w:p>
    <w:p>
      <w:pPr>
        <w:keepNext w:val="0"/>
      </w:pPr>
      <w:r>
        <w:rPr>
          <w:b/>
        </w:rPr>
        <w:t>5 ชั่วโมง</w:t>
      </w:r>
      <w:r>
        <w:t xml:space="preserve"> (30% ของ implementation 15 ชั่วโมง) · เครื่องมือ: Jest + mock repository/DataSource (ไม่ต่อ DB จริง)</w:t>
      </w:r>
    </w:p>
    <w:p>
      <w:r>
        <w:t xml:space="preserve">หัวข้อนี้คือ </w:t>
      </w:r>
      <w:r>
        <w:rPr>
          <w:b/>
        </w:rPr>
        <w:t>unit test</w:t>
      </w:r>
      <w:r>
        <w:t xml:space="preserve"> ที่ต้องเขียนคู่กับโค้ด — ต่างจาก *Developer Test Checklist* ซึ่งเป็น scenario ระดับ end-to-end/manual ที่ใช้ตอนตรวจรับ · รายการด้านล่าง derive จาก field/validation, acceptance criteria, endpoint และตารางที่เอกสารนี้เขียน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สิ่งที่ทดสอบ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ประเภท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เกณฑ์ผ่าน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color w:val="8A3324"/>
                <w:sz w:val="18"/>
              </w:rPr>
              <w:t>Branch Type ที่เข้าเกณฑ์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ใช้กฎกับข้อมูลตัวอย่างแล้วได้ผลตามที่ระบุ — B, FAM, FB1, FB2, FC1, FVB, FVC, FPT1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color w:val="8A3324"/>
                <w:sz w:val="18"/>
              </w:rPr>
              <w:t>กฎ DENY (ตรวจก่อน ON_PROCESS)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ใช้กฎกับข้อมูลตัวอย่างแล้วได้ผลตามที่ระบุ — สาขา N=F / juristic เดียวกัน / สัญญาไม่คลุมงวด / เก่ากว่า 12 เดือน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พารามิเตอร์รับผ่าน </w:t>
            </w:r>
            <w:r>
              <w:rPr>
                <w:rFonts w:ascii="Courier New" w:hAnsi="Courier New" w:eastAsia="Courier New" w:cs="Tahoma"/>
                <w:sz w:val="18"/>
              </w:rPr>
              <w:t>INPUT</w:t>
            </w:r>
            <w:r>
              <w:rPr>
                <w:rFonts w:ascii="Arial" w:hAnsi="Arial" w:eastAsia="Arial" w:cs="Tahoma"/>
                <w:sz w:val="18"/>
              </w:rPr>
              <w:t xml:space="preserve"> (JSON) และ config ของ repo — เปลี่ยนค่าโดย deploy ไม่ใช่ผ่าน API/หน้าจอ · </w:t>
            </w:r>
            <w:r>
              <w:rPr>
                <w:rFonts w:ascii="Arial" w:hAnsi="Arial" w:eastAsia="Arial" w:cs="Tahoma"/>
                <w:b/>
                <w:sz w:val="18"/>
              </w:rPr>
              <w:t>ตารางเวลาตั้งที่ AWS Batch scheduled event ไม่ใช่ `@Cron` ในโค้ด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การรันต้องตรวจ enabled flag ใน config · </w:t>
            </w:r>
            <w:r>
              <w:rPr>
                <w:rFonts w:ascii="Arial" w:hAnsi="Arial" w:eastAsia="Arial" w:cs="Tahoma"/>
                <w:b/>
                <w:sz w:val="18"/>
              </w:rPr>
              <w:t>การกันรันซ้อนพึ่ง AWS Batch queue เป็นหลัก</w:t>
            </w:r>
            <w:r>
              <w:rPr>
                <w:rFonts w:ascii="Arial" w:hAnsi="Arial" w:eastAsia="Arial" w:cs="Tahoma"/>
                <w:sz w:val="18"/>
              </w:rPr>
              <w:t xml:space="preserve"> — advisory lock เป็นของใหม่ที่ต้องสร้างเองถ้างานนั้นรับความเสี่ยงรันซ้อนไม่ได้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ทุกรอบต้องเขียน application log แบบ structured (</w:t>
            </w:r>
            <w:r>
              <w:rPr>
                <w:rFonts w:ascii="Courier New" w:hAnsi="Courier New" w:eastAsia="Courier New" w:cs="Tahoma"/>
                <w:sz w:val="18"/>
              </w:rPr>
              <w:t>BATCH_START</w:t>
            </w:r>
            <w:r>
              <w:rPr>
                <w:rFonts w:ascii="Arial" w:hAnsi="Arial" w:eastAsia="Arial" w:cs="Tahoma"/>
                <w:sz w:val="18"/>
              </w:rPr>
              <w:t>/</w:t>
            </w:r>
            <w:r>
              <w:rPr>
                <w:rFonts w:ascii="Courier New" w:hAnsi="Courier New" w:eastAsia="Courier New" w:cs="Tahoma"/>
                <w:sz w:val="18"/>
              </w:rPr>
              <w:t>BATCH_END</w:t>
            </w:r>
            <w:r>
              <w:rPr>
                <w:rFonts w:ascii="Arial" w:hAnsi="Arial" w:eastAsia="Arial" w:cs="Tahoma"/>
                <w:sz w:val="18"/>
              </w:rPr>
              <w:t xml:space="preserve"> + </w:t>
            </w:r>
            <w:r>
              <w:rPr>
                <w:rFonts w:ascii="Courier New" w:hAnsi="Courier New" w:eastAsia="Courier New" w:cs="Tahoma"/>
                <w:sz w:val="18"/>
              </w:rPr>
              <w:t>runId</w:t>
            </w:r>
            <w:r>
              <w:rPr>
                <w:rFonts w:ascii="Arial" w:hAnsi="Arial" w:eastAsia="Arial" w:cs="Tahoma"/>
                <w:sz w:val="18"/>
              </w:rPr>
              <w:t xml:space="preserve"> — </w:t>
            </w:r>
            <w:r>
              <w:rPr>
                <w:rFonts w:ascii="Courier New" w:hAnsi="Courier New" w:eastAsia="Courier New" w:cs="Tahoma"/>
                <w:sz w:val="18"/>
              </w:rPr>
              <w:t>src/main.ts</w:t>
            </w:r>
            <w:r>
              <w:rPr>
                <w:rFonts w:ascii="Arial" w:hAnsi="Arial" w:eastAsia="Arial" w:cs="Tahoma"/>
                <w:sz w:val="18"/>
              </w:rPr>
              <w:t xml:space="preserve"> ทำให้แล้ว) และบันทึกลง </w:t>
            </w:r>
            <w:r>
              <w:rPr>
                <w:rFonts w:ascii="Courier New" w:hAnsi="Courier New" w:eastAsia="Courier New" w:cs="Tahoma"/>
                <w:sz w:val="18"/>
              </w:rPr>
              <w:t>integration_log</w:t>
            </w:r>
            <w:r>
              <w:rPr>
                <w:rFonts w:ascii="Arial" w:hAnsi="Arial" w:eastAsia="Arial" w:cs="Tahoma"/>
                <w:sz w:val="18"/>
              </w:rPr>
              <w:t xml:space="preserve"> อัตโนมัติ · error ต้องส่ง EM-07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DB/table mapping ใช้เป็น reference สำหรับ implement Job เท่านั้น ไม่ใช่งานสร้างหน้า Database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รองรับ rerun rule และ risk note ตาม runbook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sgi_fgi_impact_stores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transaction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จำลอง error กลางทาง แล้วยืนยันว่า rollback ครบ ไม่เหลือแถวค้าง (mock DataSource/QueryRunner)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runner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idempotency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รันซ้ำด้วย fixture เดิมต้องไม่เกิดแถวซ้ำ (ON CONFLICT / business unique key ทำงาน)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runner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lock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เรียกซ้อนขณะกำลังรัน ต้องถูกปฏิเสธด้วย advisory lock</w:t>
            </w:r>
          </w:p>
        </w:tc>
      </w:tr>
    </w:tbl>
    <w:p/>
    <w:p>
      <w:pPr>
        <w:pStyle w:val="ListBullet"/>
        <w:keepLines/>
      </w:pPr>
      <w:r>
        <w:t>ทุกเคสต้องรันได้โดยไม่ต่อ DB/บริการภายนอกจริง — mock ที่ขอบ repository/client เสมอ</w:t>
      </w:r>
    </w:p>
    <w:p>
      <w:pPr>
        <w:pStyle w:val="ListBullet"/>
        <w:keepLines/>
      </w:pPr>
      <w:r>
        <w:t>ข้อความไทยที่ยืนยันในเทสต้องเป็น verbatim ตาม ข้อกำหนดทางธุรกิจ ห้ามพิมพ์ใหม่</w:t>
      </w:r>
    </w:p>
    <w:p>
      <w:pPr>
        <w:pStyle w:val="ListBullet"/>
        <w:keepLines/>
      </w:pPr>
      <w:r>
        <w:t>เกณฑ์ผ่านของ CI: ทุกเคสในตารางนี้มี test จริงและผ่านทั้งหมด</w:t>
      </w:r>
    </w:p>
    <w:p>
      <w:pPr>
        <w:pStyle w:val="Heading1"/>
        <w:keepNext/>
        <w:keepLines/>
        <w:pageBreakBefore/>
      </w:pPr>
      <w:r>
        <w:t>ภาคผนวก: Java Source เดิม</w:t>
      </w:r>
    </w:p>
    <w:p>
      <w:pPr>
        <w:keepNext w:val="0"/>
      </w:pPr>
      <w:r>
        <w:t>Code ในส่วนนี้คัดจาก Java source เดิมโดยตรงและคงข้อความตามต้นฉบับ ใช้เลขบรรทัดที่ระบุหน้าทุก snippet เพื่อตรวจเทียบ business behavior, SQL, transaction และ error handling</w:t>
      </w:r>
    </w:p>
    <w:p>
      <w:pPr>
        <w:pStyle w:val="Heading2"/>
        <w:keepNext/>
        <w:keepLines/>
        <w:pageBreakBefore w:val="0"/>
      </w:pPr>
      <w:r>
        <w:t>J1. ImportImpactStore.java — lines 24-35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Source file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fcsJar/src/th/co/gosoft/fgi/main/ImportImpactStore.java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Original lines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24-35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Responsibility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Legacy main entrypoint for impacted-store import.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 w:eastAsia="Courier New" w:cs="Tahoma"/>
          <w:sz w:val="14"/>
        </w:rPr>
        <w:t>public class ImportImpactStore {</w:t>
        <w:br/>
        <w:br/>
        <w:tab/>
        <w:t>private static ApplicationContext context = new FileSystemXmlApplicationContext("config.xml");</w:t>
        <w:br/>
        <w:tab/>
        <w:t>private static FgiConfig config = (FgiConfig) context.getBean("fgiConfig");</w:t>
        <w:br/>
        <w:tab/>
        <w:t>private static ImpactStoreService storeImpactService = (ImpactStoreService) context.getBean("storeImpactService");</w:t>
        <w:br/>
        <w:t xml:space="preserve">    public static Locale LOCALE_EN = Locale.US;</w:t>
        <w:br/>
        <w:t xml:space="preserve">    public static String DATE_FORMAT_DDMMYYYY_TIME = "dd/MM/yyyy HH:mm:ss";</w:t>
        <w:br/>
        <w:tab/>
        <w:br/>
        <w:tab/>
        <w:t>public static void main(String[] args) {</w:t>
        <w:br/>
        <w:tab/>
        <w:tab/>
        <w:t>LogUtils.info(ImportImpactStore.class,"=============****** Start =&gt; import FGI_IMPACT_STORE ******============");</w:t>
        <w:br/>
        <w:tab/>
        <w:tab/>
        <w:t>Calendar cal = Calendar.getInstance(Locale.US);</w:t>
        <w:br/>
        <w:tab/>
        <w:tab/>
        <w:t xml:space="preserve">String year =  th.co.gosoft.fcs.utils.DateUtils.modifyDateToString( new Date() ,  -1  , "yyyy" , LOCALE_EN ) ; </w:t>
      </w:r>
    </w:p>
    <w:p>
      <w:pPr>
        <w:pStyle w:val="Heading2"/>
        <w:keepNext/>
        <w:keepLines/>
        <w:pageBreakBefore/>
      </w:pPr>
      <w:r>
        <w:t>J1. ImportImpactStore.java — lines 175-186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Source file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fcsJar/src/th/co/gosoft/fgi/main/ImportImpactStore.java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Original lines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175-186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Responsibility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Legacy main entrypoint for impacted-store import.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 w:eastAsia="Courier New" w:cs="Tahoma"/>
          <w:sz w:val="14"/>
        </w:rPr>
        <w:tab/>
        <w:t xml:space="preserve">        email.send();</w:t>
        <w:br/>
        <w:tab/>
        <w:t xml:space="preserve">    </w:t>
        <w:tab/>
        <w:t>LogUtils.info(ImportImpactStore.class,"---- send email : [success] ----");</w:t>
        <w:br/>
        <w:tab/>
        <w:t xml:space="preserve">        statusSend = true ;</w:t>
        <w:br/>
        <w:tab/>
        <w:tab/>
        <w:t>}catch(Exception e){</w:t>
        <w:br/>
        <w:tab/>
        <w:tab/>
        <w:tab/>
        <w:t>statusSend = false ;</w:t>
        <w:br/>
        <w:tab/>
        <w:tab/>
        <w:tab/>
        <w:t>LogUtils.error(ImportImpactStore.class,e);</w:t>
        <w:br/>
        <w:tab/>
        <w:tab/>
        <w:tab/>
        <w:t>LogUtils.info(ImportImpactStore.class,"---- send email : [fail] ----");</w:t>
        <w:br/>
        <w:tab/>
        <w:tab/>
        <w:t>}</w:t>
        <w:br/>
        <w:tab/>
        <w:tab/>
        <w:t>return statusSend ;</w:t>
        <w:br/>
        <w:tab/>
        <w:t>}</w:t>
        <w:tab/>
        <w:br/>
        <w:br/>
        <w:t>}</w:t>
      </w:r>
    </w:p>
    <w:p>
      <w:pPr>
        <w:pStyle w:val="Heading2"/>
        <w:keepNext/>
        <w:keepLines/>
        <w:pageBreakBefore w:val="0"/>
      </w:pPr>
      <w:r>
        <w:t>J2. ImportStoreJdbc.java — lines 30-41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Source file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fcsJar/src/th/co/gosoft/fgi/dao/jdbc/ImportStoreJdbc.java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Original lines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30-41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Responsibility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Query SEVEN_IMPACT_VIEW and insert/update FGI impact/new-store records.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 w:eastAsia="Courier New" w:cs="Tahoma"/>
          <w:sz w:val="14"/>
        </w:rPr>
        <w:tab/>
        <w:t>public List&lt;ImpactStore&gt; selectVsevenImpact(int year, int month,String[] zone) {</w:t>
        <w:br/>
        <w:tab/>
        <w:tab/>
        <w:t xml:space="preserve">String zoneStr = new String(); </w:t>
        <w:br/>
        <w:tab/>
        <w:tab/>
        <w:t>try{</w:t>
        <w:br/>
        <w:tab/>
        <w:tab/>
        <w:tab/>
        <w:t>List params = new LinkedList();</w:t>
        <w:br/>
        <w:tab/>
        <w:tab/>
        <w:tab/>
        <w:t>String sql = " SELECT * ";</w:t>
        <w:br/>
        <w:tab/>
        <w:tab/>
        <w:tab/>
        <w:tab/>
        <w:tab/>
        <w:t>sql +=  " FROM (  ";</w:t>
        <w:br/>
        <w:tab/>
        <w:tab/>
        <w:tab/>
        <w:tab/>
        <w:tab/>
        <w:t>sql +=  "     SELECT *,  ";</w:t>
        <w:br/>
        <w:tab/>
        <w:tab/>
        <w:tab/>
        <w:tab/>
        <w:tab/>
        <w:t>sql +=  "         ROW_NUMBER() OVER(PARTITION BY STORECODE_I, STORECODE_N, PERIOD_YEAR, PERIOD_MONTH ORDER BY PERIOD_YEAR, PERIOD_MONTH) AS ROW_NUM  ";</w:t>
        <w:br/>
        <w:tab/>
        <w:tab/>
        <w:tab/>
        <w:tab/>
        <w:tab/>
        <w:t>sql +=  "     FROM  " +FgiConstant.ALLMAP_SCHEMA_PRD +".SEVEN_IMPACT_VIEW   ";</w:t>
        <w:br/>
        <w:tab/>
        <w:tab/>
        <w:tab/>
        <w:tab/>
        <w:tab/>
        <w:t>sql +=  "     WHERE PERIOD_MONTH = ?  AND PERIOD_YEAR = ? ";</w:t>
        <w:br/>
        <w:tab/>
        <w:tab/>
        <w:tab/>
        <w:tab/>
        <w:tab/>
        <w:t>if(zone != null &amp;&amp; zone.length &gt;0){</w:t>
        <w:br/>
        <w:tab/>
        <w:tab/>
        <w:tab/>
        <w:tab/>
        <w:tab/>
        <w:tab/>
        <w:t>zoneStr = TextUtils.arrayElementToStringHasQuote(zone);</w:t>
      </w:r>
    </w:p>
    <w:p>
      <w:pPr>
        <w:pStyle w:val="Heading2"/>
        <w:keepNext/>
        <w:keepLines/>
        <w:pageBreakBefore/>
      </w:pPr>
      <w:r>
        <w:t>J2. ImportStoreJdbc.java — lines 73-84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Source file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fcsJar/src/th/co/gosoft/fgi/dao/jdbc/ImportStoreJdbc.java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Original lines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73-84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Responsibility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Query SEVEN_IMPACT_VIEW and insert/update FGI impact/new-store records.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 w:eastAsia="Courier New" w:cs="Tahoma"/>
          <w:sz w:val="14"/>
        </w:rPr>
        <w:tab/>
        <w:tab/>
        <w:tab/>
        <w:tab/>
        <w:t>sql.append("     SEQ_FGI_IMPACT_STORE.NEXTVAL, ?, ?,  ");</w:t>
        <w:br/>
        <w:tab/>
        <w:tab/>
        <w:tab/>
        <w:tab/>
        <w:t>sql.append("     ?, ?, ?, ?, ?, ?,   ");</w:t>
        <w:br/>
        <w:tab/>
        <w:tab/>
        <w:tab/>
        <w:tab/>
        <w:t>sql.append("     ?, ?, ?, ?, ?, ?,   ");</w:t>
        <w:br/>
        <w:tab/>
        <w:tab/>
        <w:tab/>
        <w:tab/>
        <w:t>sql.append("     ?, ?, ?, ?, ?,   ");</w:t>
        <w:br/>
        <w:tab/>
        <w:tab/>
        <w:tab/>
        <w:tab/>
        <w:t>sql.append("     ? , ? ");</w:t>
        <w:br/>
        <w:tab/>
        <w:tab/>
        <w:tab/>
        <w:tab/>
        <w:t>sql.append(" )  ");</w:t>
        <w:br/>
        <w:tab/>
        <w:tab/>
        <w:tab/>
        <w:tab/>
        <w:t>int[] result = jdbcTemplate.batchUpdate(sql.toString(), new ImportImpactStoreBatch(impactStoreList));</w:t>
        <w:br/>
        <w:tab/>
        <w:tab/>
        <w:tab/>
        <w:tab/>
        <w:t>status = true;</w:t>
        <w:br/>
        <w:tab/>
        <w:tab/>
        <w:tab/>
        <w:tab/>
        <w:t>LogUtils.info(getClass(),"----- insert FGI_IMPACT_STORE : " + result.length + " -----");</w:t>
        <w:br/>
        <w:tab/>
        <w:br/>
        <w:tab/>
        <w:tab/>
        <w:t>return status;</w:t>
        <w:br/>
        <w:tab/>
        <w:t>}</w:t>
      </w:r>
    </w:p>
    <w:p>
      <w:pPr>
        <w:pStyle w:val="Heading2"/>
        <w:keepNext/>
        <w:keepLines/>
        <w:pageBreakBefore/>
      </w:pPr>
      <w:r>
        <w:t>J2. ImportStoreJdbc.java — lines 170-181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Source file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fcsJar/src/th/co/gosoft/fgi/dao/jdbc/ImportStoreJdbc.java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Original lines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170-181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Responsibility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Query SEVEN_IMPACT_VIEW and insert/update FGI impact/new-store records.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 w:eastAsia="Courier New" w:cs="Tahoma"/>
          <w:sz w:val="14"/>
        </w:rPr>
        <w:tab/>
        <w:tab/>
        <w:t>public List&lt;ImpactStore&gt; getImpactStoreFranchise(int year, int month,String[] zoneArr) {</w:t>
        <w:br/>
        <w:tab/>
        <w:tab/>
        <w:tab/>
        <w:t>StringBuffer sql = new StringBuffer();</w:t>
        <w:br/>
        <w:tab/>
        <w:tab/>
        <w:tab/>
        <w:t>String zoneStr = new String();</w:t>
        <w:br/>
        <w:tab/>
        <w:tab/>
        <w:tab/>
        <w:t>List params = new LinkedList();</w:t>
        <w:br/>
        <w:tab/>
        <w:tab/>
        <w:tab/>
        <w:t>try{</w:t>
        <w:br/>
        <w:tab/>
        <w:tab/>
        <w:tab/>
        <w:tab/>
        <w:t>sql.append(" select distinct fis.storecode_i, fis.storecode_n, ? as month, ? as year ");</w:t>
        <w:br/>
        <w:tab/>
        <w:tab/>
        <w:tab/>
        <w:tab/>
        <w:t>sql.append(" from fgi_impact_store fis ");</w:t>
        <w:br/>
        <w:tab/>
        <w:tab/>
        <w:tab/>
        <w:tab/>
        <w:t>sql.append("     left join fgi_impact_store_on_process op on op.flag_action in ('Y','W') ");</w:t>
        <w:br/>
        <w:tab/>
        <w:tab/>
        <w:tab/>
        <w:tab/>
        <w:t>sql.append("         and op.storecode_i = fis.storecode_i ");</w:t>
        <w:br/>
        <w:tab/>
        <w:tab/>
        <w:tab/>
        <w:tab/>
        <w:t>sql.append("         and to_date(? || ?, 'YYYYMM')  ");</w:t>
        <w:br/>
        <w:tab/>
        <w:tab/>
        <w:tab/>
        <w:tab/>
        <w:t>sql.append("             between to_date(op.start_compensate_year || op.start_compensate_month, 'YYYYMM')  ");</w:t>
        <w:br/>
        <w:tab/>
        <w:tab/>
        <w:tab/>
        <w:tab/>
        <w:t>sql.append("                 and ( ");</w:t>
      </w:r>
    </w:p>
    <w:p>
      <w:pPr>
        <w:pStyle w:val="Heading2"/>
        <w:keepNext/>
        <w:keepLines/>
        <w:pageBreakBefore/>
      </w:pPr>
      <w:r>
        <w:t>J2. ImportStoreJdbc.java — lines 473-484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Source file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fcsJar/src/th/co/gosoft/fgi/dao/jdbc/ImportStoreJdbc.java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Original lines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473-484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Responsibility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Query SEVEN_IMPACT_VIEW and insert/update FGI impact/new-store records.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 w:eastAsia="Courier New" w:cs="Tahoma"/>
          <w:sz w:val="14"/>
        </w:rPr>
        <w:tab/>
        <w:tab/>
        <w:tab/>
        <w:t>}catch(Exception e){</w:t>
        <w:br/>
        <w:tab/>
        <w:tab/>
        <w:tab/>
        <w:tab/>
        <w:t>LogUtils.error(getClass(),e);</w:t>
        <w:br/>
        <w:tab/>
        <w:tab/>
        <w:tab/>
        <w:tab/>
        <w:t>return jdbcTemplate.batchUpdate(sql.toString(), new UpdateImpactSaleFromIASBatch(impactStoreList));</w:t>
        <w:br/>
        <w:tab/>
        <w:tab/>
        <w:tab/>
        <w:t>}</w:t>
        <w:br/>
        <w:tab/>
        <w:tab/>
        <w:t>}</w:t>
        <w:br/>
        <w:br/>
        <w:tab/>
        <w:tab/>
        <w:t xml:space="preserve"> public EmailTemplateBean getEmailTemplateByPk(String emailTemplateId) {</w:t>
        <w:br/>
        <w:br/>
        <w:tab/>
        <w:tab/>
        <w:tab/>
        <w:tab/>
        <w:t>StringBuffer sql = new StringBuffer();</w:t>
        <w:br/>
        <w:tab/>
        <w:tab/>
        <w:tab/>
        <w:tab/>
        <w:t>sql.append("SELECT SUBJECT_FORMAT, BODY_FORMAT ,SENDER FROM EMAIL_TEMPLATE ");</w:t>
        <w:br/>
        <w:tab/>
        <w:tab/>
        <w:tab/>
        <w:tab/>
        <w:br/>
        <w:tab/>
        <w:tab/>
        <w:tab/>
        <w:tab/>
        <w:t>if(StringUtils.isNotEmpty(emailTemplateId)){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52" w:right="1080" w:bottom="1152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 w:eastAsia="Arial" w:cs="Tahoma"/>
        <w:sz w:val="16"/>
      </w:rPr>
      <w:t xml:space="preserve">หน้า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rial" w:hAnsi="Arial" w:eastAsia="Arial" w:cs="Tahoma"/>
        <w:color w:val="66717F"/>
        <w:sz w:val="16"/>
      </w:rPr>
      <w:t>LLDD BE - Job 2 ImportImpactStore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 w:cs="Tahoma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Arial" w:cs="Tahoma"/>
      <w:b/>
      <w:bCs/>
      <w:color w:val="1F4D78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Arial" w:cs="Tahoma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Arial" w:cs="Tahoma"/>
      <w:b/>
      <w:bCs/>
      <w:color w:val="1F4D78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Arial" w:hAnsi="Arial" w:eastAsia="Arial" w:cs="Tahoma"/>
      <w:b/>
      <w:bCs/>
      <w:i/>
      <w:iCs/>
      <w:color w:val="2E74B5"/>
      <w:sz w:val="2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