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l-NL" w:eastAsia="en-US"/>
          <w14:ligatures w14:val="standardContextual"/>
        </w:rPr>
        <w:id w:val="20028572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748AC1" w14:textId="1408EFAE" w:rsidR="00644DA4" w:rsidRDefault="00644DA4">
          <w:pPr>
            <w:pStyle w:val="Kopvaninhoudsopgave"/>
          </w:pPr>
          <w:r>
            <w:rPr>
              <w:lang w:val="nl-NL"/>
            </w:rPr>
            <w:t>Inhoud</w:t>
          </w:r>
        </w:p>
        <w:p w14:paraId="33D5E646" w14:textId="5791A958" w:rsidR="00165042" w:rsidRDefault="00644DA4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948395" w:history="1">
            <w:r w:rsidR="00165042" w:rsidRPr="00B014D5">
              <w:rPr>
                <w:rStyle w:val="Hyperlink"/>
                <w:noProof/>
              </w:rPr>
              <w:t>Vereisten Extra’s</w:t>
            </w:r>
            <w:r w:rsidR="00165042">
              <w:rPr>
                <w:noProof/>
                <w:webHidden/>
              </w:rPr>
              <w:tab/>
            </w:r>
            <w:r w:rsidR="00165042">
              <w:rPr>
                <w:noProof/>
                <w:webHidden/>
              </w:rPr>
              <w:fldChar w:fldCharType="begin"/>
            </w:r>
            <w:r w:rsidR="00165042">
              <w:rPr>
                <w:noProof/>
                <w:webHidden/>
              </w:rPr>
              <w:instrText xml:space="preserve"> PAGEREF _Toc185948395 \h </w:instrText>
            </w:r>
            <w:r w:rsidR="00165042">
              <w:rPr>
                <w:noProof/>
                <w:webHidden/>
              </w:rPr>
            </w:r>
            <w:r w:rsidR="00165042">
              <w:rPr>
                <w:noProof/>
                <w:webHidden/>
              </w:rPr>
              <w:fldChar w:fldCharType="separate"/>
            </w:r>
            <w:r w:rsidR="00165042">
              <w:rPr>
                <w:noProof/>
                <w:webHidden/>
              </w:rPr>
              <w:t>1</w:t>
            </w:r>
            <w:r w:rsidR="00165042">
              <w:rPr>
                <w:noProof/>
                <w:webHidden/>
              </w:rPr>
              <w:fldChar w:fldCharType="end"/>
            </w:r>
          </w:hyperlink>
        </w:p>
        <w:p w14:paraId="2FEFCA12" w14:textId="42717C49" w:rsidR="00165042" w:rsidRDefault="00165042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396" w:history="1">
            <w:r w:rsidRPr="00B014D5">
              <w:rPr>
                <w:rStyle w:val="Hyperlink"/>
                <w:noProof/>
                <w:lang w:val="en-US"/>
              </w:rPr>
              <w:t>Solid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7E8B0" w14:textId="0A66A56E" w:rsidR="00165042" w:rsidRDefault="0016504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397" w:history="1">
            <w:r w:rsidRPr="00B014D5">
              <w:rPr>
                <w:rStyle w:val="Hyperlink"/>
                <w:noProof/>
                <w:lang w:val="en-US"/>
              </w:rPr>
              <w:t>Single Responsibility Principle (SRP)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5ABE" w14:textId="0C721B31" w:rsidR="00165042" w:rsidRDefault="0016504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398" w:history="1">
            <w:r w:rsidRPr="00B014D5">
              <w:rPr>
                <w:rStyle w:val="Hyperlink"/>
                <w:noProof/>
                <w:lang w:val="en-US"/>
              </w:rPr>
              <w:t>Open/Closed Principle (OCP)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E458" w14:textId="1A943C76" w:rsidR="00165042" w:rsidRDefault="0016504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399" w:history="1">
            <w:r w:rsidRPr="00B014D5">
              <w:rPr>
                <w:rStyle w:val="Hyperlink"/>
                <w:noProof/>
                <w:lang w:val="en-US"/>
              </w:rPr>
              <w:t>Liskov Substitution Principle (LSP)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DC16" w14:textId="6661A912" w:rsidR="00165042" w:rsidRDefault="0016504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400" w:history="1">
            <w:r w:rsidRPr="00B014D5">
              <w:rPr>
                <w:rStyle w:val="Hyperlink"/>
                <w:noProof/>
                <w:lang w:val="en-US"/>
              </w:rPr>
              <w:t>Interface Segregation Principle (ISP)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02D9" w14:textId="4003C775" w:rsidR="00165042" w:rsidRDefault="0016504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401" w:history="1">
            <w:r w:rsidRPr="00B014D5">
              <w:rPr>
                <w:rStyle w:val="Hyperlink"/>
                <w:noProof/>
                <w:lang w:val="en-US"/>
              </w:rPr>
              <w:t>Dependency Inversion Principle (DIP)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503EA" w14:textId="72FEFC2E" w:rsidR="00165042" w:rsidRDefault="00165042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402" w:history="1">
            <w:r w:rsidRPr="00B014D5">
              <w:rPr>
                <w:rStyle w:val="Hyperlink"/>
                <w:noProof/>
                <w:lang w:val="en-US"/>
              </w:rPr>
              <w:t>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13FC" w14:textId="6A681C48" w:rsidR="00165042" w:rsidRDefault="0016504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403" w:history="1">
            <w:r w:rsidRPr="00B014D5">
              <w:rPr>
                <w:rStyle w:val="Hyperlink"/>
                <w:noProof/>
                <w:lang w:val="en-US"/>
              </w:rPr>
              <w:t>Observer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F5436" w14:textId="6AC03AEA" w:rsidR="00165042" w:rsidRDefault="0016504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404" w:history="1">
            <w:r w:rsidRPr="00B014D5">
              <w:rPr>
                <w:rStyle w:val="Hyperlink"/>
                <w:noProof/>
                <w:lang w:val="en-US"/>
              </w:rPr>
              <w:t>Factory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4ECB" w14:textId="4D4C5E5B" w:rsidR="00165042" w:rsidRDefault="0016504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BE"/>
            </w:rPr>
          </w:pPr>
          <w:hyperlink w:anchor="_Toc185948405" w:history="1">
            <w:r w:rsidRPr="00B014D5">
              <w:rPr>
                <w:rStyle w:val="Hyperlink"/>
                <w:noProof/>
                <w:lang w:val="en-US"/>
              </w:rPr>
              <w:t>State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_Toc185948405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2196C" w14:textId="1AD19DE9" w:rsidR="00D267BC" w:rsidRDefault="00644DA4" w:rsidP="002F43A9">
          <w:pPr>
            <w:rPr>
              <w:b/>
              <w:bCs/>
              <w:lang w:val="nl-NL"/>
            </w:rPr>
          </w:pPr>
          <w:r>
            <w:rPr>
              <w:b/>
              <w:bCs/>
              <w:lang w:val="nl-NL"/>
            </w:rPr>
            <w:fldChar w:fldCharType="end"/>
          </w:r>
        </w:p>
      </w:sdtContent>
    </w:sdt>
    <w:p w14:paraId="08B59936" w14:textId="70A45908" w:rsidR="00D81FCB" w:rsidRPr="00D267BC" w:rsidRDefault="00D267BC" w:rsidP="00165042">
      <w:pPr>
        <w:pStyle w:val="Kop1"/>
      </w:pPr>
      <w:bookmarkStart w:id="0" w:name="_Toc185948395"/>
      <w:r>
        <w:t>Vereisten</w:t>
      </w:r>
      <w:r w:rsidR="00D81FCB" w:rsidRPr="00D267BC">
        <w:t xml:space="preserve"> Extra’s</w:t>
      </w:r>
      <w:bookmarkEnd w:id="0"/>
    </w:p>
    <w:p w14:paraId="2C6F58FA" w14:textId="317D8FA7" w:rsidR="00D267BC" w:rsidRPr="00D267BC" w:rsidRDefault="00D267BC" w:rsidP="00D267BC">
      <w:pPr>
        <w:pStyle w:val="Lijstalinea"/>
        <w:numPr>
          <w:ilvl w:val="0"/>
          <w:numId w:val="5"/>
        </w:numPr>
      </w:pPr>
      <w:r w:rsidRPr="00D267BC">
        <w:rPr>
          <w:b/>
          <w:bCs/>
        </w:rPr>
        <w:t>Vereisten:</w:t>
      </w:r>
    </w:p>
    <w:p w14:paraId="46B54C08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Startscherm met startknop.</w:t>
      </w:r>
    </w:p>
    <w:p w14:paraId="3432A73F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Geanimeerde held en vijanden.</w:t>
      </w:r>
    </w:p>
    <w:p w14:paraId="1646FBA6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Game Over-scherm: zowel bij winnen als verliezen.</w:t>
      </w:r>
    </w:p>
    <w:p w14:paraId="3C30C807" w14:textId="1247828C" w:rsidR="00D267BC" w:rsidRPr="00D267BC" w:rsidRDefault="00D267BC" w:rsidP="00D267BC">
      <w:pPr>
        <w:numPr>
          <w:ilvl w:val="0"/>
          <w:numId w:val="7"/>
        </w:numPr>
      </w:pPr>
      <w:r w:rsidRPr="00D267BC">
        <w:t>Minstens twee levels, toegankelijk vanuit het startscherm of opeenvolgend.</w:t>
      </w:r>
    </w:p>
    <w:p w14:paraId="36767B47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Drie verschillende vijanden met uniek gedrag.</w:t>
      </w:r>
    </w:p>
    <w:p w14:paraId="7A641840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Besturing via toetsenbord: springen (Up, W, spatie), links (</w:t>
      </w:r>
      <w:proofErr w:type="spellStart"/>
      <w:r w:rsidRPr="00D267BC">
        <w:t>Left</w:t>
      </w:r>
      <w:proofErr w:type="spellEnd"/>
      <w:r w:rsidRPr="00D267BC">
        <w:t>, A), rechts (Right, D).</w:t>
      </w:r>
    </w:p>
    <w:p w14:paraId="6D0337B3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Botsingen met vaste objecten en vijanden.</w:t>
      </w:r>
    </w:p>
    <w:p w14:paraId="2F7CAFF6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Versnelling en momentum van de held.</w:t>
      </w:r>
    </w:p>
    <w:p w14:paraId="5D77336D" w14:textId="2F2369F5" w:rsidR="00D267BC" w:rsidRPr="00D267BC" w:rsidRDefault="00D267BC" w:rsidP="00D267BC">
      <w:pPr>
        <w:pStyle w:val="Lijstalinea"/>
        <w:numPr>
          <w:ilvl w:val="0"/>
          <w:numId w:val="6"/>
        </w:numPr>
      </w:pPr>
      <w:r w:rsidRPr="00D267BC">
        <w:rPr>
          <w:b/>
          <w:bCs/>
        </w:rPr>
        <w:t>Extra's:</w:t>
      </w:r>
    </w:p>
    <w:p w14:paraId="40FCCC3E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De held kan vijanden alleen doden door er bovenop te springen.</w:t>
      </w:r>
    </w:p>
    <w:p w14:paraId="3D3432BA" w14:textId="6AF8A1A4" w:rsidR="00D267BC" w:rsidRPr="00D267BC" w:rsidRDefault="00D267BC" w:rsidP="00D267BC">
      <w:pPr>
        <w:numPr>
          <w:ilvl w:val="0"/>
          <w:numId w:val="7"/>
        </w:numPr>
      </w:pPr>
      <w:r w:rsidRPr="00D267BC">
        <w:t xml:space="preserve">Drie levens die </w:t>
      </w:r>
      <w:r w:rsidR="00165042">
        <w:t>getoond</w:t>
      </w:r>
      <w:r w:rsidRPr="00D267BC">
        <w:t>. Na schade wordt de held tijdelijk onkwetsbaar.</w:t>
      </w:r>
    </w:p>
    <w:p w14:paraId="168AD8FF" w14:textId="77777777" w:rsidR="00D267BC" w:rsidRPr="00D267BC" w:rsidRDefault="00D267BC" w:rsidP="00D267BC">
      <w:pPr>
        <w:numPr>
          <w:ilvl w:val="0"/>
          <w:numId w:val="7"/>
        </w:numPr>
      </w:pPr>
      <w:r w:rsidRPr="00D267BC">
        <w:t>"</w:t>
      </w:r>
      <w:proofErr w:type="spellStart"/>
      <w:r w:rsidRPr="00D267BC">
        <w:t>Fog</w:t>
      </w:r>
      <w:proofErr w:type="spellEnd"/>
      <w:r w:rsidRPr="00D267BC">
        <w:t xml:space="preserve"> of War" (niet het hele scherm is direct zichtbaar).</w:t>
      </w:r>
    </w:p>
    <w:p w14:paraId="3C299752" w14:textId="52B8B4B7" w:rsidR="00D267BC" w:rsidRDefault="00D267BC" w:rsidP="00D267BC">
      <w:pPr>
        <w:numPr>
          <w:ilvl w:val="0"/>
          <w:numId w:val="7"/>
        </w:numPr>
      </w:pPr>
      <w:r w:rsidRPr="00D267BC">
        <w:t>Momentum bij botsingen met objecten ("</w:t>
      </w:r>
      <w:proofErr w:type="spellStart"/>
      <w:r w:rsidRPr="00D267BC">
        <w:t>bounciness</w:t>
      </w:r>
      <w:proofErr w:type="spellEnd"/>
      <w:r w:rsidRPr="00D267BC">
        <w:t>").</w:t>
      </w:r>
    </w:p>
    <w:p w14:paraId="11216548" w14:textId="384032DB" w:rsidR="00D267BC" w:rsidRDefault="00165042" w:rsidP="00D267BC">
      <w:pPr>
        <w:numPr>
          <w:ilvl w:val="0"/>
          <w:numId w:val="7"/>
        </w:numPr>
      </w:pPr>
      <w:r>
        <w:t>M</w:t>
      </w:r>
      <w:r w:rsidR="00D267BC">
        <w:t>u</w:t>
      </w:r>
      <w:r>
        <w:t>ziek</w:t>
      </w:r>
    </w:p>
    <w:p w14:paraId="2154DF61" w14:textId="71B0ACFE" w:rsidR="00165042" w:rsidRDefault="00165042" w:rsidP="00D267BC">
      <w:pPr>
        <w:numPr>
          <w:ilvl w:val="0"/>
          <w:numId w:val="7"/>
        </w:numPr>
      </w:pPr>
      <w:r>
        <w:t>Levels 3 levels</w:t>
      </w:r>
    </w:p>
    <w:p w14:paraId="175A5A85" w14:textId="1052A001" w:rsidR="00165042" w:rsidRDefault="00165042" w:rsidP="00165042">
      <w:pPr>
        <w:numPr>
          <w:ilvl w:val="0"/>
          <w:numId w:val="7"/>
        </w:numPr>
      </w:pPr>
      <w:r>
        <w:t>Animatie bij verschillende acties</w:t>
      </w:r>
    </w:p>
    <w:p w14:paraId="639F65A7" w14:textId="0856EF13" w:rsidR="00C00FF5" w:rsidRPr="00C00FF5" w:rsidRDefault="007C0170" w:rsidP="007C0170">
      <w:pPr>
        <w:pStyle w:val="Kop1"/>
        <w:rPr>
          <w:lang w:val="en-US"/>
        </w:rPr>
      </w:pPr>
      <w:bookmarkStart w:id="1" w:name="_Toc185948396"/>
      <w:r>
        <w:rPr>
          <w:lang w:val="en-US"/>
        </w:rPr>
        <w:lastRenderedPageBreak/>
        <w:t>Solid principles</w:t>
      </w:r>
      <w:bookmarkEnd w:id="1"/>
    </w:p>
    <w:p w14:paraId="1DB3F8A3" w14:textId="20CC95E6" w:rsidR="00973D95" w:rsidRDefault="00973D95" w:rsidP="00644DA4">
      <w:pPr>
        <w:pStyle w:val="Kop2"/>
        <w:rPr>
          <w:lang w:val="en-US"/>
        </w:rPr>
      </w:pPr>
      <w:bookmarkStart w:id="2" w:name="_Toc185948397"/>
      <w:r w:rsidRPr="00973D95">
        <w:rPr>
          <w:lang w:val="en-US"/>
        </w:rPr>
        <w:t>Single Responsibility Principle (SRP)</w:t>
      </w:r>
      <w:bookmarkEnd w:id="2"/>
    </w:p>
    <w:p w14:paraId="6BA4FC44" w14:textId="77777777" w:rsidR="002762A7" w:rsidRPr="002762A7" w:rsidRDefault="002762A7" w:rsidP="002762A7">
      <w:pPr>
        <w:shd w:val="clear" w:color="auto" w:fill="FFFFFF"/>
        <w:spacing w:after="0" w:line="285" w:lineRule="atLeast"/>
      </w:pPr>
      <w:r w:rsidRPr="002762A7">
        <w:t>Elke klasse heeft slechts één verantwoordelijkheid.</w:t>
      </w:r>
    </w:p>
    <w:p w14:paraId="336EA3BB" w14:textId="77777777" w:rsidR="002762A7" w:rsidRPr="002762A7" w:rsidRDefault="002762A7" w:rsidP="002762A7">
      <w:pPr>
        <w:shd w:val="clear" w:color="auto" w:fill="FFFFFF"/>
        <w:spacing w:after="0" w:line="285" w:lineRule="atLeast"/>
      </w:pPr>
      <w:r w:rsidRPr="002762A7">
        <w:rPr>
          <w:b/>
          <w:bCs/>
        </w:rPr>
        <w:t xml:space="preserve">Voorbeeld: </w:t>
      </w:r>
      <w:proofErr w:type="spellStart"/>
      <w:r w:rsidRPr="002762A7">
        <w:rPr>
          <w:b/>
          <w:bCs/>
        </w:rPr>
        <w:t>HealthComponent</w:t>
      </w:r>
      <w:proofErr w:type="spellEnd"/>
    </w:p>
    <w:p w14:paraId="56CD9200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16504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441A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441A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void</w:t>
      </w: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441AD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TakeDamage</w:t>
      </w:r>
      <w:proofErr w:type="spell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2766E650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{</w:t>
      </w:r>
    </w:p>
    <w:p w14:paraId="319E5C83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</w:t>
      </w:r>
      <w:r w:rsidRPr="00441AD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if</w:t>
      </w: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gramStart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(!</w:t>
      </w:r>
      <w:proofErr w:type="spellStart"/>
      <w:r w:rsidRPr="00441A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isInvulnerable</w:t>
      </w:r>
      <w:proofErr w:type="spellEnd"/>
      <w:proofErr w:type="gram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234FD214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{</w:t>
      </w:r>
    </w:p>
    <w:p w14:paraId="483AFD7E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proofErr w:type="spellStart"/>
      <w:r w:rsidRPr="00441A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currentHealth</w:t>
      </w:r>
      <w:proofErr w:type="spell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-</w:t>
      </w:r>
      <w:proofErr w:type="gramStart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-;</w:t>
      </w:r>
      <w:proofErr w:type="gramEnd"/>
    </w:p>
    <w:p w14:paraId="1A1B9568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proofErr w:type="spellStart"/>
      <w:r w:rsidRPr="00441A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isInvulnerable</w:t>
      </w:r>
      <w:proofErr w:type="spell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 </w:t>
      </w:r>
      <w:proofErr w:type="gramStart"/>
      <w:r w:rsidRPr="00441A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true</w:t>
      </w: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;</w:t>
      </w:r>
      <w:proofErr w:type="gramEnd"/>
    </w:p>
    <w:p w14:paraId="2F3F66F6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proofErr w:type="spellStart"/>
      <w:r w:rsidRPr="00441A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invulnerabilityTimer</w:t>
      </w:r>
      <w:proofErr w:type="spell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 </w:t>
      </w:r>
      <w:proofErr w:type="spellStart"/>
      <w:proofErr w:type="gramStart"/>
      <w:r w:rsidRPr="00441A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invulnerabilityTime</w:t>
      </w:r>
      <w:proofErr w:type="spell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;</w:t>
      </w:r>
      <w:proofErr w:type="gramEnd"/>
    </w:p>
    <w:p w14:paraId="2E5DBD57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proofErr w:type="spellStart"/>
      <w:proofErr w:type="gramStart"/>
      <w:r w:rsidRPr="00441A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OnHealthChanged</w:t>
      </w:r>
      <w:proofErr w:type="spell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?.</w:t>
      </w:r>
      <w:proofErr w:type="gramEnd"/>
      <w:r w:rsidRPr="00441AD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Invoke</w:t>
      </w: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();</w:t>
      </w:r>
    </w:p>
    <w:p w14:paraId="5D358181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</w:p>
    <w:p w14:paraId="68B615F7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441AD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if</w:t>
      </w: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(</w:t>
      </w:r>
      <w:proofErr w:type="spellStart"/>
      <w:r w:rsidRPr="00441A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currentHealth</w:t>
      </w:r>
      <w:proofErr w:type="spell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&lt;= </w:t>
      </w:r>
      <w:r w:rsidRPr="00441AD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nl-BE"/>
          <w14:ligatures w14:val="none"/>
        </w:rPr>
        <w:t>0</w:t>
      </w: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2C759859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{</w:t>
      </w:r>
    </w:p>
    <w:p w14:paraId="36624C39" w14:textId="77777777" w:rsidR="00441ADA" w:rsidRPr="00441ADA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proofErr w:type="spellStart"/>
      <w:proofErr w:type="gramStart"/>
      <w:r w:rsidRPr="00441A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OnDeath</w:t>
      </w:r>
      <w:proofErr w:type="spellEnd"/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?.</w:t>
      </w:r>
      <w:proofErr w:type="gramEnd"/>
      <w:r w:rsidRPr="00441AD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Invoke</w:t>
      </w: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();</w:t>
      </w:r>
    </w:p>
    <w:p w14:paraId="741301E4" w14:textId="77777777" w:rsidR="00441ADA" w:rsidRPr="00CB70D1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41A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CB70D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}</w:t>
      </w:r>
    </w:p>
    <w:p w14:paraId="183C8A35" w14:textId="77777777" w:rsidR="00441ADA" w:rsidRPr="00D267BC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CB70D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</w:t>
      </w:r>
      <w:r w:rsidRPr="00D267B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}</w:t>
      </w:r>
    </w:p>
    <w:p w14:paraId="658EC8D3" w14:textId="77777777" w:rsidR="00441ADA" w:rsidRPr="00D267BC" w:rsidRDefault="00441ADA" w:rsidP="00441A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267B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}</w:t>
      </w:r>
    </w:p>
    <w:p w14:paraId="7C5AB75F" w14:textId="77777777" w:rsidR="00441ADA" w:rsidRPr="00973D95" w:rsidRDefault="00441ADA" w:rsidP="00973D95">
      <w:pPr>
        <w:rPr>
          <w:lang w:val="en-US"/>
        </w:rPr>
      </w:pPr>
    </w:p>
    <w:p w14:paraId="0159CCEF" w14:textId="080EB250" w:rsidR="00222A15" w:rsidRPr="002762A7" w:rsidRDefault="002762A7" w:rsidP="00973D95">
      <w:r w:rsidRPr="002762A7">
        <w:rPr>
          <w:b/>
          <w:bCs/>
        </w:rPr>
        <w:t>Beschrijving</w:t>
      </w:r>
      <w:r w:rsidRPr="002762A7">
        <w:t xml:space="preserve">: De klasse </w:t>
      </w:r>
      <w:proofErr w:type="spellStart"/>
      <w:r w:rsidRPr="002762A7">
        <w:t>HealthComponent</w:t>
      </w:r>
      <w:proofErr w:type="spellEnd"/>
      <w:r w:rsidRPr="002762A7">
        <w:t xml:space="preserve"> beheert alleen de gezondheid van de held. Het handelt geen </w:t>
      </w:r>
      <w:proofErr w:type="spellStart"/>
      <w:r w:rsidRPr="002762A7">
        <w:t>rendering</w:t>
      </w:r>
      <w:proofErr w:type="spellEnd"/>
      <w:r w:rsidRPr="002762A7">
        <w:t xml:space="preserve"> of invoer af, wat zorgt voor een betere scheiding van verantwoordelijkheden.</w:t>
      </w:r>
    </w:p>
    <w:p w14:paraId="7AC4E77B" w14:textId="13D35328" w:rsidR="00973D95" w:rsidRDefault="00973D95" w:rsidP="00EB37F4">
      <w:pPr>
        <w:pStyle w:val="Kop2"/>
        <w:rPr>
          <w:lang w:val="en-US"/>
        </w:rPr>
      </w:pPr>
      <w:bookmarkStart w:id="3" w:name="_Toc185948398"/>
      <w:r w:rsidRPr="00973D95">
        <w:rPr>
          <w:lang w:val="en-US"/>
        </w:rPr>
        <w:t>Open/Closed Principle (OCP)</w:t>
      </w:r>
      <w:bookmarkEnd w:id="3"/>
    </w:p>
    <w:p w14:paraId="5344B9C3" w14:textId="77777777" w:rsidR="002762A7" w:rsidRPr="002762A7" w:rsidRDefault="002762A7" w:rsidP="002762A7">
      <w:r w:rsidRPr="002762A7">
        <w:t>Klassen moeten open zijn voor uitbreiding, maar gesloten voor modificatie.</w:t>
      </w:r>
    </w:p>
    <w:p w14:paraId="0E9740B7" w14:textId="77777777" w:rsidR="002762A7" w:rsidRPr="002762A7" w:rsidRDefault="002762A7" w:rsidP="002762A7">
      <w:pPr>
        <w:rPr>
          <w:lang w:val="en-US"/>
        </w:rPr>
      </w:pPr>
      <w:proofErr w:type="spellStart"/>
      <w:r w:rsidRPr="002762A7">
        <w:rPr>
          <w:b/>
          <w:bCs/>
          <w:lang w:val="en-US"/>
        </w:rPr>
        <w:t>Voorbeeld</w:t>
      </w:r>
      <w:proofErr w:type="spellEnd"/>
      <w:r w:rsidRPr="002762A7">
        <w:rPr>
          <w:b/>
          <w:bCs/>
          <w:lang w:val="en-US"/>
        </w:rPr>
        <w:t xml:space="preserve">: </w:t>
      </w:r>
      <w:proofErr w:type="spellStart"/>
      <w:r w:rsidRPr="002762A7">
        <w:rPr>
          <w:b/>
          <w:bCs/>
          <w:lang w:val="en-US"/>
        </w:rPr>
        <w:t>EnemyFactory</w:t>
      </w:r>
      <w:proofErr w:type="spellEnd"/>
    </w:p>
    <w:p w14:paraId="68596976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BaseEnemy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CreateEnemy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string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enemyType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, 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Vector2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position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492FB546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{</w:t>
      </w:r>
    </w:p>
    <w:p w14:paraId="464A1D5D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</w:t>
      </w:r>
      <w:r w:rsidRPr="0081067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return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enemyType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ToLower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() </w:t>
      </w:r>
      <w:r w:rsidRPr="0081067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switch</w:t>
      </w:r>
    </w:p>
    <w:p w14:paraId="245557F2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{</w:t>
      </w:r>
    </w:p>
    <w:p w14:paraId="791BAC9D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"patrol"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=&gt; </w:t>
      </w: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new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PatrollingEnemy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</w:p>
    <w:p w14:paraId="35B9EABD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proofErr w:type="spellStart"/>
      <w:proofErr w:type="gramStart"/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gameRef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Content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Load</w:t>
      </w:r>
      <w:proofErr w:type="spellEnd"/>
      <w:proofErr w:type="gram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&lt;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Texture2D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&gt;(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"spriteEnemy-1"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),</w:t>
      </w:r>
    </w:p>
    <w:p w14:paraId="386F171F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position</w:t>
      </w:r>
    </w:p>
    <w:p w14:paraId="18D6DE86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),</w:t>
      </w:r>
    </w:p>
    <w:p w14:paraId="0623817E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"aggressive"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=&gt; </w:t>
      </w: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new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gramStart"/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AggressiveEnemy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</w:p>
    <w:p w14:paraId="1B2B64D7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proofErr w:type="spellStart"/>
      <w:proofErr w:type="gramStart"/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gameRef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Content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Load</w:t>
      </w:r>
      <w:proofErr w:type="spellEnd"/>
      <w:proofErr w:type="gram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&lt;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Texture2D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&gt;(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"spriteEnemy-2"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),</w:t>
      </w:r>
    </w:p>
    <w:p w14:paraId="6AC84A12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position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,</w:t>
      </w:r>
    </w:p>
    <w:p w14:paraId="20CE76B3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proofErr w:type="spellStart"/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moveSpeed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: </w:t>
      </w:r>
      <w:r w:rsidRPr="0081067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nl-BE"/>
          <w14:ligatures w14:val="none"/>
        </w:rPr>
        <w:t>3f</w:t>
      </w:r>
    </w:p>
    <w:p w14:paraId="2BAC62B5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),</w:t>
      </w:r>
    </w:p>
    <w:p w14:paraId="0F537DA4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"crocodile"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=&gt; </w:t>
      </w: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new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CrocodileEnemy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</w:p>
    <w:p w14:paraId="1107C5C9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proofErr w:type="spellStart"/>
      <w:proofErr w:type="gramStart"/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gameRef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Content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Load</w:t>
      </w:r>
      <w:proofErr w:type="spellEnd"/>
      <w:proofErr w:type="gram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&lt;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Texture2D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&gt;(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"crocodile"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),</w:t>
      </w:r>
    </w:p>
    <w:p w14:paraId="723B7540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position</w:t>
      </w:r>
    </w:p>
    <w:p w14:paraId="6E0E1228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),</w:t>
      </w:r>
    </w:p>
    <w:p w14:paraId="2CDB76C1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_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=&gt; </w:t>
      </w:r>
      <w:r w:rsidRPr="0081067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throw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new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ArgumentException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"Unknown enemy type"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7A678514" w14:textId="77777777" w:rsidR="006D34C2" w:rsidRPr="00D267BC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lastRenderedPageBreak/>
        <w:t xml:space="preserve">            </w:t>
      </w:r>
      <w:r w:rsidRPr="00D267B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};</w:t>
      </w:r>
    </w:p>
    <w:p w14:paraId="70694E98" w14:textId="77777777" w:rsidR="006D34C2" w:rsidRPr="00D267BC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267B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}</w:t>
      </w:r>
    </w:p>
    <w:p w14:paraId="32685A35" w14:textId="77777777" w:rsidR="006D34C2" w:rsidRDefault="006D34C2" w:rsidP="00973D95">
      <w:pPr>
        <w:rPr>
          <w:lang w:val="en-US"/>
        </w:rPr>
      </w:pPr>
    </w:p>
    <w:p w14:paraId="08AB2AAD" w14:textId="77777777" w:rsidR="001727BB" w:rsidRDefault="001727BB" w:rsidP="00644DA4">
      <w:pPr>
        <w:pStyle w:val="Kop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4" w:name="_Toc185948399"/>
      <w:r w:rsidRPr="001727BB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Beschrijving</w:t>
      </w:r>
      <w:r w:rsidRPr="001727BB">
        <w:rPr>
          <w:rFonts w:asciiTheme="minorHAnsi" w:eastAsiaTheme="minorHAnsi" w:hAnsiTheme="minorHAnsi" w:cstheme="minorBidi"/>
          <w:color w:val="auto"/>
          <w:sz w:val="22"/>
          <w:szCs w:val="22"/>
        </w:rPr>
        <w:t>: Nieuwe vijandtypes kunnen eenvoudig worden toegevoegd zonder bestaande code te wijzigen, wat fouten minimaliseert.</w:t>
      </w:r>
    </w:p>
    <w:p w14:paraId="6F266D0A" w14:textId="5F959612" w:rsidR="00973D95" w:rsidRPr="001727BB" w:rsidRDefault="00973D95" w:rsidP="00644DA4">
      <w:pPr>
        <w:pStyle w:val="Kop2"/>
      </w:pPr>
      <w:proofErr w:type="spellStart"/>
      <w:r w:rsidRPr="001727BB">
        <w:t>Liskov</w:t>
      </w:r>
      <w:proofErr w:type="spellEnd"/>
      <w:r w:rsidRPr="001727BB">
        <w:t xml:space="preserve"> </w:t>
      </w:r>
      <w:proofErr w:type="spellStart"/>
      <w:r w:rsidRPr="001727BB">
        <w:t>Substitution</w:t>
      </w:r>
      <w:proofErr w:type="spellEnd"/>
      <w:r w:rsidRPr="001727BB">
        <w:t xml:space="preserve"> </w:t>
      </w:r>
      <w:proofErr w:type="spellStart"/>
      <w:r w:rsidRPr="001727BB">
        <w:t>Principle</w:t>
      </w:r>
      <w:proofErr w:type="spellEnd"/>
      <w:r w:rsidRPr="001727BB">
        <w:t xml:space="preserve"> (LSP)</w:t>
      </w:r>
      <w:bookmarkEnd w:id="4"/>
    </w:p>
    <w:p w14:paraId="1BF2592E" w14:textId="77777777" w:rsidR="00017F33" w:rsidRPr="00017F33" w:rsidRDefault="00017F33" w:rsidP="00017F33">
      <w:r w:rsidRPr="00017F33">
        <w:t>Subklassen moeten vervangbaar zijn voor hun basisklassen zonder de functionaliteit te breken.</w:t>
      </w:r>
    </w:p>
    <w:p w14:paraId="55A17721" w14:textId="77777777" w:rsidR="00017F33" w:rsidRPr="00017F33" w:rsidRDefault="00017F33" w:rsidP="00017F33">
      <w:pPr>
        <w:rPr>
          <w:lang w:val="en-US"/>
        </w:rPr>
      </w:pPr>
      <w:proofErr w:type="spellStart"/>
      <w:r w:rsidRPr="00017F33">
        <w:rPr>
          <w:b/>
          <w:bCs/>
          <w:lang w:val="en-US"/>
        </w:rPr>
        <w:t>Voorbeeld</w:t>
      </w:r>
      <w:proofErr w:type="spellEnd"/>
      <w:r w:rsidRPr="00017F33">
        <w:rPr>
          <w:b/>
          <w:bCs/>
          <w:lang w:val="en-US"/>
        </w:rPr>
        <w:t xml:space="preserve">: </w:t>
      </w:r>
      <w:proofErr w:type="spellStart"/>
      <w:r w:rsidRPr="00017F33">
        <w:rPr>
          <w:b/>
          <w:bCs/>
          <w:lang w:val="en-US"/>
        </w:rPr>
        <w:t>BaseEnemy</w:t>
      </w:r>
      <w:proofErr w:type="spellEnd"/>
      <w:r w:rsidRPr="00017F33">
        <w:rPr>
          <w:b/>
          <w:bCs/>
          <w:lang w:val="en-US"/>
        </w:rPr>
        <w:t xml:space="preserve"> </w:t>
      </w:r>
      <w:proofErr w:type="spellStart"/>
      <w:r w:rsidRPr="00017F33">
        <w:rPr>
          <w:b/>
          <w:bCs/>
          <w:lang w:val="en-US"/>
        </w:rPr>
        <w:t>en</w:t>
      </w:r>
      <w:proofErr w:type="spellEnd"/>
      <w:r w:rsidRPr="00017F33">
        <w:rPr>
          <w:b/>
          <w:bCs/>
          <w:lang w:val="en-US"/>
        </w:rPr>
        <w:t xml:space="preserve"> AggressiveEnemy</w:t>
      </w:r>
    </w:p>
    <w:p w14:paraId="4F05345D" w14:textId="501A3A29" w:rsidR="005B0418" w:rsidRDefault="005B0418" w:rsidP="005B04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</w:pPr>
      <w:proofErr w:type="gramStart"/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proofErr w:type="gram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abstract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class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5B04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BaseEnemy</w:t>
      </w:r>
      <w:proofErr w:type="spell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:</w:t>
      </w:r>
      <w:proofErr w:type="gram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5B04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IGameObject</w:t>
      </w:r>
      <w:proofErr w:type="spellEnd"/>
    </w:p>
    <w:p w14:paraId="1DFB901B" w14:textId="77777777" w:rsidR="005B0418" w:rsidRDefault="005B0418" w:rsidP="005B04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{</w:t>
      </w:r>
    </w:p>
    <w:p w14:paraId="6C555A52" w14:textId="6932F737" w:rsidR="005B0418" w:rsidRPr="005B0418" w:rsidRDefault="005B0418" w:rsidP="00017F33">
      <w:pPr>
        <w:shd w:val="clear" w:color="auto" w:fill="FFFFFF"/>
        <w:spacing w:after="0" w:line="285" w:lineRule="atLeast"/>
        <w:ind w:firstLine="708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virtual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void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5B04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Update</w:t>
      </w:r>
      <w:r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Behaviour</w:t>
      </w:r>
      <w:proofErr w:type="spell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spellStart"/>
      <w:proofErr w:type="gramEnd"/>
      <w:r w:rsidRPr="005B04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GameTime</w:t>
      </w:r>
      <w:proofErr w:type="spell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5B04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gameTime</w:t>
      </w:r>
      <w:proofErr w:type="spell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{</w:t>
      </w:r>
      <w:r w:rsidRPr="005B04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41214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nl-BE"/>
          <w14:ligatures w14:val="none"/>
        </w:rPr>
        <w:t>//code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}</w:t>
      </w:r>
    </w:p>
    <w:p w14:paraId="24F5C02B" w14:textId="77777777" w:rsidR="005B0418" w:rsidRDefault="005B0418" w:rsidP="005B04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</w:p>
    <w:p w14:paraId="6006EBC2" w14:textId="56D42E01" w:rsidR="005B0418" w:rsidRPr="005B0418" w:rsidRDefault="005B0418" w:rsidP="005B04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}</w:t>
      </w:r>
    </w:p>
    <w:p w14:paraId="59D2D692" w14:textId="3BA8F2D3" w:rsidR="00222A15" w:rsidRPr="00412148" w:rsidRDefault="00222A15" w:rsidP="00222A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</w:p>
    <w:p w14:paraId="73B9D0F0" w14:textId="50EA3061" w:rsidR="005B0418" w:rsidRPr="005B0418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class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gramStart"/>
      <w:r w:rsidRPr="005B04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AggressiveEnemy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:</w:t>
      </w:r>
      <w:proofErr w:type="gram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5B04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BaseEnemy</w:t>
      </w:r>
    </w:p>
    <w:p w14:paraId="66A40663" w14:textId="2FD4C958" w:rsidR="005B0418" w:rsidRPr="005B0418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{ </w:t>
      </w:r>
    </w:p>
    <w:p w14:paraId="3BE35D0F" w14:textId="6D59F949" w:rsidR="005B0418" w:rsidRPr="005B0418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</w:t>
      </w: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protected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override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void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5B04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UpdateBehavior</w:t>
      </w:r>
      <w:proofErr w:type="spell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spellStart"/>
      <w:proofErr w:type="gramEnd"/>
      <w:r w:rsidRPr="005B04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GameTime</w:t>
      </w:r>
      <w:proofErr w:type="spell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5B04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gameTime</w:t>
      </w:r>
      <w:proofErr w:type="spell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1C75C990" w14:textId="0BEF2A42" w:rsidR="005B0418" w:rsidRPr="005B0418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{</w:t>
      </w:r>
    </w:p>
    <w:p w14:paraId="56E55B0E" w14:textId="5A1D934E" w:rsidR="005B0418" w:rsidRPr="005B0418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</w:t>
      </w:r>
      <w:proofErr w:type="spellStart"/>
      <w:proofErr w:type="gramStart"/>
      <w:r w:rsidRPr="005B04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base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5B04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UpdateBehavior</w:t>
      </w:r>
      <w:proofErr w:type="spellEnd"/>
      <w:proofErr w:type="gram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spellStart"/>
      <w:r w:rsidRPr="005B04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gameTime</w:t>
      </w:r>
      <w:proofErr w:type="spell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);</w:t>
      </w:r>
    </w:p>
    <w:p w14:paraId="1D8B1337" w14:textId="14EC3CDD" w:rsidR="005B0418" w:rsidRPr="00D267BC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</w:t>
      </w:r>
      <w:r w:rsidRPr="005B041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if</w:t>
      </w: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gramStart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(!</w:t>
      </w:r>
      <w:proofErr w:type="spellStart"/>
      <w:r w:rsidRPr="005B04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isAttacking</w:t>
      </w:r>
      <w:proofErr w:type="spellEnd"/>
      <w:proofErr w:type="gramEnd"/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1E30DEB5" w14:textId="6CA704DB" w:rsidR="005B0418" w:rsidRPr="00D267BC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267B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</w:t>
      </w:r>
      <w:proofErr w:type="spellStart"/>
      <w:proofErr w:type="gramStart"/>
      <w:r w:rsidRPr="00D267B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UpdateMovement</w:t>
      </w:r>
      <w:proofErr w:type="spellEnd"/>
      <w:r w:rsidRPr="00D267B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  <w:r w:rsidRPr="00D267B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);</w:t>
      </w:r>
    </w:p>
    <w:p w14:paraId="53DC8238" w14:textId="5EBE94B0" w:rsidR="005B0418" w:rsidRPr="00D267BC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267B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}</w:t>
      </w:r>
    </w:p>
    <w:p w14:paraId="37802214" w14:textId="51082776" w:rsidR="005B0418" w:rsidRDefault="005B0418" w:rsidP="00017F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5B04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}</w:t>
      </w:r>
    </w:p>
    <w:p w14:paraId="56B846C2" w14:textId="77777777" w:rsidR="006D34C2" w:rsidRDefault="006D34C2" w:rsidP="00973D95">
      <w:pPr>
        <w:rPr>
          <w:lang w:val="en-US"/>
        </w:rPr>
      </w:pPr>
    </w:p>
    <w:p w14:paraId="491C52DA" w14:textId="77777777" w:rsidR="00017F33" w:rsidRDefault="00017F33" w:rsidP="00644DA4">
      <w:pPr>
        <w:pStyle w:val="Kop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5" w:name="_Toc185948400"/>
      <w:r w:rsidRPr="00017F3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Beschrijving: </w:t>
      </w:r>
      <w:proofErr w:type="spellStart"/>
      <w:r w:rsidRPr="00017F33">
        <w:rPr>
          <w:rFonts w:asciiTheme="minorHAnsi" w:eastAsiaTheme="minorHAnsi" w:hAnsiTheme="minorHAnsi" w:cstheme="minorBidi"/>
          <w:color w:val="auto"/>
          <w:sz w:val="22"/>
          <w:szCs w:val="22"/>
        </w:rPr>
        <w:t>BaseEnemy</w:t>
      </w:r>
      <w:proofErr w:type="spellEnd"/>
      <w:r w:rsidRPr="00017F3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wordt correct uitgebreid door subklassen zoals </w:t>
      </w:r>
      <w:proofErr w:type="spellStart"/>
      <w:r w:rsidRPr="00017F33">
        <w:rPr>
          <w:rFonts w:asciiTheme="minorHAnsi" w:eastAsiaTheme="minorHAnsi" w:hAnsiTheme="minorHAnsi" w:cstheme="minorBidi"/>
          <w:color w:val="auto"/>
          <w:sz w:val="22"/>
          <w:szCs w:val="22"/>
        </w:rPr>
        <w:t>AggressiveEnemy</w:t>
      </w:r>
      <w:proofErr w:type="spellEnd"/>
      <w:r w:rsidRPr="00017F33">
        <w:rPr>
          <w:rFonts w:asciiTheme="minorHAnsi" w:eastAsiaTheme="minorHAnsi" w:hAnsiTheme="minorHAnsi" w:cstheme="minorBidi"/>
          <w:color w:val="auto"/>
          <w:sz w:val="22"/>
          <w:szCs w:val="22"/>
        </w:rPr>
        <w:t>, zonder de bestaande logica van het spel te schaden.</w:t>
      </w:r>
    </w:p>
    <w:p w14:paraId="2D67A165" w14:textId="0C699240" w:rsidR="00973D95" w:rsidRPr="00B93955" w:rsidRDefault="00973D95" w:rsidP="00644DA4">
      <w:pPr>
        <w:pStyle w:val="Kop2"/>
      </w:pPr>
      <w:r w:rsidRPr="00B93955">
        <w:t xml:space="preserve">Interface </w:t>
      </w:r>
      <w:proofErr w:type="spellStart"/>
      <w:r w:rsidRPr="00B93955">
        <w:t>Segregation</w:t>
      </w:r>
      <w:proofErr w:type="spellEnd"/>
      <w:r w:rsidRPr="00B93955">
        <w:t xml:space="preserve"> </w:t>
      </w:r>
      <w:proofErr w:type="spellStart"/>
      <w:r w:rsidRPr="00B93955">
        <w:t>Principle</w:t>
      </w:r>
      <w:proofErr w:type="spellEnd"/>
      <w:r w:rsidRPr="00B93955">
        <w:t xml:space="preserve"> (ISP)</w:t>
      </w:r>
      <w:bookmarkEnd w:id="5"/>
    </w:p>
    <w:p w14:paraId="7F5CE8AE" w14:textId="77777777" w:rsidR="00B93955" w:rsidRDefault="00B93955" w:rsidP="00B93955">
      <w:pPr>
        <w:shd w:val="clear" w:color="auto" w:fill="FFFFFF"/>
        <w:spacing w:after="0" w:line="285" w:lineRule="atLeast"/>
      </w:pPr>
      <w:r w:rsidRPr="00B93955">
        <w:t>Interfaces moeten klein en specifiek zijn.</w:t>
      </w:r>
    </w:p>
    <w:p w14:paraId="0CD483D5" w14:textId="77777777" w:rsidR="00017F33" w:rsidRPr="00B93955" w:rsidRDefault="00017F33" w:rsidP="00B93955">
      <w:pPr>
        <w:shd w:val="clear" w:color="auto" w:fill="FFFFFF"/>
        <w:spacing w:after="0" w:line="285" w:lineRule="atLeast"/>
      </w:pPr>
    </w:p>
    <w:p w14:paraId="2A57593E" w14:textId="77777777" w:rsidR="00B93955" w:rsidRPr="00B93955" w:rsidRDefault="00B93955" w:rsidP="00B93955">
      <w:pPr>
        <w:shd w:val="clear" w:color="auto" w:fill="FFFFFF"/>
        <w:spacing w:after="0" w:line="285" w:lineRule="atLeast"/>
      </w:pPr>
      <w:r w:rsidRPr="00B93955">
        <w:rPr>
          <w:b/>
          <w:bCs/>
        </w:rPr>
        <w:t xml:space="preserve">Voorbeeld: </w:t>
      </w:r>
      <w:proofErr w:type="spellStart"/>
      <w:r w:rsidRPr="00B93955">
        <w:rPr>
          <w:b/>
          <w:bCs/>
        </w:rPr>
        <w:t>IInputReader</w:t>
      </w:r>
      <w:proofErr w:type="spellEnd"/>
    </w:p>
    <w:p w14:paraId="71DD3E18" w14:textId="77777777" w:rsidR="002F2B8B" w:rsidRPr="002F2B8B" w:rsidRDefault="002F2B8B" w:rsidP="002F2B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B9395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l-BE"/>
          <w14:ligatures w14:val="none"/>
        </w:rPr>
        <w:t xml:space="preserve">    </w:t>
      </w:r>
      <w:proofErr w:type="gramStart"/>
      <w:r w:rsidRPr="002F2B8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proofErr w:type="gramEnd"/>
      <w:r w:rsidRPr="002F2B8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2F2B8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interface</w:t>
      </w:r>
      <w:r w:rsidRPr="002F2B8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2F2B8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IInputReader</w:t>
      </w:r>
      <w:proofErr w:type="spellEnd"/>
    </w:p>
    <w:p w14:paraId="4FA41687" w14:textId="77777777" w:rsidR="002F2B8B" w:rsidRPr="002F2B8B" w:rsidRDefault="002F2B8B" w:rsidP="002F2B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2F2B8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{</w:t>
      </w:r>
    </w:p>
    <w:p w14:paraId="650123F7" w14:textId="77777777" w:rsidR="002F2B8B" w:rsidRPr="002F2B8B" w:rsidRDefault="002F2B8B" w:rsidP="002F2B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2F2B8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</w:t>
      </w:r>
      <w:r w:rsidRPr="002F2B8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Vector2</w:t>
      </w:r>
      <w:r w:rsidRPr="002F2B8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gramStart"/>
      <w:r w:rsidRPr="002F2B8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ReadInput</w:t>
      </w:r>
      <w:r w:rsidRPr="002F2B8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  <w:r w:rsidRPr="002F2B8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);</w:t>
      </w:r>
    </w:p>
    <w:p w14:paraId="77CD9C49" w14:textId="77777777" w:rsidR="002F2B8B" w:rsidRPr="00CB70D1" w:rsidRDefault="002F2B8B" w:rsidP="002F2B8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2F2B8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</w:t>
      </w:r>
      <w:r w:rsidRPr="00CB70D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}</w:t>
      </w:r>
    </w:p>
    <w:p w14:paraId="2563FF6F" w14:textId="77777777" w:rsidR="002F2B8B" w:rsidRDefault="002F2B8B" w:rsidP="00973D95">
      <w:pPr>
        <w:rPr>
          <w:lang w:val="en-US"/>
        </w:rPr>
      </w:pPr>
    </w:p>
    <w:p w14:paraId="3F4A3530" w14:textId="77777777" w:rsidR="00412148" w:rsidRPr="00412148" w:rsidRDefault="00412148" w:rsidP="0041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</w:t>
      </w:r>
      <w:r w:rsidRPr="0041214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gramStart"/>
      <w:r w:rsidRPr="0041214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Hero</w:t>
      </w: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  <w:r w:rsidRPr="0041214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Texture2D</w:t>
      </w: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41214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texture</w:t>
      </w: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, </w:t>
      </w:r>
      <w:proofErr w:type="spellStart"/>
      <w:r w:rsidRPr="0041214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IInputReader</w:t>
      </w:r>
      <w:proofErr w:type="spellEnd"/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41214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reader</w:t>
      </w: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1CE75246" w14:textId="77777777" w:rsidR="00412148" w:rsidRPr="00412148" w:rsidRDefault="00412148" w:rsidP="0041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{</w:t>
      </w:r>
    </w:p>
    <w:p w14:paraId="714C071E" w14:textId="77777777" w:rsidR="00412148" w:rsidRPr="00412148" w:rsidRDefault="00412148" w:rsidP="0041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</w:t>
      </w:r>
      <w:proofErr w:type="spellStart"/>
      <w:r w:rsidRPr="0041214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inputReader</w:t>
      </w:r>
      <w:proofErr w:type="spellEnd"/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 </w:t>
      </w:r>
      <w:proofErr w:type="gramStart"/>
      <w:r w:rsidRPr="0041214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reader</w:t>
      </w: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;</w:t>
      </w:r>
      <w:proofErr w:type="gramEnd"/>
    </w:p>
    <w:p w14:paraId="5B2C765F" w14:textId="26E30D8F" w:rsidR="00412148" w:rsidRPr="00412148" w:rsidRDefault="00412148" w:rsidP="0041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1214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nl-BE"/>
          <w14:ligatures w14:val="none"/>
        </w:rPr>
        <w:t>            // Ander code</w:t>
      </w:r>
    </w:p>
    <w:p w14:paraId="53C5FDCA" w14:textId="77777777" w:rsidR="00412148" w:rsidRDefault="00412148" w:rsidP="0041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l-BE"/>
          <w14:ligatures w14:val="none"/>
        </w:rPr>
      </w:pP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</w:t>
      </w:r>
      <w:r w:rsidRPr="004121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l-BE"/>
          <w14:ligatures w14:val="none"/>
        </w:rPr>
        <w:t>}</w:t>
      </w:r>
    </w:p>
    <w:p w14:paraId="7355567A" w14:textId="42450FEA" w:rsidR="00A50FF7" w:rsidRPr="00412148" w:rsidRDefault="00A50FF7" w:rsidP="004121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41214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nl-BE"/>
          <w14:ligatures w14:val="none"/>
        </w:rPr>
        <w:t xml:space="preserve">//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nl-BE"/>
          <w14:ligatures w14:val="none"/>
        </w:rPr>
        <w:t xml:space="preserve">In </w:t>
      </w:r>
      <w:proofErr w:type="gramStart"/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nl-BE"/>
          <w14:ligatures w14:val="none"/>
        </w:rPr>
        <w:t>Update(</w:t>
      </w:r>
      <w:proofErr w:type="gramEnd"/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nl-BE"/>
          <w14:ligatures w14:val="none"/>
        </w:rPr>
        <w:t>) method</w:t>
      </w:r>
    </w:p>
    <w:p w14:paraId="128F8A6E" w14:textId="77777777" w:rsidR="00A50FF7" w:rsidRPr="00A50FF7" w:rsidRDefault="00A50FF7" w:rsidP="00A50F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A50F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var</w:t>
      </w:r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A50F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direction</w:t>
      </w:r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 </w:t>
      </w:r>
      <w:proofErr w:type="spellStart"/>
      <w:r w:rsidRPr="00A50F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inputReader</w:t>
      </w:r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A50F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ReadInput</w:t>
      </w:r>
      <w:proofErr w:type="spellEnd"/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Start"/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);</w:t>
      </w:r>
      <w:proofErr w:type="gramEnd"/>
    </w:p>
    <w:p w14:paraId="5756177E" w14:textId="77777777" w:rsidR="00412148" w:rsidRPr="00973D95" w:rsidRDefault="00412148" w:rsidP="00973D95">
      <w:pPr>
        <w:rPr>
          <w:lang w:val="en-US"/>
        </w:rPr>
      </w:pPr>
    </w:p>
    <w:p w14:paraId="1A29C560" w14:textId="77777777" w:rsidR="00B93955" w:rsidRDefault="00B93955" w:rsidP="00644DA4">
      <w:pPr>
        <w:pStyle w:val="Kop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6" w:name="_Toc185948401"/>
      <w:r w:rsidRPr="00B93955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lastRenderedPageBreak/>
        <w:t>Beschrijving</w:t>
      </w:r>
      <w:r w:rsidRPr="00B9395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: De held maakt gebruik van de </w:t>
      </w:r>
      <w:proofErr w:type="spellStart"/>
      <w:r w:rsidRPr="00B93955">
        <w:rPr>
          <w:rFonts w:asciiTheme="minorHAnsi" w:eastAsiaTheme="minorHAnsi" w:hAnsiTheme="minorHAnsi" w:cstheme="minorBidi"/>
          <w:color w:val="auto"/>
          <w:sz w:val="22"/>
          <w:szCs w:val="22"/>
        </w:rPr>
        <w:t>IInputReader</w:t>
      </w:r>
      <w:proofErr w:type="spellEnd"/>
      <w:r w:rsidRPr="00B9395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interface, waardoor de invoer onafhankelijk is van specifieke invoermechanismen (zoals toetsenborden).</w:t>
      </w:r>
    </w:p>
    <w:p w14:paraId="73D1D28B" w14:textId="47A182F5" w:rsidR="00973D95" w:rsidRPr="00B93955" w:rsidRDefault="00973D95" w:rsidP="00644DA4">
      <w:pPr>
        <w:pStyle w:val="Kop2"/>
      </w:pPr>
      <w:proofErr w:type="spellStart"/>
      <w:r w:rsidRPr="00B93955">
        <w:t>Dependency</w:t>
      </w:r>
      <w:proofErr w:type="spellEnd"/>
      <w:r w:rsidRPr="00B93955">
        <w:t xml:space="preserve"> </w:t>
      </w:r>
      <w:proofErr w:type="spellStart"/>
      <w:r w:rsidRPr="00B93955">
        <w:t>Inversion</w:t>
      </w:r>
      <w:proofErr w:type="spellEnd"/>
      <w:r w:rsidRPr="00B93955">
        <w:t xml:space="preserve"> </w:t>
      </w:r>
      <w:proofErr w:type="spellStart"/>
      <w:r w:rsidRPr="00B93955">
        <w:t>Principle</w:t>
      </w:r>
      <w:proofErr w:type="spellEnd"/>
      <w:r w:rsidRPr="00B93955">
        <w:t xml:space="preserve"> (DIP)</w:t>
      </w:r>
      <w:bookmarkEnd w:id="6"/>
    </w:p>
    <w:p w14:paraId="68DD3550" w14:textId="77777777" w:rsidR="00B93955" w:rsidRPr="00B93955" w:rsidRDefault="00B93955" w:rsidP="00B93955">
      <w:r w:rsidRPr="00B93955">
        <w:t>Hoge niveaus mogen niet afhankelijk zijn van lage niveaus; beide moeten afhankelijk zijn van abstracties.</w:t>
      </w:r>
    </w:p>
    <w:p w14:paraId="09532325" w14:textId="77777777" w:rsidR="00B93955" w:rsidRDefault="00B93955" w:rsidP="00B93955">
      <w:pPr>
        <w:rPr>
          <w:b/>
          <w:bCs/>
        </w:rPr>
      </w:pPr>
      <w:r w:rsidRPr="00B93955">
        <w:rPr>
          <w:b/>
          <w:bCs/>
        </w:rPr>
        <w:t xml:space="preserve">Voorbeeld: Hero afhankelijk van </w:t>
      </w:r>
      <w:proofErr w:type="spellStart"/>
      <w:r w:rsidRPr="00B93955">
        <w:rPr>
          <w:b/>
          <w:bCs/>
        </w:rPr>
        <w:t>IInputReader</w:t>
      </w:r>
      <w:proofErr w:type="spellEnd"/>
    </w:p>
    <w:p w14:paraId="07C9EC67" w14:textId="77777777" w:rsidR="00B93955" w:rsidRPr="00A50FF7" w:rsidRDefault="00B93955" w:rsidP="00B939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A50FF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var</w:t>
      </w:r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A50F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direction</w:t>
      </w:r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 </w:t>
      </w:r>
      <w:proofErr w:type="spellStart"/>
      <w:r w:rsidRPr="00A50FF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inputReader</w:t>
      </w:r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A50FF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ReadInput</w:t>
      </w:r>
      <w:proofErr w:type="spellEnd"/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Start"/>
      <w:r w:rsidRPr="00A50FF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);</w:t>
      </w:r>
      <w:proofErr w:type="gramEnd"/>
    </w:p>
    <w:p w14:paraId="5FDEF781" w14:textId="77777777" w:rsidR="00B93955" w:rsidRPr="00B93955" w:rsidRDefault="00B93955" w:rsidP="00B93955"/>
    <w:p w14:paraId="2666F4CA" w14:textId="77777777" w:rsidR="00B93955" w:rsidRPr="00B93955" w:rsidRDefault="00B93955" w:rsidP="00B93955">
      <w:r w:rsidRPr="00B93955">
        <w:rPr>
          <w:b/>
          <w:bCs/>
        </w:rPr>
        <w:t>Beschrijving</w:t>
      </w:r>
      <w:r w:rsidRPr="00B93955">
        <w:t xml:space="preserve">: De klasse Hero is afhankelijk van de abstractie </w:t>
      </w:r>
      <w:proofErr w:type="spellStart"/>
      <w:r w:rsidRPr="00B93955">
        <w:t>IInputReader</w:t>
      </w:r>
      <w:proofErr w:type="spellEnd"/>
      <w:r w:rsidRPr="00B93955">
        <w:t xml:space="preserve"> in plaats van concrete implementaties. Dit maakt de code flexibel voor andere invoermechanismen.</w:t>
      </w:r>
    </w:p>
    <w:p w14:paraId="0B07BE25" w14:textId="75EC82CF" w:rsidR="007C0170" w:rsidRDefault="007C0170" w:rsidP="007C0170">
      <w:pPr>
        <w:pStyle w:val="Kop1"/>
        <w:rPr>
          <w:lang w:val="en-US"/>
        </w:rPr>
      </w:pPr>
      <w:bookmarkStart w:id="7" w:name="_Toc185948402"/>
      <w:r>
        <w:rPr>
          <w:lang w:val="en-US"/>
        </w:rPr>
        <w:t>Design patterns</w:t>
      </w:r>
      <w:bookmarkEnd w:id="7"/>
    </w:p>
    <w:p w14:paraId="1AE998CB" w14:textId="267DB52A" w:rsidR="00973D95" w:rsidRDefault="00973D95" w:rsidP="00644DA4">
      <w:pPr>
        <w:pStyle w:val="Kop2"/>
        <w:rPr>
          <w:lang w:val="en-US"/>
        </w:rPr>
      </w:pPr>
      <w:bookmarkStart w:id="8" w:name="_Toc185948403"/>
      <w:r w:rsidRPr="00973D95">
        <w:rPr>
          <w:lang w:val="en-US"/>
        </w:rPr>
        <w:t>Observer Pattern</w:t>
      </w:r>
      <w:bookmarkEnd w:id="8"/>
    </w:p>
    <w:p w14:paraId="7BFB654C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</w:t>
      </w:r>
      <w:r w:rsidRPr="00DB079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DB079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void</w:t>
      </w: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DB079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TakeDamage</w:t>
      </w:r>
      <w:proofErr w:type="spell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766A1A5A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{</w:t>
      </w:r>
    </w:p>
    <w:p w14:paraId="5F81F7BD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</w:t>
      </w:r>
      <w:r w:rsidRPr="00DB079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if</w:t>
      </w: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gramStart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(!</w:t>
      </w:r>
      <w:proofErr w:type="spellStart"/>
      <w:r w:rsidRPr="00DB079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isInvulnerable</w:t>
      </w:r>
      <w:proofErr w:type="spellEnd"/>
      <w:proofErr w:type="gram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1809F00B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{</w:t>
      </w:r>
    </w:p>
    <w:p w14:paraId="504A9C6E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proofErr w:type="spellStart"/>
      <w:r w:rsidRPr="00DB079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currentHealth</w:t>
      </w:r>
      <w:proofErr w:type="spell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-</w:t>
      </w:r>
      <w:proofErr w:type="gramStart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-;</w:t>
      </w:r>
      <w:proofErr w:type="gramEnd"/>
    </w:p>
    <w:p w14:paraId="595FF7E9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proofErr w:type="spellStart"/>
      <w:r w:rsidRPr="00DB079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isInvulnerable</w:t>
      </w:r>
      <w:proofErr w:type="spell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 </w:t>
      </w:r>
      <w:proofErr w:type="gramStart"/>
      <w:r w:rsidRPr="00DB079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true</w:t>
      </w: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;</w:t>
      </w:r>
      <w:proofErr w:type="gramEnd"/>
    </w:p>
    <w:p w14:paraId="51B67837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proofErr w:type="spellStart"/>
      <w:r w:rsidRPr="00DB079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invulnerabilityTimer</w:t>
      </w:r>
      <w:proofErr w:type="spell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 </w:t>
      </w:r>
      <w:proofErr w:type="spellStart"/>
      <w:proofErr w:type="gramStart"/>
      <w:r w:rsidRPr="00DB079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invulnerabilityTime</w:t>
      </w:r>
      <w:proofErr w:type="spell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;</w:t>
      </w:r>
      <w:proofErr w:type="gramEnd"/>
    </w:p>
    <w:p w14:paraId="602EB643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proofErr w:type="spellStart"/>
      <w:proofErr w:type="gramStart"/>
      <w:r w:rsidRPr="00DB079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OnHealthChanged</w:t>
      </w:r>
      <w:proofErr w:type="spell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?.</w:t>
      </w:r>
      <w:proofErr w:type="gramEnd"/>
      <w:r w:rsidRPr="00DB079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Invoke</w:t>
      </w: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();</w:t>
      </w:r>
    </w:p>
    <w:p w14:paraId="7B1311D6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</w:p>
    <w:p w14:paraId="25A0355B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DB079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if</w:t>
      </w: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(</w:t>
      </w:r>
      <w:proofErr w:type="spellStart"/>
      <w:r w:rsidRPr="00DB079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currentHealth</w:t>
      </w:r>
      <w:proofErr w:type="spell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&lt;= </w:t>
      </w:r>
      <w:r w:rsidRPr="00DB079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nl-BE"/>
          <w14:ligatures w14:val="none"/>
        </w:rPr>
        <w:t>0</w:t>
      </w: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0E2BAC38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{</w:t>
      </w:r>
    </w:p>
    <w:p w14:paraId="3C7A90BF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proofErr w:type="spellStart"/>
      <w:proofErr w:type="gramStart"/>
      <w:r w:rsidRPr="00DB079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OnDeath</w:t>
      </w:r>
      <w:proofErr w:type="spellEnd"/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?.</w:t>
      </w:r>
      <w:proofErr w:type="gramEnd"/>
      <w:r w:rsidRPr="00DB079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Invoke</w:t>
      </w: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();</w:t>
      </w:r>
    </w:p>
    <w:p w14:paraId="450FD643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}</w:t>
      </w:r>
    </w:p>
    <w:p w14:paraId="0B9BB13E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}</w:t>
      </w:r>
    </w:p>
    <w:p w14:paraId="6EEB5663" w14:textId="77777777" w:rsidR="00DB0792" w:rsidRPr="00DB0792" w:rsidRDefault="00DB0792" w:rsidP="00DB079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DB079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}</w:t>
      </w:r>
    </w:p>
    <w:p w14:paraId="0E9759B3" w14:textId="77777777" w:rsidR="00973D95" w:rsidRDefault="00973D95" w:rsidP="00973D95">
      <w:pPr>
        <w:rPr>
          <w:lang w:val="en-US"/>
        </w:rPr>
      </w:pPr>
    </w:p>
    <w:p w14:paraId="58752A99" w14:textId="6D6CF822" w:rsidR="00973D95" w:rsidRPr="005D7E40" w:rsidRDefault="005D7E40" w:rsidP="002F43A9">
      <w:r w:rsidRPr="005D7E40">
        <w:rPr>
          <w:b/>
          <w:bCs/>
        </w:rPr>
        <w:t>Beschrijving</w:t>
      </w:r>
      <w:r w:rsidRPr="005D7E40">
        <w:t xml:space="preserve">: Het </w:t>
      </w:r>
      <w:proofErr w:type="spellStart"/>
      <w:r w:rsidRPr="005D7E40">
        <w:t>Factory</w:t>
      </w:r>
      <w:proofErr w:type="spellEnd"/>
      <w:r w:rsidRPr="005D7E40">
        <w:t>-patroon centraliseert vijandcreatie, wat het eenvoudiger maakt om nieuwe vijanden toe te voegen.</w:t>
      </w:r>
    </w:p>
    <w:p w14:paraId="3982CE86" w14:textId="237E34A1" w:rsidR="00810670" w:rsidRPr="005D7E40" w:rsidRDefault="00810670" w:rsidP="00810670">
      <w:pPr>
        <w:pStyle w:val="Kop2"/>
      </w:pPr>
      <w:bookmarkStart w:id="9" w:name="_Toc185948404"/>
      <w:r w:rsidRPr="00810670">
        <w:rPr>
          <w:lang w:val="en-US"/>
        </w:rPr>
        <w:t>Factory Pattern</w:t>
      </w:r>
      <w:bookmarkEnd w:id="9"/>
    </w:p>
    <w:p w14:paraId="65BA35B2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public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BaseEnemy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proofErr w:type="gramStart"/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CreateEnemy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  <w:proofErr w:type="gramEnd"/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string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proofErr w:type="spellStart"/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enemyType</w:t>
      </w:r>
      <w:proofErr w:type="spellEnd"/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, 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Vector2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position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</w:t>
      </w:r>
    </w:p>
    <w:p w14:paraId="33AAE061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{</w:t>
      </w:r>
    </w:p>
    <w:p w14:paraId="3D6EC699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</w:t>
      </w:r>
      <w:r w:rsidRPr="0081067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return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enemyType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ToLower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() </w:t>
      </w:r>
      <w:r w:rsidRPr="0081067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nl-BE"/>
          <w14:ligatures w14:val="none"/>
        </w:rPr>
        <w:t>switch</w:t>
      </w:r>
    </w:p>
    <w:p w14:paraId="5DC5C1DC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{</w:t>
      </w:r>
    </w:p>
    <w:p w14:paraId="06AAEC71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"patrol"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=&gt; </w:t>
      </w: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new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PatrollingEnemy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</w:p>
    <w:p w14:paraId="663D6485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gameRef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Content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Load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&lt;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Texture2D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&gt;(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"spriteEnemy-1"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),</w:t>
      </w:r>
    </w:p>
    <w:p w14:paraId="5C46285E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position</w:t>
      </w:r>
    </w:p>
    <w:p w14:paraId="0A878720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),</w:t>
      </w:r>
    </w:p>
    <w:p w14:paraId="0C579C76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"aggressive"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=&gt; </w:t>
      </w: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new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AggressiveEnemy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</w:p>
    <w:p w14:paraId="181A196F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lastRenderedPageBreak/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gameRef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Content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Load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&lt;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Texture2D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&gt;(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"spriteEnemy-2"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),</w:t>
      </w:r>
    </w:p>
    <w:p w14:paraId="3C4E8480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position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,</w:t>
      </w:r>
    </w:p>
    <w:p w14:paraId="2B3DFFCA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moveSpeed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: </w:t>
      </w:r>
      <w:r w:rsidRPr="0081067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nl-BE"/>
          <w14:ligatures w14:val="none"/>
        </w:rPr>
        <w:t>3f</w:t>
      </w:r>
    </w:p>
    <w:p w14:paraId="048AA155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),</w:t>
      </w:r>
    </w:p>
    <w:p w14:paraId="555BEF27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"crocodile"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=&gt; </w:t>
      </w:r>
      <w:r w:rsidRPr="0081067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nl-BE"/>
          <w14:ligatures w14:val="none"/>
        </w:rPr>
        <w:t>new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 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CrocodileEnemy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(</w:t>
      </w:r>
    </w:p>
    <w:p w14:paraId="42F28AA0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gameRef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Content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.</w:t>
      </w:r>
      <w:r w:rsidRPr="0081067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nl-BE"/>
          <w14:ligatures w14:val="none"/>
        </w:rPr>
        <w:t>Load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&lt;</w:t>
      </w:r>
      <w:r w:rsidRPr="0081067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BE"/>
          <w14:ligatures w14:val="none"/>
        </w:rPr>
        <w:t>Texture2D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&gt;(</w:t>
      </w:r>
      <w:r w:rsidRPr="0081067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nl-BE"/>
          <w14:ligatures w14:val="none"/>
        </w:rPr>
        <w:t>"crocodile"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),</w:t>
      </w:r>
    </w:p>
    <w:p w14:paraId="6DBD05B2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        </w:t>
      </w:r>
      <w:r w:rsidRPr="0081067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nl-BE"/>
          <w14:ligatures w14:val="none"/>
        </w:rPr>
        <w:t>position</w:t>
      </w:r>
    </w:p>
    <w:p w14:paraId="4CD4E3D9" w14:textId="4459E9B3" w:rsidR="006D34C2" w:rsidRPr="00810670" w:rsidRDefault="006D34C2" w:rsidP="00B85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>                )</w:t>
      </w:r>
    </w:p>
    <w:p w14:paraId="1E35CC02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nl-BE"/>
          <w14:ligatures w14:val="none"/>
        </w:rPr>
        <w:t xml:space="preserve">            </w:t>
      </w: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l-BE"/>
          <w14:ligatures w14:val="none"/>
        </w:rPr>
        <w:t>};</w:t>
      </w:r>
    </w:p>
    <w:p w14:paraId="10E029D8" w14:textId="77777777" w:rsidR="006D34C2" w:rsidRPr="00810670" w:rsidRDefault="006D34C2" w:rsidP="006D3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l-BE"/>
          <w14:ligatures w14:val="none"/>
        </w:rPr>
      </w:pPr>
      <w:r w:rsidRPr="0081067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nl-BE"/>
          <w14:ligatures w14:val="none"/>
        </w:rPr>
        <w:t>        }</w:t>
      </w:r>
    </w:p>
    <w:p w14:paraId="6FF00344" w14:textId="77777777" w:rsidR="006D34C2" w:rsidRDefault="006D34C2" w:rsidP="007F69C6"/>
    <w:p w14:paraId="1CAD242D" w14:textId="0E4C12BD" w:rsidR="00810670" w:rsidRPr="00E22693" w:rsidRDefault="00E22693" w:rsidP="007F69C6">
      <w:r w:rsidRPr="00E22693">
        <w:rPr>
          <w:b/>
          <w:bCs/>
        </w:rPr>
        <w:t>Beschrijving</w:t>
      </w:r>
      <w:r w:rsidRPr="00E22693">
        <w:t xml:space="preserve">: Het </w:t>
      </w:r>
      <w:proofErr w:type="spellStart"/>
      <w:r w:rsidRPr="00E22693">
        <w:t>Factory</w:t>
      </w:r>
      <w:proofErr w:type="spellEnd"/>
      <w:r w:rsidRPr="00E22693">
        <w:t xml:space="preserve">-patroon centraliseert vijandcreatie, wat het eenvoudiger maakt om nieuwe vijanden toe te </w:t>
      </w:r>
      <w:proofErr w:type="spellStart"/>
      <w:r w:rsidRPr="00E22693">
        <w:t>voegen.</w:t>
      </w:r>
      <w:r w:rsidR="007F69C6" w:rsidRPr="00E22693">
        <w:t>Easy</w:t>
      </w:r>
      <w:proofErr w:type="spellEnd"/>
      <w:r w:rsidR="007F69C6" w:rsidRPr="00E22693">
        <w:t xml:space="preserve"> </w:t>
      </w:r>
      <w:proofErr w:type="spellStart"/>
      <w:r w:rsidR="007F69C6" w:rsidRPr="00E22693">
        <w:t>to</w:t>
      </w:r>
      <w:proofErr w:type="spellEnd"/>
      <w:r w:rsidR="007F69C6" w:rsidRPr="00E22693">
        <w:t xml:space="preserve"> </w:t>
      </w:r>
      <w:proofErr w:type="spellStart"/>
      <w:r w:rsidR="007F69C6" w:rsidRPr="00E22693">
        <w:t>add</w:t>
      </w:r>
      <w:proofErr w:type="spellEnd"/>
      <w:r w:rsidR="007F69C6" w:rsidRPr="00E22693">
        <w:t xml:space="preserve"> new </w:t>
      </w:r>
      <w:proofErr w:type="spellStart"/>
      <w:r w:rsidR="007F69C6" w:rsidRPr="00E22693">
        <w:t>enemy</w:t>
      </w:r>
      <w:proofErr w:type="spellEnd"/>
      <w:r w:rsidR="007F69C6" w:rsidRPr="00E22693">
        <w:t xml:space="preserve"> types</w:t>
      </w:r>
    </w:p>
    <w:p w14:paraId="39945A17" w14:textId="59B45695" w:rsidR="007F69C6" w:rsidRDefault="007F69C6" w:rsidP="007F69C6">
      <w:pPr>
        <w:pStyle w:val="Kop2"/>
        <w:rPr>
          <w:lang w:val="en-US"/>
        </w:rPr>
      </w:pPr>
      <w:bookmarkStart w:id="10" w:name="_Toc185948405"/>
      <w:r>
        <w:rPr>
          <w:lang w:val="en-US"/>
        </w:rPr>
        <w:t>State</w:t>
      </w:r>
      <w:r w:rsidRPr="00810670">
        <w:rPr>
          <w:lang w:val="en-US"/>
        </w:rPr>
        <w:t xml:space="preserve"> Pattern</w:t>
      </w:r>
      <w:bookmarkEnd w:id="10"/>
    </w:p>
    <w:p w14:paraId="41365E21" w14:textId="77777777" w:rsidR="00E22693" w:rsidRPr="00E22693" w:rsidRDefault="00E22693" w:rsidP="00E22693">
      <w:r w:rsidRPr="00E22693">
        <w:rPr>
          <w:b/>
          <w:bCs/>
        </w:rPr>
        <w:t>Beschrijving</w:t>
      </w:r>
      <w:r w:rsidRPr="00E22693">
        <w:t xml:space="preserve">: Beheert overgangen tussen spelstaten. Elke staat (bijv. </w:t>
      </w:r>
      <w:proofErr w:type="spellStart"/>
      <w:r w:rsidRPr="00E22693">
        <w:t>MenuState</w:t>
      </w:r>
      <w:proofErr w:type="spellEnd"/>
      <w:r w:rsidRPr="00E22693">
        <w:t xml:space="preserve">, </w:t>
      </w:r>
      <w:proofErr w:type="spellStart"/>
      <w:r w:rsidRPr="00E22693">
        <w:t>PlayingState</w:t>
      </w:r>
      <w:proofErr w:type="spellEnd"/>
      <w:r w:rsidRPr="00E22693">
        <w:t>) heeft zijn eigen logica.</w:t>
      </w:r>
    </w:p>
    <w:p w14:paraId="5DC5E444" w14:textId="77777777" w:rsidR="00E22693" w:rsidRPr="00E22693" w:rsidRDefault="00E22693" w:rsidP="00E22693">
      <w:pPr>
        <w:pStyle w:val="Lijstalinea"/>
        <w:numPr>
          <w:ilvl w:val="0"/>
          <w:numId w:val="10"/>
        </w:numPr>
      </w:pPr>
      <w:proofErr w:type="spellStart"/>
      <w:r w:rsidRPr="00E22693">
        <w:rPr>
          <w:b/>
          <w:bCs/>
        </w:rPr>
        <w:t>MenuState</w:t>
      </w:r>
      <w:proofErr w:type="spellEnd"/>
      <w:r w:rsidRPr="00E22693">
        <w:t>: Beheert startmenu-interacties.</w:t>
      </w:r>
    </w:p>
    <w:p w14:paraId="0BD2DB19" w14:textId="77777777" w:rsidR="00E22693" w:rsidRPr="00E22693" w:rsidRDefault="00E22693" w:rsidP="00E22693">
      <w:pPr>
        <w:pStyle w:val="Lijstalinea"/>
        <w:numPr>
          <w:ilvl w:val="0"/>
          <w:numId w:val="10"/>
        </w:numPr>
      </w:pPr>
      <w:proofErr w:type="spellStart"/>
      <w:r w:rsidRPr="00E22693">
        <w:rPr>
          <w:b/>
          <w:bCs/>
        </w:rPr>
        <w:t>PlayingState</w:t>
      </w:r>
      <w:proofErr w:type="spellEnd"/>
      <w:r w:rsidRPr="00E22693">
        <w:t>: Regelt gameplay.</w:t>
      </w:r>
    </w:p>
    <w:p w14:paraId="332C121E" w14:textId="77777777" w:rsidR="00E22693" w:rsidRPr="00E22693" w:rsidRDefault="00E22693" w:rsidP="00E22693">
      <w:pPr>
        <w:pStyle w:val="Lijstalinea"/>
        <w:numPr>
          <w:ilvl w:val="0"/>
          <w:numId w:val="10"/>
        </w:numPr>
      </w:pPr>
      <w:proofErr w:type="spellStart"/>
      <w:r w:rsidRPr="00E22693">
        <w:rPr>
          <w:b/>
          <w:bCs/>
        </w:rPr>
        <w:t>PauseState</w:t>
      </w:r>
      <w:proofErr w:type="spellEnd"/>
      <w:r w:rsidRPr="00E22693">
        <w:t>: Regelt het pauzescherm.</w:t>
      </w:r>
    </w:p>
    <w:p w14:paraId="3CBFE00A" w14:textId="77777777" w:rsidR="00E22693" w:rsidRPr="00E22693" w:rsidRDefault="00E22693" w:rsidP="00E22693">
      <w:pPr>
        <w:pStyle w:val="Lijstalinea"/>
        <w:numPr>
          <w:ilvl w:val="0"/>
          <w:numId w:val="10"/>
        </w:numPr>
      </w:pPr>
      <w:proofErr w:type="spellStart"/>
      <w:r w:rsidRPr="00E22693">
        <w:rPr>
          <w:b/>
          <w:bCs/>
        </w:rPr>
        <w:t>GameOverState</w:t>
      </w:r>
      <w:proofErr w:type="spellEnd"/>
      <w:r w:rsidRPr="00E22693">
        <w:t>: Beheert het scherm bij verlies.</w:t>
      </w:r>
    </w:p>
    <w:p w14:paraId="037EFBF3" w14:textId="577FB95D" w:rsidR="007F69C6" w:rsidRPr="00E22693" w:rsidRDefault="00E22693" w:rsidP="00E22693">
      <w:pPr>
        <w:pStyle w:val="Lijstalinea"/>
        <w:numPr>
          <w:ilvl w:val="0"/>
          <w:numId w:val="10"/>
        </w:numPr>
      </w:pPr>
      <w:proofErr w:type="spellStart"/>
      <w:r w:rsidRPr="00E22693">
        <w:rPr>
          <w:b/>
          <w:bCs/>
        </w:rPr>
        <w:t>WinState</w:t>
      </w:r>
      <w:proofErr w:type="spellEnd"/>
      <w:r w:rsidRPr="00E22693">
        <w:t>: Handelt overwinning af.</w:t>
      </w:r>
    </w:p>
    <w:p w14:paraId="12C95443" w14:textId="77777777" w:rsidR="00B85221" w:rsidRPr="00E22693" w:rsidRDefault="00B85221">
      <w:pPr>
        <w:pStyle w:val="Lijstalinea"/>
        <w:numPr>
          <w:ilvl w:val="0"/>
          <w:numId w:val="10"/>
        </w:numPr>
      </w:pPr>
    </w:p>
    <w:sectPr w:rsidR="00B85221" w:rsidRPr="00E22693" w:rsidSect="00E22693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A35B" w14:textId="77777777" w:rsidR="002B3AD0" w:rsidRDefault="002B3AD0" w:rsidP="00810670">
      <w:pPr>
        <w:spacing w:after="0" w:line="240" w:lineRule="auto"/>
      </w:pPr>
      <w:r>
        <w:separator/>
      </w:r>
    </w:p>
  </w:endnote>
  <w:endnote w:type="continuationSeparator" w:id="0">
    <w:p w14:paraId="1AEDDF67" w14:textId="77777777" w:rsidR="002B3AD0" w:rsidRDefault="002B3AD0" w:rsidP="00810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2006639"/>
      <w:docPartObj>
        <w:docPartGallery w:val="Page Numbers (Bottom of Page)"/>
        <w:docPartUnique/>
      </w:docPartObj>
    </w:sdtPr>
    <w:sdtContent>
      <w:p w14:paraId="5C32FD12" w14:textId="6C7D4423" w:rsidR="0035132A" w:rsidRDefault="0035132A">
        <w:pPr>
          <w:pStyle w:val="Voetteks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2491532"/>
      <w:docPartObj>
        <w:docPartGallery w:val="Page Numbers (Bottom of Page)"/>
        <w:docPartUnique/>
      </w:docPartObj>
    </w:sdtPr>
    <w:sdtContent>
      <w:p w14:paraId="19D6B4DD" w14:textId="642EDEC3" w:rsidR="00810670" w:rsidRDefault="00810670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AAAB" w14:textId="77777777" w:rsidR="002B3AD0" w:rsidRDefault="002B3AD0" w:rsidP="00810670">
      <w:pPr>
        <w:spacing w:after="0" w:line="240" w:lineRule="auto"/>
      </w:pPr>
      <w:r>
        <w:separator/>
      </w:r>
    </w:p>
  </w:footnote>
  <w:footnote w:type="continuationSeparator" w:id="0">
    <w:p w14:paraId="397D0863" w14:textId="77777777" w:rsidR="002B3AD0" w:rsidRDefault="002B3AD0" w:rsidP="00810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C584" w14:textId="67187316" w:rsidR="0035132A" w:rsidRDefault="0035132A">
    <w:pPr>
      <w:pStyle w:val="Kopteks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3C45A65" wp14:editId="20BDE2EF">
          <wp:simplePos x="0" y="0"/>
          <wp:positionH relativeFrom="leftMargin">
            <wp:align>right</wp:align>
          </wp:positionH>
          <wp:positionV relativeFrom="paragraph">
            <wp:posOffset>-127266</wp:posOffset>
          </wp:positionV>
          <wp:extent cx="542925" cy="564893"/>
          <wp:effectExtent l="0" t="0" r="0" b="6985"/>
          <wp:wrapNone/>
          <wp:docPr id="1018247362" name="Afbeelding 1" descr="Image result for battle cats ga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battle cats ga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648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E1A9C" w14:textId="6B8EF9F7" w:rsidR="00810670" w:rsidRDefault="00810670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8CFEFD6" wp14:editId="16C1CD03">
          <wp:simplePos x="0" y="0"/>
          <wp:positionH relativeFrom="rightMargin">
            <wp:align>left</wp:align>
          </wp:positionH>
          <wp:positionV relativeFrom="paragraph">
            <wp:posOffset>-125730</wp:posOffset>
          </wp:positionV>
          <wp:extent cx="542925" cy="564893"/>
          <wp:effectExtent l="0" t="0" r="0" b="6985"/>
          <wp:wrapNone/>
          <wp:docPr id="1474582463" name="Afbeelding 1" descr="Image result for battle cats ga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battle cats ga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648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04D3"/>
    <w:multiLevelType w:val="multilevel"/>
    <w:tmpl w:val="64045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06D0"/>
    <w:multiLevelType w:val="hybridMultilevel"/>
    <w:tmpl w:val="30FA34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34025"/>
    <w:multiLevelType w:val="multilevel"/>
    <w:tmpl w:val="386E48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4AF7"/>
    <w:multiLevelType w:val="multilevel"/>
    <w:tmpl w:val="4AC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42F08"/>
    <w:multiLevelType w:val="hybridMultilevel"/>
    <w:tmpl w:val="27182440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26FE1"/>
    <w:multiLevelType w:val="multilevel"/>
    <w:tmpl w:val="90F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B0D5A"/>
    <w:multiLevelType w:val="hybridMultilevel"/>
    <w:tmpl w:val="4A32F21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F726A"/>
    <w:multiLevelType w:val="multilevel"/>
    <w:tmpl w:val="162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B5105"/>
    <w:multiLevelType w:val="hybridMultilevel"/>
    <w:tmpl w:val="E47AB53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9A2E00"/>
    <w:multiLevelType w:val="multilevel"/>
    <w:tmpl w:val="D24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613F5"/>
    <w:multiLevelType w:val="hybridMultilevel"/>
    <w:tmpl w:val="239096F0"/>
    <w:lvl w:ilvl="0" w:tplc="08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417E06"/>
    <w:multiLevelType w:val="hybridMultilevel"/>
    <w:tmpl w:val="16285E6C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6694108">
    <w:abstractNumId w:val="5"/>
  </w:num>
  <w:num w:numId="2" w16cid:durableId="156578484">
    <w:abstractNumId w:val="9"/>
  </w:num>
  <w:num w:numId="3" w16cid:durableId="1939829942">
    <w:abstractNumId w:val="6"/>
  </w:num>
  <w:num w:numId="4" w16cid:durableId="190343557">
    <w:abstractNumId w:val="8"/>
  </w:num>
  <w:num w:numId="5" w16cid:durableId="461584447">
    <w:abstractNumId w:val="0"/>
  </w:num>
  <w:num w:numId="6" w16cid:durableId="1352490417">
    <w:abstractNumId w:val="2"/>
  </w:num>
  <w:num w:numId="7" w16cid:durableId="1168517692">
    <w:abstractNumId w:val="10"/>
  </w:num>
  <w:num w:numId="8" w16cid:durableId="2065180597">
    <w:abstractNumId w:val="11"/>
  </w:num>
  <w:num w:numId="9" w16cid:durableId="27485661">
    <w:abstractNumId w:val="1"/>
  </w:num>
  <w:num w:numId="10" w16cid:durableId="2018262047">
    <w:abstractNumId w:val="4"/>
  </w:num>
  <w:num w:numId="11" w16cid:durableId="1852793131">
    <w:abstractNumId w:val="3"/>
  </w:num>
  <w:num w:numId="12" w16cid:durableId="1298532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84"/>
    <w:rsid w:val="00017F33"/>
    <w:rsid w:val="00165042"/>
    <w:rsid w:val="001727BB"/>
    <w:rsid w:val="00222A15"/>
    <w:rsid w:val="00230199"/>
    <w:rsid w:val="002762A7"/>
    <w:rsid w:val="002B3AD0"/>
    <w:rsid w:val="002F2B8B"/>
    <w:rsid w:val="002F43A9"/>
    <w:rsid w:val="00341277"/>
    <w:rsid w:val="0035132A"/>
    <w:rsid w:val="003C15F0"/>
    <w:rsid w:val="00412148"/>
    <w:rsid w:val="0043003E"/>
    <w:rsid w:val="00441ADA"/>
    <w:rsid w:val="004D5E1B"/>
    <w:rsid w:val="005B0418"/>
    <w:rsid w:val="005D7E40"/>
    <w:rsid w:val="00600A51"/>
    <w:rsid w:val="00640D31"/>
    <w:rsid w:val="00644DA4"/>
    <w:rsid w:val="00673F09"/>
    <w:rsid w:val="00683914"/>
    <w:rsid w:val="006D34C2"/>
    <w:rsid w:val="007C0170"/>
    <w:rsid w:val="007F69C6"/>
    <w:rsid w:val="00810670"/>
    <w:rsid w:val="00874FC4"/>
    <w:rsid w:val="008C3AB5"/>
    <w:rsid w:val="00973D95"/>
    <w:rsid w:val="00992565"/>
    <w:rsid w:val="00995163"/>
    <w:rsid w:val="00A12CCA"/>
    <w:rsid w:val="00A15553"/>
    <w:rsid w:val="00A50FF7"/>
    <w:rsid w:val="00B85221"/>
    <w:rsid w:val="00B93955"/>
    <w:rsid w:val="00C00FF5"/>
    <w:rsid w:val="00C26484"/>
    <w:rsid w:val="00CB70D1"/>
    <w:rsid w:val="00D267BC"/>
    <w:rsid w:val="00D81FCB"/>
    <w:rsid w:val="00DB0792"/>
    <w:rsid w:val="00DB4BC0"/>
    <w:rsid w:val="00DF6F8D"/>
    <w:rsid w:val="00E0698E"/>
    <w:rsid w:val="00E22693"/>
    <w:rsid w:val="00EB37F4"/>
    <w:rsid w:val="00FD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73E021"/>
  <w15:chartTrackingRefBased/>
  <w15:docId w15:val="{97D3FFC1-14EC-4AC9-9497-4273611A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3955"/>
  </w:style>
  <w:style w:type="paragraph" w:styleId="Kop1">
    <w:name w:val="heading 1"/>
    <w:basedOn w:val="Standaard"/>
    <w:next w:val="Standaard"/>
    <w:link w:val="Kop1Char"/>
    <w:uiPriority w:val="9"/>
    <w:qFormat/>
    <w:rsid w:val="00C2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2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26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2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6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26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26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26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2648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648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648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648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648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64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648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648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648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6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648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64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1067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10670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810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10670"/>
  </w:style>
  <w:style w:type="paragraph" w:styleId="Voettekst">
    <w:name w:val="footer"/>
    <w:basedOn w:val="Standaard"/>
    <w:link w:val="VoettekstChar"/>
    <w:uiPriority w:val="99"/>
    <w:unhideWhenUsed/>
    <w:rsid w:val="00810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10670"/>
  </w:style>
  <w:style w:type="paragraph" w:styleId="Kopvaninhoudsopgave">
    <w:name w:val="TOC Heading"/>
    <w:basedOn w:val="Kop1"/>
    <w:next w:val="Standaard"/>
    <w:uiPriority w:val="39"/>
    <w:unhideWhenUsed/>
    <w:qFormat/>
    <w:rsid w:val="00644DA4"/>
    <w:pPr>
      <w:spacing w:before="240" w:after="0"/>
      <w:outlineLvl w:val="9"/>
    </w:pPr>
    <w:rPr>
      <w:kern w:val="0"/>
      <w:sz w:val="32"/>
      <w:szCs w:val="32"/>
      <w:lang w:eastAsia="nl-BE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644DA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44DA4"/>
    <w:pPr>
      <w:spacing w:after="100"/>
      <w:ind w:left="220"/>
    </w:p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35132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35132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3513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9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8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4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8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7DCDD-38CA-4FB9-AAB7-FD2B19545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5</Pages>
  <Words>1054</Words>
  <Characters>5803</Characters>
  <Application>Microsoft Office Word</Application>
  <DocSecurity>0</DocSecurity>
  <Lines>48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Bakhmadov Adam [student]</dc:creator>
  <cp:keywords/>
  <dc:description/>
  <cp:lastModifiedBy>Bakhmadov Adam [student]</cp:lastModifiedBy>
  <cp:revision>17</cp:revision>
  <dcterms:created xsi:type="dcterms:W3CDTF">2024-12-13T09:37:00Z</dcterms:created>
  <dcterms:modified xsi:type="dcterms:W3CDTF">2024-12-24T15:46:00Z</dcterms:modified>
</cp:coreProperties>
</file>