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4"/>
        <w:gridCol w:w="1414"/>
        <w:gridCol w:w="7279"/>
        <w:gridCol w:w="1265"/>
        <w:gridCol w:w="1684"/>
      </w:tblGrid>
      <w:tr w:rsidR="00897172" w:rsidRPr="00596D85" w14:paraId="738029EA" w14:textId="77777777" w:rsidTr="00596D85">
        <w:tc>
          <w:tcPr>
            <w:tcW w:w="17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13313C" w14:textId="77777777" w:rsidR="00897172" w:rsidRPr="00596D85" w:rsidRDefault="00897172">
            <w:pPr>
              <w:rPr>
                <w:b/>
              </w:rPr>
            </w:pPr>
            <w:r w:rsidRPr="00596D85">
              <w:rPr>
                <w:b/>
              </w:rPr>
              <w:t>Positions</w:t>
            </w:r>
          </w:p>
        </w:tc>
        <w:tc>
          <w:tcPr>
            <w:tcW w:w="17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54B6FE" w14:textId="77777777" w:rsidR="00897172" w:rsidRPr="00596D85" w:rsidRDefault="00897172">
            <w:pPr>
              <w:rPr>
                <w:b/>
              </w:rPr>
            </w:pPr>
            <w:r w:rsidRPr="00596D85">
              <w:rPr>
                <w:b/>
              </w:rPr>
              <w:t>Deadline</w:t>
            </w:r>
          </w:p>
        </w:tc>
        <w:tc>
          <w:tcPr>
            <w:tcW w:w="17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FD1333" w14:textId="77777777" w:rsidR="00897172" w:rsidRPr="00596D85" w:rsidRDefault="00897172">
            <w:pPr>
              <w:rPr>
                <w:b/>
              </w:rPr>
            </w:pPr>
            <w:r w:rsidRPr="00596D85">
              <w:rPr>
                <w:b/>
              </w:rPr>
              <w:t>Link</w:t>
            </w:r>
          </w:p>
        </w:tc>
        <w:tc>
          <w:tcPr>
            <w:tcW w:w="177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D67F11" w14:textId="77777777" w:rsidR="00897172" w:rsidRPr="00596D85" w:rsidRDefault="00897172">
            <w:pPr>
              <w:rPr>
                <w:b/>
              </w:rPr>
            </w:pPr>
            <w:r w:rsidRPr="00596D85">
              <w:rPr>
                <w:b/>
              </w:rPr>
              <w:t>Apply?</w:t>
            </w:r>
          </w:p>
        </w:tc>
        <w:tc>
          <w:tcPr>
            <w:tcW w:w="17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D58C9D" w14:textId="387C8735" w:rsidR="00897172" w:rsidRPr="00596D85" w:rsidRDefault="00B14831">
            <w:pPr>
              <w:rPr>
                <w:b/>
              </w:rPr>
            </w:pPr>
            <w:r>
              <w:rPr>
                <w:b/>
              </w:rPr>
              <w:t>Nomination?</w:t>
            </w:r>
          </w:p>
        </w:tc>
      </w:tr>
      <w:tr w:rsidR="00897172" w14:paraId="2E863D2E" w14:textId="77777777" w:rsidTr="00596D85">
        <w:tc>
          <w:tcPr>
            <w:tcW w:w="1771" w:type="dxa"/>
            <w:tcBorders>
              <w:top w:val="single" w:sz="24" w:space="0" w:color="auto"/>
            </w:tcBorders>
          </w:tcPr>
          <w:p w14:paraId="16D4EFC5" w14:textId="77777777" w:rsidR="00897172" w:rsidRDefault="00596D85">
            <w:r>
              <w:t>NPP Fellowship</w:t>
            </w:r>
          </w:p>
        </w:tc>
        <w:tc>
          <w:tcPr>
            <w:tcW w:w="1771" w:type="dxa"/>
            <w:tcBorders>
              <w:top w:val="single" w:sz="24" w:space="0" w:color="auto"/>
            </w:tcBorders>
          </w:tcPr>
          <w:p w14:paraId="01FF127D" w14:textId="77777777" w:rsidR="00897172" w:rsidRDefault="00596D85">
            <w:r>
              <w:t>11/01</w:t>
            </w:r>
          </w:p>
        </w:tc>
        <w:tc>
          <w:tcPr>
            <w:tcW w:w="1771" w:type="dxa"/>
            <w:tcBorders>
              <w:top w:val="single" w:sz="24" w:space="0" w:color="auto"/>
            </w:tcBorders>
          </w:tcPr>
          <w:p w14:paraId="3175088C" w14:textId="77777777" w:rsidR="00897172" w:rsidRDefault="00596D85">
            <w:hyperlink r:id="rId5" w:history="1">
              <w:r w:rsidRPr="001E1E2C">
                <w:rPr>
                  <w:rStyle w:val="Hyperlink"/>
                </w:rPr>
                <w:t>http://nasa.orau.org/postdoc/application/index.htm</w:t>
              </w:r>
            </w:hyperlink>
          </w:p>
          <w:p w14:paraId="71D5B31B" w14:textId="77777777" w:rsidR="00596D85" w:rsidRDefault="00596D85">
            <w:r>
              <w:t xml:space="preserve">Possible positions: </w:t>
            </w:r>
          </w:p>
          <w:p w14:paraId="2E451842" w14:textId="77777777" w:rsidR="00596D85" w:rsidRDefault="00596D85">
            <w:r>
              <w:t xml:space="preserve"> 17549</w:t>
            </w:r>
          </w:p>
          <w:p w14:paraId="2BC062C9" w14:textId="77777777" w:rsidR="00596D85" w:rsidRDefault="00596D85">
            <w:r>
              <w:t xml:space="preserve"> …..</w:t>
            </w:r>
          </w:p>
        </w:tc>
        <w:tc>
          <w:tcPr>
            <w:tcW w:w="1771" w:type="dxa"/>
            <w:tcBorders>
              <w:top w:val="single" w:sz="24" w:space="0" w:color="auto"/>
            </w:tcBorders>
          </w:tcPr>
          <w:p w14:paraId="0E9A8573" w14:textId="77777777" w:rsidR="00897172" w:rsidRDefault="00596D85">
            <w:r>
              <w:t>?</w:t>
            </w:r>
          </w:p>
        </w:tc>
        <w:tc>
          <w:tcPr>
            <w:tcW w:w="1772" w:type="dxa"/>
            <w:tcBorders>
              <w:top w:val="single" w:sz="24" w:space="0" w:color="auto"/>
            </w:tcBorders>
          </w:tcPr>
          <w:p w14:paraId="58FE4ABE" w14:textId="1C5BCD07" w:rsidR="00897172" w:rsidRDefault="00B14831">
            <w:r>
              <w:t>No</w:t>
            </w:r>
          </w:p>
        </w:tc>
      </w:tr>
      <w:tr w:rsidR="00897172" w14:paraId="32B7D2B7" w14:textId="77777777" w:rsidTr="00897172">
        <w:tc>
          <w:tcPr>
            <w:tcW w:w="1771" w:type="dxa"/>
          </w:tcPr>
          <w:p w14:paraId="6EE5E599" w14:textId="77777777" w:rsidR="00897172" w:rsidRDefault="00596D85">
            <w:r>
              <w:t>Pappalardo</w:t>
            </w:r>
          </w:p>
        </w:tc>
        <w:tc>
          <w:tcPr>
            <w:tcW w:w="1771" w:type="dxa"/>
          </w:tcPr>
          <w:p w14:paraId="04A62143" w14:textId="08D5580B" w:rsidR="00897172" w:rsidRDefault="00B14831">
            <w:r>
              <w:t>10/09</w:t>
            </w:r>
          </w:p>
        </w:tc>
        <w:tc>
          <w:tcPr>
            <w:tcW w:w="1771" w:type="dxa"/>
          </w:tcPr>
          <w:p w14:paraId="7456B26C" w14:textId="276BF4B8" w:rsidR="00897172" w:rsidRDefault="00B14831">
            <w:r w:rsidRPr="00B14831">
              <w:t>http://web.mit.edu/physics/research/pappalardo/competition.html</w:t>
            </w:r>
          </w:p>
        </w:tc>
        <w:tc>
          <w:tcPr>
            <w:tcW w:w="1771" w:type="dxa"/>
          </w:tcPr>
          <w:p w14:paraId="3D07C415" w14:textId="73980969" w:rsidR="00897172" w:rsidRDefault="00B14831">
            <w:r>
              <w:t>Yes</w:t>
            </w:r>
          </w:p>
        </w:tc>
        <w:tc>
          <w:tcPr>
            <w:tcW w:w="1772" w:type="dxa"/>
          </w:tcPr>
          <w:p w14:paraId="6DFA345D" w14:textId="2AAE07CB" w:rsidR="00897172" w:rsidRDefault="00B14831">
            <w:r>
              <w:t>Yes</w:t>
            </w:r>
          </w:p>
        </w:tc>
      </w:tr>
      <w:tr w:rsidR="00897172" w14:paraId="1EE10F24" w14:textId="77777777" w:rsidTr="00897172">
        <w:tc>
          <w:tcPr>
            <w:tcW w:w="1771" w:type="dxa"/>
          </w:tcPr>
          <w:p w14:paraId="511B84EE" w14:textId="788B09DD" w:rsidR="00897172" w:rsidRDefault="00E467E2">
            <w:r>
              <w:t xml:space="preserve">Miller (Berkeley) </w:t>
            </w:r>
          </w:p>
        </w:tc>
        <w:tc>
          <w:tcPr>
            <w:tcW w:w="1771" w:type="dxa"/>
          </w:tcPr>
          <w:p w14:paraId="27C77F1F" w14:textId="2DF864E9" w:rsidR="00897172" w:rsidRDefault="007621DC">
            <w:r>
              <w:t>10/10</w:t>
            </w:r>
            <w:bookmarkStart w:id="0" w:name="_GoBack"/>
            <w:bookmarkEnd w:id="0"/>
          </w:p>
        </w:tc>
        <w:tc>
          <w:tcPr>
            <w:tcW w:w="1771" w:type="dxa"/>
          </w:tcPr>
          <w:p w14:paraId="2B6487E1" w14:textId="4B2A39CE" w:rsidR="00897172" w:rsidRDefault="007621DC">
            <w:r w:rsidRPr="007621DC">
              <w:t>http://miller.berkeley.edu/fellowship</w:t>
            </w:r>
          </w:p>
        </w:tc>
        <w:tc>
          <w:tcPr>
            <w:tcW w:w="1771" w:type="dxa"/>
          </w:tcPr>
          <w:p w14:paraId="4ABD7E62" w14:textId="09066C08" w:rsidR="00897172" w:rsidRDefault="00E467E2">
            <w:r>
              <w:t>Yes</w:t>
            </w:r>
          </w:p>
        </w:tc>
        <w:tc>
          <w:tcPr>
            <w:tcW w:w="1772" w:type="dxa"/>
          </w:tcPr>
          <w:p w14:paraId="62A63F8E" w14:textId="566B356A" w:rsidR="00897172" w:rsidRDefault="00E467E2">
            <w:r>
              <w:t>Yes, with letter</w:t>
            </w:r>
          </w:p>
        </w:tc>
      </w:tr>
      <w:tr w:rsidR="00897172" w14:paraId="6C9D5CFA" w14:textId="77777777" w:rsidTr="00897172">
        <w:tc>
          <w:tcPr>
            <w:tcW w:w="1771" w:type="dxa"/>
          </w:tcPr>
          <w:p w14:paraId="3B0EA8C7" w14:textId="77777777" w:rsidR="00897172" w:rsidRDefault="00897172"/>
        </w:tc>
        <w:tc>
          <w:tcPr>
            <w:tcW w:w="1771" w:type="dxa"/>
          </w:tcPr>
          <w:p w14:paraId="3C6DA5D2" w14:textId="77777777" w:rsidR="00897172" w:rsidRDefault="00897172"/>
        </w:tc>
        <w:tc>
          <w:tcPr>
            <w:tcW w:w="1771" w:type="dxa"/>
          </w:tcPr>
          <w:p w14:paraId="557F46B9" w14:textId="77777777" w:rsidR="00897172" w:rsidRDefault="00897172"/>
        </w:tc>
        <w:tc>
          <w:tcPr>
            <w:tcW w:w="1771" w:type="dxa"/>
          </w:tcPr>
          <w:p w14:paraId="0EC91475" w14:textId="77777777" w:rsidR="00897172" w:rsidRDefault="00897172"/>
        </w:tc>
        <w:tc>
          <w:tcPr>
            <w:tcW w:w="1772" w:type="dxa"/>
          </w:tcPr>
          <w:p w14:paraId="53227989" w14:textId="77777777" w:rsidR="00897172" w:rsidRDefault="00897172"/>
        </w:tc>
      </w:tr>
      <w:tr w:rsidR="00897172" w14:paraId="546C3241" w14:textId="77777777" w:rsidTr="00897172">
        <w:tc>
          <w:tcPr>
            <w:tcW w:w="1771" w:type="dxa"/>
          </w:tcPr>
          <w:p w14:paraId="6C04C559" w14:textId="77777777" w:rsidR="00897172" w:rsidRDefault="00897172"/>
        </w:tc>
        <w:tc>
          <w:tcPr>
            <w:tcW w:w="1771" w:type="dxa"/>
          </w:tcPr>
          <w:p w14:paraId="0E13E225" w14:textId="77777777" w:rsidR="00897172" w:rsidRDefault="00897172"/>
        </w:tc>
        <w:tc>
          <w:tcPr>
            <w:tcW w:w="1771" w:type="dxa"/>
          </w:tcPr>
          <w:p w14:paraId="2BD74DD4" w14:textId="77777777" w:rsidR="00897172" w:rsidRDefault="00897172"/>
        </w:tc>
        <w:tc>
          <w:tcPr>
            <w:tcW w:w="1771" w:type="dxa"/>
          </w:tcPr>
          <w:p w14:paraId="7DD1942E" w14:textId="77777777" w:rsidR="00897172" w:rsidRDefault="00897172"/>
        </w:tc>
        <w:tc>
          <w:tcPr>
            <w:tcW w:w="1772" w:type="dxa"/>
          </w:tcPr>
          <w:p w14:paraId="6C2EA491" w14:textId="77777777" w:rsidR="00897172" w:rsidRDefault="00897172"/>
        </w:tc>
      </w:tr>
      <w:tr w:rsidR="00897172" w14:paraId="50D2141F" w14:textId="77777777" w:rsidTr="00897172">
        <w:tc>
          <w:tcPr>
            <w:tcW w:w="1771" w:type="dxa"/>
          </w:tcPr>
          <w:p w14:paraId="55D0D0E3" w14:textId="77777777" w:rsidR="00897172" w:rsidRDefault="00897172"/>
        </w:tc>
        <w:tc>
          <w:tcPr>
            <w:tcW w:w="1771" w:type="dxa"/>
          </w:tcPr>
          <w:p w14:paraId="46EA762C" w14:textId="77777777" w:rsidR="00897172" w:rsidRDefault="00897172"/>
        </w:tc>
        <w:tc>
          <w:tcPr>
            <w:tcW w:w="1771" w:type="dxa"/>
          </w:tcPr>
          <w:p w14:paraId="2BC44A6E" w14:textId="77777777" w:rsidR="00897172" w:rsidRDefault="00897172"/>
        </w:tc>
        <w:tc>
          <w:tcPr>
            <w:tcW w:w="1771" w:type="dxa"/>
          </w:tcPr>
          <w:p w14:paraId="24682CA3" w14:textId="77777777" w:rsidR="00897172" w:rsidRDefault="00897172"/>
        </w:tc>
        <w:tc>
          <w:tcPr>
            <w:tcW w:w="1772" w:type="dxa"/>
          </w:tcPr>
          <w:p w14:paraId="4B85386A" w14:textId="77777777" w:rsidR="00897172" w:rsidRDefault="00897172"/>
        </w:tc>
      </w:tr>
      <w:tr w:rsidR="00897172" w14:paraId="4DDE1479" w14:textId="77777777" w:rsidTr="00897172">
        <w:tc>
          <w:tcPr>
            <w:tcW w:w="1771" w:type="dxa"/>
          </w:tcPr>
          <w:p w14:paraId="265ACC65" w14:textId="77777777" w:rsidR="00897172" w:rsidRDefault="00897172"/>
        </w:tc>
        <w:tc>
          <w:tcPr>
            <w:tcW w:w="1771" w:type="dxa"/>
          </w:tcPr>
          <w:p w14:paraId="045FFE16" w14:textId="77777777" w:rsidR="00897172" w:rsidRDefault="00897172"/>
        </w:tc>
        <w:tc>
          <w:tcPr>
            <w:tcW w:w="1771" w:type="dxa"/>
          </w:tcPr>
          <w:p w14:paraId="71A338BA" w14:textId="77777777" w:rsidR="00897172" w:rsidRDefault="00897172"/>
        </w:tc>
        <w:tc>
          <w:tcPr>
            <w:tcW w:w="1771" w:type="dxa"/>
          </w:tcPr>
          <w:p w14:paraId="1DC43441" w14:textId="77777777" w:rsidR="00897172" w:rsidRDefault="00897172"/>
        </w:tc>
        <w:tc>
          <w:tcPr>
            <w:tcW w:w="1772" w:type="dxa"/>
          </w:tcPr>
          <w:p w14:paraId="0B155EAF" w14:textId="77777777" w:rsidR="00897172" w:rsidRDefault="00897172"/>
        </w:tc>
      </w:tr>
    </w:tbl>
    <w:p w14:paraId="5BC448F0" w14:textId="77777777" w:rsidR="007D6EA6" w:rsidRDefault="007D6EA6"/>
    <w:sectPr w:rsidR="007D6EA6" w:rsidSect="00596D85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72"/>
    <w:rsid w:val="00596D85"/>
    <w:rsid w:val="007621DC"/>
    <w:rsid w:val="007D6EA6"/>
    <w:rsid w:val="00897172"/>
    <w:rsid w:val="00B14831"/>
    <w:rsid w:val="00E4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6B6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6D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6D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nasa.orau.org/postdoc/application/index.htm" TargetMode="Externa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5</cp:revision>
  <dcterms:created xsi:type="dcterms:W3CDTF">2015-08-06T15:39:00Z</dcterms:created>
  <dcterms:modified xsi:type="dcterms:W3CDTF">2015-08-06T16:36:00Z</dcterms:modified>
</cp:coreProperties>
</file>