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90BAED" w:rsidRDefault="3690BAED" w14:paraId="0C3E68EF" w14:textId="05EF8488">
      <w:r w:rsidR="3690BAED">
        <w:rPr/>
        <w:t>Solution 99 –101</w:t>
      </w:r>
    </w:p>
    <w:p w:rsidR="3690BAED" w:rsidRDefault="3690BAED" w14:paraId="70AA74D3" w14:textId="0977ED67">
      <w:r w:rsidR="3690BAED">
        <w:drawing>
          <wp:inline wp14:editId="7918E592" wp14:anchorId="184028F1">
            <wp:extent cx="4343400" cy="5943600"/>
            <wp:effectExtent l="0" t="0" r="0" b="0"/>
            <wp:docPr id="1326639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639878" name=""/>
                    <pic:cNvPicPr/>
                  </pic:nvPicPr>
                  <pic:blipFill>
                    <a:blip xmlns:r="http://schemas.openxmlformats.org/officeDocument/2006/relationships" r:embed="rId314464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90BAED">
        <w:drawing>
          <wp:inline wp14:editId="48468DC9" wp14:anchorId="30B27832">
            <wp:extent cx="4400550" cy="5943600"/>
            <wp:effectExtent l="0" t="0" r="0" b="0"/>
            <wp:docPr id="213306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063439" name=""/>
                    <pic:cNvPicPr/>
                  </pic:nvPicPr>
                  <pic:blipFill>
                    <a:blip xmlns:r="http://schemas.openxmlformats.org/officeDocument/2006/relationships" r:embed="rId1149297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90BAED">
        <w:drawing>
          <wp:inline wp14:editId="45C15250" wp14:anchorId="7EFCE241">
            <wp:extent cx="5725324" cy="5353797"/>
            <wp:effectExtent l="0" t="0" r="0" b="0"/>
            <wp:docPr id="1116194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194721" name=""/>
                    <pic:cNvPicPr/>
                  </pic:nvPicPr>
                  <pic:blipFill>
                    <a:blip xmlns:r="http://schemas.openxmlformats.org/officeDocument/2006/relationships" r:embed="rId3421534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79E8E4"/>
    <w:rsid w:val="10E3F70B"/>
    <w:rsid w:val="1C5D6AEF"/>
    <w:rsid w:val="3690BAED"/>
    <w:rsid w:val="3879E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E8E4"/>
  <w15:chartTrackingRefBased/>
  <w15:docId w15:val="{55996D0E-DC51-475D-983C-9F69AB88B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314464267" /><Relationship Type="http://schemas.openxmlformats.org/officeDocument/2006/relationships/image" Target="/media/image3.png" Id="rId1149297080" /><Relationship Type="http://schemas.openxmlformats.org/officeDocument/2006/relationships/image" Target="/media/image4.png" Id="rId3421534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79ABFC03-67AF-4D19-AAFD-D43FDA2C55BD}"/>
</file>

<file path=customXml/itemProps2.xml><?xml version="1.0" encoding="utf-8"?>
<ds:datastoreItem xmlns:ds="http://schemas.openxmlformats.org/officeDocument/2006/customXml" ds:itemID="{AC95F79C-C051-448D-9159-241725E73A92}"/>
</file>

<file path=customXml/itemProps3.xml><?xml version="1.0" encoding="utf-8"?>
<ds:datastoreItem xmlns:ds="http://schemas.openxmlformats.org/officeDocument/2006/customXml" ds:itemID="{C86AD140-3BCB-46CC-9369-4ADB3163A1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Nanta JANPITAK</dc:creator>
  <keywords/>
  <dc:description/>
  <lastModifiedBy>Nathaphol KAEWPROMMARACH</lastModifiedBy>
  <dcterms:created xsi:type="dcterms:W3CDTF">2025-11-16T08:18:37.0000000Z</dcterms:created>
  <dcterms:modified xsi:type="dcterms:W3CDTF">2025-11-16T08:54:10.5015216Z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