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1619CD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29E48DE8" w:rsidR="003F25DD" w:rsidRDefault="00E942F8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77248C79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6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="00EB1E0D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4024D34D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</w:t>
                            </w:r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15D" id="_x0000_s1027" type="#_x0000_t202" style="position:absolute;left:0;text-align:left;margin-left:344.95pt;margin-top:4.1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2F7EFD">
        <w:trPr>
          <w:trHeight w:val="215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9833DF" w:rsidRPr="00F665E5" w14:paraId="6B03D6BD" w14:textId="77777777" w:rsidTr="00A0354B">
        <w:trPr>
          <w:trHeight w:hRule="exact" w:val="215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A0354B">
        <w:trPr>
          <w:trHeight w:hRule="exact" w:val="215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57B0F9B8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="005C79FA"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_</w:t>
            </w:r>
            <w:r w:rsidR="00CD252F">
              <w:rPr>
                <w:rFonts w:ascii="Bookman Old Style" w:hAnsi="Bookman Old Style" w:cs="Arial Rounded MT Bold"/>
                <w:sz w:val="16"/>
                <w:szCs w:val="16"/>
              </w:rPr>
              <w:t>unit</w:t>
            </w:r>
            <w:r w:rsidR="00A6064C">
              <w:rPr>
                <w:rFonts w:ascii="Bookman Old Style" w:hAnsi="Bookman Old Style" w:cs="Arial Rounded MT Bold"/>
                <w:sz w:val="16"/>
                <w:szCs w:val="16"/>
              </w:rPr>
              <w:t>.agency_address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A0354B">
        <w:trPr>
          <w:trHeight w:hRule="exact" w:val="215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0354B">
        <w:trPr>
          <w:trHeight w:hRule="exact" w:val="215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0354B">
        <w:trPr>
          <w:trHeight w:hRule="exact" w:val="215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9833DF" w:rsidRPr="00F665E5" w14:paraId="1DAEE149" w14:textId="77777777" w:rsidTr="00A0354B">
        <w:trPr>
          <w:trHeight w:hRule="exact" w:val="215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9833DF" w:rsidRPr="00F665E5" w14:paraId="53D51DC9" w14:textId="77777777" w:rsidTr="00A0354B">
        <w:trPr>
          <w:trHeight w:hRule="exact" w:val="215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9833DF" w:rsidRPr="00F665E5" w14:paraId="4B2542EB" w14:textId="77777777" w:rsidTr="00A0354B">
        <w:trPr>
          <w:trHeight w:hRule="exact" w:val="215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8E3B2D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843BAE" w:rsidRPr="00F665E5" w14:paraId="5D314490" w14:textId="77777777" w:rsidTr="00BA5451">
        <w:tc>
          <w:tcPr>
            <w:tcW w:w="1350" w:type="dxa"/>
            <w:vMerge w:val="restart"/>
            <w:shd w:val="clear" w:color="auto" w:fill="C0C0C0"/>
            <w:vAlign w:val="center"/>
          </w:tcPr>
          <w:p w14:paraId="25A24B5D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C37A533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73E4B944" w14:textId="77777777" w:rsidR="00843BAE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843BAE" w:rsidRPr="00F665E5" w:rsidRDefault="00843BA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442B9AF2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57E404BD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6196A3CB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6B169A7B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843BAE" w:rsidRPr="00F665E5" w14:paraId="0593659D" w14:textId="77777777" w:rsidTr="00BA5451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1A79888" w14:textId="6E37C74B" w:rsidR="00843BAE" w:rsidRPr="00F665E5" w:rsidRDefault="00843BAE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BA5451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843BAE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843BAE" w:rsidRDefault="008914E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843BAE" w:rsidRDefault="000A2E10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</w:t>
            </w:r>
            <w:r w:rsidR="007673DC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rp_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843BAE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843BAE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</w:t>
            </w:r>
            <w:r w:rsidR="00A4701F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</w:t>
            </w:r>
            <w:r w:rsidR="00454CF6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rp_current_mar</w:t>
            </w:r>
            <w:r w:rsidR="009B2450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k</w:t>
            </w:r>
            <w:r w:rsidR="00454CF6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et_value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843BAE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843BAE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843BAE" w:rsidRDefault="00454CF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C61C9B" w:rsidRPr="00F665E5" w14:paraId="2CFDD46D" w14:textId="77777777" w:rsidTr="00BA5451">
        <w:trPr>
          <w:trHeight w:hRule="exact" w:val="56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</w:t>
            </w:r>
            <w:r w:rsidR="00D66920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843BAE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843BAE" w:rsidRDefault="00C61C9B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843BAE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D641CA" w:rsidRPr="00F665E5" w14:paraId="23078CD0" w14:textId="77777777" w:rsidTr="00BA5451">
        <w:trPr>
          <w:trHeight w:hRule="exact" w:val="56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843BAE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843BAE" w:rsidRDefault="00D641CA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4DFED" w14:textId="483A5829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F4C1C" w14:textId="5E8E1D69" w:rsidR="00D641CA" w:rsidRPr="00843BAE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1416E3" w:rsidRPr="00F665E5" w14:paraId="7A491ED1" w14:textId="77777777" w:rsidTr="00BA5451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2FE3F28C" w:rsidR="00C75325" w:rsidRDefault="00D959E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48EE9491" w14:textId="2A1DAE9F" w:rsidR="001416E3" w:rsidRPr="00F665E5" w:rsidRDefault="001416E3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8F42C01" w14:textId="4FC0E540" w:rsidR="001416E3" w:rsidRPr="00F665E5" w:rsidRDefault="00D959E9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843BAE" w:rsidRDefault="002A4804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843BAE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843BAE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5A7EDB" w:rsidRPr="00F665E5" w14:paraId="78736A84" w14:textId="77777777" w:rsidTr="00D81639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4516D315" w14:textId="6AD5F845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17ACAF16" w14:textId="76CB6858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56C5AC64" w14:textId="17375B7E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D81639" w:rsidRPr="00F665E5" w14:paraId="6B6EA416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57F4C96D" w14:textId="673935D3" w:rsidR="00D81639" w:rsidRPr="00843BAE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E0497D" w14:textId="18D2D238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B703A06" w14:textId="6AD77DC4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D81639" w:rsidRPr="00F665E5" w14:paraId="757C6B90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C8AD45" w14:textId="4A68AF8D" w:rsidR="00D81639" w:rsidRPr="00843BAE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AAC17D8" w14:textId="2D239BA0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71B82F8" w14:textId="4A161613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B319C" w:rsidRPr="00F665E5" w14:paraId="77D296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F703D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E32FD" w14:textId="1D83993C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2718AF0" w14:textId="5B67019B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8EBC433" w14:textId="6576F292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B319C" w:rsidRPr="00F665E5" w14:paraId="049CC0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8B20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9AC18FF" w14:textId="19B56E2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A47EEB1" w14:textId="554460C8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557F8DFC" w14:textId="77777777" w:rsidR="00AC2DA0" w:rsidRDefault="00AC2DA0" w:rsidP="00D81639">
      <w:pPr>
        <w:jc w:val="right"/>
      </w:pPr>
    </w:p>
    <w:p w14:paraId="278742E6" w14:textId="7809E280" w:rsidR="00402845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25E73403" w14:textId="72974B06" w:rsidR="00402845" w:rsidRDefault="00402845">
      <w:pPr>
        <w:rPr>
          <w:rFonts w:ascii="Bookman Old Style" w:hAnsi="Bookman Old Style" w:cs="Arial Rounded MT Bold"/>
          <w:i/>
          <w:position w:val="-1"/>
          <w:sz w:val="20"/>
          <w:szCs w:val="20"/>
        </w:rPr>
      </w:pPr>
    </w:p>
    <w:p w14:paraId="0B1E3931" w14:textId="47069DAE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843BAE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9A33DB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591599C7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</w:t>
            </w:r>
            <w:r w:rsidR="00BF2F2F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outstanding_balance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}}{% else %}</w:t>
            </w:r>
            <w:r w:rsidR="00EA40CD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0.00 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</w:tcPr>
          <w:p w14:paraId="32569CD5" w14:textId="03689271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</w:tcPr>
          <w:p w14:paraId="3FCB64EE" w14:textId="1E152F9B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843BAE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9C3B1A" w:rsidRPr="00F665E5" w14:paraId="4563A8F2" w14:textId="77777777" w:rsidTr="00523688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DDD15FE" w:rsidR="009C3B1A" w:rsidRPr="00F665E5" w:rsidRDefault="00EF5581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9C3B1A" w:rsidRPr="00F665E5" w14:paraId="7945A1A3" w14:textId="77777777" w:rsidTr="00523688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0DEB399A" w:rsidR="009C3B1A" w:rsidRPr="00F665E5" w:rsidRDefault="008D6A2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843BAE">
        <w:tc>
          <w:tcPr>
            <w:tcW w:w="2646" w:type="dxa"/>
            <w:shd w:val="clear" w:color="auto" w:fill="C0C0C0"/>
            <w:vAlign w:val="center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843BAE">
        <w:trPr>
          <w:trHeight w:hRule="exact" w:val="567"/>
        </w:trPr>
        <w:tc>
          <w:tcPr>
            <w:tcW w:w="2646" w:type="dxa"/>
            <w:vAlign w:val="center"/>
          </w:tcPr>
          <w:p w14:paraId="415C39A2" w14:textId="0CB7B4D8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0A1BE1AF" w14:textId="049C3E43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6AADA447" w14:textId="141D9D8A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2284305B" w14:textId="3752AE2F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DC0D68" w:rsidRPr="00F665E5" w14:paraId="39722065" w14:textId="77777777" w:rsidTr="00843BAE">
        <w:trPr>
          <w:trHeight w:hRule="exact" w:val="567"/>
        </w:trPr>
        <w:tc>
          <w:tcPr>
            <w:tcW w:w="2646" w:type="dxa"/>
            <w:vAlign w:val="center"/>
          </w:tcPr>
          <w:p w14:paraId="5F2E963D" w14:textId="1EDB1E47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1E6CDC13" w14:textId="77777777" w:rsidR="00191D8F" w:rsidRPr="008E3B2D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Balae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Inso)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9833DF" w:rsidRPr="00F665E5" w14:paraId="0048EB23" w14:textId="77777777" w:rsidTr="00372F2D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8715BAF" w14:textId="76DC5F0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699" w:type="dxa"/>
            <w:vAlign w:val="center"/>
          </w:tcPr>
          <w:p w14:paraId="7FD7045D" w14:textId="5966C00D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}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2171" w:type="dxa"/>
            <w:vAlign w:val="center"/>
          </w:tcPr>
          <w:p w14:paraId="76CF706A" w14:textId="7302D64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4320" w:type="dxa"/>
            <w:vAlign w:val="center"/>
          </w:tcPr>
          <w:p w14:paraId="0F18812E" w14:textId="576DF57A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relative_in_government.0.relative_agency_office }} /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_agency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_office_address }}{% else %}</w:t>
            </w:r>
            <w:r w:rsidR="00EF7D70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2469DAC9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BE0313B" w14:textId="50B36DC0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32CD6399" w14:textId="58715DE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0C72C325" w14:textId="7232642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005EFA83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42F8AE6C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BFB107D" w14:textId="29B031B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39B4391E" w14:textId="0B1DEDC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52000618" w14:textId="7A06ACB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59D32EF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536FBAC1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5948339C" w14:textId="33AC433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41F0C15C" w14:textId="3FA009C9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4C36D085" w14:textId="72A00A47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458BFE69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5A2695A9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394C1B22" w:rsidR="00221F82" w:rsidRPr="00F665E5" w:rsidRDefault="00C33088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6247185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6D8DB5EE" w:rsidR="00221F82" w:rsidRPr="00F665E5" w:rsidRDefault="003B557C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</w:t>
            </w:r>
            <w:r w:rsidR="005D269B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}}</w:t>
            </w: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4C76C93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5F194CE7" w:rsidR="006C3B0F" w:rsidRPr="006A5F51" w:rsidRDefault="003A046B" w:rsidP="004B28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</w:t>
      </w:r>
      <w:r w:rsidR="003E6B2A"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signatory</w:t>
      </w: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127F86DF" w14:textId="68A8316D" w:rsidR="00736E70" w:rsidRPr="006A5F51" w:rsidRDefault="004B28AC" w:rsidP="004B28AC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042BF1B2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1BA2E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</w:t>
      </w:r>
      <w:r w:rsidR="003E6B2A" w:rsidRPr="006A5F51">
        <w:rPr>
          <w:rFonts w:ascii="Bookman Old Style" w:hAnsi="Bookman Old Style" w:cs="Arial Rounded MT Bold"/>
          <w:i/>
          <w:iCs/>
          <w:sz w:val="20"/>
          <w:szCs w:val="20"/>
        </w:rPr>
        <w:t>_</w: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position_title }}</w:t>
      </w:r>
    </w:p>
    <w:p w14:paraId="6A91852B" w14:textId="2F8765BD" w:rsidR="00991BEB" w:rsidRDefault="00EA1259" w:rsidP="003166A7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p w14:paraId="081F0A2C" w14:textId="0D453417" w:rsidR="00991BEB" w:rsidRDefault="00301C2A">
      <w:pPr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if </w:t>
      </w:r>
      <w:r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077B943B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20"/>
          <w:szCs w:val="20"/>
        </w:rPr>
      </w:pPr>
    </w:p>
    <w:p w14:paraId="3935DBC0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1D39221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6C99D78C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4D14561A" w14:textId="49C483C2" w:rsidR="00991BEB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2FF98C0" w14:textId="77777777" w:rsidR="00DA23E9" w:rsidRP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AF25CD9" w14:textId="149C5923" w:rsidR="00991BEB" w:rsidRPr="00CD4DC8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2EE0BA43" w14:textId="2F24812E" w:rsidR="00991BEB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FF0395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E56767A" w14:textId="77777777" w:rsidR="00991BEB" w:rsidRPr="00F1785D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14:paraId="560C13DD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AD3011" w:rsidRPr="00F665E5" w14:paraId="552ABC41" w14:textId="77777777" w:rsidTr="00242EDC">
        <w:trPr>
          <w:trHeight w:val="312"/>
        </w:trPr>
        <w:tc>
          <w:tcPr>
            <w:tcW w:w="1334" w:type="dxa"/>
          </w:tcPr>
          <w:p w14:paraId="2862F4B5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77527B0C" w14:textId="39E3CE6C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2477D83" w14:textId="7372CB70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A6D1B2" w14:textId="15F38F76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49C781F7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5D1B494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9094F0E" w14:textId="364159D9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F36DAF" w:rsidRPr="00F665E5" w14:paraId="223418C0" w14:textId="77777777" w:rsidTr="00242EDC">
        <w:trPr>
          <w:trHeight w:val="312"/>
        </w:trPr>
        <w:tc>
          <w:tcPr>
            <w:tcW w:w="1334" w:type="dxa"/>
          </w:tcPr>
          <w:p w14:paraId="6384E03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7B9B105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6CFFD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442D44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42D73F47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6A34E5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19814" w14:textId="564DF81E" w:rsidR="00991BEB" w:rsidRPr="00F665E5" w:rsidRDefault="00C81691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</w:t>
            </w:r>
            <w:r w:rsidR="00F36DAF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IMO</w:t>
            </w:r>
          </w:p>
        </w:tc>
      </w:tr>
    </w:tbl>
    <w:p w14:paraId="43A63D4A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5B8A1AEB" w14:textId="79112353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8E009" wp14:editId="1A52E468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6D92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5C379DCF" w14:textId="77777777" w:rsidR="00991BEB" w:rsidRDefault="00991BEB" w:rsidP="00991BEB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5CADF260" w14:textId="77777777" w:rsidR="00991BEB" w:rsidRPr="00CD4DC8" w:rsidRDefault="00991BEB" w:rsidP="00991BEB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18384776" w14:textId="77777777" w:rsidR="00991BEB" w:rsidRPr="00CD4DC8" w:rsidRDefault="00991BEB" w:rsidP="00991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8468FD" w:rsidRPr="00F665E5" w14:paraId="1D660FF1" w14:textId="77777777" w:rsidTr="00BA5451">
        <w:tc>
          <w:tcPr>
            <w:tcW w:w="1350" w:type="dxa"/>
            <w:vMerge w:val="restart"/>
            <w:shd w:val="clear" w:color="auto" w:fill="C0C0C0"/>
            <w:vAlign w:val="center"/>
          </w:tcPr>
          <w:p w14:paraId="421A33A3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023BCF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4B9EDD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8AF2F5B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63B87D8A" w14:textId="77777777" w:rsidR="008468FD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37B4FBEA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3530FF40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33BCF96A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73B93611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35C0CDC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8468FD" w:rsidRPr="00F665E5" w14:paraId="316DFE92" w14:textId="77777777" w:rsidTr="00BA5451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6F7E56FB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CDBD17E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7800C7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0FD2AE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1B63EBD0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635A42C2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</w:tcPr>
          <w:p w14:paraId="18BFEF29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1646B3D7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DC2055" w:rsidRPr="00F665E5" w14:paraId="1317FA77" w14:textId="77777777" w:rsidTr="00BA5451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63CBFB1B" w14:textId="4BE3E52F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0" w:name="_Hlk153550448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236D335F" w14:textId="00DC09DB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547AC5FA" w14:textId="1472B881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0509E1AA" w14:textId="101CEB3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6722E210" w14:textId="4078140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0477F91" w14:textId="59A5227A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11F5ABE7" w14:textId="2F2880E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18D088AC" w14:textId="3FE51A6B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DC2055" w:rsidRPr="00F665E5" w14:paraId="49A4FCA7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9F061C1" w14:textId="53335D2D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5E2D745" w14:textId="748A6D2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1A3C4428" w14:textId="7D8B2B6A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50F6BC8" w14:textId="5F0D7A3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0BA68272" w14:textId="231681C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E6F807" w14:textId="317E459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0C5E940" w14:textId="544009C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22BBE" w14:textId="37C39D96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DC2055" w:rsidRPr="00F665E5" w14:paraId="3DE824B9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7D6A68" w14:textId="6681673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B680C85" w14:textId="0D61C67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6E0AA47F" w14:textId="7B082F2D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9558FFA" w14:textId="0406D10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52813CC4" w14:textId="148DC0C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30507F7" w14:textId="1D2A4859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30F63A0" w14:textId="7A2649E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6DC33E" w14:textId="29EF3A3B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DC2055" w:rsidRPr="00F665E5" w14:paraId="17B01550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DD5A926" w14:textId="5999AC3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C6C569" w14:textId="776FCDE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C90263C" w14:textId="173C2683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117A484" w14:textId="799E3D96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30F11D4" w14:textId="46ADA711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42BBC7F" w14:textId="0EEF0F8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CEB1CBD" w14:textId="04331AB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BA7F3D" w14:textId="37949734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tr w:rsidR="00DC2055" w:rsidRPr="00F665E5" w14:paraId="5DEEE239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2E62D8" w14:textId="5A796C9F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392EEEE" w14:textId="7F48FB9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355BC99" w14:textId="2DE86B9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312927" w14:textId="4873EEB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8048279" w14:textId="22990C0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00E5CD6" w14:textId="646EB7C3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20C4168" w14:textId="068CAA8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B35E714" w14:textId="5D76CC17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real_property.7.rp_acquisition_cost}}{% else %}{% endif %}</w:t>
            </w:r>
          </w:p>
        </w:tc>
      </w:tr>
      <w:bookmarkEnd w:id="0"/>
      <w:tr w:rsidR="00DC2055" w:rsidRPr="00F665E5" w14:paraId="3C111AEC" w14:textId="77777777" w:rsidTr="006165F2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99D91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E9CFD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98388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7C847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B3DC3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D1FE1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CE3DC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E690D" w14:textId="0AE88F2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742ABAB" w14:textId="77777777" w:rsidR="00991BEB" w:rsidRPr="0090467D" w:rsidRDefault="00991BEB" w:rsidP="00991BEB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991BEB" w:rsidRPr="00F665E5" w14:paraId="29FF46D3" w14:textId="77777777" w:rsidTr="00680BC9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3C0BA7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23BDCD62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437CE8E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C57E03" w:rsidRPr="00F665E5" w14:paraId="0F791486" w14:textId="77777777" w:rsidTr="00680BC9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414CD7E1" w14:textId="04D227E0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1" w:name="_Hlk153550700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3C02BAAA" w14:textId="617B3464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FBFE320" w14:textId="6560C3C2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57E03" w:rsidRPr="00F665E5" w14:paraId="306F3FBD" w14:textId="77777777" w:rsidTr="00680BC9">
        <w:trPr>
          <w:trHeight w:hRule="exact" w:val="312"/>
        </w:trPr>
        <w:tc>
          <w:tcPr>
            <w:tcW w:w="4381" w:type="dxa"/>
            <w:vAlign w:val="center"/>
          </w:tcPr>
          <w:p w14:paraId="3315209D" w14:textId="3D28741A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vAlign w:val="center"/>
          </w:tcPr>
          <w:p w14:paraId="4C90E8E6" w14:textId="57E8FBFB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vAlign w:val="center"/>
          </w:tcPr>
          <w:p w14:paraId="6E438C6E" w14:textId="459F6D7B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57E03" w:rsidRPr="00F665E5" w14:paraId="146E3CE6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6ECFF2A" w14:textId="4CB3ADC1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05CF5E" w14:textId="1FAFA515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22F10C36" w14:textId="747FCB6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C57E03" w:rsidRPr="00F665E5" w14:paraId="57D1B1AB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4230FC1" w14:textId="1D57D58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02054E7" w14:textId="56F3667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6365EA12" w14:textId="46E8C9B4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C57E03" w:rsidRPr="00F665E5" w14:paraId="693ED1B0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299D400" w14:textId="5FEAD98C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266C68A" w14:textId="1632364E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BDB5B00" w14:textId="5A4C6283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C57E03" w:rsidRPr="00F665E5" w14:paraId="7F1F2074" w14:textId="77777777" w:rsidTr="00B90293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9FF30BE" w14:textId="2FB5B7B0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FDC0C4" w14:textId="6ED3A88D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AD8ED94" w14:textId="26F64877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1"/>
      <w:tr w:rsidR="00A26AA6" w:rsidRPr="00F665E5" w14:paraId="0E4A4250" w14:textId="77777777" w:rsidTr="006165F2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C72B0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A712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E5546" w14:textId="3D5777EA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A26AA6" w:rsidRPr="00F665E5" w14:paraId="462D0DAE" w14:textId="77777777" w:rsidTr="00685108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51DEAF7C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66FEF94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ADA202" w14:textId="1B4C44DD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497295B7" w14:textId="77777777" w:rsidR="00991BEB" w:rsidRDefault="00991BEB" w:rsidP="00991B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991BEB" w:rsidRPr="00F665E5" w14:paraId="12E5B3E0" w14:textId="77777777" w:rsidTr="00C22979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4BE66E9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622D59EA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0DF55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C22979" w:rsidRPr="00F665E5" w14:paraId="08E1F8DB" w14:textId="77777777" w:rsidTr="00C22979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11324171" w14:textId="4483FECB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bookmarkStart w:id="2" w:name="_Hlk153555495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50053958" w14:textId="2824B570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7375CA62" w14:textId="040DC79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liability.3 %}{{ liability.3.liability_outstanding_balance }}{% else %}{% endif %}</w:t>
            </w:r>
          </w:p>
        </w:tc>
      </w:tr>
      <w:tr w:rsidR="00C22979" w:rsidRPr="00F665E5" w14:paraId="2E2F3469" w14:textId="77777777" w:rsidTr="00C22979">
        <w:trPr>
          <w:trHeight w:hRule="exact" w:val="312"/>
        </w:trPr>
        <w:tc>
          <w:tcPr>
            <w:tcW w:w="3432" w:type="dxa"/>
            <w:vAlign w:val="center"/>
          </w:tcPr>
          <w:p w14:paraId="6014A8B9" w14:textId="15D93F28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13999FC5" w14:textId="459265CB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079304E3" w14:textId="73FDBCC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liability.4.liability_outstanding_balance }}{% else %}{% endif %}</w:t>
            </w:r>
          </w:p>
        </w:tc>
      </w:tr>
      <w:tr w:rsidR="00C22979" w:rsidRPr="00F665E5" w14:paraId="4B243626" w14:textId="77777777" w:rsidTr="00C22979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63FA5F9B" w14:textId="073F1F6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732B7BF" w14:textId="18962D3D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0FBFC639" w14:textId="710F4426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liability.5.liability_outstanding_balance }}{% else %}{% endif %}</w:t>
            </w:r>
          </w:p>
        </w:tc>
      </w:tr>
      <w:tr w:rsidR="00C22979" w:rsidRPr="00F665E5" w14:paraId="7D932E24" w14:textId="77777777" w:rsidTr="00C22979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473E278C" w14:textId="7DDE879C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367FF43C" w14:textId="341F4117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65C97B7C" w14:textId="55D8427D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liability.6.liability_outstanding_balance }}{% else %}{% endif %}</w:t>
            </w:r>
          </w:p>
        </w:tc>
      </w:tr>
      <w:bookmarkEnd w:id="2"/>
      <w:tr w:rsidR="00A26AA6" w:rsidRPr="00F665E5" w14:paraId="58F302FC" w14:textId="77777777" w:rsidTr="00C22979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2313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45D7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3204E8" w14:textId="0714D559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C65B0E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DA01C4D" w14:textId="1529E522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77B22" wp14:editId="20A2808A">
                <wp:simplePos x="0" y="0"/>
                <wp:positionH relativeFrom="column">
                  <wp:posOffset>60325</wp:posOffset>
                </wp:positionH>
                <wp:positionV relativeFrom="paragraph">
                  <wp:posOffset>50165</wp:posOffset>
                </wp:positionV>
                <wp:extent cx="7137400" cy="12700"/>
                <wp:effectExtent l="22225" t="17780" r="22225" b="171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AE7E1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5pt" to="56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" strokeweight="2.5pt">
                <v:stroke linestyle="thinThin"/>
              </v:line>
            </w:pict>
          </mc:Fallback>
        </mc:AlternateContent>
      </w:r>
    </w:p>
    <w:p w14:paraId="426A8552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lastRenderedPageBreak/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B898258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991BEB" w:rsidRPr="00F665E5" w14:paraId="64CAFE15" w14:textId="77777777" w:rsidTr="00DA300C">
        <w:tc>
          <w:tcPr>
            <w:tcW w:w="2294" w:type="dxa"/>
            <w:shd w:val="clear" w:color="auto" w:fill="C0C0C0"/>
            <w:vAlign w:val="center"/>
          </w:tcPr>
          <w:p w14:paraId="355A1E7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D50AE4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7B3A9FD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131341A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A40659" w:rsidRPr="00F665E5" w14:paraId="7ED219CE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A8257F9" w14:textId="0BDC210E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bookmarkStart w:id="3" w:name="_Hlk153554563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5575DE52" w14:textId="17397140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25DEDB17" w14:textId="384803C4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7187B906" w14:textId="51F651B3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business_interest.2.business_acquisition }}{% else %}{% endif %}</w:t>
            </w:r>
          </w:p>
        </w:tc>
      </w:tr>
      <w:tr w:rsidR="00A40659" w:rsidRPr="00F665E5" w14:paraId="30C1C8A3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D34F323" w14:textId="7EBF91EA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536076EE" w14:textId="3C79128B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36BF73E9" w14:textId="3DFF5565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69CE7740" w14:textId="33B275D1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business_interest.3.business_acquisition }}{% else %}{% endif %}</w:t>
            </w:r>
          </w:p>
        </w:tc>
      </w:tr>
      <w:tr w:rsidR="00A40659" w:rsidRPr="00F665E5" w14:paraId="49DCBDA7" w14:textId="77777777" w:rsidTr="00552BCB">
        <w:trPr>
          <w:trHeight w:hRule="exact" w:val="312"/>
        </w:trPr>
        <w:tc>
          <w:tcPr>
            <w:tcW w:w="2294" w:type="dxa"/>
            <w:vAlign w:val="center"/>
          </w:tcPr>
          <w:p w14:paraId="153AEEC2" w14:textId="277076E8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10E63E47" w14:textId="14A9E988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6BEFED4D" w14:textId="6346E5DD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6E6F960F" w14:textId="741E4D79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business_interest.4.business_acquisition }}{% else %}{% endif %}</w:t>
            </w:r>
          </w:p>
        </w:tc>
      </w:tr>
    </w:tbl>
    <w:bookmarkEnd w:id="3"/>
    <w:p w14:paraId="6529A660" w14:textId="68314533" w:rsidR="00991BEB" w:rsidRDefault="00301C2A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991BEB" w:rsidSect="004555BA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3C7D" w14:textId="77777777" w:rsidR="00BC4EA8" w:rsidRDefault="00BC4EA8" w:rsidP="00F665E5">
      <w:r>
        <w:separator/>
      </w:r>
    </w:p>
  </w:endnote>
  <w:endnote w:type="continuationSeparator" w:id="0">
    <w:p w14:paraId="7C02E719" w14:textId="77777777" w:rsidR="00BC4EA8" w:rsidRDefault="00BC4EA8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94F1D" w14:textId="77777777" w:rsidR="00BC4EA8" w:rsidRDefault="00BC4EA8" w:rsidP="00F665E5">
      <w:r>
        <w:separator/>
      </w:r>
    </w:p>
  </w:footnote>
  <w:footnote w:type="continuationSeparator" w:id="0">
    <w:p w14:paraId="5CD7E304" w14:textId="77777777" w:rsidR="00BC4EA8" w:rsidRDefault="00BC4EA8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1" w:cryptProviderType="rsaAES" w:cryptAlgorithmClass="hash" w:cryptAlgorithmType="typeAny" w:cryptAlgorithmSid="14" w:cryptSpinCount="100000" w:hash="bB5LYgTODI/tQB4O1XQ6tAgg4AESgnWzpBWUCDM3RO+kD7N2wwkfl1t+ApQBcu7LMofk/JslOhpJnKyz1y7dXg==" w:salt="nHpljOdhDtlFmskkUVKdHQ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07907"/>
    <w:rsid w:val="00017D34"/>
    <w:rsid w:val="00020D3F"/>
    <w:rsid w:val="000216D9"/>
    <w:rsid w:val="00021C84"/>
    <w:rsid w:val="00024243"/>
    <w:rsid w:val="0002509D"/>
    <w:rsid w:val="0004328D"/>
    <w:rsid w:val="00047DE0"/>
    <w:rsid w:val="00052A2D"/>
    <w:rsid w:val="00066BAA"/>
    <w:rsid w:val="00067219"/>
    <w:rsid w:val="00081727"/>
    <w:rsid w:val="00082BB9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518C7"/>
    <w:rsid w:val="001619CD"/>
    <w:rsid w:val="00161CE5"/>
    <w:rsid w:val="001645E1"/>
    <w:rsid w:val="00164913"/>
    <w:rsid w:val="00164AA1"/>
    <w:rsid w:val="00176910"/>
    <w:rsid w:val="00183A65"/>
    <w:rsid w:val="00186B1F"/>
    <w:rsid w:val="00191D8F"/>
    <w:rsid w:val="001A0816"/>
    <w:rsid w:val="001A0E07"/>
    <w:rsid w:val="001A772C"/>
    <w:rsid w:val="001C3E9B"/>
    <w:rsid w:val="001E1123"/>
    <w:rsid w:val="001F4151"/>
    <w:rsid w:val="001F480E"/>
    <w:rsid w:val="001F789D"/>
    <w:rsid w:val="00202717"/>
    <w:rsid w:val="00221F82"/>
    <w:rsid w:val="00224E1D"/>
    <w:rsid w:val="00236AF9"/>
    <w:rsid w:val="00242EDC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353B"/>
    <w:rsid w:val="002A4804"/>
    <w:rsid w:val="002B0F50"/>
    <w:rsid w:val="002B5D1C"/>
    <w:rsid w:val="002C20DF"/>
    <w:rsid w:val="002C2BEB"/>
    <w:rsid w:val="002C61A6"/>
    <w:rsid w:val="002D3A62"/>
    <w:rsid w:val="002D599D"/>
    <w:rsid w:val="002E0FE5"/>
    <w:rsid w:val="002F3447"/>
    <w:rsid w:val="002F722B"/>
    <w:rsid w:val="002F7CC4"/>
    <w:rsid w:val="002F7EFD"/>
    <w:rsid w:val="00300399"/>
    <w:rsid w:val="003016A1"/>
    <w:rsid w:val="00301C2A"/>
    <w:rsid w:val="00316594"/>
    <w:rsid w:val="003166A7"/>
    <w:rsid w:val="00330572"/>
    <w:rsid w:val="00340340"/>
    <w:rsid w:val="003552F2"/>
    <w:rsid w:val="00367F5C"/>
    <w:rsid w:val="00370E7B"/>
    <w:rsid w:val="00372F2D"/>
    <w:rsid w:val="00376D4F"/>
    <w:rsid w:val="003809FF"/>
    <w:rsid w:val="00381BC4"/>
    <w:rsid w:val="00387E47"/>
    <w:rsid w:val="0039239B"/>
    <w:rsid w:val="00392DC0"/>
    <w:rsid w:val="00396320"/>
    <w:rsid w:val="003A046B"/>
    <w:rsid w:val="003A1826"/>
    <w:rsid w:val="003B557C"/>
    <w:rsid w:val="003B6CC1"/>
    <w:rsid w:val="003C6B14"/>
    <w:rsid w:val="003D533B"/>
    <w:rsid w:val="003D79F7"/>
    <w:rsid w:val="003D7F91"/>
    <w:rsid w:val="003E6B2A"/>
    <w:rsid w:val="003F25DD"/>
    <w:rsid w:val="0040057B"/>
    <w:rsid w:val="00402845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1278"/>
    <w:rsid w:val="00453E04"/>
    <w:rsid w:val="00454CF6"/>
    <w:rsid w:val="00455086"/>
    <w:rsid w:val="004555BA"/>
    <w:rsid w:val="004660DF"/>
    <w:rsid w:val="00472245"/>
    <w:rsid w:val="00484FEF"/>
    <w:rsid w:val="00495ECF"/>
    <w:rsid w:val="00496D28"/>
    <w:rsid w:val="0049721B"/>
    <w:rsid w:val="004A38B1"/>
    <w:rsid w:val="004A67DD"/>
    <w:rsid w:val="004B28AC"/>
    <w:rsid w:val="004D188E"/>
    <w:rsid w:val="004D575D"/>
    <w:rsid w:val="004E2AC3"/>
    <w:rsid w:val="00504792"/>
    <w:rsid w:val="00504FC9"/>
    <w:rsid w:val="00520696"/>
    <w:rsid w:val="00520798"/>
    <w:rsid w:val="00523688"/>
    <w:rsid w:val="00536C02"/>
    <w:rsid w:val="0054253B"/>
    <w:rsid w:val="005439DB"/>
    <w:rsid w:val="005478B9"/>
    <w:rsid w:val="00547979"/>
    <w:rsid w:val="0054798E"/>
    <w:rsid w:val="00554FCB"/>
    <w:rsid w:val="00555B97"/>
    <w:rsid w:val="005665C9"/>
    <w:rsid w:val="00567BEF"/>
    <w:rsid w:val="005702AB"/>
    <w:rsid w:val="005748E7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C79FA"/>
    <w:rsid w:val="005D269B"/>
    <w:rsid w:val="005D3224"/>
    <w:rsid w:val="005E30D8"/>
    <w:rsid w:val="005E3378"/>
    <w:rsid w:val="005F1D01"/>
    <w:rsid w:val="005F6D1E"/>
    <w:rsid w:val="00602FC5"/>
    <w:rsid w:val="00604254"/>
    <w:rsid w:val="006047AF"/>
    <w:rsid w:val="00605583"/>
    <w:rsid w:val="006165F2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0BC9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5482"/>
    <w:rsid w:val="006A5F51"/>
    <w:rsid w:val="006A6A97"/>
    <w:rsid w:val="006B319C"/>
    <w:rsid w:val="006C240F"/>
    <w:rsid w:val="006C3B0F"/>
    <w:rsid w:val="006C3C78"/>
    <w:rsid w:val="006C6F4D"/>
    <w:rsid w:val="006E0E93"/>
    <w:rsid w:val="006E24C5"/>
    <w:rsid w:val="006E4277"/>
    <w:rsid w:val="006E698D"/>
    <w:rsid w:val="006F037B"/>
    <w:rsid w:val="006F2EE3"/>
    <w:rsid w:val="006F33BA"/>
    <w:rsid w:val="0071444B"/>
    <w:rsid w:val="00721272"/>
    <w:rsid w:val="00724B9A"/>
    <w:rsid w:val="007323F8"/>
    <w:rsid w:val="0073444D"/>
    <w:rsid w:val="00734EE0"/>
    <w:rsid w:val="00736E70"/>
    <w:rsid w:val="00737217"/>
    <w:rsid w:val="0075160E"/>
    <w:rsid w:val="0076553B"/>
    <w:rsid w:val="007673DC"/>
    <w:rsid w:val="00775E22"/>
    <w:rsid w:val="007762BD"/>
    <w:rsid w:val="00786D7B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C4793"/>
    <w:rsid w:val="007D736E"/>
    <w:rsid w:val="007D7514"/>
    <w:rsid w:val="007E22F0"/>
    <w:rsid w:val="00813D15"/>
    <w:rsid w:val="00817BE0"/>
    <w:rsid w:val="00825685"/>
    <w:rsid w:val="0082614D"/>
    <w:rsid w:val="00832F12"/>
    <w:rsid w:val="008341E6"/>
    <w:rsid w:val="00835BD5"/>
    <w:rsid w:val="00842DCB"/>
    <w:rsid w:val="00843BAE"/>
    <w:rsid w:val="008468FD"/>
    <w:rsid w:val="008525FD"/>
    <w:rsid w:val="0085438E"/>
    <w:rsid w:val="008563C0"/>
    <w:rsid w:val="00857271"/>
    <w:rsid w:val="00857D67"/>
    <w:rsid w:val="00864EE0"/>
    <w:rsid w:val="00877B9B"/>
    <w:rsid w:val="008833D1"/>
    <w:rsid w:val="008914E6"/>
    <w:rsid w:val="008A05DE"/>
    <w:rsid w:val="008A16C0"/>
    <w:rsid w:val="008A30E8"/>
    <w:rsid w:val="008A6028"/>
    <w:rsid w:val="008B0AF1"/>
    <w:rsid w:val="008B1C04"/>
    <w:rsid w:val="008B2084"/>
    <w:rsid w:val="008B3855"/>
    <w:rsid w:val="008B5F49"/>
    <w:rsid w:val="008B77AD"/>
    <w:rsid w:val="008C0471"/>
    <w:rsid w:val="008C25B7"/>
    <w:rsid w:val="008C2C8B"/>
    <w:rsid w:val="008D68D0"/>
    <w:rsid w:val="008D6A2A"/>
    <w:rsid w:val="008D6AC2"/>
    <w:rsid w:val="008E3B2D"/>
    <w:rsid w:val="008E4D00"/>
    <w:rsid w:val="00900131"/>
    <w:rsid w:val="00903433"/>
    <w:rsid w:val="0090467D"/>
    <w:rsid w:val="0090484D"/>
    <w:rsid w:val="009075D1"/>
    <w:rsid w:val="009138D2"/>
    <w:rsid w:val="00914E65"/>
    <w:rsid w:val="0091618B"/>
    <w:rsid w:val="00920A2C"/>
    <w:rsid w:val="00926341"/>
    <w:rsid w:val="009377C6"/>
    <w:rsid w:val="00937B72"/>
    <w:rsid w:val="009426FA"/>
    <w:rsid w:val="009468A6"/>
    <w:rsid w:val="00952C83"/>
    <w:rsid w:val="00956CBE"/>
    <w:rsid w:val="009600C3"/>
    <w:rsid w:val="009722D2"/>
    <w:rsid w:val="009725D3"/>
    <w:rsid w:val="009761B8"/>
    <w:rsid w:val="009766BE"/>
    <w:rsid w:val="009833DF"/>
    <w:rsid w:val="00990351"/>
    <w:rsid w:val="0099185A"/>
    <w:rsid w:val="009919B9"/>
    <w:rsid w:val="00991BEB"/>
    <w:rsid w:val="00992211"/>
    <w:rsid w:val="00994BFE"/>
    <w:rsid w:val="00997DCE"/>
    <w:rsid w:val="009A33DB"/>
    <w:rsid w:val="009A7678"/>
    <w:rsid w:val="009B2450"/>
    <w:rsid w:val="009B4FC0"/>
    <w:rsid w:val="009B52F0"/>
    <w:rsid w:val="009C25BF"/>
    <w:rsid w:val="009C3B1A"/>
    <w:rsid w:val="009D06D1"/>
    <w:rsid w:val="009D6BD7"/>
    <w:rsid w:val="009E1BCD"/>
    <w:rsid w:val="009E5EA3"/>
    <w:rsid w:val="009E7447"/>
    <w:rsid w:val="009F4550"/>
    <w:rsid w:val="00A0354B"/>
    <w:rsid w:val="00A121D0"/>
    <w:rsid w:val="00A13EC8"/>
    <w:rsid w:val="00A1709D"/>
    <w:rsid w:val="00A230F5"/>
    <w:rsid w:val="00A23866"/>
    <w:rsid w:val="00A26AA6"/>
    <w:rsid w:val="00A27389"/>
    <w:rsid w:val="00A40659"/>
    <w:rsid w:val="00A40E9C"/>
    <w:rsid w:val="00A41A34"/>
    <w:rsid w:val="00A4701F"/>
    <w:rsid w:val="00A53BFA"/>
    <w:rsid w:val="00A57EA6"/>
    <w:rsid w:val="00A6064C"/>
    <w:rsid w:val="00A613E3"/>
    <w:rsid w:val="00A74595"/>
    <w:rsid w:val="00A76BC3"/>
    <w:rsid w:val="00A7720F"/>
    <w:rsid w:val="00A854EC"/>
    <w:rsid w:val="00A90D16"/>
    <w:rsid w:val="00A93A21"/>
    <w:rsid w:val="00A93C61"/>
    <w:rsid w:val="00AA23EA"/>
    <w:rsid w:val="00AB1432"/>
    <w:rsid w:val="00AB6610"/>
    <w:rsid w:val="00AC2DA0"/>
    <w:rsid w:val="00AC54CB"/>
    <w:rsid w:val="00AD3011"/>
    <w:rsid w:val="00AE2927"/>
    <w:rsid w:val="00AE7AAC"/>
    <w:rsid w:val="00AF2D12"/>
    <w:rsid w:val="00B015AB"/>
    <w:rsid w:val="00B02E74"/>
    <w:rsid w:val="00B1074F"/>
    <w:rsid w:val="00B17FBE"/>
    <w:rsid w:val="00B208D7"/>
    <w:rsid w:val="00B27260"/>
    <w:rsid w:val="00B33FF4"/>
    <w:rsid w:val="00B4223B"/>
    <w:rsid w:val="00B4721C"/>
    <w:rsid w:val="00B57588"/>
    <w:rsid w:val="00B6128E"/>
    <w:rsid w:val="00B61600"/>
    <w:rsid w:val="00B63CFD"/>
    <w:rsid w:val="00B74D58"/>
    <w:rsid w:val="00B863F8"/>
    <w:rsid w:val="00B92875"/>
    <w:rsid w:val="00B956B9"/>
    <w:rsid w:val="00B97557"/>
    <w:rsid w:val="00BA5451"/>
    <w:rsid w:val="00BB0536"/>
    <w:rsid w:val="00BB1CBE"/>
    <w:rsid w:val="00BB4CED"/>
    <w:rsid w:val="00BB5686"/>
    <w:rsid w:val="00BC2FFD"/>
    <w:rsid w:val="00BC4EA8"/>
    <w:rsid w:val="00BD56E2"/>
    <w:rsid w:val="00BD654E"/>
    <w:rsid w:val="00BE6E83"/>
    <w:rsid w:val="00BF2F2F"/>
    <w:rsid w:val="00BF3D29"/>
    <w:rsid w:val="00BF4147"/>
    <w:rsid w:val="00C02412"/>
    <w:rsid w:val="00C025A3"/>
    <w:rsid w:val="00C060DF"/>
    <w:rsid w:val="00C07E86"/>
    <w:rsid w:val="00C205A0"/>
    <w:rsid w:val="00C22979"/>
    <w:rsid w:val="00C24961"/>
    <w:rsid w:val="00C27172"/>
    <w:rsid w:val="00C27E0B"/>
    <w:rsid w:val="00C33088"/>
    <w:rsid w:val="00C3659E"/>
    <w:rsid w:val="00C367DE"/>
    <w:rsid w:val="00C3688C"/>
    <w:rsid w:val="00C57E03"/>
    <w:rsid w:val="00C61C9B"/>
    <w:rsid w:val="00C63796"/>
    <w:rsid w:val="00C75325"/>
    <w:rsid w:val="00C75B8E"/>
    <w:rsid w:val="00C777C5"/>
    <w:rsid w:val="00C81691"/>
    <w:rsid w:val="00C84EB7"/>
    <w:rsid w:val="00C8757E"/>
    <w:rsid w:val="00C94A7D"/>
    <w:rsid w:val="00CA2ADE"/>
    <w:rsid w:val="00CB1522"/>
    <w:rsid w:val="00CB4A92"/>
    <w:rsid w:val="00CC18D8"/>
    <w:rsid w:val="00CD252F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4439B"/>
    <w:rsid w:val="00D641CA"/>
    <w:rsid w:val="00D64695"/>
    <w:rsid w:val="00D66920"/>
    <w:rsid w:val="00D70C62"/>
    <w:rsid w:val="00D71C20"/>
    <w:rsid w:val="00D74718"/>
    <w:rsid w:val="00D74EBC"/>
    <w:rsid w:val="00D81639"/>
    <w:rsid w:val="00D826BF"/>
    <w:rsid w:val="00D828C6"/>
    <w:rsid w:val="00D959E9"/>
    <w:rsid w:val="00D977DC"/>
    <w:rsid w:val="00DA23E9"/>
    <w:rsid w:val="00DA300C"/>
    <w:rsid w:val="00DA4086"/>
    <w:rsid w:val="00DA42B8"/>
    <w:rsid w:val="00DB4805"/>
    <w:rsid w:val="00DB615C"/>
    <w:rsid w:val="00DB6619"/>
    <w:rsid w:val="00DB7963"/>
    <w:rsid w:val="00DC013B"/>
    <w:rsid w:val="00DC0D68"/>
    <w:rsid w:val="00DC2055"/>
    <w:rsid w:val="00DC4469"/>
    <w:rsid w:val="00DC6A88"/>
    <w:rsid w:val="00DD350D"/>
    <w:rsid w:val="00DE53D3"/>
    <w:rsid w:val="00DF51EF"/>
    <w:rsid w:val="00DF795E"/>
    <w:rsid w:val="00E01839"/>
    <w:rsid w:val="00E11EB2"/>
    <w:rsid w:val="00E17C67"/>
    <w:rsid w:val="00E265BA"/>
    <w:rsid w:val="00E30D23"/>
    <w:rsid w:val="00E32FE3"/>
    <w:rsid w:val="00E348F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942F8"/>
    <w:rsid w:val="00EA11F9"/>
    <w:rsid w:val="00EA1237"/>
    <w:rsid w:val="00EA1259"/>
    <w:rsid w:val="00EA3818"/>
    <w:rsid w:val="00EA40CD"/>
    <w:rsid w:val="00EA65D2"/>
    <w:rsid w:val="00EA67FF"/>
    <w:rsid w:val="00EA69DF"/>
    <w:rsid w:val="00EB02CC"/>
    <w:rsid w:val="00EB1E0D"/>
    <w:rsid w:val="00EB5606"/>
    <w:rsid w:val="00EC383E"/>
    <w:rsid w:val="00EC4019"/>
    <w:rsid w:val="00ED112B"/>
    <w:rsid w:val="00ED170E"/>
    <w:rsid w:val="00ED3DE3"/>
    <w:rsid w:val="00ED7E2F"/>
    <w:rsid w:val="00EE6886"/>
    <w:rsid w:val="00EF2EF3"/>
    <w:rsid w:val="00EF5581"/>
    <w:rsid w:val="00EF7D70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36DAF"/>
    <w:rsid w:val="00F550DC"/>
    <w:rsid w:val="00F665E5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52F1"/>
    <w:rsid w:val="00FB79D6"/>
    <w:rsid w:val="00FC1202"/>
    <w:rsid w:val="00FD02AE"/>
    <w:rsid w:val="00FF0395"/>
    <w:rsid w:val="00FF04B5"/>
    <w:rsid w:val="00FF2E77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3135</Words>
  <Characters>17873</Characters>
  <Application>Microsoft Office Word</Application>
  <DocSecurity>8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20967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383</cp:revision>
  <cp:lastPrinted>2023-09-06T01:11:00Z</cp:lastPrinted>
  <dcterms:created xsi:type="dcterms:W3CDTF">2023-08-17T05:46:00Z</dcterms:created>
  <dcterms:modified xsi:type="dcterms:W3CDTF">2023-12-15T10:14:00Z</dcterms:modified>
  <cp:contentStatus/>
</cp:coreProperties>
</file>