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第36期 完整文案</w:t>
      </w:r>
    </w:p>
    <w:p>
      <w:pPr>
        <w:pStyle w:val="Heading2"/>
        <w:pStyle w:val="MdHeading2"/>
      </w:pPr>
      <w:r>
        <w:t xml:space="preserve">第36期：深度科普 - 複方配方的科學邏輯（1+1&gt;2的秘密）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標題：保健品不是吃越多種越好！揭密「科學複方」的 1+1&gt;2 協同效應！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「我每天早上要吞維生素C、B群、鈣片、鐵劑、魚油...總共十幾顆，吃到都怕了！」</w:t>
      </w:r>
      <w:r>
        <w:br/>
        <w:t xml:space="preserve">這是不是妳的真實寫照？很多女性為了健康，把網路上說好的營養素全買回家，結果不僅吃得心很累，有時候成分之間還會互相干擾，反而降低了吸收率。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其實，真正頂級的營養科學，講究的是「精準的複方邏輯」！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什麼是科學複方？</w:t>
      </w:r>
      <w:r>
        <w:t xml:space="preserve">
科學複方不是把所有營養素隨便攪拌在一起，而是根據人體代謝的生化路徑，將能夠「互相幫助、協同作用」的營養素設計在同一顆膠囊裡，達到 1+1&gt;2 的效果。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經典的科學複方黃金組合：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【吸收神隊友】鐵 ＋ 維生素C</w:t>
      </w:r>
      <w:r>
        <w:t xml:space="preserve">
鐵質在腸道中很容易被氧化而無法吸收。維生素C就像是鐵質的貼身保鑣，能將鐵維持在最好吸收的狀態（Fe2+），讓鐵的吸收率提升3-4倍！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【骨骼建築師】鈣 ＋ 鎂 ＋ 維生素D ＋ 維生素K2</w:t>
      </w:r>
      <w:r>
        <w:t xml:space="preserve">
單吃鈣片，鈣質可能會在血管中迷路。</w:t>
      </w:r>
    </w:p>
    <w:p>
      <w:pPr>
        <w:pStyle w:val="MdListItem"/>
        <w:numPr>
          <w:ilvl w:val="0"/>
          <w:numId w:val="2"/>
        </w:numPr>
      </w:pPr>
      <w:r>
        <w:t xml:space="preserve">維生素D：負責打開腸道大門，讓鈣進入血液。</w:t>
      </w:r>
    </w:p>
    <w:p>
      <w:pPr>
        <w:pStyle w:val="MdListItem"/>
        <w:numPr>
          <w:ilvl w:val="0"/>
          <w:numId w:val="2"/>
        </w:numPr>
      </w:pPr>
      <w:r>
        <w:t xml:space="preserve">鎂：負責調節神經肌肉，並與鈣形成完美比例。</w:t>
      </w:r>
    </w:p>
    <w:p>
      <w:pPr>
        <w:pStyle w:val="MdListItem"/>
        <w:numPr>
          <w:ilvl w:val="0"/>
          <w:numId w:val="2"/>
        </w:numPr>
      </w:pPr>
      <w:r>
        <w:t xml:space="preserve">維生素K2：這是最重要的導航員！它能把血液中的鈣，精準引導到骨骼和牙齒中，防止鈣化在血管壁。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【抗老防護網】維生素E ＋ 維生素C ＋ 穀胱甘肽</w:t>
      </w:r>
      <w:r>
        <w:t xml:space="preserve">
這就是我們之前提過的抗氧化黃金三角！它們能互相還原、接力作戰，形成生生不息的抗老防護網。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給妳的終極挑選指南：</w:t>
      </w:r>
      <w:r>
        <w:t xml:space="preserve">
與其買十幾瓶單方產品吃到懷疑人生，不如挑選由專業團隊研發、具有「科學複方邏輯」的產品。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看配方</w:t>
      </w:r>
      <w:r>
        <w:t xml:space="preserve">：成分之間是否有協同作用？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看劑量</w:t>
      </w:r>
      <w:r>
        <w:t xml:space="preserve">：是否符合每日建議攝取量，且不會過量？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看型態</w:t>
      </w:r>
      <w:r>
        <w:t xml:space="preserve">：是否選用高吸收率的天然萃取或螯合型態？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這36期下來，我們從基礎科普走到精準挑選。希望這些知識，能成為妳守護自己與家人健康的最強武器！未來，我們也會秉持這些科學標準，繼續為大家帶來最優質的健康提案！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標題：每天吞十幾顆保健品？妳需要的是「科學複方」！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保健品不是吃越多種越好，亂吃反而會互相干擾吸收！真正頂級的保養，講究的是「1+1&gt;2 的協同效應」！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🤝 </w:t>
      </w:r>
      <w:r>
        <w:rPr>
          <w:rStyle w:val="MdStrong"/>
          <w:b/>
          <w:bCs/>
        </w:rPr>
        <w:t xml:space="preserve">鐵 ＋ 維生素C</w:t>
      </w:r>
      <w:r>
        <w:t xml:space="preserve">：C是鐵的保鑣，吸收率翻倍！</w:t>
      </w:r>
      <w:r>
        <w:br/>
        <w:t xml:space="preserve">🦴</w:t>
      </w:r>
      <w:r>
        <w:rPr>
          <w:rStyle w:val="MdStrong"/>
          <w:b/>
          <w:bCs/>
        </w:rPr>
        <w:t xml:space="preserve">鈣 ＋ 鎂 ＋ D ＋ K2</w:t>
      </w:r>
      <w:r>
        <w:t xml:space="preserve">：D開門、K2導航，精準補骨不迷路！</w:t>
      </w:r>
      <w:r>
        <w:br/>
        <w:t xml:space="preserve">✨</w:t>
      </w:r>
      <w:r>
        <w:rPr>
          <w:rStyle w:val="MdStrong"/>
          <w:b/>
          <w:bCs/>
        </w:rPr>
        <w:t xml:space="preserve">維生素E ＋ C ＋ 穀胱甘肽</w:t>
      </w:r>
      <w:r>
        <w:t xml:space="preserve">：抗氧化接力賽，抗老防護網！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與其瓶瓶罐罐吃到怕，不如選擇專業設計的「科學複方」產品。精準、高效、無負擔，才是聰明女人的保養之道！💖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封面圖</w:t>
      </w:r>
      <w:r>
        <w:t xml:space="preserve">：左邊是苦惱的女性面對堆積如山的藥瓶，右邊是自信優雅的女性拿著一顆發光的複方膠囊。大標題：「保健品吃越多越好？揭密『科學複方』1+1&gt;2的秘密！」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黃金組合圖解</w:t>
      </w:r>
      <w:r>
        <w:t xml:space="preserve">：以齒輪或拼圖的意象，呈現三大經典組合（鐵+C / 鈣+鎂+D+K2 / E+C+GSH），強調它們如何完美契合、協同運作。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終極挑選指南</w:t>
      </w:r>
      <w:r>
        <w:t xml:space="preserve">：總結第三階段的核心觀念。三個檢核指標：1. 吸收型態（螯合/天然） 2. 科學複方（協同作用） 3. 專業背書。背景帶有信任感與專業感的設計。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2026-05-19T00:19:48.477Z</dcterms:created>
  <dcterms:modified xsi:type="dcterms:W3CDTF">2026-05-19T00:19:48.477Z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