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ED37" w14:textId="42860339" w:rsidR="00970FB5" w:rsidRDefault="00DD13D5" w:rsidP="00970FB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IST707</w:t>
      </w:r>
      <w:bookmarkStart w:id="0" w:name="_GoBack"/>
      <w:bookmarkEnd w:id="0"/>
      <w:r w:rsidR="00970FB5">
        <w:rPr>
          <w:rFonts w:ascii="Times New Roman" w:hAnsi="Times New Roman" w:cs="Times New Roman"/>
          <w:sz w:val="24"/>
          <w:szCs w:val="24"/>
        </w:rPr>
        <w:t xml:space="preserve"> Data Mining</w:t>
      </w:r>
      <w:r w:rsidR="00970FB5">
        <w:rPr>
          <w:rFonts w:ascii="Times New Roman" w:hAnsi="Times New Roman" w:cs="Times New Roman"/>
          <w:sz w:val="24"/>
          <w:szCs w:val="24"/>
        </w:rPr>
        <w:br/>
      </w:r>
    </w:p>
    <w:p w14:paraId="465E0D4E" w14:textId="77777777" w:rsidR="00D8727F" w:rsidRDefault="00D8727F" w:rsidP="00970FB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</w:t>
      </w:r>
      <w:r w:rsidR="00B4314F">
        <w:rPr>
          <w:rFonts w:ascii="Times New Roman" w:hAnsi="Times New Roman" w:cs="Times New Roman"/>
          <w:sz w:val="24"/>
          <w:szCs w:val="24"/>
        </w:rPr>
        <w:t>2</w:t>
      </w:r>
      <w:r w:rsidR="00E4263A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21313744" w14:textId="77777777" w:rsidR="00E4263A" w:rsidRDefault="00E4263A" w:rsidP="00D872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21E70B" w14:textId="52A0593C" w:rsidR="00E4263A" w:rsidRDefault="00E4263A" w:rsidP="00D872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real job interview question from a data analysis company</w:t>
      </w:r>
      <w:r w:rsidR="002C04CE">
        <w:rPr>
          <w:rFonts w:ascii="Times New Roman" w:hAnsi="Times New Roman" w:cs="Times New Roman"/>
          <w:sz w:val="24"/>
          <w:szCs w:val="24"/>
        </w:rPr>
        <w:t xml:space="preserve">, and I doubt there is a standard answer to this question. </w:t>
      </w:r>
      <w:proofErr w:type="gramStart"/>
      <w:r w:rsidR="002C04C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2C04CE">
        <w:rPr>
          <w:rFonts w:ascii="Times New Roman" w:hAnsi="Times New Roman" w:cs="Times New Roman"/>
          <w:sz w:val="24"/>
          <w:szCs w:val="24"/>
        </w:rPr>
        <w:t xml:space="preserve"> feel free to explore your story </w:t>
      </w:r>
      <w:r w:rsidR="00614F8F">
        <w:rPr>
          <w:rFonts w:ascii="Times New Roman" w:hAnsi="Times New Roman" w:cs="Times New Roman"/>
          <w:sz w:val="24"/>
          <w:szCs w:val="24"/>
        </w:rPr>
        <w:t>by using the data exploration and transformation techniques appropriately.</w:t>
      </w:r>
    </w:p>
    <w:p w14:paraId="47A98BCE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2C96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----------instruction </w:t>
      </w:r>
      <w:r w:rsidR="002C04CE">
        <w:rPr>
          <w:rFonts w:ascii="Times New Roman" w:hAnsi="Times New Roman" w:cs="Times New Roman"/>
          <w:sz w:val="24"/>
          <w:szCs w:val="24"/>
        </w:rPr>
        <w:t xml:space="preserve">quote </w:t>
      </w:r>
      <w:r>
        <w:rPr>
          <w:rFonts w:ascii="Times New Roman" w:hAnsi="Times New Roman" w:cs="Times New Roman"/>
          <w:sz w:val="24"/>
          <w:szCs w:val="24"/>
        </w:rPr>
        <w:t>begins-------------</w:t>
      </w:r>
    </w:p>
    <w:p w14:paraId="1A6C4CAA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5C4E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Here is a small dataset for you to work with.</w:t>
      </w:r>
    </w:p>
    <w:p w14:paraId="091F1BF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0DB54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Each of 5 schools (A, B, C, D and E) is implementing the same math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course this semester, with 35 lessons. There are 30 sections total.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The semester is about 3/4 of the way through.</w:t>
      </w:r>
    </w:p>
    <w:p w14:paraId="2F6ADE0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3F148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For each section, we record the number of students who are:</w:t>
      </w:r>
    </w:p>
    <w:p w14:paraId="2ADC28FB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CE625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very ahead (more than 5 lessons ahead)</w:t>
      </w:r>
    </w:p>
    <w:p w14:paraId="7EB605C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 xml:space="preserve">•       </w:t>
      </w:r>
      <w:proofErr w:type="gramStart"/>
      <w:r w:rsidRPr="00E4263A">
        <w:rPr>
          <w:rFonts w:ascii="Times New Roman" w:hAnsi="Times New Roman" w:cs="Times New Roman"/>
          <w:sz w:val="24"/>
          <w:szCs w:val="24"/>
        </w:rPr>
        <w:t>middling  (</w:t>
      </w:r>
      <w:proofErr w:type="gramEnd"/>
      <w:r w:rsidRPr="00E4263A">
        <w:rPr>
          <w:rFonts w:ascii="Times New Roman" w:hAnsi="Times New Roman" w:cs="Times New Roman"/>
          <w:sz w:val="24"/>
          <w:szCs w:val="24"/>
        </w:rPr>
        <w:t>5 lessons ahead to 0 lessons ahead)</w:t>
      </w:r>
    </w:p>
    <w:p w14:paraId="2808E2E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behind (1 to 5 lessons behind)</w:t>
      </w:r>
    </w:p>
    <w:p w14:paraId="77F4E37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more behind (6 to 10 lessons behind)</w:t>
      </w:r>
    </w:p>
    <w:p w14:paraId="08C77DF7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 xml:space="preserve">•       very </w:t>
      </w:r>
      <w:proofErr w:type="gramStart"/>
      <w:r w:rsidRPr="00E4263A">
        <w:rPr>
          <w:rFonts w:ascii="Times New Roman" w:hAnsi="Times New Roman" w:cs="Times New Roman"/>
          <w:sz w:val="24"/>
          <w:szCs w:val="24"/>
        </w:rPr>
        <w:t>behind  (</w:t>
      </w:r>
      <w:proofErr w:type="gramEnd"/>
      <w:r w:rsidRPr="00E4263A">
        <w:rPr>
          <w:rFonts w:ascii="Times New Roman" w:hAnsi="Times New Roman" w:cs="Times New Roman"/>
          <w:sz w:val="24"/>
          <w:szCs w:val="24"/>
        </w:rPr>
        <w:t>more than 10 lessons behind)</w:t>
      </w:r>
    </w:p>
    <w:p w14:paraId="68381A82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completed (finished with the course)</w:t>
      </w:r>
    </w:p>
    <w:p w14:paraId="4B5DECC1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087CB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What’s the story (or stories) in this data? Find it, and tell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visually and, above all, truthfully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76753A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BFCEC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-----------instruction </w:t>
      </w:r>
      <w:r w:rsidR="002C04CE">
        <w:rPr>
          <w:rFonts w:ascii="Times New Roman" w:hAnsi="Times New Roman" w:cs="Times New Roman"/>
          <w:sz w:val="24"/>
          <w:szCs w:val="24"/>
        </w:rPr>
        <w:t xml:space="preserve">quote </w:t>
      </w:r>
      <w:r>
        <w:rPr>
          <w:rFonts w:ascii="Times New Roman" w:hAnsi="Times New Roman" w:cs="Times New Roman"/>
          <w:sz w:val="24"/>
          <w:szCs w:val="24"/>
        </w:rPr>
        <w:t>ends-----------------</w:t>
      </w:r>
    </w:p>
    <w:p w14:paraId="6BA2D52E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B6736" w14:textId="3C8AF3B7" w:rsidR="000A7F22" w:rsidRDefault="0047537E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623C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33A76"/>
    <w:multiLevelType w:val="hybridMultilevel"/>
    <w:tmpl w:val="5B74D1B4"/>
    <w:lvl w:ilvl="0" w:tplc="4DF8B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177D"/>
    <w:multiLevelType w:val="hybridMultilevel"/>
    <w:tmpl w:val="5A9A5D4E"/>
    <w:lvl w:ilvl="0" w:tplc="4858D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FB5"/>
    <w:rsid w:val="000555D1"/>
    <w:rsid w:val="000A7CA0"/>
    <w:rsid w:val="000A7F22"/>
    <w:rsid w:val="001E420D"/>
    <w:rsid w:val="00284556"/>
    <w:rsid w:val="002C04CE"/>
    <w:rsid w:val="00322FEF"/>
    <w:rsid w:val="004019B5"/>
    <w:rsid w:val="00404941"/>
    <w:rsid w:val="0047537E"/>
    <w:rsid w:val="004A7AAC"/>
    <w:rsid w:val="005E308A"/>
    <w:rsid w:val="00614F8F"/>
    <w:rsid w:val="00846167"/>
    <w:rsid w:val="00970FB5"/>
    <w:rsid w:val="009D6CBA"/>
    <w:rsid w:val="00A32E8C"/>
    <w:rsid w:val="00A36F37"/>
    <w:rsid w:val="00AC3C8B"/>
    <w:rsid w:val="00AC4651"/>
    <w:rsid w:val="00B4314F"/>
    <w:rsid w:val="00C5147B"/>
    <w:rsid w:val="00D07AE4"/>
    <w:rsid w:val="00D8727F"/>
    <w:rsid w:val="00DD13D5"/>
    <w:rsid w:val="00E4263A"/>
    <w:rsid w:val="00F35F5F"/>
    <w:rsid w:val="00FE10F3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23D62"/>
  <w15:docId w15:val="{42C91CC0-6C1D-4443-BB76-9AFE39B4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Sneha Subramaniam</cp:lastModifiedBy>
  <cp:revision>9</cp:revision>
  <dcterms:created xsi:type="dcterms:W3CDTF">2016-07-28T19:52:00Z</dcterms:created>
  <dcterms:modified xsi:type="dcterms:W3CDTF">2018-08-30T20:30:00Z</dcterms:modified>
</cp:coreProperties>
</file>