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sz w:val="32"/>
        </w:rPr>
        <w:t>Resell Module — P3 Flow File</w:t>
      </w:r>
    </w:p>
    <w:p>
      <w:pPr>
        <w:jc w:val="center"/>
      </w:pPr>
      <w:r>
        <w:rPr>
          <w:color w:val="666666"/>
          <w:sz w:val="18"/>
        </w:rPr>
        <w:t>App3R-Resell · WeeeU · Cases R1-R12 · Cross-App §5/§6/§8 · localhost:3002 links · base da0e3a9 · branch feature/resell-p2p3 · SHA c5fa99c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  <w:gridCol w:w="1701"/>
        <w:gridCol w:w="1701"/>
        <w:gridCol w:w="1701"/>
      </w:tblGrid>
      <w:tr>
        <w:trPr>
          <w:trHeight w:val="454"/>
        </w:trPr>
        <w:tc>
          <w:tcPr>
            <w:tcW w:type="dxa" w:w="124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มาจาก (§5)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ไปต่อ (§6)</w:t>
            </w:r>
          </w:p>
        </w:tc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แอพฯที่เห็น (§8)</w:t>
            </w:r>
          </w:p>
        </w:tc>
        <w:tc>
          <w:tcPr>
            <w:tcW w:type="dxa" w:w="90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ลิงก์ local (localhost:3002)</w:t>
            </w:r>
          </w:p>
        </w:tc>
      </w:tr>
      <w:tr>
        <w:tc>
          <w:tcPr>
            <w:tcW w:type="dxa" w:w="1247"/>
            <w:shd w:val="clear" w:color="auto" w:fill="EDF7ED"/>
          </w:tcPr>
          <w:p>
            <w:r>
              <w:rPr>
                <w:b/>
                <w:color w:val="1A3A5C"/>
                <w:sz w:val="15"/>
              </w:rPr>
              <w:t>U-47a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ลงประกาศขายใหม่</w:t>
              <w:br/>
              <w:t>/sell/new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U-47 /sell</w:t>
              <w:br/>
              <w:t>(กด "ลงประกาศ")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R1: ลงประกาศ used_appliance</w:t>
              <w:br/>
              <w:t>หรือ scrap · OTP ยืนยัน</w:t>
              <w:br/>
              <w:t>USE_MOCK=true → MOCK_APPLIANCES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U-40 /sell/new/success</w:t>
              <w:br/>
              <w:t>(OTP ผ่าน)</w:t>
            </w:r>
          </w:p>
        </w:tc>
        <w:tc>
          <w:tcPr>
            <w:tcW w:type="dxa" w:w="1814"/>
            <w:shd w:val="clear" w:color="auto" w:fill="EDF7ED"/>
          </w:tcPr>
          <w:p>
            <w:r>
              <w:rPr>
                <w:sz w:val="15"/>
              </w:rPr>
              <w:t>Admin :3003 เห็นประกาศใหม่</w:t>
              <w:br/>
              <w:t>รอตรวจสอบ</w:t>
            </w:r>
          </w:p>
        </w:tc>
        <w:tc>
          <w:tcPr>
            <w:tcW w:type="dxa" w:w="907"/>
            <w:shd w:val="clear" w:color="auto" w:fill="EDF7ED"/>
          </w:tcPr>
          <w:p>
            <w:r>
              <w:rPr>
                <w:sz w:val="15"/>
              </w:rPr>
              <w:t>R1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LISTING_FEE_POINTS=50 Silver</w:t>
              <w:br/>
              <w:t>(used_appliance)</w:t>
              <w:br/>
              <w:t>scrap = ฟรี</w:t>
              <w:br/>
              <w:t>USE_MOCK=true เพื่อ demo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http://localhost:3002/sell/new</w:t>
            </w:r>
          </w:p>
        </w:tc>
      </w:tr>
      <w:tr>
        <w:tc>
          <w:tcPr>
            <w:tcW w:type="dxa" w:w="1247"/>
            <w:shd w:val="clear" w:color="auto" w:fill="FFF3E0"/>
          </w:tcPr>
          <w:p>
            <w:r>
              <w:rPr>
                <w:b/>
                <w:color w:val="1A3A5C"/>
                <w:sz w:val="15"/>
              </w:rPr>
              <w:t>U-47c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5"/>
              </w:rPr>
              <w:t>รายละเอียดประกาศ (seller)</w:t>
              <w:br/>
              <w:t>/sell/[listingId]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5"/>
              </w:rPr>
              <w:t>U-47 /sell</w:t>
              <w:br/>
              <w:t>U-40 /sell/new/success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5"/>
              </w:rPr>
              <w:t>R2: ประกาศถูก suspend</w:t>
              <w:br/>
              <w:t>→ appeal dialog</w:t>
              <w:br/>
              <w:t>R5: withdraw selected offer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5"/>
              </w:rPr>
              <w:t>R2: อยู่หน้าเดิม + success toast</w:t>
              <w:br/>
              <w:t>R5: → U-19b /resell/awaiting-payment/[id]</w:t>
            </w:r>
          </w:p>
        </w:tc>
        <w:tc>
          <w:tcPr>
            <w:tcW w:type="dxa" w:w="1814"/>
            <w:shd w:val="clear" w:color="auto" w:fill="FFF3E0"/>
          </w:tcPr>
          <w:p>
            <w:r>
              <w:rPr>
                <w:sz w:val="15"/>
              </w:rPr>
              <w:t>R2: Admin :3003 [A-LST-SUS]</w:t>
              <w:br/>
              <w:t>เห็น suspension + appeal</w:t>
              <w:br/>
              <w:t>R5: WeeeU :3002 [U-RES-PAY]</w:t>
              <w:br/>
              <w:t>ผู้ซื้อรอชำระ</w:t>
            </w:r>
          </w:p>
        </w:tc>
        <w:tc>
          <w:tcPr>
            <w:tcW w:type="dxa" w:w="907"/>
            <w:shd w:val="clear" w:color="auto" w:fill="FFF3E0"/>
          </w:tcPr>
          <w:p>
            <w:r>
              <w:rPr>
                <w:sz w:val="15"/>
              </w:rPr>
              <w:t>R2, R5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5"/>
              </w:rPr>
              <w:t>USE_MOCK=true → MOCK_STATUS:</w:t>
              <w:br/>
              <w:t>'suspended' = R2</w:t>
              <w:br/>
              <w:t>'offer_selected' = R5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5"/>
              </w:rPr>
              <w:t>http://localhost:3002/sell/ord-001</w:t>
            </w:r>
          </w:p>
        </w:tc>
      </w:tr>
      <w:tr>
        <w:tc>
          <w:tcPr>
            <w:tcW w:type="dxa" w:w="1247"/>
            <w:shd w:val="clear" w:color="auto" w:fill="E1F5FE"/>
          </w:tcPr>
          <w:p>
            <w:r>
              <w:rPr>
                <w:b/>
                <w:color w:val="1A3A5C"/>
                <w:sz w:val="15"/>
              </w:rPr>
              <w:t>U-21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5"/>
              </w:rPr>
              <w:t>ตลาดสินค้ามือสอง</w:t>
              <w:br/>
              <w:t>/marketplace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5"/>
              </w:rPr>
              <w:t>U-01 /dashboard</w:t>
              <w:br/>
              <w:t>U-42 /offer/success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5"/>
              </w:rPr>
              <w:t>R9: เรียกดูรายการ marketplace</w:t>
              <w:br/>
              <w:t>Filter: category/condition/price</w:t>
              <w:br/>
              <w:t>NearMe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5"/>
              </w:rPr>
              <w:t>U-23 /marketplace/[id]</w:t>
              <w:br/>
              <w:t>(คลิกสินค้า)</w:t>
            </w:r>
          </w:p>
        </w:tc>
        <w:tc>
          <w:tcPr>
            <w:tcW w:type="dxa" w:w="1814"/>
            <w:shd w:val="clear" w:color="auto" w:fill="E1F5FE"/>
          </w:tcPr>
          <w:p>
            <w:r>
              <w:rPr>
                <w:sz w:val="15"/>
              </w:rPr>
              <w:t>WeeeR :3001 [R-RES-LST]</w:t>
              <w:br/>
              <w:t>เห็นรายการประกาศทั้งหมด</w:t>
            </w:r>
          </w:p>
        </w:tc>
        <w:tc>
          <w:tcPr>
            <w:tcW w:type="dxa" w:w="907"/>
            <w:shd w:val="clear" w:color="auto" w:fill="E1F5FE"/>
          </w:tcPr>
          <w:p>
            <w:r>
              <w:rPr>
                <w:sz w:val="15"/>
              </w:rPr>
              <w:t>R9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5"/>
              </w:rPr>
              <w:t>MOCK_ITEMS inline</w:t>
              <w:br/>
              <w:t>NearMeFilter toggle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5"/>
              </w:rPr>
              <w:t>http://localhost:3002/marketplace</w:t>
            </w:r>
          </w:p>
        </w:tc>
      </w:tr>
      <w:tr>
        <w:tc>
          <w:tcPr>
            <w:tcW w:type="dxa" w:w="1247"/>
            <w:shd w:val="clear" w:color="auto" w:fill="E1F5FE"/>
          </w:tcPr>
          <w:p>
            <w:r>
              <w:rPr>
                <w:b/>
                <w:color w:val="1A3A5C"/>
                <w:sz w:val="15"/>
              </w:rPr>
              <w:t>U-23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5"/>
              </w:rPr>
              <w:t>รายละเอียดสินค้า (buyer)</w:t>
              <w:br/>
              <w:t>/marketplace/[id]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5"/>
              </w:rPr>
              <w:t>U-21 /marketplace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5"/>
              </w:rPr>
              <w:t>R9: ดูรายละเอียด → ยื่นข้อเสนอ</w:t>
              <w:br/>
              <w:t>WeeeR seller เห็นประกาศตัวเอง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5"/>
              </w:rPr>
              <w:t>U-22 /marketplace/[id]/offer</w:t>
              <w:br/>
              <w:t>(กด "ยื่นข้อเสนอซื้อ")</w:t>
            </w:r>
          </w:p>
        </w:tc>
        <w:tc>
          <w:tcPr>
            <w:tcW w:type="dxa" w:w="1814"/>
            <w:shd w:val="clear" w:color="auto" w:fill="E1F5FE"/>
          </w:tcPr>
          <w:p>
            <w:r>
              <w:rPr>
                <w:sz w:val="15"/>
              </w:rPr>
              <w:t>WeeeR :3001 [R-RES-LST-DET]</w:t>
              <w:br/>
              <w:t>seller เห็นประกาศ + offer count</w:t>
              <w:br/>
              <w:t>WeeeU :3002 [U-SLL-DET]</w:t>
              <w:br/>
              <w:t>ถ้า WeeeU เป็น seller</w:t>
            </w:r>
          </w:p>
        </w:tc>
        <w:tc>
          <w:tcPr>
            <w:tcW w:type="dxa" w:w="907"/>
            <w:shd w:val="clear" w:color="auto" w:fill="E1F5FE"/>
          </w:tcPr>
          <w:p>
            <w:r>
              <w:rPr>
                <w:sz w:val="15"/>
              </w:rPr>
              <w:t>R9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5"/>
              </w:rPr>
              <w:t>Server Component (async)</w:t>
              <w:br/>
              <w:t>MOCK_ITEM inline</w:t>
              <w:br/>
              <w:t>MockAnnoBar ใน layout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5"/>
              </w:rPr>
              <w:t>http://localhost:3002/marketplace/r001</w:t>
            </w:r>
          </w:p>
        </w:tc>
      </w:tr>
      <w:tr>
        <w:tc>
          <w:tcPr>
            <w:tcW w:type="dxa" w:w="1247"/>
            <w:shd w:val="clear" w:color="auto" w:fill="E3F2FD"/>
          </w:tcPr>
          <w:p>
            <w:r>
              <w:rPr>
                <w:b/>
                <w:color w:val="1A3A5C"/>
                <w:sz w:val="15"/>
              </w:rPr>
              <w:t>U-22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5"/>
              </w:rPr>
              <w:t>ยื่นข้อเสนอซื้อ</w:t>
              <w:br/>
              <w:t>/marketplace/[id]/offer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5"/>
              </w:rPr>
              <w:t>U-23 /marketplace/[id]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5"/>
              </w:rPr>
              <w:t>R3: ยื่นข้อเสนอ + OTP gate</w:t>
              <w:br/>
              <w:t>OTP=123456 (mock)</w:t>
              <w:br/>
              <w:t>Gold-lock acknowledge</w:t>
              <w:br/>
              <w:t>Cancel terms 3 ตัวเลือก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5"/>
              </w:rPr>
              <w:t>U-42 /marketplace/[id]/offer/success</w:t>
              <w:br/>
              <w:t>(OTP ผ่าน)</w:t>
              <w:br/>
              <w:t>U-65 /suspended</w:t>
              <w:br/>
              <w:t>(OTP ผิด 3 ครั้ง)</w:t>
            </w:r>
          </w:p>
        </w:tc>
        <w:tc>
          <w:tcPr>
            <w:tcW w:type="dxa" w:w="1814"/>
            <w:shd w:val="clear" w:color="auto" w:fill="E3F2FD"/>
          </w:tcPr>
          <w:p>
            <w:r>
              <w:rPr>
                <w:sz w:val="15"/>
              </w:rPr>
              <w:t>WeeeR :3001 [R-18]</w:t>
              <w:br/>
              <w:t>seller เห็น offer +1</w:t>
              <w:br/>
              <w:t>B3: Gold ล็อก Escrow ทันที</w:t>
              <w:br/>
              <w:t>(ยังไม่โอนให้ seller)</w:t>
            </w:r>
          </w:p>
        </w:tc>
        <w:tc>
          <w:tcPr>
            <w:tcW w:type="dxa" w:w="907"/>
            <w:shd w:val="clear" w:color="auto" w:fill="E3F2FD"/>
          </w:tcPr>
          <w:p>
            <w:r>
              <w:rPr>
                <w:sz w:val="15"/>
              </w:rPr>
              <w:t>R3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5"/>
              </w:rPr>
              <w:t>MAX_OTP_ATTEMPTS=3</w:t>
              <w:br/>
              <w:t>Gold-lock §B3</w:t>
              <w:br/>
              <w:t>Cancel terms = DECISION จุด1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5"/>
              </w:rPr>
              <w:t>http://localhost:3002/marketplace/r001/offer</w:t>
            </w:r>
          </w:p>
        </w:tc>
      </w:tr>
      <w:tr>
        <w:tc>
          <w:tcPr>
            <w:tcW w:type="dxa" w:w="1247"/>
            <w:shd w:val="clear" w:color="auto" w:fill="E3F2FD"/>
          </w:tcPr>
          <w:p>
            <w:r>
              <w:rPr>
                <w:b/>
                <w:color w:val="1A3A5C"/>
                <w:sz w:val="15"/>
              </w:rPr>
              <w:t>U-42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5"/>
              </w:rPr>
              <w:t>ข้อเสนอสำเร็จ</w:t>
              <w:br/>
              <w:t>/marketplace/[id]/offer/success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5"/>
              </w:rPr>
              <w:t>U-22 /marketplace/[id]/offer</w:t>
              <w:br/>
              <w:t>(OTP ผ่าน)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5"/>
              </w:rPr>
              <w:t>R3: แสดง success + Gold ที่ล็อก</w:t>
              <w:br/>
              <w:t>ยืนยันว่าข้อเสนอถึง seller แล้ว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5"/>
              </w:rPr>
              <w:t>U-21 /marketplace</w:t>
              <w:br/>
              <w:t>(กลับตลาด)</w:t>
            </w:r>
          </w:p>
        </w:tc>
        <w:tc>
          <w:tcPr>
            <w:tcW w:type="dxa" w:w="1814"/>
            <w:shd w:val="clear" w:color="auto" w:fill="E3F2FD"/>
          </w:tcPr>
          <w:p>
            <w:r>
              <w:rPr>
                <w:sz w:val="15"/>
              </w:rPr>
              <w:t>WeeeR :3001 [R-18]</w:t>
              <w:br/>
              <w:t>seller เห็น offer ใหม่</w:t>
            </w:r>
          </w:p>
        </w:tc>
        <w:tc>
          <w:tcPr>
            <w:tcW w:type="dxa" w:w="907"/>
            <w:shd w:val="clear" w:color="auto" w:fill="E3F2FD"/>
          </w:tcPr>
          <w:p>
            <w:r>
              <w:rPr>
                <w:sz w:val="15"/>
              </w:rPr>
              <w:t>R3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5"/>
              </w:rPr>
              <w:t>ต้องแสดง offer amount</w:t>
              <w:br/>
              <w:t>และ Escrow status ชัดเจน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5"/>
              </w:rPr>
              <w:t>http://localhost:3002/marketplace/r001/offer/success</w:t>
            </w:r>
          </w:p>
        </w:tc>
      </w:tr>
      <w:tr>
        <w:tc>
          <w:tcPr>
            <w:tcW w:type="dxa" w:w="1247"/>
            <w:shd w:val="clear" w:color="auto" w:fill="FFF8E1"/>
          </w:tcPr>
          <w:p>
            <w:r>
              <w:rPr>
                <w:b/>
                <w:color w:val="1A3A5C"/>
                <w:sz w:val="15"/>
              </w:rPr>
              <w:t>U-19b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5"/>
              </w:rPr>
              <w:t>รอชำระเงิน (Escrow)</w:t>
              <w:br/>
              <w:t>/resell/awaiting-payment/[id]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5"/>
              </w:rPr>
              <w:t>U-47c /sell/[listingId]</w:t>
              <w:br/>
              <w:t>(seller เลือกข้อเสนอ)</w:t>
              <w:br/>
              <w:t>U-22 /marketplace/[id]/offer</w:t>
              <w:br/>
              <w:t>(buyer ยื่นข้อเสนอสำเร็จ)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5"/>
              </w:rPr>
              <w:t>R4: buyer ชำระ Gold</w:t>
              <w:br/>
              <w:t>ตรวจ shortfall</w:t>
              <w:br/>
              <w:t>Countdown 24 ชม.</w:t>
              <w:br/>
              <w:t>Seller view / Buyer view แยก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5"/>
              </w:rPr>
              <w:t>Buyer: ชำระแล้ว → U-19c /resell/orders/[id]</w:t>
              <w:br/>
              <w:t>Buyer: shortfall → U-44 /wallet/deposit</w:t>
              <w:br/>
              <w:t>Seller: รอ buyer ชำระ (passive)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5"/>
              </w:rPr>
              <w:t>WeeeR :3001 [R-RES-TX]</w:t>
              <w:br/>
              <w:t>seller เห็น transaction</w:t>
              <w:br/>
              <w:t>WeeeU :3002 [U-SLL-DET]</w:t>
              <w:br/>
              <w:t>seller passive view</w:t>
            </w:r>
          </w:p>
        </w:tc>
        <w:tc>
          <w:tcPr>
            <w:tcW w:type="dxa" w:w="907"/>
            <w:shd w:val="clear" w:color="auto" w:fill="FFF8E1"/>
          </w:tcPr>
          <w:p>
            <w:r>
              <w:rPr>
                <w:sz w:val="15"/>
              </w:rPr>
              <w:t>R4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5"/>
              </w:rPr>
              <w:t>MOCK_ORDER.is_buyer toggle</w:t>
              <w:br/>
              <w:t>gold_balance vs required_gold</w:t>
              <w:br/>
              <w:t>shortfall = required - balance</w:t>
              <w:br/>
              <w:t>B3: Escrow ตัวเลขชัด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5"/>
              </w:rPr>
              <w:t>http://localhost:3002/resell/awaiting-payment/txn-001</w:t>
            </w:r>
          </w:p>
        </w:tc>
      </w:tr>
      <w:tr>
        <w:tc>
          <w:tcPr>
            <w:tcW w:type="dxa" w:w="1247"/>
            <w:shd w:val="clear" w:color="auto" w:fill="F3E5F5"/>
          </w:tcPr>
          <w:p>
            <w:r>
              <w:rPr>
                <w:b/>
                <w:color w:val="1A3A5C"/>
                <w:sz w:val="15"/>
              </w:rPr>
              <w:t>U-19c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5"/>
              </w:rPr>
              <w:t>ติดตามคำสั่งซื้อ / Order Detail</w:t>
              <w:br/>
              <w:t>/resell/orders/[id]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5"/>
              </w:rPr>
              <w:t>U-19b /resell/awaiting-payment/[id]</w:t>
              <w:br/>
              <w:t>(buyer ชำระแล้ว)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5"/>
              </w:rPr>
              <w:t>R6: seller timeout</w:t>
              <w:br/>
              <w:t>R7: WeeeR shop เป็น buyer (§8 xapp)</w:t>
              <w:br/>
              <w:t>R8: inspection reject</w:t>
              <w:br/>
              <w:t>R10: completed + Escrow release</w:t>
              <w:br/>
              <w:t>R11: damaged parcel</w:t>
              <w:br/>
              <w:t>R12: mutual cancel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5"/>
              </w:rPr>
              <w:t>R10: → U-RES-REV /resell/orders/[id]/review</w:t>
              <w:br/>
              <w:t>R8/R11: → dispute</w:t>
              <w:br/>
              <w:t>R12: → mutual cancel confirm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5"/>
              </w:rPr>
              <w:t>R7: WeeeR :3001 [R-RES-PUR]</w:t>
              <w:br/>
              <w:t>WeeeR buyer ติดตาม</w:t>
              <w:br/>
              <w:t>R10: WeeeR :3001 [R-WALLET]</w:t>
              <w:br/>
              <w:t>Gold เข้า wallet seller</w:t>
              <w:br/>
              <w:t>Admin :3003 [A-RES-DSP]</w:t>
              <w:br/>
              <w:t>เมื่อ disputed</w:t>
            </w:r>
          </w:p>
        </w:tc>
        <w:tc>
          <w:tcPr>
            <w:tcW w:type="dxa" w:w="907"/>
            <w:shd w:val="clear" w:color="auto" w:fill="F3E5F5"/>
          </w:tcPr>
          <w:p>
            <w:r>
              <w:rPr>
                <w:sz w:val="15"/>
              </w:rPr>
              <w:t>R6, R7, R8, R10, R11, R12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5"/>
              </w:rPr>
              <w:t>EvidenceUploader component</w:t>
              <w:br/>
              <w:t>doTransition() mock</w:t>
              <w:br/>
              <w:t>MOCK_ORDER.state toggle</w:t>
              <w:br/>
              <w:t>B3: Escrow release amount ชัด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5"/>
              </w:rPr>
              <w:t>http://localhost:3002/resell/orders/ord-001</w:t>
            </w:r>
          </w:p>
        </w:tc>
      </w:tr>
      <w:tr>
        <w:tc>
          <w:tcPr>
            <w:tcW w:type="dxa" w:w="1247"/>
            <w:shd w:val="clear" w:color="auto" w:fill="E8EAF6"/>
          </w:tcPr>
          <w:p>
            <w:r>
              <w:rPr>
                <w:b/>
                <w:color w:val="1A3A5C"/>
                <w:sz w:val="15"/>
              </w:rPr>
              <w:t>U-RES-REV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5"/>
              </w:rPr>
              <w:t>รีวิวธุรกรรม (Resell)</w:t>
              <w:br/>
              <w:t>/resell/orders/[id]/review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5"/>
              </w:rPr>
              <w:t>U-19c /resell/orders/[id]</w:t>
              <w:br/>
              <w:t>(state = completed → กด รีวิว)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5"/>
              </w:rPr>
              <w:t>R10: buyer รีวิว seller</w:t>
              <w:br/>
              <w:t>หรือ seller รีวิว buyer</w:t>
              <w:br/>
              <w:t>StarRating 1-5 ดาว</w:t>
              <w:br/>
              <w:t>Tag chips + comment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5"/>
              </w:rPr>
              <w:t>U-RES-REV-OK (done banner)</w:t>
              <w:br/>
              <w:t>→ U-04 /sell หรือ U-21 /marketplace</w:t>
            </w:r>
          </w:p>
        </w:tc>
        <w:tc>
          <w:tcPr>
            <w:tcW w:type="dxa" w:w="1814"/>
            <w:shd w:val="clear" w:color="auto" w:fill="E8EAF6"/>
          </w:tcPr>
          <w:p>
            <w:r>
              <w:rPr>
                <w:sz w:val="15"/>
              </w:rPr>
              <w:t>WeeeR :3001 [R-WALLET]</w:t>
              <w:br/>
              <w:t>Gold ยืนยันเข้า wallet</w:t>
              <w:br/>
              <w:t>Admin /resell/transactions</w:t>
              <w:br/>
              <w:t>บันทึก completed</w:t>
            </w:r>
          </w:p>
        </w:tc>
        <w:tc>
          <w:tcPr>
            <w:tcW w:type="dxa" w:w="907"/>
            <w:shd w:val="clear" w:color="auto" w:fill="E8EAF6"/>
          </w:tcPr>
          <w:p>
            <w:r>
              <w:rPr>
                <w:sz w:val="15"/>
              </w:rPr>
              <w:t>R10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5"/>
              </w:rPr>
              <w:t>MOCK_ORDER.is_buyer toggle</w:t>
              <w:br/>
              <w:t>F1: รีวิวแสดงในโปรไฟล์คู่ค้า</w:t>
              <w:br/>
              <w:t>ไม่ใช่ใต้ประกาศ</w:t>
              <w:br/>
              <w:t>StarRating: hover + click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5"/>
              </w:rPr>
              <w:t>http://localhost:3002/resell/orders/ord-001/review</w:t>
            </w:r>
          </w:p>
        </w:tc>
      </w:tr>
      <w:tr>
        <w:tc>
          <w:tcPr>
            <w:tcW w:type="dxa" w:w="1247"/>
            <w:shd w:val="clear" w:color="auto" w:fill="EDF7ED"/>
          </w:tcPr>
          <w:p>
            <w:r>
              <w:rPr>
                <w:b/>
                <w:color w:val="1A3A5C"/>
                <w:sz w:val="15"/>
              </w:rPr>
              <w:t>U-47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รายการขายของฉัน</w:t>
              <w:br/>
              <w:t>/sell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U-01 /dashboard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แสดงรายการประกาศทั้งหมดของ seller</w:t>
              <w:br/>
              <w:t>Filter: status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U-47a /sell/new (ลงประกาศใหม่)</w:t>
              <w:br/>
              <w:t>U-47c /sell/[id] (ดู detail)</w:t>
            </w:r>
          </w:p>
        </w:tc>
        <w:tc>
          <w:tcPr>
            <w:tcW w:type="dxa" w:w="1814"/>
            <w:shd w:val="clear" w:color="auto" w:fill="EDF7ED"/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907"/>
            <w:shd w:val="clear" w:color="auto" w:fill="EDF7ED"/>
          </w:tcPr>
          <w:p>
            <w:r>
              <w:rPr>
                <w:sz w:val="15"/>
              </w:rPr>
              <w:t>R1, R2, R5 (entry point)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หน้าหลัก seller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http://localhost:3002/sell</w:t>
            </w:r>
          </w:p>
        </w:tc>
      </w:tr>
      <w:tr>
        <w:tc>
          <w:tcPr>
            <w:tcW w:type="dxa" w:w="1247"/>
            <w:shd w:val="clear" w:color="auto" w:fill="EDF7ED"/>
          </w:tcPr>
          <w:p>
            <w:r>
              <w:rPr>
                <w:b/>
                <w:color w:val="1A3A5C"/>
                <w:sz w:val="15"/>
              </w:rPr>
              <w:t>U-40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ลงประกาศสำเร็จ</w:t>
              <w:br/>
              <w:t>/sell/new/success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U-47a /sell/new</w:t>
              <w:br/>
              <w:t>(OTP ผ่าน + BE สร้าง listing)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R1: แสดง listing ID ใหม่</w:t>
              <w:br/>
              <w:t>ลิงก์ไป detail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U-47 /sell (กลับรายการ)</w:t>
              <w:br/>
              <w:t>U-47c /sell/[id] (ดู detail ใหม่)</w:t>
            </w:r>
          </w:p>
        </w:tc>
        <w:tc>
          <w:tcPr>
            <w:tcW w:type="dxa" w:w="1814"/>
            <w:shd w:val="clear" w:color="auto" w:fill="EDF7ED"/>
          </w:tcPr>
          <w:p>
            <w:r>
              <w:rPr>
                <w:sz w:val="15"/>
              </w:rPr>
              <w:t>Admin :3003 เห็นประกาศใหม่</w:t>
            </w:r>
          </w:p>
        </w:tc>
        <w:tc>
          <w:tcPr>
            <w:tcW w:type="dxa" w:w="907"/>
            <w:shd w:val="clear" w:color="auto" w:fill="EDF7ED"/>
          </w:tcPr>
          <w:p>
            <w:r>
              <w:rPr>
                <w:sz w:val="15"/>
              </w:rPr>
              <w:t>R1</w:t>
            </w:r>
          </w:p>
        </w:tc>
        <w:tc>
          <w:tcPr>
            <w:tcW w:type="dxa" w:w="1701"/>
            <w:shd w:val="clear" w:color="auto" w:fill="EDF7ED"/>
          </w:tcPr>
          <w:p>
            <w:r>
              <w:rPr>
                <w:sz w:val="15"/>
              </w:rPr>
              <w:t>Redirect ไป /sell/[id] หลัง BE return</w:t>
            </w:r>
          </w:p>
        </w:tc>
        <w:tc>
          <w:tcPr>
            <w:tcW w:type="dxa" w:w="1984"/>
            <w:shd w:val="clear" w:color="auto" w:fill="EDF7ED"/>
          </w:tcPr>
          <w:p>
            <w:r>
              <w:rPr>
                <w:sz w:val="15"/>
              </w:rPr>
              <w:t>http://localhost:3002/sell/new/success</w:t>
            </w:r>
          </w:p>
        </w:tc>
      </w:tr>
      <w:tr>
        <w:tc>
          <w:tcPr>
            <w:tcW w:type="dxa" w:w="1247"/>
            <w:shd w:val="clear" w:color="auto" w:fill="FFF8E1"/>
          </w:tcPr>
          <w:p>
            <w:r>
              <w:rPr>
                <w:b/>
                <w:color w:val="1A3A5C"/>
                <w:sz w:val="15"/>
              </w:rPr>
              <w:t>U-44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5"/>
              </w:rPr>
              <w:t>เติม Gold (Wallet Deposit)</w:t>
              <w:br/>
              <w:t>/wallet/deposit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5"/>
              </w:rPr>
              <w:t>U-19b /resell/awaiting-payment/[id]</w:t>
              <w:br/>
              <w:t>(shortfall Gold ไม่พอ)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5"/>
              </w:rPr>
              <w:t>R4 branch B: เติม Gold แล้ว</w:t>
              <w:br/>
              <w:t>กลับมาชำระ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5"/>
              </w:rPr>
              <w:t>U-19b /resell/awaiting-payment/[id]</w:t>
              <w:br/>
              <w:t>(กลับชำระ)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907"/>
            <w:shd w:val="clear" w:color="auto" w:fill="FFF8E1"/>
          </w:tcPr>
          <w:p>
            <w:r>
              <w:rPr>
                <w:sz w:val="15"/>
              </w:rPr>
              <w:t>R4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5"/>
              </w:rPr>
              <w:t>shortfall = required_gold - gold_balance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5"/>
              </w:rPr>
              <w:t>http://localhost:3002/wallet/deposit</w:t>
            </w:r>
          </w:p>
        </w:tc>
      </w:tr>
    </w:tbl>
    <w:sectPr w:rsidR="00FC693F" w:rsidRPr="0006063C" w:rsidSect="00034616">
      <w:pgSz w:w="1700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