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ГОРОД Z: ПРОМТЫ ДЛЯ ВИДЕО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8 серий · 55 клипов · промты для нейросетей</w:t>
      </w:r>
    </w:p>
    <w:p>
      <w:pPr>
        <w:spacing w:after="100"/>
      </w:pPr>
      <w:r>
        <w:t xml:space="preserve">Промты для генерации видео по сценарию «Город Z: 140 километров». Каждая серия разбита на 6–7 клипов по 5–15 секунд, так что их можно делать в любом генераторе: Veo 3, Kling, Sora, Runway, Hailuo, Pika.</w:t>
      </w:r>
    </w:p>
    <w:p>
      <w:pPr>
        <w:pStyle w:val="Heading1"/>
      </w:pPr>
      <w:r>
        <w:t xml:space="preserve">Как пользоваться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Промты написаны на английском: так генераторы понимают их лучше всего. Реплики героев оставлены на русском в кавычках. Veo 3 и Sora умеют сразу озвучивать речь, в других генераторах голос лучше записать отдельно.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Сначала сгенерируйте референс-картинки персонажей (раздел ниже), а потом по возможности делайте видео в режиме image-to-video или с функцией «персонаж/референс». Так лица будут одинаковыми во всех сериях.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Описание внешности персонажей уже вставлено в каждый промт целиком. Не сокращайте его: это главное для единообразия.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Блок стиля в конце промта одинаковый для всех клипов. Для горизонтального видео замените «vertical 9:16» на «horizontal 16:9».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Закадровый голос (ЗК) лучше озвучить отдельно в ElevenLabs или любом другом TTS и наложить при монтаже.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Клипы длиннее 8–10 секунд, если генератор их не тянет, делите на два, продолжая промт с последнего кадра.</w:t>
      </w:r>
    </w:p>
    <w:p>
      <w:pPr>
        <w:pStyle w:val="Heading2"/>
      </w:pPr>
      <w:r>
        <w:t xml:space="preserve">Негативный промт (для всех клипов)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cartoon, anime, 3D render, text, subtitles, watermark, logo, extra fingers, deformed hands, distorted faces, morphing, blurry faces, bright saturated colors, smiling crowds, gore</w:t>
      </w:r>
    </w:p>
    <w:p>
      <w:pPr>
        <w:pStyle w:val="Heading1"/>
      </w:pPr>
      <w:r>
        <w:t xml:space="preserve">Референсы персонажей (для генерации картинок)</w:t>
      </w:r>
    </w:p>
    <w:p>
      <w:pPr>
        <w:spacing w:after="100"/>
      </w:pPr>
      <w:r>
        <w:rPr>
          <w:i/>
          <w:iCs/>
        </w:rPr>
        <w:t xml:space="preserve">Сгенерируйте в Midjourney, Flux, DALL·E и т. п. Префикс: «Character reference sheet, full body and close-up portrait, front and three-quarter view, neutral grey background, photorealistic, cinematic lighting, » + описание.</w:t>
      </w:r>
    </w:p>
    <w:p>
      <w:pPr>
        <w:spacing w:after="80"/>
      </w:pPr>
      <w:r>
        <w:rPr>
          <w:b/>
          <w:bCs/>
        </w:rPr>
        <w:t xml:space="preserve">Герой: </w:t>
      </w:r>
      <w:r>
        <w:t xml:space="preserve"/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Character reference sheet, full body and close-up portrait, front and three-quarter view, neutral grey background, photorealistic, cinematic lighting, a 25-year-old Slavic man with short dark-brown hair and light stubble, wearing a grey hoodie under an olive-green jacket, black backpack.</w:t>
      </w:r>
    </w:p>
    <w:p>
      <w:pPr>
        <w:spacing w:after="80"/>
      </w:pPr>
      <w:r>
        <w:rPr>
          <w:b/>
          <w:bCs/>
        </w:rPr>
        <w:t xml:space="preserve">Лена: </w:t>
      </w:r>
      <w:r>
        <w:t xml:space="preserve"/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Character reference sheet, full body and close-up portrait, front and three-quarter view, neutral grey background, photorealistic, cinematic lighting, a 24-year-old Slavic woman with shoulder-length light-brown hair in a ponytail, wearing a red puffer jacket and jeans.</w:t>
      </w:r>
    </w:p>
    <w:p>
      <w:pPr>
        <w:spacing w:after="80"/>
      </w:pPr>
      <w:r>
        <w:rPr>
          <w:b/>
          <w:bCs/>
        </w:rPr>
        <w:t xml:space="preserve">Семёныч: </w:t>
      </w:r>
      <w:r>
        <w:t xml:space="preserve"/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Character reference sheet, full body and close-up portrait, front and three-quarter view, neutral grey background, photorealistic, cinematic lighting, a 65-year-old man with a short grey beard and weathered face, wearing an old faded navy pea coat and a flat cap.</w:t>
      </w:r>
    </w:p>
    <w:p>
      <w:pPr>
        <w:spacing w:after="80"/>
      </w:pPr>
      <w:r>
        <w:rPr>
          <w:b/>
          <w:bCs/>
        </w:rPr>
        <w:t xml:space="preserve">Маша: </w:t>
      </w:r>
      <w:r>
        <w:t xml:space="preserve"/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Character reference sheet, full body and close-up portrait, front and three-quarter view, neutral grey background, photorealistic, cinematic lighting, an 8-year-old girl with blonde braids, wearing a yellow raincoat and a small pink backpack with a bunny keychain.</w:t>
      </w:r>
    </w:p>
    <w:p>
      <w:pPr>
        <w:spacing w:after="80"/>
      </w:pPr>
      <w:r>
        <w:rPr>
          <w:b/>
          <w:bCs/>
        </w:rPr>
        <w:t xml:space="preserve">Глеб: </w:t>
      </w:r>
      <w:r>
        <w:t xml:space="preserve"/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Character reference sheet, full body and close-up portrait, front and three-quarter view, neutral grey background, photorealistic, cinematic lighting, a stocky 40-year-old man with a shaved head and a scar on his cheek, wearing a camouflage jacket.</w:t>
      </w:r>
    </w:p>
    <w:p>
      <w:pPr>
        <w:spacing w:after="80"/>
      </w:pPr>
      <w:r>
        <w:rPr>
          <w:b/>
          <w:bCs/>
        </w:rPr>
        <w:t xml:space="preserve">Михалыч: </w:t>
      </w:r>
      <w:r>
        <w:t xml:space="preserve"/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Character reference sheet, full body and close-up portrait, front and three-quarter view, neutral grey background, photorealistic, cinematic lighting, a 55-year-old hunter with a bushy grey moustache, checkered flannel shirt and padded vest, holding a hunting rifle.</w:t>
      </w:r>
    </w:p>
    <w:p>
      <w:pPr>
        <w:spacing w:after="80"/>
      </w:pPr>
      <w:r>
        <w:rPr>
          <w:b/>
          <w:bCs/>
        </w:rPr>
        <w:t xml:space="preserve">Мама: </w:t>
      </w:r>
      <w:r>
        <w:t xml:space="preserve"/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Character reference sheet, full body and close-up portrait, front and three-quarter view, neutral grey background, photorealistic, cinematic lighting, a 55-year-old woman with grey-streaked hair in a bun, wearing a knitted cardigan.</w:t>
      </w:r>
    </w:p>
    <w:p>
      <w:r>
        <w:br w:type="page"/>
      </w:r>
    </w:p>
    <w:p>
      <w:pPr>
        <w:pStyle w:val="Heading1"/>
      </w:pPr>
      <w:r>
        <w:t xml:space="preserve">Серия 1. «Вспышка»</w:t>
      </w:r>
    </w:p>
    <w:p>
      <w:pPr>
        <w:pStyle w:val="Heading2"/>
      </w:pPr>
      <w:r>
        <w:t xml:space="preserve">Клип 1.1 · 0:00–0:05 · 5 сек — POV: телефон в руке, за окном беззвучная вспышка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First-person POV from a man sitting by a window in a small Soviet apartment at morning, holding a smartphone with a news feed. Suddenly a silent blinding white flash fills the window from the horizon, the whole room overexposes to white. Slow push-in.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«Я запомнил это утро по секундам. 7:42.»</w:t>
      </w:r>
    </w:p>
    <w:p>
      <w:pPr>
        <w:pStyle w:val="Heading2"/>
      </w:pPr>
      <w:r>
        <w:t xml:space="preserve">Клип 1.2 · 0:05–0:10 · 5 сек — Дрожат стёкла, во дворе воют сигнализации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Close-up of a window glass vibrating violently, a cup of tea on the windowsill rippling and sliding. Outside, a courtyard between panel buildings, car alarms flashing on all parked cars. Low rumbling shockwave sound.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Звук: гул, сигнализации, сирена ГО</w:t>
      </w:r>
    </w:p>
    <w:p>
      <w:pPr>
        <w:pStyle w:val="Heading2"/>
      </w:pPr>
      <w:r>
        <w:t xml:space="preserve">Клип 1.3 · 0:10–0:15 · 5 сек — Лена выбегает из спальни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24-year-old Slavic woman with shoulder-length light-brown hair in a ponytail, wearing a red puffer jacket and jeans runs out of a bedroom into a dim apartment hallway in panic, hair messy, looking at the camera. She shouts in Russian: "Что это было?!"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Лена: «Что это было?!»</w:t>
      </w:r>
    </w:p>
    <w:p>
      <w:pPr>
        <w:pStyle w:val="Heading2"/>
      </w:pPr>
      <w:r>
        <w:t xml:space="preserve">Клип 1.4 · 0:15–0:25 · 10 сек — Быстрые сборы рюкзака, свет гаснет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Fast-paced montage of hands packing a black backpack on a kitchen table: water bottles, passports, a first aid kit, a flashlight, a small radio. The ceiling light flickers and goes out, room becomes dark with grey daylight from the window. a 25-year-old Slavic man with short dark-brown hair and light stubble, wearing a grey hoodie under an olive-green jacket, black backpack zips the backpack.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«Город Z — миллион человек. Через час здесь будет ад. Нам надо в Сосновку, к родителям. 140 километров.»</w:t>
      </w:r>
    </w:p>
    <w:p>
      <w:pPr>
        <w:pStyle w:val="Heading2"/>
      </w:pPr>
      <w:r>
        <w:t xml:space="preserve">Клип 1.5 · 0:25–0:35 · 10 сек — Подъезд, паника, Семёныч у двери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Crowded concrete stairwell of a Soviet apartment building, people running down the stairs with bags and children, a woman crying. On a landing a 65-year-old man with a short grey beard and weathered face, wearing an old faded navy pea coat and a flat cap stands calmly by his apartment door smoking a cigarette. He looks at the camera and says in Russian, calm low voice: "Не учения это, сынок."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«Не учения это, сынок. Окна заклей.»</w:t>
      </w:r>
    </w:p>
    <w:p>
      <w:pPr>
        <w:pStyle w:val="Heading2"/>
      </w:pPr>
      <w:r>
        <w:t xml:space="preserve">Клип 1.6 · 0:35–0:45 · 10 сек — Пробка во дворе, звонок «Мама»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Courtyard of panel blocks, gridlocked cars, people running with suitcases. POV close-up of a cracked smartphone screen showing an incoming call "Мама", phone vibrating in a man's hand.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Мама (сквозь помехи): «Сынок! Не езжайте по трассе! Там…»</w:t>
      </w:r>
    </w:p>
    <w:p>
      <w:pPr>
        <w:pStyle w:val="Heading2"/>
      </w:pPr>
      <w:r>
        <w:t xml:space="preserve">Клип 1.7 · 0:45–0:52 · 7 сек — «Нет сети»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Extreme close-up of a smartphone screen, the call ends abruptly and the status shows no signal. The hand slowly lowers the phone.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Звук: обрыв, тишина</w:t>
      </w:r>
    </w:p>
    <w:p>
      <w:pPr>
        <w:pStyle w:val="Heading2"/>
      </w:pPr>
      <w:r>
        <w:t xml:space="preserve">Клип 1.8 · 0:52–1:00 · 8 сек — Ядерный гриб над городом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25-year-old Slavic man with short dark-brown hair and light stubble, wearing a grey hoodie under an olive-green jacket, black backpack slowly raises his head, seen from behind, standing in the courtyard. Far on the horizon behind the apartment blocks a huge mushroom cloud slowly rises into the grey sky. Wind blows dust. Slow dolly-in, ominous.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Резкая тишина → удар баса. Титр: «Серия 1 из 8»</w:t>
      </w:r>
    </w:p>
    <w:p>
      <w:r>
        <w:br w:type="page"/>
      </w:r>
    </w:p>
    <w:p>
      <w:pPr>
        <w:pStyle w:val="Heading1"/>
      </w:pPr>
      <w:r>
        <w:t xml:space="preserve">Серия 2. «Ветер»</w:t>
      </w:r>
    </w:p>
    <w:p>
      <w:pPr>
        <w:pStyle w:val="Heading2"/>
      </w:pPr>
      <w:r>
        <w:t xml:space="preserve">Клип 2.1 · 0:00–0:07 · 7 сек — Мёртвая пробка, люди бегут по обочине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Inside a car stuck in a massive traffic jam on a city avenue, view through the windshield. People run past along the roadside with bags. Someone smashes the window of a neighboring car. a 25-year-old Slavic man with short dark-brown hair and light stubble, wearing a grey hoodie under an olive-green jacket, black backpack grips the steering wheel, a 24-year-old Slavic woman with shoulder-length light-brown hair in a ponytail, wearing a red puffer jacket and jeans in the passenger seat.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«Через сорок минут мы проехали ровно триста метров.»</w:t>
      </w:r>
    </w:p>
    <w:p>
      <w:pPr>
        <w:pStyle w:val="Heading2"/>
      </w:pPr>
      <w:r>
        <w:t xml:space="preserve">Клип 2.2 · 0:07–0:15 · 8 сек — Бросают машину, стук в стекло — Семёныч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25-year-old Slavic man with short dark-brown hair and light stubble, wearing a grey hoodie under an olive-green jacket, black backpack and a 24-year-old Slavic woman with shoulder-length light-brown hair in a ponytail, wearing a red puffer jacket and jeans get out of the car, grab backpacks and a red fuel canister from the trunk. A knock on the car window: a 65-year-old man with a short grey beard and weathered face, wearing an old faded navy pea coat and a flat cap stands there with a duffel bag.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—</w:t>
      </w:r>
    </w:p>
    <w:p>
      <w:pPr>
        <w:pStyle w:val="Heading2"/>
      </w:pPr>
      <w:r>
        <w:t xml:space="preserve">Клип 2.3 · 0:15–0:22 · 7 сек — Семёныч предлагает идти железкой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Medium shot of a 65-year-old man with a short grey beard and weathered face, wearing an old faded navy pea coat and a flat cap on a crowded street, pointing away from the traffic. He says in Russian: "По трассе не пройдёте. Пойдём железкой, я дорогу знаю."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«По трассе не пройдёте… Пойдём железкой, я дорогу знаю.»</w:t>
      </w:r>
    </w:p>
    <w:p>
      <w:pPr>
        <w:pStyle w:val="Heading2"/>
      </w:pPr>
      <w:r>
        <w:t xml:space="preserve">Клип 2.4 · 0:22–0:30 · 8 сек — Дозиметр и бумажная карта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Close-up of weathered old hands holding a vintage Soviet dosimeter with a needle gauge, then unfolding an old paper map and drawing a route with a pencil. Three people walk through backyards of panel buildings.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Звук: редкие щелчки. ЗК: «Он служил в химвойсках. Тогда я ещё не знал, как нам повезло.»</w:t>
      </w:r>
    </w:p>
    <w:p>
      <w:pPr>
        <w:pStyle w:val="Heading2"/>
      </w:pPr>
      <w:r>
        <w:t xml:space="preserve">Клип 2.5 · 0:30–0:40 · 10 сек — Мост, чёрная туча ползёт на город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Wide shot: three small figures — a 25-year-old Slavic man with short dark-brown hair and light stubble, wearing a grey hoodie under an olive-green jacket, black backpack, a 24-year-old Slavic woman with shoulder-length light-brown hair in a ponytail, wearing a red puffer jacket and jeans, a 65-year-old man with a short grey beard and weathered face, wearing an old faded navy pea coat and a flat cap — walking on a concrete bridge over a river. Behind them over the city a huge black cloud slowly crawls toward the camera. Laundry on balconies flips direction in the wind.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Ветер. Лена: «Она же к нам идёт?»</w:t>
      </w:r>
    </w:p>
    <w:p>
      <w:pPr>
        <w:pStyle w:val="Heading2"/>
      </w:pPr>
      <w:r>
        <w:t xml:space="preserve">Клип 2.6 · 0:40–0:50 · 10 сек — Дозиметр трещит, Семёныч бледнеет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Close-up of the dosimeter needle jumping into the red zone. Cut to a 65-year-old man with a short grey beard and weathered face, wearing an old faded navy pea coat and a flat cap face turning pale, eyes widening, he looks up at the sky.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Звук: щелчки сливаются в сплошной треск</w:t>
      </w:r>
    </w:p>
    <w:p>
      <w:pPr>
        <w:pStyle w:val="Heading2"/>
      </w:pPr>
      <w:r>
        <w:t xml:space="preserve">Клип 2.7 · 0:50–1:00 · 10 сек — «Два часа. Бегом!»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65-year-old man with a short grey beard and weathered face, wearing an old faded navy pea coat and a flat cap turns to camera and shouts in Russian: "Два часа! Ищем подвал! Бегом!" The three start running down the street, handheld camera running behind them, dark cloud overhead.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«Два часа. У нас два часа, чтобы найти подвал. Бегом!»</w:t>
      </w:r>
    </w:p>
    <w:p>
      <w:r>
        <w:br w:type="page"/>
      </w:r>
    </w:p>
    <w:p>
      <w:pPr>
        <w:pStyle w:val="Heading1"/>
      </w:pPr>
      <w:r>
        <w:t xml:space="preserve">Серия 3. «Подвал»</w:t>
      </w:r>
    </w:p>
    <w:p>
      <w:pPr>
        <w:pStyle w:val="Heading2"/>
      </w:pPr>
      <w:r>
        <w:t xml:space="preserve">Клип 3.1 · 0:00–0:06 · 6 сек — Серый пепел как снег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Grey ash falling from the sky like snow over an empty street. a 24-year-old Slavic woman with shoulder-length light-brown hair in a ponytail, wearing a red puffer jacket and jeans reaches out her palm to catch the flakes; an old hand slaps her hand away. a 65-year-old man with a short grey beard and weathered face, wearing an old faded navy pea coat and a flat cap says in Russian: "Не трогай! Это не снег."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«Не трогай! Это не снег.»</w:t>
      </w:r>
    </w:p>
    <w:p>
      <w:pPr>
        <w:pStyle w:val="Heading2"/>
      </w:pPr>
      <w:r>
        <w:t xml:space="preserve">Клип 3.2 · 0:06–0:14 · 8 сек — Гермодверь, её открывает Глеб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The three bang on a massive rusty steel blast door of an old Soviet factory bunker. The door creaks open, a stocky 40-year-old man with a shaved head and a scar on his cheek, wearing a camouflage jacket stands in the doorway with a flashlight, crowd of people behind him in the dark.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Глеб: «Что несёте? Еда, лекарства — всё в общий котёл. Такие правила.»</w:t>
      </w:r>
    </w:p>
    <w:p>
      <w:pPr>
        <w:pStyle w:val="Heading2"/>
      </w:pPr>
      <w:r>
        <w:t xml:space="preserve">Клип 3.3 · 0:14–0:24 · 10 сек — Внутри убежища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Interior of a Soviet bomb shelter: dim yellow bulbs, metal bunks, people sitting on the concrete floor wrapped in blankets, a child coughing. Two armed men take food cans from the heroes' backpacks.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«Мы отдали половину еды за право не умереть на улице.»</w:t>
      </w:r>
    </w:p>
    <w:p>
      <w:pPr>
        <w:pStyle w:val="Heading2"/>
      </w:pPr>
      <w:r>
        <w:t xml:space="preserve">Клип 3.4 · 0:24–0:30 · 6 сек — Семёныч прячет таблетки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Close-up: a 65-year-old man with a short grey beard and weathered face, wearing an old faded navy pea coat and a flat cap quietly slipping a small box of potassium iodide pills into the inner pocket of his coat, glancing around.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—</w:t>
      </w:r>
    </w:p>
    <w:p>
      <w:pPr>
        <w:pStyle w:val="Heading2"/>
      </w:pPr>
      <w:r>
        <w:t xml:space="preserve">Клип 3.5 · 0:30–0:45 · 15 сек — Ночь, Лена слышит детский плач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Night in the bunker, almost dark. a 25-year-old Slavic man with short dark-brown hair and light stubble, wearing a grey hoodie under an olive-green jacket, black backpack and a 24-year-old Slavic woman with shoulder-length light-brown hair in a ponytail, wearing a red puffer jacket and jeans sit against a concrete wall. She whispers, looking toward a dark corridor. Faint child crying echoes from far away.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Лена: «Ты слышишь? Опять. Там ребёнок…» Герой: «Спи. Утром разберёмся.»</w:t>
      </w:r>
    </w:p>
    <w:p>
      <w:pPr>
        <w:pStyle w:val="Heading2"/>
      </w:pPr>
      <w:r>
        <w:t xml:space="preserve">Клип 3.6 · 0:45–0:53 · 8 сек — Утро — Лены нет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Morning in the bunker. a 25-year-old Slavic man with short dark-brown hair and light stubble, wearing a grey hoodie under an olive-green jacket, black backpack wakes up, turns his head — the space next to him is empty, no woman, no backpack. Slow push-in on the empty spot.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«Лена исчезла.»</w:t>
      </w:r>
    </w:p>
    <w:p>
      <w:pPr>
        <w:pStyle w:val="Heading2"/>
      </w:pPr>
      <w:r>
        <w:t xml:space="preserve">Клип 3.7 · 0:53–1:00 · 7 сек — Приоткрытая дверь в техтоннель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rusty metal door to a technical corridor slightly ajar, darkness behind it, water dripping. Slow dolly-in.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Тишина, капли. Удар баса.</w:t>
      </w:r>
    </w:p>
    <w:p>
      <w:r>
        <w:br w:type="page"/>
      </w:r>
    </w:p>
    <w:p>
      <w:pPr>
        <w:pStyle w:val="Heading1"/>
      </w:pPr>
      <w:r>
        <w:t xml:space="preserve">Серия 4. «Тоннель»</w:t>
      </w:r>
    </w:p>
    <w:p>
      <w:pPr>
        <w:pStyle w:val="Heading2"/>
      </w:pPr>
      <w:r>
        <w:t xml:space="preserve">Клип 4.1 · 0:00–0:06 · 6 сек — Бинт и кровь в тоннеле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Flashlight beam sweeping across a dark wet concrete tunnel. On the floor lies a bloody bandage roll. Heavy breathing.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«Кровь была свежая.»</w:t>
      </w:r>
    </w:p>
    <w:p>
      <w:pPr>
        <w:pStyle w:val="Heading2"/>
      </w:pPr>
      <w:r>
        <w:t xml:space="preserve">Клип 4.2 · 0:06–0:15 · 9 сек — Герой и Семёныч идут вглубь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25-year-old Slavic man with short dark-brown hair and light stubble, wearing a grey hoodie under an olive-green jacket, black backpack and a 65-year-old man with a short grey beard and weathered face, wearing an old faded navy pea coat and a flat cap walk deeper into the narrow underground tunnel with flashlights, pipes along the walls, steam. They hear a woman's voice echoing.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Звук: эхо голоса Лены</w:t>
      </w:r>
    </w:p>
    <w:p>
      <w:pPr>
        <w:pStyle w:val="Heading2"/>
      </w:pPr>
      <w:r>
        <w:t xml:space="preserve">Клип 4.3 · 0:15–0:25 · 10 сек — Лена перевязывает Машу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In a tunnel alcove lit by a flashlight, a 24-year-old Slavic woman with shoulder-length light-brown hair in a ponytail, wearing a red puffer jacket and jeans kneels and bandages the arm of an 8-year-old girl with blonde braids, wearing a yellow raincoat and a small pink backpack with a bunny keychain. She looks up at the camera.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Лена: «Я же говорила, что тут ребёнок! Её зовут Маша. Её мама… не дошла.»</w:t>
      </w:r>
    </w:p>
    <w:p>
      <w:pPr>
        <w:pStyle w:val="Heading2"/>
      </w:pPr>
      <w:r>
        <w:t xml:space="preserve">Клип 4.4 · 0:25–0:33 · 8 сек — Маша рассказывает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Close-up of an 8-year-old girl with blonde braids, wearing a yellow raincoat and a small pink backpack with a bunny keychain, tear-stained dirty face, flashlight light. She says quietly in Russian: "Он сказал, что мы бесполезные."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Маша: «Он сказал, что мы бесполезные.»</w:t>
      </w:r>
    </w:p>
    <w:p>
      <w:pPr>
        <w:pStyle w:val="Heading2"/>
      </w:pPr>
      <w:r>
        <w:t xml:space="preserve">Клип 4.5 · 0:33–0:45 · 12 сек — Выход завален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The group reaches the end of the tunnel: the exit is blocked by collapsed concrete slabs and rebar. a 65-year-old man with a short grey beard and weathered face, wearing an old faded navy pea coat and a flat cap hits the concrete with his flashlight.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«Завалило. Взрывной волной.»</w:t>
      </w:r>
    </w:p>
    <w:p>
      <w:pPr>
        <w:pStyle w:val="Heading2"/>
      </w:pPr>
      <w:r>
        <w:t xml:space="preserve">Клип 4.6 · 0:45–1:00 · 15 сек — Сзади фонари — Глеб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From the depth of the dark tunnel, several flashlight beams approach. a stocky 40-year-old man with a shaved head and a scar on his cheek, wearing a camouflage jacket and three men with crowbars and a shotgun walk toward the camera, menacing.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Глеб: «Аптечку-то верните. И девчонку тоже — она нам должна.»</w:t>
      </w:r>
    </w:p>
    <w:p>
      <w:r>
        <w:br w:type="page"/>
      </w:r>
    </w:p>
    <w:p>
      <w:pPr>
        <w:pStyle w:val="Heading1"/>
      </w:pPr>
      <w:r>
        <w:t xml:space="preserve">Серия 5. «Оцепление»</w:t>
      </w:r>
    </w:p>
    <w:p>
      <w:pPr>
        <w:pStyle w:val="Heading2"/>
      </w:pPr>
      <w:r>
        <w:t xml:space="preserve">Клип 5.1 · 0:00–0:06 · 6 сек — Семёныч бросает горящую бутылку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65-year-old man with a short grey beard and weathered face, wearing an old faded navy pea coat and a flat cap lights a rag in a glass bottle and throws it down the tunnel; a burst of fire lights up the walls, men shouting. He yells in Russian: "Шахта! Слева! Лезьте!"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«Вентиляционная шахта! Слева! Лезьте!»</w:t>
      </w:r>
    </w:p>
    <w:p>
      <w:pPr>
        <w:pStyle w:val="Heading2"/>
      </w:pPr>
      <w:r>
        <w:t xml:space="preserve">Клип 5.2 · 0:06–0:14 · 8 сек — Ползут по шахте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Inside a narrow metal ventilation shaft, an 8-year-old girl with blonde braids, wearing a yellow raincoat and a small pink backpack with a bunny keychain crawling first, followed by a 24-year-old Slavic woman with shoulder-length light-brown hair in a ponytail, wearing a red puffer jacket and jeans, camera behind them. Scraping metal sounds, dust.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—</w:t>
      </w:r>
    </w:p>
    <w:p>
      <w:pPr>
        <w:pStyle w:val="Heading2"/>
      </w:pPr>
      <w:r>
        <w:t xml:space="preserve">Клип 5.3 · 0:14–0:20 · 6 сек — Выбираются на пустырь на рассвете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metal grate pushed open on a wasteland at dawn, the group climbs out, coughing. Grey overcast sky, smoke on the horizon.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«Мы выбрались. Но город ещё не отпустил нас.»</w:t>
      </w:r>
    </w:p>
    <w:p>
      <w:pPr>
        <w:pStyle w:val="Heading2"/>
      </w:pPr>
      <w:r>
        <w:t xml:space="preserve">Клип 5.4 · 0:20–0:30 · 10 сек — Блокпост: БТР, колючка, противогазы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City outskirts, abandoned cars and an empty gas station. Ahead a military checkpoint: an armored personnel carrier, concrete blocks, barbed wire, soldiers in gas masks. A loudspeaker blares.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Мегафон: «Внимание! Выезд из города запрещён! Возвращайтесь в укрытия!»</w:t>
      </w:r>
    </w:p>
    <w:p>
      <w:pPr>
        <w:pStyle w:val="Heading2"/>
      </w:pPr>
      <w:r>
        <w:t xml:space="preserve">Клип 5.5 · 0:30–0:40 · 10 сек — Толпа, выстрелы в воздух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crowd of desperate civilians pushing at the checkpoint barrier, soldiers fire warning shots into the air, people scatter in panic.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Лена: «Нас отсюда не выпустят. Никого не выпустят.»</w:t>
      </w:r>
    </w:p>
    <w:p>
      <w:pPr>
        <w:pStyle w:val="Heading2"/>
      </w:pPr>
      <w:r>
        <w:t xml:space="preserve">Клип 5.6 · 0:40–0:50 · 10 сек — Ожоги на руке Семёныча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Behind an abandoned bus, a 65-year-old man with a short grey beard and weathered face, wearing an old faded navy pea coat and a flat cap sits down and pulls up his sleeve: red burns and dark blotches on his forearm. He looks at the dosimeter, then up at the camera.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—</w:t>
      </w:r>
    </w:p>
    <w:p>
      <w:pPr>
        <w:pStyle w:val="Heading2"/>
      </w:pPr>
      <w:r>
        <w:t xml:space="preserve">Клип 5.7 · 0:50–1:00 · 10 сек — Признание Семёныча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Close-up of a 65-year-old man with a short grey beard and weathered face, wearing an old faded navy pea coat and a flat cap, tired calm eyes. He says in Russian: "Я дальше моста не дойду, сынок. Я хватанул дозу ещё в первый день."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«Слушай внимательно, сынок. Я дальше железнодорожного моста не дойду…»</w:t>
      </w:r>
    </w:p>
    <w:p>
      <w:r>
        <w:br w:type="page"/>
      </w:r>
    </w:p>
    <w:p>
      <w:pPr>
        <w:pStyle w:val="Heading1"/>
      </w:pPr>
      <w:r>
        <w:t xml:space="preserve">Серия 6. «Железка»</w:t>
      </w:r>
    </w:p>
    <w:p>
      <w:pPr>
        <w:pStyle w:val="Heading2"/>
      </w:pPr>
      <w:r>
        <w:t xml:space="preserve">Клип 6.1 · 0:00–0:07 · 7 сек — Ночь, мост, прожектор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Night. A railway bridge, a searchlight from a military post sweeps across the tracks. a 25-year-old Slavic man with short dark-brown hair and light stubble, wearing a grey hoodie under an olive-green jacket, black backpack, a 24-year-old Slavic woman with shoulder-length light-brown hair in a ponytail, wearing a red puffer jacket and jeans, an 8-year-old girl with blonde braids, wearing a yellow raincoat and a small pink backpack with a bunny keychain and a 65-year-old man with a short grey beard and weathered face, wearing an old faded navy pea coat and a flat cap lie in tall grass by the embankment. a 65-year-old man with a short grey beard and weathered face, wearing an old faded navy pea coat and a flat cap whispers "На счёт три."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«На счёт три. Не оглядывайтесь.»</w:t>
      </w:r>
    </w:p>
    <w:p>
      <w:pPr>
        <w:pStyle w:val="Heading2"/>
      </w:pPr>
      <w:r>
        <w:t xml:space="preserve">Клип 6.2 · 0:07–0:15 · 8 сек — Бег по шпалам, луч цепляет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The group runs across railway sleepers on the bridge, handheld camera, the searchlight beam catches them. Soldiers shout "Стоять!"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Крик: «Стоять!»</w:t>
      </w:r>
    </w:p>
    <w:p>
      <w:pPr>
        <w:pStyle w:val="Heading2"/>
      </w:pPr>
      <w:r>
        <w:t xml:space="preserve">Клип 6.3 · 0:15–0:25 · 10 сек — Семёныч отдаёт карту и уходит к солдатам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65-year-old man with a short grey beard and weathered face, wearing an old faded navy pea coat and a flat cap stops, presses a folded paper map into the hero's hand, then turns and walks toward the soldiers with his hands raised, lit by the searchlight.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Семёныч: «Карту держи! Сосновка — красным крестиком! Беги!» Герой: «Семёныч!!»</w:t>
      </w:r>
    </w:p>
    <w:p>
      <w:pPr>
        <w:pStyle w:val="Heading2"/>
      </w:pPr>
      <w:r>
        <w:t xml:space="preserve">Клип 6.4 · 0:25–0:35 · 10 сек — Прыжок в овраг, выстрел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25-year-old Slavic man with short dark-brown hair and light stubble, wearing a grey hoodie under an olive-green jacket, black backpack, a 24-year-old Slavic woman with shoulder-length light-brown hair in a ponytail, wearing a red puffer jacket and jeans and an 8-year-old girl with blonde braids, wearing a yellow raincoat and a small pink backpack with a bunny keychain jump down from the embankment into a dark ravine. Behind them on the bridge, a single gunshot flash in the darkness.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Одиночный выстрел. Тишина.</w:t>
      </w:r>
    </w:p>
    <w:p>
      <w:pPr>
        <w:pStyle w:val="Heading2"/>
      </w:pPr>
      <w:r>
        <w:t xml:space="preserve">Клип 6.5 · 0:35–0:45 · 10 сек — Карта в руке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Extreme close-up of a trembling hand clutching the old paper map with a red cross marked on a village. Night, moonlight.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«Он знал, что так будет. Он всё решил ещё вчера.»</w:t>
      </w:r>
    </w:p>
    <w:p>
      <w:pPr>
        <w:pStyle w:val="Heading2"/>
      </w:pPr>
      <w:r>
        <w:t xml:space="preserve">Клип 6.6 · 0:45–1:00 · 15 сек — Радио: Сосновка — карантин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Morning in a forest. An old portable radio on a stump crackles. a 25-year-old Slavic man with short dark-brown hair and light stubble, wearing a grey hoodie under an olive-green jacket, black backpack and a 24-year-old Slavic woman with shoulder-length light-brown hair in a ponytail, wearing a red puffer jacket and jeans listen; his face freezes in shock.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Диктор: «…в зону строгого карантина включены: Ольховка, Березняки, Сосновка… Въезд и выезд запрещён.»</w:t>
      </w:r>
    </w:p>
    <w:p>
      <w:r>
        <w:br w:type="page"/>
      </w:r>
    </w:p>
    <w:p>
      <w:pPr>
        <w:pStyle w:val="Heading1"/>
      </w:pPr>
      <w:r>
        <w:t xml:space="preserve">Серия 7. «Охотник»</w:t>
      </w:r>
    </w:p>
    <w:p>
      <w:pPr>
        <w:pStyle w:val="Heading2"/>
      </w:pPr>
      <w:r>
        <w:t xml:space="preserve">Клип 7.1 · 0:00–0:06 · 6 сек — Маша падает, жар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Foggy forest path, an 8-year-old girl with blonde braids, wearing a yellow raincoat and a small pink backpack with a bunny keychain collapses. a 24-year-old Slavic woman with shoulder-length light-brown hair in a ponytail, wearing a red puffer jacket and jeans kneels and touches her forehead.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Лена: «Она горит! У неё температура под сорок!»</w:t>
      </w:r>
    </w:p>
    <w:p>
      <w:pPr>
        <w:pStyle w:val="Heading2"/>
      </w:pPr>
      <w:r>
        <w:t xml:space="preserve">Клип 7.2 · 0:06–0:16 · 10 сек — Несёт Машу под дождём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Rain in a dense forest. a 25-year-old Slavic man with short dark-brown hair and light stubble, wearing a grey hoodie under an olive-green jacket, black backpack carries the girl in the yellow raincoat in his arms, a 24-year-old Slavic woman with shoulder-length light-brown hair in a ponytail, wearing a red puffer jacket and jeans walks behind. The paper map soaks in the rain.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«Третьи сутки. 40 километров до Сосновки. И ни одного шанса.»</w:t>
      </w:r>
    </w:p>
    <w:p>
      <w:pPr>
        <w:pStyle w:val="Heading2"/>
      </w:pPr>
      <w:r>
        <w:t xml:space="preserve">Клип 7.3 · 0:16–0:25 · 9 сек — Из-за деревьев выходит охотник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55-year-old hunter with a bushy grey moustache, checkered flannel shirt and padded vest, holding a hunting rifle steps out from behind pine trees, rifle lowered, friendly smile.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Михалыч: «Не бойтесь. Одни в лесу? Пойдёмте, девчонку подлечим.»</w:t>
      </w:r>
    </w:p>
    <w:p>
      <w:pPr>
        <w:pStyle w:val="Heading2"/>
      </w:pPr>
      <w:r>
        <w:t xml:space="preserve">Клип 7.4 · 0:25–0:35 · 10 сек — Тёплый дом, печь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Interior of a wooden forest cabin: a burning wood stove, bowls of soup on the table. a 24-year-old Slavic woman with shoulder-length light-brown hair in a ponytail, wearing a red puffer jacket and jeans gives medicine to an 8-year-old girl with blonde braids, wearing a yellow raincoat and a small pink backpack with a bunny keychain wrapped in a blanket. Warm firelight. Cinematic realistic footage, handheld camera, warm amber lantern light, 35mm film grain,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«Впервые за три дня я поверил, что всё будет хорошо.» (стиль: тёплый свет)</w:t>
      </w:r>
    </w:p>
    <w:p>
      <w:pPr>
        <w:pStyle w:val="Heading2"/>
      </w:pPr>
      <w:r>
        <w:t xml:space="preserve">Клип 7.5 · 0:35–0:42 · 7 сек — Герой засыпает у печи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25-year-old Slavic man with short dark-brown hair and light stubble, wearing a grey hoodie under an olive-green jacket, black backpack dozes off sitting by the stove, firelight on his face, eyes closing.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Треск дров</w:t>
      </w:r>
    </w:p>
    <w:p>
      <w:pPr>
        <w:pStyle w:val="Heading2"/>
      </w:pPr>
      <w:r>
        <w:t xml:space="preserve">Клип 7.6 · 0:42–0:50 · 8 сек — Ночь, голос за стеной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Night, dark cabin. a 25-year-old Slavic man with short dark-brown hair and light stubble, wearing a grey hoodie under an olive-green jacket, black backpack opens his eyes, hearing a low voice through the wall. He looks through a crack in the wooden door.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—</w:t>
      </w:r>
    </w:p>
    <w:p>
      <w:pPr>
        <w:pStyle w:val="Heading2"/>
      </w:pPr>
      <w:r>
        <w:t xml:space="preserve">Клип 7.7 · 0:50–1:00 · 10 сек — Михалыч у рации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Through the crack: a 55-year-old hunter with a bushy grey moustache, checkered flannel shirt and padded vest, holding a hunting rifle speaking into a military radio by a kerosene lamp; on the table lie the heroes' backpacks, opened.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Михалыч (в рацию): «Трое. Девчонка мелкая. Таблетки йода есть. Приезжайте к утру, заберёте.»</w:t>
      </w:r>
    </w:p>
    <w:p>
      <w:r>
        <w:br w:type="page"/>
      </w:r>
    </w:p>
    <w:p>
      <w:pPr>
        <w:pStyle w:val="Heading1"/>
      </w:pPr>
      <w:r>
        <w:t xml:space="preserve">Серия 8. «Сосновка»</w:t>
      </w:r>
    </w:p>
    <w:p>
      <w:pPr>
        <w:pStyle w:val="Heading2"/>
      </w:pPr>
      <w:r>
        <w:t xml:space="preserve">Клип 8.1 · 0:00–0:07 · 7 сек — Тихий побег из дома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Dark cabin. a 25-year-old Slavic man with short dark-brown hair and light stubble, wearing a grey hoodie under an olive-green jacket, black backpack silently wakes a 24-year-old Slavic woman with shoulder-length light-brown hair in a ponytail, wearing a red puffer jacket and jeans, finger on his lips, then takes the backpacks from the table. a 55-year-old hunter with a bushy grey moustache, checkered flannel shirt and padded vest, holding a hunting rifle sleeps in a chair next to the radio.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Шёпот: «Тихо. Уходим. Сейчас.»</w:t>
      </w:r>
    </w:p>
    <w:p>
      <w:pPr>
        <w:pStyle w:val="Heading2"/>
      </w:pPr>
      <w:r>
        <w:t xml:space="preserve">Клип 8.2 · 0:07–0:17 · 10 сек — Овраг, машины проезжают мимо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Dawn forest, the heroes hide in a ravine. Above on a dirt road several off-road vehicles with armed men drive past toward the cabin, dogs barking.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ЗК: «Мы ушли за десять минут до них.»</w:t>
      </w:r>
    </w:p>
    <w:p>
      <w:pPr>
        <w:pStyle w:val="Heading2"/>
      </w:pPr>
      <w:r>
        <w:t xml:space="preserve">Клип 8.3 · 0:17–0:25 · 8 сек — Вид на деревню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From a forest edge, a wide shot of a small Russian village below: wooden houses, empty streets, no smoke from chimneys. The three silhouettes stand looking down.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—</w:t>
      </w:r>
    </w:p>
    <w:p>
      <w:pPr>
        <w:pStyle w:val="Heading2"/>
      </w:pPr>
      <w:r>
        <w:t xml:space="preserve">Клип 8.4 · 0:25–0:33 · 8 сек — Надпись «ЗАРАЖЕНО»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Close-up of wooden gates with red painted words "ЗАРАЖЕНО. НЕ ВХОДИТЬ". A gate creaks in the wind.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Лена: «Здесь никого нет…»</w:t>
      </w:r>
    </w:p>
    <w:p>
      <w:pPr>
        <w:pStyle w:val="Heading2"/>
      </w:pPr>
      <w:r>
        <w:t xml:space="preserve">Клип 8.5 · 0:33–0:40 · 7 сек — Заколоченный дом, погреб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 25-year-old Slavic man with short dark-brown hair and light stubble, wearing a grey hoodie under an olive-green jacket, black backpack runs past a boarded-up wooden house into the vegetable garden and pulls boards off a cellar hatch.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—</w:t>
      </w:r>
    </w:p>
    <w:p>
      <w:pPr>
        <w:pStyle w:val="Heading2"/>
      </w:pPr>
      <w:r>
        <w:t xml:space="preserve">Клип 8.6 · 0:40–0:50 · 10 сек — Мама в погребе, объятия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Inside an earthen cellar lit by a kerosene lantern, a 55-year-old woman with grey-streaked hair in a bun, wearing a knitted cardigan looks up, gasps and hugs a 25-year-old Slavic man with short dark-brown hair and light stubble, wearing a grey hoodie under an olive-green jacket, black backpack tightly, crying. Emotional reunion. Cinematic realistic footage, handheld camera, warm amber lantern light, 35mm film grain,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Мама: «Сынок… Живой… Я знала!» (стиль: тёплый свет)</w:t>
      </w:r>
    </w:p>
    <w:p>
      <w:pPr>
        <w:pStyle w:val="Heading2"/>
      </w:pPr>
      <w:r>
        <w:t xml:space="preserve">Клип 8.7 · 0:50–1:00 · 10 сек — «А где папа?»</w:t>
      </w:r>
    </w:p>
    <w:p>
      <w:pPr>
        <w:pBdr>
          <w:left w:val="single" w:color="2E75B6" w:sz="18" w:space="8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Close-up of a 55-year-old woman with grey-streaked hair in a bun, wearing a knitted cardigan, she looks away, tears in her eyes, lantern light. Then a 25-year-old Slavic man with short dark-brown hair and light stubble, wearing a grey hoodie under an olive-green jacket, black backpack face frozen. Fade to black. Cinematic realistic footage, handheld camera, desaturated cold grey-green color grade, 35mm film grain, Eastern European city with Soviet panel apartment blocks, vertical 9:16.</w:t>
      </w:r>
    </w:p>
    <w:p>
      <w:pPr>
        <w:spacing w:after="80"/>
      </w:pPr>
      <w:r>
        <w:rPr>
          <w:b/>
          <w:bCs/>
        </w:rPr>
        <w:t xml:space="preserve">Звук / озвучка: </w:t>
      </w:r>
      <w:r>
        <w:t xml:space="preserve">Герой: «Мам, а где папа?» Мама: «Он поехал за вами в город. По трассе. Четыре дня назад.» Титр: «Продолжение следует…»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2026-10-26T11:05:38.905Z</dcterms:created>
  <dcterms:modified xsi:type="dcterms:W3CDTF">2026-10-26T11:05:38.905Z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