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CEA4D" w14:textId="49DF0764" w:rsidR="00E50F0A" w:rsidRPr="00F04515" w:rsidRDefault="008A6435">
      <w:pPr>
        <w:rPr>
          <w:sz w:val="24"/>
          <w:szCs w:val="24"/>
        </w:rPr>
      </w:pPr>
      <w:r w:rsidRPr="00F04515">
        <w:rPr>
          <w:sz w:val="24"/>
          <w:szCs w:val="24"/>
        </w:rPr>
        <w:t>Linux commands</w:t>
      </w:r>
    </w:p>
    <w:p w14:paraId="7746FFC6" w14:textId="77797621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pwd- present working directory</w:t>
      </w:r>
    </w:p>
    <w:p w14:paraId="1E6D39BA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mkdir- creating new directory</w:t>
      </w:r>
    </w:p>
    <w:p w14:paraId="69F72741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touch – creting file</w:t>
      </w:r>
    </w:p>
    <w:p w14:paraId="2D010ADE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nano- editor</w:t>
      </w:r>
    </w:p>
    <w:p w14:paraId="4D98A154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ls – listing file In working directory</w:t>
      </w:r>
    </w:p>
    <w:p w14:paraId="1A7F732F" w14:textId="77777777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ls -al – listing files including the permissions</w:t>
      </w:r>
    </w:p>
    <w:p w14:paraId="652C9605" w14:textId="4ED9161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ls -t – specifying the time of the file </w:t>
      </w:r>
    </w:p>
    <w:p w14:paraId="7930AA30" w14:textId="1A843459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cp- copy the content in the file from source to destination</w:t>
      </w:r>
    </w:p>
    <w:p w14:paraId="0D6F1E9A" w14:textId="7577D04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mv – moving file from source to destination</w:t>
      </w:r>
    </w:p>
    <w:p w14:paraId="7FB01F49" w14:textId="172202D1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cat – displaying the content in the file</w:t>
      </w:r>
    </w:p>
    <w:p w14:paraId="49DF97BB" w14:textId="42399C0D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echo – for the statement </w:t>
      </w:r>
    </w:p>
    <w:p w14:paraId="0DBBF7C8" w14:textId="53F1E1B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chmod – for changing the permissions of the file</w:t>
      </w:r>
    </w:p>
    <w:p w14:paraId="532CF886" w14:textId="798169B1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chown – for changing the owner of the file</w:t>
      </w:r>
    </w:p>
    <w:p w14:paraId="1E1BAA10" w14:textId="6A58521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uname – displaying username</w:t>
      </w:r>
    </w:p>
    <w:p w14:paraId="6CD768B7" w14:textId="7D56C202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whoami – displaying the current user</w:t>
      </w:r>
    </w:p>
    <w:p w14:paraId="1A1BC770" w14:textId="70B0C34F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source – to execute a nano file which contains echo command</w:t>
      </w:r>
    </w:p>
    <w:p w14:paraId="17832DA8" w14:textId="4C8A4C83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redirection - &lt;, &gt; , &gt;&gt; echo “message” &gt; filename</w:t>
      </w:r>
    </w:p>
    <w:p w14:paraId="0F144D75" w14:textId="4B1001A4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append – echo “message” &gt;&gt; filename</w:t>
      </w:r>
    </w:p>
    <w:p w14:paraId="07FA1C79" w14:textId="4AEC2ADC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wc – word count</w:t>
      </w:r>
    </w:p>
    <w:p w14:paraId="4AD9C1CE" w14:textId="05310363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 xml:space="preserve">| - pipe operator for executing multiple commands </w:t>
      </w:r>
    </w:p>
    <w:p w14:paraId="0A82DC96" w14:textId="7E35519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Wildcard(*)- for accessing the all the files in the directory</w:t>
      </w:r>
    </w:p>
    <w:p w14:paraId="2C6C4CAB" w14:textId="6C91D048" w:rsidR="008A6435" w:rsidRPr="00F04515" w:rsidRDefault="008A643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Wildcard(?)- selects only the one character of filename in the directory</w:t>
      </w:r>
    </w:p>
    <w:p w14:paraId="0CBC5025" w14:textId="512386C4" w:rsidR="008A6435" w:rsidRPr="00F04515" w:rsidRDefault="00F04515" w:rsidP="008A6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Grep – used for finding specific file or directory</w:t>
      </w:r>
    </w:p>
    <w:p w14:paraId="5E9EFD97" w14:textId="36BC1E94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Sed – substitute</w:t>
      </w:r>
    </w:p>
    <w:p w14:paraId="63C1D305" w14:textId="6085F0ED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Rm – removing the file and directory</w:t>
      </w:r>
    </w:p>
    <w:p w14:paraId="674B6671" w14:textId="270CC66A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Alias – making a shortcut for a command</w:t>
      </w:r>
    </w:p>
    <w:p w14:paraId="0501DF8C" w14:textId="41865548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History – to display the history of the commands used</w:t>
      </w:r>
    </w:p>
    <w:p w14:paraId="001AF1F7" w14:textId="26D04309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Sort- sorting the content in specific file</w:t>
      </w:r>
    </w:p>
    <w:p w14:paraId="3E775781" w14:textId="7A47BF9B" w:rsidR="00F04515" w:rsidRP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Uniq – return the unique content in the file</w:t>
      </w:r>
    </w:p>
    <w:p w14:paraId="4CF33519" w14:textId="55E79448" w:rsidR="00F04515" w:rsidRDefault="00F04515" w:rsidP="00F04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515">
        <w:rPr>
          <w:sz w:val="24"/>
          <w:szCs w:val="24"/>
        </w:rPr>
        <w:t>Env – to set environment variables</w:t>
      </w:r>
    </w:p>
    <w:p w14:paraId="147EBAFB" w14:textId="77777777" w:rsidR="00F04515" w:rsidRDefault="00F04515" w:rsidP="00F04515">
      <w:pPr>
        <w:rPr>
          <w:sz w:val="24"/>
          <w:szCs w:val="24"/>
        </w:rPr>
      </w:pPr>
    </w:p>
    <w:p w14:paraId="1222B3A9" w14:textId="5B9DC292" w:rsidR="00F04515" w:rsidRDefault="00F04515" w:rsidP="00F04515">
      <w:pPr>
        <w:rPr>
          <w:sz w:val="24"/>
          <w:szCs w:val="24"/>
        </w:rPr>
      </w:pPr>
      <w:r>
        <w:rPr>
          <w:sz w:val="24"/>
          <w:szCs w:val="24"/>
        </w:rPr>
        <w:t>File execution</w:t>
      </w:r>
    </w:p>
    <w:p w14:paraId="47A13DD1" w14:textId="3DACCD25" w:rsidR="00F04515" w:rsidRDefault="00F04515" w:rsidP="00F04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03E914D8" w14:textId="74BDD827" w:rsidR="00F04515" w:rsidRDefault="00F04515" w:rsidP="00F04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EED4135" w14:textId="3445EDBB" w:rsidR="00F04515" w:rsidRDefault="00F04515" w:rsidP="00F04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</w:t>
      </w:r>
    </w:p>
    <w:p w14:paraId="3FAF0C6F" w14:textId="77777777" w:rsidR="00F04515" w:rsidRPr="00F04515" w:rsidRDefault="00F04515" w:rsidP="00F04515">
      <w:pPr>
        <w:pStyle w:val="ListParagraph"/>
        <w:rPr>
          <w:sz w:val="24"/>
          <w:szCs w:val="24"/>
        </w:rPr>
      </w:pPr>
    </w:p>
    <w:sectPr w:rsidR="00F04515" w:rsidRPr="00F0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E6B26"/>
    <w:multiLevelType w:val="hybridMultilevel"/>
    <w:tmpl w:val="B978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543"/>
    <w:multiLevelType w:val="hybridMultilevel"/>
    <w:tmpl w:val="97AE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22876">
    <w:abstractNumId w:val="0"/>
  </w:num>
  <w:num w:numId="2" w16cid:durableId="7760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F1"/>
    <w:rsid w:val="003460F1"/>
    <w:rsid w:val="008A6435"/>
    <w:rsid w:val="009952A8"/>
    <w:rsid w:val="00E50F0A"/>
    <w:rsid w:val="00F0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9B0B"/>
  <w15:chartTrackingRefBased/>
  <w15:docId w15:val="{CAD5405A-6DFE-4315-B88D-01E723FA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Appari</dc:creator>
  <cp:keywords/>
  <dc:description/>
  <cp:lastModifiedBy>Swathi Appari</cp:lastModifiedBy>
  <cp:revision>2</cp:revision>
  <dcterms:created xsi:type="dcterms:W3CDTF">2024-09-12T08:22:00Z</dcterms:created>
  <dcterms:modified xsi:type="dcterms:W3CDTF">2024-09-12T08:38:00Z</dcterms:modified>
</cp:coreProperties>
</file>