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25D8" w14:textId="00FB34E4" w:rsidR="0019019F" w:rsidRDefault="0019019F" w:rsidP="0019019F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一下文件开启了nx，又是一个rop链</w:t>
      </w:r>
    </w:p>
    <w:p w14:paraId="79A318CC" w14:textId="378AEC46" w:rsidR="0019019F" w:rsidRDefault="0019019F" w:rsidP="0019019F">
      <w:pPr>
        <w:pStyle w:val="a9"/>
        <w:numPr>
          <w:ilvl w:val="0"/>
          <w:numId w:val="1"/>
        </w:numPr>
      </w:pPr>
      <w:r>
        <w:rPr>
          <w:rFonts w:hint="eastAsia"/>
        </w:rPr>
        <w:t>放到64位ida看一下</w:t>
      </w:r>
    </w:p>
    <w:p w14:paraId="271EEE85" w14:textId="115CEE12" w:rsidR="0019019F" w:rsidRDefault="00F72674" w:rsidP="0019019F">
      <w:pPr>
        <w:pStyle w:val="a9"/>
        <w:ind w:left="360"/>
      </w:pPr>
      <w:r w:rsidRPr="00F72674">
        <w:drawing>
          <wp:inline distT="0" distB="0" distL="0" distR="0" wp14:anchorId="3525DA71" wp14:editId="7D5017AB">
            <wp:extent cx="5274310" cy="901700"/>
            <wp:effectExtent l="0" t="0" r="2540" b="0"/>
            <wp:docPr id="1871899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99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4659" w14:textId="22095261" w:rsidR="00F72674" w:rsidRDefault="00F72674" w:rsidP="0019019F">
      <w:pPr>
        <w:pStyle w:val="a9"/>
        <w:ind w:left="360"/>
      </w:pPr>
      <w:r w:rsidRPr="00F72674">
        <w:drawing>
          <wp:inline distT="0" distB="0" distL="0" distR="0" wp14:anchorId="5AAA1A0B" wp14:editId="2823FE49">
            <wp:extent cx="5274310" cy="1501140"/>
            <wp:effectExtent l="0" t="0" r="2540" b="3810"/>
            <wp:docPr id="928801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01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7995" w14:textId="3EC49FBD" w:rsidR="00F72674" w:rsidRDefault="00F72674" w:rsidP="0019019F">
      <w:pPr>
        <w:pStyle w:val="a9"/>
        <w:ind w:left="360"/>
        <w:rPr>
          <w:rFonts w:hint="eastAsia"/>
        </w:rPr>
      </w:pPr>
      <w:r>
        <w:rPr>
          <w:rFonts w:hint="eastAsia"/>
        </w:rPr>
        <w:t>很清爽的函数，一眼就看到了栈溢出，然后就比较格式化的脚本了，就是利用read或者write来泄露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的偏移得到基址和bin/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等数据</w:t>
      </w:r>
    </w:p>
    <w:sectPr w:rsidR="00F726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7376"/>
    <w:multiLevelType w:val="hybridMultilevel"/>
    <w:tmpl w:val="C4D844FE"/>
    <w:lvl w:ilvl="0" w:tplc="5B286DF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454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19F"/>
    <w:rsid w:val="0019019F"/>
    <w:rsid w:val="00D4011D"/>
    <w:rsid w:val="00F7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7D843E"/>
  <w15:chartTrackingRefBased/>
  <w15:docId w15:val="{7A3B6659-ED69-438F-B721-579EE9E7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01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1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1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1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19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1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1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1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01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0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01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01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01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01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01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01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01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1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01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01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01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01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0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01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0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</Words>
  <Characters>94</Characters>
  <Application>Microsoft Office Word</Application>
  <DocSecurity>0</DocSecurity>
  <Lines>4</Lines>
  <Paragraphs>3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2025-08-08T09:10:00Z</dcterms:created>
  <dcterms:modified xsi:type="dcterms:W3CDTF">2025-08-10T08:16:00Z</dcterms:modified>
</cp:coreProperties>
</file>