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87D" w:rsidRDefault="001E4A35">
      <w:r>
        <w:t>T O DO</w:t>
      </w:r>
    </w:p>
    <w:p w:rsidR="00591B17" w:rsidRDefault="00591B17">
      <w:pPr>
        <w:pBdr>
          <w:bottom w:val="single" w:sz="6" w:space="1" w:color="auto"/>
        </w:pBdr>
      </w:pPr>
      <w:r>
        <w:t>-------</w:t>
      </w:r>
    </w:p>
    <w:p w:rsidR="008C6DBE" w:rsidRDefault="008C6DBE">
      <w:r>
        <w:t>REDIRECTING FROM LOGIN PAGE TO LANDING PAGE IF PERSON IS ALREADY LOGGED  IN</w:t>
      </w:r>
      <w:r w:rsidR="00524C63">
        <w:t xml:space="preserve">  --already done</w:t>
      </w:r>
    </w:p>
    <w:p w:rsidR="00591B17" w:rsidRDefault="00591B17">
      <w:r>
        <w:t>LANDING PAGE</w:t>
      </w:r>
      <w:r w:rsidR="00A06903">
        <w:t xml:space="preserve">  -- new edit </w:t>
      </w:r>
      <w:r w:rsidR="008C3CE9">
        <w:t xml:space="preserve"> -- partially done</w:t>
      </w:r>
    </w:p>
    <w:p w:rsidR="008A0F80" w:rsidRDefault="0035647B" w:rsidP="008A0F80">
      <w:r>
        <w:t>Add params so reports can be customized</w:t>
      </w:r>
      <w:r w:rsidR="008A0F80">
        <w:t xml:space="preserve"> --done</w:t>
      </w:r>
    </w:p>
    <w:p w:rsidR="003E5938" w:rsidRDefault="003E5938" w:rsidP="008A0F80">
      <w:r>
        <w:t>Fix  zindex problem when adding new parameters for new reports</w:t>
      </w:r>
      <w:r w:rsidR="00F967BD">
        <w:t xml:space="preserve"> –done –what a relief</w:t>
      </w:r>
      <w:r w:rsidR="008A0F80">
        <w:t xml:space="preserve"> !!</w:t>
      </w:r>
    </w:p>
    <w:p w:rsidR="003E5938" w:rsidRDefault="008A0F80">
      <w:r>
        <w:t xml:space="preserve">search_for_report </w:t>
      </w:r>
    </w:p>
    <w:p w:rsidR="003E78B4" w:rsidRDefault="00345ECE">
      <w:r>
        <w:t>Params,edit,delete,</w:t>
      </w:r>
      <w:r w:rsidR="00EE71FF">
        <w:t>roles_alow_view_report ,</w:t>
      </w:r>
      <w:r w:rsidR="003514F2">
        <w:t>view_admin</w:t>
      </w:r>
      <w:r w:rsidR="001F5691">
        <w:t xml:space="preserve">,. </w:t>
      </w:r>
      <w:r>
        <w:t xml:space="preserve"> </w:t>
      </w:r>
      <w:r w:rsidR="00DB21C5">
        <w:t>(outlook style very nice) .</w:t>
      </w:r>
    </w:p>
    <w:p w:rsidR="008A0F80" w:rsidRDefault="008A0F80">
      <w:r>
        <w:t>REPORTING  --working on now . print,pdf,download,excel format</w:t>
      </w:r>
      <w:r w:rsidR="00F90F08">
        <w:t xml:space="preserve"> --now</w:t>
      </w:r>
    </w:p>
    <w:p w:rsidR="00BA0FCA" w:rsidRDefault="003E78B4">
      <w:r>
        <w:t>Print,pdf,</w:t>
      </w:r>
      <w:r w:rsidR="00EE71FF" w:rsidRPr="00EE71FF">
        <w:t xml:space="preserve"> </w:t>
      </w:r>
      <w:r w:rsidR="00F90F08">
        <w:t xml:space="preserve"> --now </w:t>
      </w:r>
    </w:p>
    <w:p w:rsidR="00DE0831" w:rsidRDefault="00EE71FF">
      <w:r>
        <w:t>mail  as attachment</w:t>
      </w:r>
      <w:r w:rsidR="00241EBA">
        <w:t xml:space="preserve"> –  later</w:t>
      </w:r>
    </w:p>
    <w:p w:rsidR="00770436" w:rsidRDefault="00770436">
      <w:r>
        <w:t>AUDIT TRAIL</w:t>
      </w:r>
      <w:r w:rsidR="006721D4">
        <w:t xml:space="preserve"> –</w:t>
      </w:r>
      <w:r w:rsidR="002C288A">
        <w:t>users  of a whole  site ,users of a whole</w:t>
      </w:r>
      <w:r w:rsidR="006721D4">
        <w:t xml:space="preserve"> institution</w:t>
      </w:r>
      <w:r w:rsidR="005810A4">
        <w:t xml:space="preserve"> – KISS PRINCIPLE</w:t>
      </w:r>
    </w:p>
    <w:p w:rsidR="0086227E" w:rsidRDefault="00B64C9F">
      <w:r>
        <w:t xml:space="preserve">to log out users in app, </w:t>
      </w:r>
    </w:p>
    <w:p w:rsidR="00B64C9F" w:rsidRDefault="00B64C9F">
      <w:r>
        <w:t>use memcache</w:t>
      </w:r>
      <w:r w:rsidR="006B5567">
        <w:t>d</w:t>
      </w:r>
      <w:r w:rsidR="0086227E">
        <w:t>/database</w:t>
      </w:r>
      <w:r>
        <w:t xml:space="preserve"> for viewing audit trails</w:t>
      </w:r>
      <w:r w:rsidR="0086227E">
        <w:t xml:space="preserve"> ---</w:t>
      </w:r>
      <w:r w:rsidR="00790743">
        <w:t>far future</w:t>
      </w:r>
    </w:p>
    <w:p w:rsidR="00EB47B0" w:rsidRDefault="00EB47B0">
      <w:r>
        <w:t>Have to add an institution lock</w:t>
      </w:r>
      <w:r w:rsidR="006721D4">
        <w:t xml:space="preserve"> – to prevent wack </w:t>
      </w:r>
      <w:r w:rsidR="00AA0361">
        <w:t xml:space="preserve">payers </w:t>
      </w:r>
      <w:r w:rsidR="006721D4">
        <w:t xml:space="preserve"> from loggin in </w:t>
      </w:r>
      <w:r w:rsidR="005F7CCC">
        <w:t>– far</w:t>
      </w:r>
      <w:r w:rsidR="00B63DD6">
        <w:t xml:space="preserve"> far</w:t>
      </w:r>
      <w:r w:rsidR="005F7CCC">
        <w:t xml:space="preserve"> future</w:t>
      </w:r>
    </w:p>
    <w:p w:rsidR="00AA0361" w:rsidRDefault="00CC0D0F" w:rsidP="00CC0D0F">
      <w:r>
        <w:t>Setup change site  so that  only sites for that institution can be seen</w:t>
      </w:r>
      <w:r w:rsidR="00DE0831">
        <w:t xml:space="preserve"> –for site administrator</w:t>
      </w:r>
    </w:p>
    <w:p w:rsidR="00CC0D0F" w:rsidRDefault="00AA0361" w:rsidP="00CC0D0F">
      <w:r>
        <w:t>(change how it appears also .make it dependant dropdown)</w:t>
      </w:r>
    </w:p>
    <w:p w:rsidR="00CC0D0F" w:rsidRDefault="002B5D4A">
      <w:r>
        <w:t>ADD SALT TO PASWORD AND CHANGE PASSWORD SCHEME  FROM MD5 TO SHA256</w:t>
      </w:r>
    </w:p>
    <w:p w:rsidR="007B58C0" w:rsidRDefault="007B58C0">
      <w:r>
        <w:t>Javascript  code</w:t>
      </w:r>
      <w:r w:rsidR="005A60B6">
        <w:t xml:space="preserve"> to lock you out if you aren’t d</w:t>
      </w:r>
      <w:r>
        <w:t>oing anything useful</w:t>
      </w:r>
    </w:p>
    <w:p w:rsidR="00340508" w:rsidRDefault="00340508">
      <w:r>
        <w:t xml:space="preserve">Set up site so that changes made to </w:t>
      </w:r>
      <w:r w:rsidR="0051634C">
        <w:t>data are shown in the correct pagination</w:t>
      </w:r>
    </w:p>
    <w:p w:rsidR="00204D52" w:rsidRDefault="00204D52">
      <w:r>
        <w:t>Correct DOB FIELD TO USE DATE PICKER PLUGIN</w:t>
      </w:r>
      <w:r w:rsidR="005A60B6">
        <w:t xml:space="preserve"> when  adding a new user , when editing user information</w:t>
      </w:r>
    </w:p>
    <w:p w:rsidR="0032314B" w:rsidRDefault="0032314B">
      <w:r>
        <w:t>SETUP MODEL AND DELETE UNNECESSARY MODELS</w:t>
      </w:r>
    </w:p>
    <w:p w:rsidR="002B46BF" w:rsidRDefault="002B46BF">
      <w:r>
        <w:t>Let there be an ajax progress bar for ajax functions</w:t>
      </w:r>
    </w:p>
    <w:p w:rsidR="00CF4F35" w:rsidRDefault="00CF4F35">
      <w:r>
        <w:t>Ability to use gpg in applications</w:t>
      </w:r>
    </w:p>
    <w:p w:rsidR="00A327DE" w:rsidRDefault="00A327DE">
      <w:r>
        <w:t>Preven</w:t>
      </w:r>
      <w:r w:rsidR="00995BF4">
        <w:t>t  people from   using a particular database link from the database side</w:t>
      </w:r>
    </w:p>
    <w:p w:rsidR="00B15C3D" w:rsidRDefault="00B15C3D">
      <w:r>
        <w:lastRenderedPageBreak/>
        <w:t xml:space="preserve">Log out users from within the system if they fuck up </w:t>
      </w:r>
      <w:r>
        <w:sym w:font="Wingdings" w:char="F04A"/>
      </w:r>
      <w:r>
        <w:t>. Yeah that some gangster shit yall.</w:t>
      </w:r>
    </w:p>
    <w:p w:rsidR="00B15C3D" w:rsidRDefault="00B15C3D">
      <w:r>
        <w:t xml:space="preserve">Dictator style !!! soomi dede !! </w:t>
      </w:r>
      <w:r>
        <w:sym w:font="Wingdings" w:char="F04A"/>
      </w:r>
    </w:p>
    <w:p w:rsidR="00EB47B0" w:rsidRDefault="00EB47B0">
      <w:r>
        <w:t xml:space="preserve">Ability </w:t>
      </w:r>
      <w:r w:rsidR="00C2430A">
        <w:t>to use ldap</w:t>
      </w:r>
    </w:p>
    <w:sectPr w:rsidR="00EB47B0" w:rsidSect="0043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95D4D"/>
    <w:multiLevelType w:val="hybridMultilevel"/>
    <w:tmpl w:val="2FC62F64"/>
    <w:lvl w:ilvl="0" w:tplc="D32016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3AB1"/>
    <w:rsid w:val="001E4A35"/>
    <w:rsid w:val="001F5691"/>
    <w:rsid w:val="00204D52"/>
    <w:rsid w:val="002323B6"/>
    <w:rsid w:val="00241EBA"/>
    <w:rsid w:val="00263AB1"/>
    <w:rsid w:val="00286202"/>
    <w:rsid w:val="002B46BF"/>
    <w:rsid w:val="002B5D4A"/>
    <w:rsid w:val="002C288A"/>
    <w:rsid w:val="0032314B"/>
    <w:rsid w:val="00340508"/>
    <w:rsid w:val="00345ECE"/>
    <w:rsid w:val="003514F2"/>
    <w:rsid w:val="0035647B"/>
    <w:rsid w:val="003E5938"/>
    <w:rsid w:val="003E78B4"/>
    <w:rsid w:val="0043087D"/>
    <w:rsid w:val="00461D20"/>
    <w:rsid w:val="0050642F"/>
    <w:rsid w:val="0051634C"/>
    <w:rsid w:val="00524C63"/>
    <w:rsid w:val="005810A4"/>
    <w:rsid w:val="0058417B"/>
    <w:rsid w:val="00591B17"/>
    <w:rsid w:val="005A60B6"/>
    <w:rsid w:val="005F7CCC"/>
    <w:rsid w:val="006721D4"/>
    <w:rsid w:val="006B5567"/>
    <w:rsid w:val="006C5938"/>
    <w:rsid w:val="00733F4A"/>
    <w:rsid w:val="00770436"/>
    <w:rsid w:val="00790743"/>
    <w:rsid w:val="007B58C0"/>
    <w:rsid w:val="007C2FED"/>
    <w:rsid w:val="0086227E"/>
    <w:rsid w:val="008A0F80"/>
    <w:rsid w:val="008C3CE9"/>
    <w:rsid w:val="008C6DBE"/>
    <w:rsid w:val="008F48F4"/>
    <w:rsid w:val="00995BF4"/>
    <w:rsid w:val="009B47D5"/>
    <w:rsid w:val="00A06903"/>
    <w:rsid w:val="00A327DE"/>
    <w:rsid w:val="00AA0361"/>
    <w:rsid w:val="00B15C3D"/>
    <w:rsid w:val="00B227BF"/>
    <w:rsid w:val="00B2756C"/>
    <w:rsid w:val="00B63DD6"/>
    <w:rsid w:val="00B64C9F"/>
    <w:rsid w:val="00BA0FCA"/>
    <w:rsid w:val="00C2430A"/>
    <w:rsid w:val="00CA6279"/>
    <w:rsid w:val="00CC0D0F"/>
    <w:rsid w:val="00CD684A"/>
    <w:rsid w:val="00CF4F35"/>
    <w:rsid w:val="00D768D1"/>
    <w:rsid w:val="00DA3D61"/>
    <w:rsid w:val="00DB21C5"/>
    <w:rsid w:val="00DE0831"/>
    <w:rsid w:val="00EB47B0"/>
    <w:rsid w:val="00EE71FF"/>
    <w:rsid w:val="00F15097"/>
    <w:rsid w:val="00F6601C"/>
    <w:rsid w:val="00F8568C"/>
    <w:rsid w:val="00F90F08"/>
    <w:rsid w:val="00F967BD"/>
    <w:rsid w:val="00FC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TSISIA</dc:creator>
  <cp:lastModifiedBy>TSISIA</cp:lastModifiedBy>
  <cp:revision>59</cp:revision>
  <dcterms:created xsi:type="dcterms:W3CDTF">2014-01-22T16:12:00Z</dcterms:created>
  <dcterms:modified xsi:type="dcterms:W3CDTF">2014-04-01T01:41:00Z</dcterms:modified>
</cp:coreProperties>
</file>