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3A4B"/>
          <w:sz w:val="48"/>
          <w:szCs w:val="48"/>
        </w:rPr>
        <w:t xml:space="preserve">타임오프클럽 4월 운영 개선 실행안</w:t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스팟 로테이션 모델 + 6대 문제 해결 방안</w:t>
      </w:r>
    </w:p>
    <w:p>
      <w:pPr>
        <w:spacing w:after="3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2026년 4월 12일 작성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근본 문제 진단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타임오프클럽의 6가지 문제는 하나의 근본 원인으로 연결됩니다.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3"/>
              <w:left w:val="single" w:color="E74C3C" w:sz="3"/>
              <w:bottom w:val="single" w:color="E74C3C" w:sz="3"/>
              <w:right w:val="single" w:color="E74C3C" w:sz="3"/>
            </w:tcBorders>
            <w:shd w:fill="FD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6"/>
                <w:szCs w:val="26"/>
              </w:rPr>
              <w:t xml:space="preserve">근본 원인: 세션당 참여 인원 부족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40명 멤버 ÷ 8개 세션(4스팟 × 주2회) = 세션당 평균 1~2명 → 경험의 질 하락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근본 원인과의 연결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스팟 쇠림 현상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인원이 분산되니 인기 스팟으로 몰림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사색 신청 저조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스몰토크도 인원 부족인데 혼자 하는 사색은 더 동기 부족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노쇼로 세션 붕괴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3명 중 1명 노쇼면 스몰토크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체험권 전환 저조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체험 세션에 사람이 적으면 경험의 질 하락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공급 과잉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수요가 부족한 상태에서 스팟 추가는 분산만 심화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핵심 해결책: 스팟 로테이션 모델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스팟이 매주 열리는 것이 아니라, 수요에 따라 유동적으로 열리는 구조로 전환합니다. 수요일/일요일 시간은 고정하되, 스팟은 로테이션으로 돌아가며, 최소 인원 기준을 충족해야 오픈됩니다.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운영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세션 시간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 20시 / 일 15시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 20시 / 일 15시 (유지)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스팟 운영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4개 스팟 매주 전체 오픈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로테이션 + 최소 인원 충족 시 오픈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스팟 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4개 고정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7~9개 (기존 4 + 신규 3~5)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주당 세션 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8개 (고정)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수요에 따라 유동적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신규 스팟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추가 불가 (수요 부족)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로테이션으로 부담 없이 추가 가능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최소 오픈 기준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스몰토크: </w:t>
      </w:r>
      <w:r>
        <w:rPr>
          <w:rFonts w:ascii="Arial" w:cs="Arial" w:eastAsia="Arial" w:hAnsi="Arial"/>
          <w:sz w:val="22"/>
          <w:szCs w:val="22"/>
        </w:rPr>
        <w:t xml:space="preserve">최소 3명 신청 시 오픈. 3명 미만이면 해당 스팟은 미오픈하고, 신청자에게 다른 스팟으로 안내.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사색: </w:t>
      </w:r>
      <w:r>
        <w:rPr>
          <w:rFonts w:ascii="Arial" w:cs="Arial" w:eastAsia="Arial" w:hAnsi="Arial"/>
          <w:sz w:val="22"/>
          <w:szCs w:val="22"/>
        </w:rPr>
        <w:t xml:space="preserve">최소 인원 없음. 1명이라도 신청하면 오픈 (혼자 하는 경험이므로).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로테이션 운영 방식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매주 열리는 스팟을 고정하지 않고, 매주 다른 조합의 스팟이 로테이션으로 열립니다. 이를 통해 멤버들은 다양한 공간을 경험할 수 있고, 스팟 운영자는 매주 열 부담 없이 참여할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스팟 풀(7~9개)에서 매주 2~3개씩 로테이션으로 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멤버에게 매주 금요일에 다음 주 오픈 스팟 안내 (카카오톡)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신청을 받고, 최소 인원 충족 스팟만 최종 오픈 확정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미충족 스팟 신청자는 다른 오픈 스팟으로 자동 안내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이 구조의 핵심 효과: 스팟이 매주 바뀌니 "이번 주는 어디지?" 하는 기대감이 생기고, 한 번 열리고 언제 또 열릴지 모르니 "이번에 가야지" 하는 희소성이 만들어집니다.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6대 문제별 실행안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문제 1: 스팟 쇠림 현상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현상: </w:t>
      </w:r>
      <w:r>
        <w:rPr>
          <w:rFonts w:ascii="Arial" w:cs="Arial" w:eastAsia="Arial" w:hAnsi="Arial"/>
          <w:sz w:val="22"/>
          <w:szCs w:val="22"/>
        </w:rPr>
        <w:t xml:space="preserve">특정 스팟으로 인원이 몰리고, 나머지는 0명인 세션 발생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해결: </w:t>
      </w:r>
      <w:r>
        <w:rPr>
          <w:rFonts w:ascii="Arial" w:cs="Arial" w:eastAsia="Arial" w:hAnsi="Arial"/>
          <w:sz w:val="22"/>
          <w:szCs w:val="22"/>
        </w:rPr>
        <w:t xml:space="preserve">로테이션 모델로 자연스럽게 해결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매주 열리는 스팟이 바뀌니 특정 스팟에 고정적으로 쇠림 불가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최소 3명 기준으로 미충족 스팟은 미오픈 → 인원 분산 방지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미충족 스팟 신청자는 다른 오픈 스팟으로 안내하여 자연스럽게 몰림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문제 2: 사색 신청 저조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현상: </w:t>
      </w:r>
      <w:r>
        <w:rPr>
          <w:rFonts w:ascii="Arial" w:cs="Arial" w:eastAsia="Arial" w:hAnsi="Arial"/>
          <w:sz w:val="22"/>
          <w:szCs w:val="22"/>
        </w:rPr>
        <w:t xml:space="preserve">사색을 해야 할 이유가 없고, 한 번 해도 다음에 또 할 동기가 없음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해결: </w:t>
      </w:r>
      <w:r>
        <w:rPr>
          <w:rFonts w:ascii="Arial" w:cs="Arial" w:eastAsia="Arial" w:hAnsi="Arial"/>
          <w:sz w:val="22"/>
          <w:szCs w:val="22"/>
        </w:rPr>
        <w:t xml:space="preserve">사색을 독립 상품이 아닌 스몰토크의 연장선으로 설계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세션 구성 변경: </w:t>
      </w:r>
      <w:r>
        <w:rPr>
          <w:rFonts w:ascii="Arial" w:cs="Arial" w:eastAsia="Arial" w:hAnsi="Arial"/>
          <w:sz w:val="22"/>
          <w:szCs w:val="22"/>
        </w:rPr>
        <w:t xml:space="preserve">스몰토크(90분) + 사색 타임(30분)으로 2시간을 구성하면, 사색이 별도 신청이 아닌 세션의 자연스러운 마무리가 됨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아날로그 장치: </w:t>
      </w:r>
      <w:r>
        <w:rPr>
          <w:rFonts w:ascii="Arial" w:cs="Arial" w:eastAsia="Arial" w:hAnsi="Arial"/>
          <w:sz w:val="22"/>
          <w:szCs w:val="22"/>
        </w:rPr>
        <w:t xml:space="preserve">사색 시간에 매주 다른 질문 카드를 제공하여 "오늘은 무슨 질문일까?" 하는 기대감 부여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기록의 축적: </w:t>
      </w:r>
      <w:r>
        <w:rPr>
          <w:rFonts w:ascii="Arial" w:cs="Arial" w:eastAsia="Arial" w:hAnsi="Arial"/>
          <w:sz w:val="22"/>
          <w:szCs w:val="22"/>
        </w:rPr>
        <w:t xml:space="preserve">세션마다 짧은 글을 쓰는 아날로그 노트를 제공하면, 나의 타임오프 기록이 쌍여서 계속하고 싶어짐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문제 3: 체험권 판매 확대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현상: </w:t>
      </w:r>
      <w:r>
        <w:rPr>
          <w:rFonts w:ascii="Arial" w:cs="Arial" w:eastAsia="Arial" w:hAnsi="Arial"/>
          <w:sz w:val="22"/>
          <w:szCs w:val="22"/>
        </w:rPr>
        <w:t xml:space="preserve">체험권이 유료라 진입 허들이 높고, 무료로 풀면 전환율이 낮음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해결: </w:t>
      </w:r>
      <w:r>
        <w:rPr>
          <w:rFonts w:ascii="Arial" w:cs="Arial" w:eastAsia="Arial" w:hAnsi="Arial"/>
          <w:sz w:val="22"/>
          <w:szCs w:val="22"/>
        </w:rPr>
        <w:t xml:space="preserve">타겟 체험단 운영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멤버 추천권: </w:t>
      </w:r>
      <w:r>
        <w:rPr>
          <w:rFonts w:ascii="Arial" w:cs="Arial" w:eastAsia="Arial" w:hAnsi="Arial"/>
          <w:sz w:val="22"/>
          <w:szCs w:val="22"/>
        </w:rPr>
        <w:t xml:space="preserve">기존 멤버 1인당 월 1~2장의 무료 체험권을 제공. 멤버가 직접 지인에게 전달하면 전환율이 가장 높음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소규모 인플루언서: </w:t>
      </w:r>
      <w:r>
        <w:rPr>
          <w:rFonts w:ascii="Arial" w:cs="Arial" w:eastAsia="Arial" w:hAnsi="Arial"/>
          <w:sz w:val="22"/>
          <w:szCs w:val="22"/>
        </w:rPr>
        <w:t xml:space="preserve">디지털 디톡스, 마음챙김, 카페 투어 키워드 활동 팔로워 1,000~5,000명대 계정에 체험권 제공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비인기 스팟 배치: </w:t>
      </w:r>
      <w:r>
        <w:rPr>
          <w:rFonts w:ascii="Arial" w:cs="Arial" w:eastAsia="Arial" w:hAnsi="Arial"/>
          <w:sz w:val="22"/>
          <w:szCs w:val="22"/>
        </w:rPr>
        <w:t xml:space="preserve">체험단을 신규 스팟이나 비인기 스팟에 집중 배치하여 해당 스팟의 분위기 형성에 활용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문제 4: 체험권 인원이 만족할 구성 필요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현상: </w:t>
      </w:r>
      <w:r>
        <w:rPr>
          <w:rFonts w:ascii="Arial" w:cs="Arial" w:eastAsia="Arial" w:hAnsi="Arial"/>
          <w:sz w:val="22"/>
          <w:szCs w:val="22"/>
        </w:rPr>
        <w:t xml:space="preserve">체험으로 온 사람이 만족스러운 경험을 하지 못하면 멤버 전환 불가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해결: </w:t>
      </w:r>
      <w:r>
        <w:rPr>
          <w:rFonts w:ascii="Arial" w:cs="Arial" w:eastAsia="Arial" w:hAnsi="Arial"/>
          <w:sz w:val="22"/>
          <w:szCs w:val="22"/>
        </w:rPr>
        <w:t xml:space="preserve">체험자 전용 운영 가이드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체험자는 인원이 충분한 세션에 배치: </w:t>
      </w:r>
      <w:r>
        <w:rPr>
          <w:rFonts w:ascii="Arial" w:cs="Arial" w:eastAsia="Arial" w:hAnsi="Arial"/>
          <w:sz w:val="22"/>
          <w:szCs w:val="22"/>
        </w:rPr>
        <w:t xml:space="preserve">최소 4명 이상 신청된 세션에만 체험권 배치하여 경험의 질 보장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멤버 추천 체험자 우선: </w:t>
      </w:r>
      <w:r>
        <w:rPr>
          <w:rFonts w:ascii="Arial" w:cs="Arial" w:eastAsia="Arial" w:hAnsi="Arial"/>
          <w:sz w:val="22"/>
          <w:szCs w:val="22"/>
        </w:rPr>
        <w:t xml:space="preserve">기존 멤버와 함께 참여하면 분위기가 자연스럽고, 멤버가 안내자 역할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체험 후 팔로업: </w:t>
      </w:r>
      <w:r>
        <w:rPr>
          <w:rFonts w:ascii="Arial" w:cs="Arial" w:eastAsia="Arial" w:hAnsi="Arial"/>
          <w:sz w:val="22"/>
          <w:szCs w:val="22"/>
        </w:rPr>
        <w:t xml:space="preserve">체험 다음 날 카카오톡으로 감사 메시지 + 멤버십 안내 발송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문제 5: 노쇼 및 인원 부족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현상: </w:t>
      </w:r>
      <w:r>
        <w:rPr>
          <w:rFonts w:ascii="Arial" w:cs="Arial" w:eastAsia="Arial" w:hAnsi="Arial"/>
          <w:sz w:val="22"/>
          <w:szCs w:val="22"/>
        </w:rPr>
        <w:t xml:space="preserve">노쇼로 세션이 붕괴되고, 인원이 적어 스몰토크가 성립 안 되는 경우 발생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해결: </w:t>
      </w:r>
      <w:r>
        <w:rPr>
          <w:rFonts w:ascii="Arial" w:cs="Arial" w:eastAsia="Arial" w:hAnsi="Arial"/>
          <w:sz w:val="22"/>
          <w:szCs w:val="22"/>
        </w:rPr>
        <w:t xml:space="preserve">최소 인원 기준 + 노쇼 방지 장치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최소 오픈 기준(3명)이 안전장치: </w:t>
      </w:r>
      <w:r>
        <w:rPr>
          <w:rFonts w:ascii="Arial" w:cs="Arial" w:eastAsia="Arial" w:hAnsi="Arial"/>
          <w:sz w:val="22"/>
          <w:szCs w:val="22"/>
        </w:rPr>
        <w:t xml:space="preserve">세션 자체가 최소 인원을 충족해야 열리므로, 1명 노쇼해도 2명은 남음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세션 전날 리마인더: </w:t>
      </w:r>
      <w:r>
        <w:rPr>
          <w:rFonts w:ascii="Arial" w:cs="Arial" w:eastAsia="Arial" w:hAnsi="Arial"/>
          <w:sz w:val="22"/>
          <w:szCs w:val="22"/>
        </w:rPr>
        <w:t xml:space="preserve">카카오톡으로 "내일 타임오프 세션이 있습니다" 안내 발송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노쇼 시 페널티 없이 부드러운 안내: </w:t>
      </w:r>
      <w:r>
        <w:rPr>
          <w:rFonts w:ascii="Arial" w:cs="Arial" w:eastAsia="Arial" w:hAnsi="Arial"/>
          <w:sz w:val="22"/>
          <w:szCs w:val="22"/>
        </w:rPr>
        <w:t xml:space="preserve">익명성을 유지하되, 사전 취소 문화를 만들어서 "못 오시면 미리 알려주세요" 안내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문제 6: 스팟 공급과잉 활용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현상: </w:t>
      </w:r>
      <w:r>
        <w:rPr>
          <w:rFonts w:ascii="Arial" w:cs="Arial" w:eastAsia="Arial" w:hAnsi="Arial"/>
          <w:sz w:val="22"/>
          <w:szCs w:val="22"/>
        </w:rPr>
        <w:t xml:space="preserve">참여하고 싶은 스팟은 많은데 수요가 부족한 상황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해결: </w:t>
      </w:r>
      <w:r>
        <w:rPr>
          <w:rFonts w:ascii="Arial" w:cs="Arial" w:eastAsia="Arial" w:hAnsi="Arial"/>
          <w:sz w:val="22"/>
          <w:szCs w:val="22"/>
        </w:rPr>
        <w:t xml:space="preserve">공급과입을 "다양성"이라는 가치로 전환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로테이션으로 자연스럽게 흡수: </w:t>
      </w:r>
      <w:r>
        <w:rPr>
          <w:rFonts w:ascii="Arial" w:cs="Arial" w:eastAsia="Arial" w:hAnsi="Arial"/>
          <w:sz w:val="22"/>
          <w:szCs w:val="22"/>
        </w:rPr>
        <w:t xml:space="preserve">신규 스팟은 로테이션 풀에 추가하여 월 1~2회 오픈 기회 부여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스팟 성과 기반 운영: </w:t>
      </w:r>
      <w:r>
        <w:rPr>
          <w:rFonts w:ascii="Arial" w:cs="Arial" w:eastAsia="Arial" w:hAnsi="Arial"/>
          <w:sz w:val="22"/>
          <w:szCs w:val="22"/>
        </w:rPr>
        <w:t xml:space="preserve">신청 인원이 많은 스팟은 자주 열리고, 적은 스팟은 빈도 줄여서 자연스럽게 최적화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멤버십 가치 강화: </w:t>
      </w:r>
      <w:r>
        <w:rPr>
          <w:rFonts w:ascii="Arial" w:cs="Arial" w:eastAsia="Arial" w:hAnsi="Arial"/>
          <w:sz w:val="22"/>
          <w:szCs w:val="22"/>
        </w:rPr>
        <w:t xml:space="preserve">"매달 새로운 공간을 경험할 수 있다"는 것 자체가 멤버십의 핵심 가치가 됨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스팟 운영자 부담 최소화: </w:t>
      </w:r>
      <w:r>
        <w:rPr>
          <w:rFonts w:ascii="Arial" w:cs="Arial" w:eastAsia="Arial" w:hAnsi="Arial"/>
          <w:sz w:val="22"/>
          <w:szCs w:val="22"/>
        </w:rPr>
        <w:t xml:space="preserve">매주 열어야 하는 부담 없이 월 1~2회 참여하면 되므로 진입 장벽이 낮음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실행 우선순위 및 타임라인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즉시 실행 (4월 남은 기간)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로테이션 스케줄 수립: </w:t>
      </w:r>
      <w:r>
        <w:rPr>
          <w:rFonts w:ascii="Arial" w:cs="Arial" w:eastAsia="Arial" w:hAnsi="Arial"/>
          <w:sz w:val="22"/>
          <w:szCs w:val="22"/>
        </w:rPr>
        <w:t xml:space="preserve">4월 남은 2~3주 동안 스팟 로테이션 시범 운영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최소 오픈 기준 적용: </w:t>
      </w:r>
      <w:r>
        <w:rPr>
          <w:rFonts w:ascii="Arial" w:cs="Arial" w:eastAsia="Arial" w:hAnsi="Arial"/>
          <w:sz w:val="22"/>
          <w:szCs w:val="22"/>
        </w:rPr>
        <w:t xml:space="preserve">스몰토크 3명 미만 미오픈 규칙 적용 시작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멤버 추천 체험권 배포: </w:t>
      </w:r>
      <w:r>
        <w:rPr>
          <w:rFonts w:ascii="Arial" w:cs="Arial" w:eastAsia="Arial" w:hAnsi="Arial"/>
          <w:sz w:val="22"/>
          <w:szCs w:val="22"/>
        </w:rPr>
        <w:t xml:space="preserve">기존 멤버에게 카카오톡으로 체험권 1장씩 안내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5월부터 적용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신규 스팟 1~2개 로테이션 풀 추가: </w:t>
      </w:r>
      <w:r>
        <w:rPr>
          <w:rFonts w:ascii="Arial" w:cs="Arial" w:eastAsia="Arial" w:hAnsi="Arial"/>
          <w:sz w:val="22"/>
          <w:szCs w:val="22"/>
        </w:rPr>
        <w:t xml:space="preserve">대기 중인 스팟 중 선별하여 테스트 운영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세션 구성 변경: </w:t>
      </w:r>
      <w:r>
        <w:rPr>
          <w:rFonts w:ascii="Arial" w:cs="Arial" w:eastAsia="Arial" w:hAnsi="Arial"/>
          <w:sz w:val="22"/>
          <w:szCs w:val="22"/>
        </w:rPr>
        <w:t xml:space="preserve">스몰토크(90분) + 사색(30분) 통합 운영 시작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소규모 인플루언서 체험단: </w:t>
      </w:r>
      <w:r>
        <w:rPr>
          <w:rFonts w:ascii="Arial" w:cs="Arial" w:eastAsia="Arial" w:hAnsi="Arial"/>
          <w:sz w:val="22"/>
          <w:szCs w:val="22"/>
        </w:rPr>
        <w:t xml:space="preserve">타겟 계정 선정 및 체험권 발송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성과 측정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(5월 말)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세션당 평균 인원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1~2명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4명 이상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 평균 참여 횟수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1~2회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3회 이상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0명 세션 발생률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잦음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 (미충족 시 미오픈)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체험→멤버 전환율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미측정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측정 시작 + 개선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핵심 메시지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스팟을 늘리는 것이 아니라, 세션의 밀도를 높이는 것이 우선입니다.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로테이션 모델로 공급과잉을 "다양성"으로 전환하고, 최소 인원 기준으로 경험의 질을 보장합니다.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TimeOff Club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2026-04-12T08:27:10.378Z</dcterms:created>
  <dcterms:modified xsi:type="dcterms:W3CDTF">2026-04-12T08:27:10.379Z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