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10" w:rsidRPr="00511D2B" w:rsidRDefault="00B339E7">
      <w:pPr>
        <w:rPr>
          <w:rFonts w:cstheme="minorHAnsi"/>
          <w:color w:val="1F497D" w:themeColor="text2"/>
          <w:sz w:val="28"/>
          <w:szCs w:val="28"/>
          <w:shd w:val="clear" w:color="auto" w:fill="FFFFFF"/>
        </w:rPr>
      </w:pPr>
      <w:hyperlink r:id="rId4" w:history="1">
        <w:r w:rsidRPr="00511D2B">
          <w:rPr>
            <w:rStyle w:val="Hyperlink"/>
            <w:rFonts w:cstheme="minorHAnsi"/>
            <w:color w:val="1F497D" w:themeColor="text2"/>
            <w:sz w:val="28"/>
            <w:szCs w:val="28"/>
            <w:shd w:val="clear" w:color="auto" w:fill="FFFFFF"/>
          </w:rPr>
          <w:t>http://localhost:8080/pims/persons</w:t>
        </w:r>
      </w:hyperlink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285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t>http://localhost:8080/pims/person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2164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</w:rPr>
        <w:t>http://localhost:8080/pims/persons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4856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</w:rPr>
        <w:lastRenderedPageBreak/>
        <w:t>http://localhost:8080/pims/person/1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5240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hyperlink r:id="rId9" w:history="1">
        <w:r w:rsidRPr="00511D2B">
          <w:rPr>
            <w:rStyle w:val="Hyperlink"/>
            <w:rFonts w:cstheme="minorHAnsi"/>
            <w:color w:val="1F497D" w:themeColor="text2"/>
            <w:sz w:val="28"/>
            <w:szCs w:val="28"/>
            <w:shd w:val="clear" w:color="auto" w:fill="FFFFFF"/>
          </w:rPr>
          <w:t>http://localhost:8080/pims/person/1</w:t>
        </w:r>
      </w:hyperlink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t xml:space="preserve"> 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2810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B339E7">
      <w:pPr>
        <w:rPr>
          <w:rFonts w:cstheme="minorHAnsi"/>
          <w:noProof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lastRenderedPageBreak/>
        <w:t>http://localhost:8080/pims/person/1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3111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t>http://localhost:8080/pims/person?firstName=Siva&amp;lastName=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2765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lastRenderedPageBreak/>
        <w:t>http://localhost:8080/pims/person?firstName=&amp;lastName=A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1310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E7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</w:rPr>
        <w:t>http://localhost:8080/pims/person?firstName=Siva&amp;lastName=A</w:t>
      </w:r>
    </w:p>
    <w:p w:rsidR="00B339E7" w:rsidRPr="00511D2B" w:rsidRDefault="00B339E7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1439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lastRenderedPageBreak/>
        <w:t>http://localhost:8080/pims/pets</w:t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16951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t>http://localhost:8080/pims/pet</w:t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287737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</w:p>
    <w:p w:rsidR="00CB2249" w:rsidRDefault="00CB2249">
      <w:pPr>
        <w:rPr>
          <w:rFonts w:cstheme="minorHAnsi"/>
          <w:color w:val="1F497D" w:themeColor="text2"/>
          <w:sz w:val="28"/>
          <w:szCs w:val="28"/>
          <w:shd w:val="clear" w:color="auto" w:fill="FFFFFF"/>
        </w:rPr>
      </w:pPr>
    </w:p>
    <w:p w:rsidR="00511D2B" w:rsidRPr="00511D2B" w:rsidRDefault="00511D2B">
      <w:pPr>
        <w:rPr>
          <w:rFonts w:cstheme="minorHAnsi"/>
          <w:color w:val="1F497D" w:themeColor="text2"/>
          <w:sz w:val="28"/>
          <w:szCs w:val="28"/>
          <w:shd w:val="clear" w:color="auto" w:fill="FFFFFF"/>
        </w:rPr>
      </w:pP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lastRenderedPageBreak/>
        <w:t>http://localhost:8080/pims/pets</w:t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2868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t>http://localhost:8080/pims/pet/3</w:t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04733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lastRenderedPageBreak/>
        <w:t>http://localhost:8080/pims/pet/5</w:t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262591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color w:val="1F497D" w:themeColor="text2"/>
          <w:sz w:val="28"/>
          <w:szCs w:val="28"/>
          <w:shd w:val="clear" w:color="auto" w:fill="FFFFFF"/>
        </w:rPr>
        <w:t>http://localhost:8080/pims/pet/1</w:t>
      </w: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</w:p>
    <w:p w:rsidR="00CB2249" w:rsidRPr="00511D2B" w:rsidRDefault="00CB2249">
      <w:pPr>
        <w:rPr>
          <w:rFonts w:cstheme="minorHAnsi"/>
          <w:color w:val="1F497D" w:themeColor="text2"/>
          <w:sz w:val="28"/>
          <w:szCs w:val="28"/>
        </w:rPr>
      </w:pPr>
      <w:r w:rsidRPr="00511D2B">
        <w:rPr>
          <w:rFonts w:cstheme="minorHAnsi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319353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249" w:rsidRPr="00511D2B" w:rsidSect="00D6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339E7"/>
    <w:rsid w:val="00511D2B"/>
    <w:rsid w:val="00B339E7"/>
    <w:rsid w:val="00CB2249"/>
    <w:rsid w:val="00D60B10"/>
    <w:rsid w:val="00FC3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B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9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localhost:8080/pims/persons" TargetMode="External"/><Relationship Id="rId9" Type="http://schemas.openxmlformats.org/officeDocument/2006/relationships/hyperlink" Target="http://localhost:8080/pims/person/1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2020-12-04T14:49:00Z</dcterms:created>
  <dcterms:modified xsi:type="dcterms:W3CDTF">2020-12-04T21:52:00Z</dcterms:modified>
</cp:coreProperties>
</file>