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1</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(12345)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1</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KOTA PONTIANAK</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KOTA PONTIANAK,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12345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1</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30 January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