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k6o84dy5dm1b" w:id="0"/>
      <w:bookmarkEnd w:id="0"/>
      <w:r w:rsidDel="00000000" w:rsidR="00000000" w:rsidRPr="00000000">
        <w:rPr>
          <w:rtl w:val="0"/>
        </w:rPr>
        <w:t xml:space="preserve">Teszteset template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Teszt neve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Rövid leírása a tesztnek és egyéb infromáció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 dolgok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Prioritás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Státusz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Teszt író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Tesztelt követelmény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Termék verzió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Automatizációs státusz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Technikai dolgok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Kiindulási állapot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Bemeneti paraméterek és/vagy lépések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Elvárt eredmény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Szabványos teszteset a vizsgához: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Teszt neve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Teszt író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Kiindulási állapot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Bemeneti paraméterek és/vagy lépések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Elvárt eredmény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