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Final_Project_DBS;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Final_Project_DBS;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department_id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department_name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allocation_id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department_id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semester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(semester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semester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(department_id)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Departments(department_id),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(course_id)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Courses(course_id));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first_name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last_name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date_of_birth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gender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phone_number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department_id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semester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(semester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semester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(department_id)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Departments(department_id)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course_credit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semester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(semester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semester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Enrollments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enrollment_id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enrollment_date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(student_id)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Students(student_id),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(course_id)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Courses(course_id)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Fees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fee_id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semester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(semester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semester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payment_date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due_date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DATE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Fees_Payment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payment_id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fee_id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(fee_id)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Fees(fee_id),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(student_id)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Students(student_id)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  <w:t>CREATE TABLE Scholarships (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  <w:t xml:space="preserve">    scholarship_id INT PRIMARY KEY AUTO_INCREMENT,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  <w:t xml:space="preserve">    Description TEXT,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  <w:t xml:space="preserve">    Fund_provider VARCHAR(100),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  <w:t xml:space="preserve">    Last_date DATE,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  <w:t xml:space="preserve">    scholarship_name VARCHAR(100),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  <w:t xml:space="preserve">    amount DECIMAL(10, 2)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faculty_id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first_name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last_name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phone_number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department_id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(department_id)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Departments(department_id)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Faculty_Course_Allocation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allocation_id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faculty_id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(faculty_id)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Faculty(faculty_id),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(course_id)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Courses(course_id),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Grades(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grade_id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student_id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grade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(student_id)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Students(student_id),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(course_id)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Courses(course_id)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Scholarships;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Faculty_Course_Allocation;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--================================================data entry queries======================================================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--student table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Students (student_id, first_name, last_name, date_of_birth, gender, email,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'Abdul'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'Rafeh'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'2003-10-05'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'rafeh@gmail.com'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'rafeh123'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Main St, Chowk Azam,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'Mehboob'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'2010-04-07'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'mehboob@gmail.com'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'mehboob123'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Elm St, Gojra,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'Abdullah'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'Feroz'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'2004-06-12'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'abdullah@gmail.com'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'abdullah123'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Lahore,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'Irtiza'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'2004-12-23'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'irtiza@gmail.com'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'irtiza123'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Okara St, Sahiwal,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'Jahangir'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'2005-03-10'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'asma@gmail.com'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'asma123'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'Nawaz'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'Shareef'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'2000-03-10'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'nawaz@gmail.com'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'nawaz789'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London, England'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'2002-08-15'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'321-654-0987'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Pine St, Islamabad,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'Siddiqui'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'2001-11-25'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Maple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'Rafiq'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'2003-03-18'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'123-987-6543'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Birch St, Lahore,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'Mariam'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'Akhtar'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'2002-05-30'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'mariam@gmail.com'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'mariam456'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'543-210-9876'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Peshawar,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'Mirza'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'2004-07-15'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'789-345-6789'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Cedar St, Rawalpindi,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'2003-10-10'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'123-654-9870'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Willow St, Multan,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'Tariq'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'Naseer'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'2002-12-20'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'tariq@gmail.com'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'tariq456'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'321-987-6543'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Oak St, Gujranwala,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'2005-04-05'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Cherry St, Faisalabad,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'Waqas'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'2001-08-08'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'waqas@gmail.com'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'waqas123'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'123-345-6789'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Sycamore St, Abbottabad,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'Iqbal'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'2000-09-15'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Pine St, Quetta,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'2003-11-12'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Cedar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'Ayesha'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'Sultan'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'2004-02-17'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'ayesha@gmail.com'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'ayesha123'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Elm St, Islamabad,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'Naeem'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'2003-06-23'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Ash St, Multan,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'Rashid'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'2001-01-05'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Oak St, Faisalabad,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'2002-07-15'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Cherry St, Lahore,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'2003-09-27'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Willow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'Omar'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'Irfan'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'2004-10-10'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'omar@gmail.com'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'omar789'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Birch St, Islamabad,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'2005-03-20'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'amina@gmail.com'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'amina123'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Pine St, Quetta,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'Nabeel'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'Anwar'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'2002-04-07'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'nabeel@gmail.com'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'nabeel456'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'987-654-3213'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Oak St, Faisalabad,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'Iqra'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'Bibi'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'2001-12-03'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'iqra@gmail.com'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'iqra789'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'123-345-6780'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Maple St, Lahore,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'Arsalan'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'Yousuf'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'2003-06-25'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'arsalan@gmail.com'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'arsalan123'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'123-987-6540'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Oak St, Islamabad,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'Nazish'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'Parveen'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'2004-08-15'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'nazish@gmail.com'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'nazish456'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'456-987-1234'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Oak St, Multan,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'Adnan'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'2002-09-05'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'adnan@gmail.com'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'adnan789'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'789-345-6780'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Pine St, Faisalabad,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'Zainab'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'2003-12-05'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'zainab@gmail.com'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'zainab123'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'456-123-9876'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Willow St, Karachi, Pakistan'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--courses data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 (course_id, course_name, course_credit)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1: Computer Science and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'Introduction to Programming'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'Data Structures'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'Algorithms'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'Computer Networks'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'Database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'Operating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'Software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'Artificial Intelligence'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2: Electrical and Electronics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'Circuit Analysis'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'Digital 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'Electromagnetic Theory'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'Control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'Power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'Signals and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'Microprocessors and Microcontrollers'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'Communication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3: Mechanical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'Thermodynamics'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'Fluid Mechanics'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'Mechanics of Materials'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'Machine Design'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'Heat Transfer'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'Manufacturing Processes'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'Dynamics'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'Control Systems'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4: Civil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'Engineering Mechanics'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'Structural Analysis'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'Geotechnical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'Transportation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'Environmental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'Construction Management'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'Hydraulics'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'Surveying'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Department 5: Chemical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'Chemical Process Calculations'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'Heat Transfer'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'Mass Transfer'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'Chemical Reaction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'Process Control'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'Chemical Process Industries'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'Plant Design'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'Polymer Engineering'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 (course_id, course_name, course_credit)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and art subjects for all departments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'Calculus 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'Calculus II'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'Linear Algebra'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'General Physics 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'General Physics II'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'General Chemistry'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'English Communication Skills'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'Technical Writing'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'Ethics and Professional Practice'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'Economics'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'Introduction to Sociology'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'Introduction to Psychology'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'Humanities'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'Environmental Science'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Basic or Art course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Circuit Analysis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Digital Electronics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Electromagnetic Theory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Control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Power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Signals and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Microprocessors and Microcontrollers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Communication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Control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Circuit Analysis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Digital Electronics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Signals and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Power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Microprocessors and Microcontrollers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Electromagnetic Theory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Communication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Thermodynamics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Fluid Mechanics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Mechanics of Materials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Machine Design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Heat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Manufacturing Processes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Dynamics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Control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Fluid Mechanics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Thermodynamics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Mechanics of Materials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Machine Design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Heat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Manufacturing Processes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Dynamics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Control Systems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Engineering Mechanics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Structural Analysis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Geotechnical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Transportation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Environmental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Construction Management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Hydraulics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Surveying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Structural Analysis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Engineering Mechanics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Geotechnical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Transportation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Environmental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Construction Management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Hydraulics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Surveying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Allocation data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Department_Course_Allocation (allocation_id, department_id, course_id, semester)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1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Process Calculations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Heat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2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Mass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Reaction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3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Process Control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Process Industries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4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Plant Design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Polymer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5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Heat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Mass Transfer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6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Reaction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Process Control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Chemistry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Linear Algebra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II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7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Process Industries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Plant Design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Calculus I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English Communication Skills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Economics (Basic/Art course)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Semester 8 for Department 5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Polymer Engineering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Chemical Process Calculations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Technical Writing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Ethics and Professional Practice (Basic/Art course)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General Physics I (Basic/Art course)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--teachers data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Faculty for Department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'sarah.ahmad@university.com'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'asif.malik@university.com'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Pine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Nadia'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Bilal'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Amna'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'Siddiqui'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'amna.siddiqui@university.com'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'987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Asim'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'asim.rehman@university.com'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Umair'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'umair.riaz@university.com'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'123-456-7891'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Pine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'faraz.hussain@university.com'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'234-567-8902'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Samina'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'samina.khan@university.com'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'345-678-9013'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Hassan'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'Akhtar'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'hassan.akhtar@university.com'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'456-789-0124'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'Mirza'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'sara.mirza@university.com'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'567-890-1235'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Faculty for Department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Adnan'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'adnan.khan@university.com'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Pine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'usman.ahmad@university.com'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Ayesha'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'ayesha.rehman@university.com'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Umair'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'umair.khan@university.com'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Maria'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'maria.ali@university.com'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'Naseer'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'hasan.naseer@university.com'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'faraz.shahid@university.com'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Nadia'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'asad.hussain@university.com'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Saira'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'saira.ali@university.com'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Raza'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'raza.rehman@university.com'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Faculty for Department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Imran'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'imran.khan@university.com'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Pine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'sadia.malik@university.com'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'usman.ahmad@university.com'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'321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Aisha'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'aisha.hussain@university.com'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Khalid'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Hamza'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'hamza.khan@university.com'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Amna'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'amna.ali@university.com'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Hassan'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'Naseer'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'hassan.naseer@university.com'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Umar'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'umar.shahid@university.com'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'zara.khan@university.com'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Hamid'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'hamid.ali@university.com'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'sara.hussain@university.com'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Raza'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'raza.rehman@university.com'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Bilal'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'bilal.khan@university.com'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Nadia'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'nadia.malik@university.com'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Saima'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'saima.hussain@university.com'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Faisal'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'faisal.rehman@university.com'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Rida'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'rida.ali@university.com'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'asad.khan@university.com'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Zainab'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'zainab.ahmed@university.com'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Kamran'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'kamran.hussain@university.com'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Maryam'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'maryam.shahid@university.com'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'hasan.riaz@university.com'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'saad.khan@university.com'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Iman'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'iman.ali@university.com'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'sana.hussain@university.com'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 (faculty_id, first_name, last_name, email, phone_number,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department_id)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Umer'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'umer.khan@university.com'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Samina'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'Malik'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'samina.malik@university.com'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Tahir'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'tahir.ahmed@university.com'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Asma'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'asma.hussain@university.com'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Hamza'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'hamza.rehman@university.com'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'159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Farah'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'farah.ali@university.com'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'678-901-1234'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'753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Saeed'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'saeed.khan@university.com'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'789-012-2345'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Maple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Naveed'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'Ahmed'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'naveed.ahmed@university.com'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'890-123-3456'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Khalid'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'khalid.hussain@university.com'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'901-234-4567'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'258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Maira'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'Shahid'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'maira.shahid@university.com'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'012-345-5678'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'357 Cherry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Hina'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'Riaz'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'hina.riaz@university.com'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'123-456-6789'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'654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Zaheer'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'Khan'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'zaheer.khan@university.com'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'234-567-7890'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'951 Elm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Anam'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'anam.ali@university.com'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'345-678-8901'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'963 Oak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Raza'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'Rehman'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'raza.rehman@university.com'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'456-789-9012'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'741 Birch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'Dr. Seema'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'Hussain'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'seema.hussain@university.com'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'567-890-0123'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'852 Cedar St, City, 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Begin allocation of courses to teachers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Initialize allocation_id, which should start from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@allocation_id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Iterate through courses and teachers using nested loops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Outer loop for each course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 CURSOR FOR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Courses;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@course_id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@course_id;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Inner loop for each teacher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 CURSOR FOR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@faculty_id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@faculty_id;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Perform allocation while there are teachers and courses available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@@FETCH_STATUS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Allocate current course to the current teacher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Faculty_Course_Allocation (allocation_id, faculty_id, course_id)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(@allocation_id, @faculty_id, @course_id);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Increment allocation_id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@allocation_id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@allocation_id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Move to next teacher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@faculty_id;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Check if there are no more teachers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@@FETCH_STATUS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If no more teachers, restart the loop for the list of teachers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@faculty_id;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Move to next course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@course_id;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Close cursors and clean up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DEALLOCATE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course_cursor;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DEALLOCATE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teacher_cursor;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End of allocation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23C24"/>
    <w:rsid w:val="114A789A"/>
    <w:rsid w:val="5F42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4055</Words>
  <Characters>25629</Characters>
  <Lines>0</Lines>
  <Paragraphs>0</Paragraphs>
  <TotalTime>262</TotalTime>
  <ScaleCrop>false</ScaleCrop>
  <LinksUpToDate>false</LinksUpToDate>
  <CharactersWithSpaces>29415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2024-05-07T01:57:00Z</dcterms:created>
  <dc:creator>Aps</dc:creator>
  <cp:lastModifiedBy>Aps</cp:lastModifiedBy>
  <dcterms:modified xsi:type="dcterms:W3CDTF">2024-05-07T16:00:51Z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044ABD9C16304C6B90541165364E83BA_11</vt:lpwstr>
  </property>
</Properties>
</file>