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4DE" w:rsidRDefault="004727C9">
      <w:r>
        <w:t>Nama: M. Husnul Aqib</w:t>
      </w:r>
    </w:p>
    <w:p w:rsidR="004727C9" w:rsidRDefault="004727C9">
      <w:r>
        <w:t>Nim : 1604111010032</w:t>
      </w:r>
    </w:p>
    <w:p w:rsidR="004727C9" w:rsidRDefault="004727C9"/>
    <w:p w:rsidR="004727C9" w:rsidRDefault="004727C9">
      <w:pPr>
        <w:rPr>
          <w:sz w:val="36"/>
          <w:szCs w:val="36"/>
        </w:rPr>
      </w:pPr>
      <w:r w:rsidRPr="004727C9">
        <w:rPr>
          <w:sz w:val="36"/>
          <w:szCs w:val="36"/>
        </w:rPr>
        <w:t>PERMASALAHAN</w:t>
      </w:r>
    </w:p>
    <w:p w:rsidR="004727C9" w:rsidRDefault="004727C9">
      <w:r>
        <w:t>Saat ini perkembangan informasi sudah maju, salah satunya yaitu website, dengan website kita dapat mengakses informasi dari mana pun, maka dari itu kemananan sebuah website sangat diperlukan agar sebuah website tidak di kacaukan maupun disalah gunakan oleh orang yang tidak berhak dan tidak bertanggung jawab.</w:t>
      </w:r>
    </w:p>
    <w:p w:rsidR="004727C9" w:rsidRPr="004727C9" w:rsidRDefault="004727C9">
      <w:r>
        <w:t>Beberapa websi</w:t>
      </w:r>
      <w:r w:rsidR="00E8575A">
        <w:t xml:space="preserve">te yang ada di unsyiah </w:t>
      </w:r>
      <w:r>
        <w:t xml:space="preserve">rentan akan serangan hacker yang menyalahgunakan website tersebut untuk kepentingan mereka, seperti halnya website teknik komputer yang serang oleh hacker jepang untuk memasang iklan mereka. </w:t>
      </w:r>
      <w:r w:rsidR="00E8575A">
        <w:t xml:space="preserve"> Jadi permasalahannya yaitu kerentanan keamanan pada website yang ada di lingkungan unsyiah, sehingga pengelola atau admin dapat menjaga website lebih baik.</w:t>
      </w:r>
    </w:p>
    <w:sectPr w:rsidR="004727C9" w:rsidRPr="004727C9" w:rsidSect="00A53B7B">
      <w:pgSz w:w="11907" w:h="16839" w:code="9"/>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4727C9"/>
    <w:rsid w:val="002D44DE"/>
    <w:rsid w:val="004727C9"/>
    <w:rsid w:val="00573E8E"/>
    <w:rsid w:val="00A53B7B"/>
    <w:rsid w:val="00E8575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2019-03-20T14:41:00Z</dcterms:created>
  <dcterms:modified xsi:type="dcterms:W3CDTF">2019-03-20T14:55:00Z</dcterms:modified>
</cp:coreProperties>
</file>