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2026-10-25T16:30:36Z</dcterms:created>
  <dcterms:modified xsi:type="dcterms:W3CDTF">2026-10-25T16:30:36Z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2026-08-20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mage-alt">
    <vt:lpwstr>Drut documentation page introducing the Cube Voyager script linter, formatter and editor tooling suite.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Rust-based toolchain and VS Code extension for travel-demand model control-statement files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