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0ED5" w14:textId="1A1E1353" w:rsidR="00DB3730" w:rsidRDefault="00DB3730">
      <w:r>
        <w:t>Hhola como estas</w:t>
      </w:r>
    </w:p>
    <w:p w14:paraId="417E1343" w14:textId="77777777" w:rsidR="006B118A" w:rsidRDefault="006B118A"/>
    <w:p w14:paraId="074E7DB8" w14:textId="569044D3" w:rsidR="006B118A" w:rsidRDefault="006B118A">
      <w:r>
        <w:t>Agus agre un scrpto</w:t>
      </w:r>
    </w:p>
    <w:sectPr w:rsidR="006B1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30"/>
    <w:rsid w:val="006B118A"/>
    <w:rsid w:val="00DB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A3A0B"/>
  <w15:chartTrackingRefBased/>
  <w15:docId w15:val="{D68BE9B3-7D44-4A10-902F-0643BFA6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Inostroza</dc:creator>
  <cp:keywords/>
  <dc:description/>
  <cp:lastModifiedBy>Eduardo Inostroza</cp:lastModifiedBy>
  <cp:revision>3</cp:revision>
  <dcterms:created xsi:type="dcterms:W3CDTF">2023-09-23T13:45:00Z</dcterms:created>
  <dcterms:modified xsi:type="dcterms:W3CDTF">2023-09-23T14:03:00Z</dcterms:modified>
</cp:coreProperties>
</file>