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511B42" w14:textId="2BEFA822" w:rsidR="00A50278" w:rsidRDefault="26EFB749" w:rsidP="2A08DD52">
      <w:pPr>
        <w:rPr>
          <w:rFonts w:ascii="Times New Roman" w:eastAsia="Times New Roman" w:hAnsi="Times New Roman" w:cs="Times New Roman"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sz w:val="28"/>
          <w:szCs w:val="28"/>
        </w:rPr>
        <w:t>ТЗ проекта «Простейший калькулятор». Цель разработать приложение, вып</w:t>
      </w:r>
      <w:r w:rsidR="28F37FA9" w:rsidRPr="2A08DD52">
        <w:rPr>
          <w:rFonts w:ascii="Times New Roman" w:eastAsia="Times New Roman" w:hAnsi="Times New Roman" w:cs="Times New Roman"/>
          <w:sz w:val="28"/>
          <w:szCs w:val="28"/>
        </w:rPr>
        <w:t>о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лняющее базовые арифм</w:t>
      </w:r>
      <w:r w:rsidR="50BA0C92" w:rsidRPr="2A08DD52">
        <w:rPr>
          <w:rFonts w:ascii="Times New Roman" w:eastAsia="Times New Roman" w:hAnsi="Times New Roman" w:cs="Times New Roman"/>
          <w:sz w:val="28"/>
          <w:szCs w:val="28"/>
        </w:rPr>
        <w:t>е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тические операции, на языке программирования C#.</w:t>
      </w:r>
      <w:r w:rsidR="39A4049E" w:rsidRPr="2A08DD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Задачами проекта является обеспечить корректное выполнение вычислений,</w:t>
      </w:r>
      <w:r w:rsidR="354A4A5A" w:rsidRPr="2A08DD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обработать возможные ошибки.</w:t>
      </w:r>
    </w:p>
    <w:p w14:paraId="287F9B80" w14:textId="0F02E669" w:rsidR="00A50278" w:rsidRDefault="26EFB749" w:rsidP="2A08DD52">
      <w:pPr>
        <w:rPr>
          <w:rFonts w:ascii="Times New Roman" w:eastAsia="Times New Roman" w:hAnsi="Times New Roman" w:cs="Times New Roman"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sz w:val="28"/>
          <w:szCs w:val="28"/>
        </w:rPr>
        <w:t>Калькулятор должен</w:t>
      </w:r>
      <w:r w:rsidR="5F99D508" w:rsidRPr="2A08DD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поддерживать четыре основные арифм</w:t>
      </w:r>
      <w:r w:rsidR="3B3AA41D" w:rsidRPr="2A08DD52">
        <w:rPr>
          <w:rFonts w:ascii="Times New Roman" w:eastAsia="Times New Roman" w:hAnsi="Times New Roman" w:cs="Times New Roman"/>
          <w:sz w:val="28"/>
          <w:szCs w:val="28"/>
        </w:rPr>
        <w:t>е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тические операции:</w:t>
      </w:r>
    </w:p>
    <w:p w14:paraId="2849FE99" w14:textId="7A790F67" w:rsidR="00A50278" w:rsidRDefault="26EFB749" w:rsidP="2A08DD52">
      <w:pPr>
        <w:rPr>
          <w:rFonts w:ascii="Times New Roman" w:eastAsia="Times New Roman" w:hAnsi="Times New Roman" w:cs="Times New Roman"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sz w:val="28"/>
          <w:szCs w:val="28"/>
        </w:rPr>
        <w:t xml:space="preserve">1.  </w:t>
      </w:r>
      <w:proofErr w:type="gramStart"/>
      <w:r w:rsidRPr="2A08DD52">
        <w:rPr>
          <w:rFonts w:ascii="Times New Roman" w:eastAsia="Times New Roman" w:hAnsi="Times New Roman" w:cs="Times New Roman"/>
          <w:sz w:val="28"/>
          <w:szCs w:val="28"/>
        </w:rPr>
        <w:t>Сложение(</w:t>
      </w:r>
      <w:proofErr w:type="gramEnd"/>
      <w:r w:rsidRPr="2A08DD52">
        <w:rPr>
          <w:rFonts w:ascii="Times New Roman" w:eastAsia="Times New Roman" w:hAnsi="Times New Roman" w:cs="Times New Roman"/>
          <w:sz w:val="28"/>
          <w:szCs w:val="28"/>
        </w:rPr>
        <w:t>+).</w:t>
      </w:r>
    </w:p>
    <w:p w14:paraId="15321378" w14:textId="32F780F9" w:rsidR="00A50278" w:rsidRDefault="26EFB749" w:rsidP="2A08DD52">
      <w:pPr>
        <w:rPr>
          <w:rFonts w:ascii="Times New Roman" w:eastAsia="Times New Roman" w:hAnsi="Times New Roman" w:cs="Times New Roman"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sz w:val="28"/>
          <w:szCs w:val="28"/>
        </w:rPr>
        <w:t xml:space="preserve">2.  </w:t>
      </w:r>
      <w:proofErr w:type="gramStart"/>
      <w:r w:rsidRPr="2A08DD52">
        <w:rPr>
          <w:rFonts w:ascii="Times New Roman" w:eastAsia="Times New Roman" w:hAnsi="Times New Roman" w:cs="Times New Roman"/>
          <w:sz w:val="28"/>
          <w:szCs w:val="28"/>
        </w:rPr>
        <w:t>Вычитание(</w:t>
      </w:r>
      <w:proofErr w:type="gramEnd"/>
      <w:r w:rsidRPr="2A08DD52">
        <w:rPr>
          <w:rFonts w:ascii="Times New Roman" w:eastAsia="Times New Roman" w:hAnsi="Times New Roman" w:cs="Times New Roman"/>
          <w:sz w:val="28"/>
          <w:szCs w:val="28"/>
        </w:rPr>
        <w:t>-).</w:t>
      </w:r>
    </w:p>
    <w:p w14:paraId="0713A349" w14:textId="1CC05CD8" w:rsidR="00A50278" w:rsidRDefault="26EFB749" w:rsidP="2A08DD52">
      <w:pPr>
        <w:rPr>
          <w:rFonts w:ascii="Times New Roman" w:eastAsia="Times New Roman" w:hAnsi="Times New Roman" w:cs="Times New Roman"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sz w:val="28"/>
          <w:szCs w:val="28"/>
        </w:rPr>
        <w:t xml:space="preserve">3.  </w:t>
      </w:r>
      <w:proofErr w:type="gramStart"/>
      <w:r w:rsidRPr="2A08DD52">
        <w:rPr>
          <w:rFonts w:ascii="Times New Roman" w:eastAsia="Times New Roman" w:hAnsi="Times New Roman" w:cs="Times New Roman"/>
          <w:sz w:val="28"/>
          <w:szCs w:val="28"/>
        </w:rPr>
        <w:t>Умножение(</w:t>
      </w:r>
      <w:proofErr w:type="gramEnd"/>
      <w:r w:rsidRPr="2A08DD52">
        <w:rPr>
          <w:rFonts w:ascii="Times New Roman" w:eastAsia="Times New Roman" w:hAnsi="Times New Roman" w:cs="Times New Roman"/>
          <w:sz w:val="28"/>
          <w:szCs w:val="28"/>
        </w:rPr>
        <w:t>*).</w:t>
      </w:r>
    </w:p>
    <w:p w14:paraId="02C2B44A" w14:textId="12A79CFF" w:rsidR="00A50278" w:rsidRDefault="26EFB749" w:rsidP="2A08DD52">
      <w:pPr>
        <w:rPr>
          <w:rFonts w:ascii="Times New Roman" w:eastAsia="Times New Roman" w:hAnsi="Times New Roman" w:cs="Times New Roman"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sz w:val="28"/>
          <w:szCs w:val="28"/>
        </w:rPr>
        <w:t xml:space="preserve">4.  </w:t>
      </w:r>
      <w:proofErr w:type="gramStart"/>
      <w:r w:rsidRPr="2A08DD52">
        <w:rPr>
          <w:rFonts w:ascii="Times New Roman" w:eastAsia="Times New Roman" w:hAnsi="Times New Roman" w:cs="Times New Roman"/>
          <w:sz w:val="28"/>
          <w:szCs w:val="28"/>
        </w:rPr>
        <w:t>Деление(</w:t>
      </w:r>
      <w:proofErr w:type="gramEnd"/>
      <w:r w:rsidRPr="2A08DD52">
        <w:rPr>
          <w:rFonts w:ascii="Times New Roman" w:eastAsia="Times New Roman" w:hAnsi="Times New Roman" w:cs="Times New Roman"/>
          <w:sz w:val="28"/>
          <w:szCs w:val="28"/>
        </w:rPr>
        <w:t>:).</w:t>
      </w:r>
    </w:p>
    <w:p w14:paraId="501817AE" w14:textId="452EEBB4" w:rsidR="00A50278" w:rsidRDefault="26EFB749" w:rsidP="2A08DD52">
      <w:pPr>
        <w:rPr>
          <w:rFonts w:ascii="Times New Roman" w:eastAsia="Times New Roman" w:hAnsi="Times New Roman" w:cs="Times New Roman"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sz w:val="28"/>
          <w:szCs w:val="28"/>
        </w:rPr>
        <w:t>Программа</w:t>
      </w:r>
      <w:r w:rsidR="3B98E5AF" w:rsidRPr="2A08DD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должна запращивать у пользователя: числа, которые будут выполнятся при операции,</w:t>
      </w:r>
      <w:r w:rsidR="3ED4294D" w:rsidRPr="2A08DD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и саму операцию. Так же программа должна проверять корректность введённых значений</w:t>
      </w:r>
      <w:r w:rsidR="633EC0F6" w:rsidRPr="2A08DD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2A08DD52">
        <w:rPr>
          <w:rFonts w:ascii="Times New Roman" w:eastAsia="Times New Roman" w:hAnsi="Times New Roman" w:cs="Times New Roman"/>
          <w:sz w:val="28"/>
          <w:szCs w:val="28"/>
        </w:rPr>
        <w:t>и выводить ошибку, при делении на ноль, введении не чисел.</w:t>
      </w:r>
    </w:p>
    <w:p w14:paraId="0B7E3BA0" w14:textId="5AA7D99B" w:rsidR="1D671DCD" w:rsidRDefault="1D671DCD" w:rsidP="2A08DD5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кейс.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72"/>
        <w:gridCol w:w="37"/>
        <w:gridCol w:w="1403"/>
        <w:gridCol w:w="26"/>
        <w:gridCol w:w="1144"/>
        <w:gridCol w:w="72"/>
        <w:gridCol w:w="1683"/>
        <w:gridCol w:w="65"/>
        <w:gridCol w:w="1623"/>
        <w:gridCol w:w="49"/>
      </w:tblGrid>
      <w:tr w:rsidR="2A08DD52" w14:paraId="519EC831" w14:textId="77777777" w:rsidTr="2A08DD52">
        <w:trPr>
          <w:gridAfter w:val="1"/>
          <w:wAfter w:w="49" w:type="dxa"/>
          <w:trHeight w:val="300"/>
        </w:trPr>
        <w:tc>
          <w:tcPr>
            <w:tcW w:w="2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5E7F6" w14:textId="7B235A19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теста</w:t>
            </w:r>
          </w:p>
        </w:tc>
        <w:tc>
          <w:tcPr>
            <w:tcW w:w="1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FC5EF" w14:textId="4A4C2CCE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Первое число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700CC" w14:textId="6763C9EE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Второе число</w:t>
            </w:r>
          </w:p>
        </w:tc>
        <w:tc>
          <w:tcPr>
            <w:tcW w:w="175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D009C" w14:textId="26E56828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168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8DE8F" w14:textId="682CCC30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2A08DD52" w14:paraId="07DCAF1B" w14:textId="77777777" w:rsidTr="2A08DD52">
        <w:trPr>
          <w:gridAfter w:val="1"/>
          <w:wAfter w:w="49" w:type="dxa"/>
          <w:trHeight w:val="300"/>
        </w:trPr>
        <w:tc>
          <w:tcPr>
            <w:tcW w:w="2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C6592" w14:textId="1980E382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Сложение двух положительных чисел</w:t>
            </w:r>
          </w:p>
        </w:tc>
        <w:tc>
          <w:tcPr>
            <w:tcW w:w="1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8890A" w14:textId="735AD098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4936A" w14:textId="4276415B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5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15152" w14:textId="152FE00C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8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E84B3" w14:textId="64CB662D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5 + 3 = 8</w:t>
            </w:r>
          </w:p>
        </w:tc>
      </w:tr>
      <w:tr w:rsidR="2A08DD52" w14:paraId="1EF58D92" w14:textId="77777777" w:rsidTr="2A08DD52">
        <w:trPr>
          <w:gridAfter w:val="1"/>
          <w:wAfter w:w="49" w:type="dxa"/>
          <w:trHeight w:val="300"/>
        </w:trPr>
        <w:tc>
          <w:tcPr>
            <w:tcW w:w="2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53B6D" w14:textId="6AF2CF77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Сложение с нулем</w:t>
            </w:r>
          </w:p>
        </w:tc>
        <w:tc>
          <w:tcPr>
            <w:tcW w:w="1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61F9E" w14:textId="338A5880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597CE" w14:textId="0656D133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5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58AFA" w14:textId="57EF9B52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8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26786" w14:textId="1E2A6B18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10 + 0 = 10</w:t>
            </w:r>
          </w:p>
        </w:tc>
      </w:tr>
      <w:tr w:rsidR="2A08DD52" w14:paraId="42A04FB7" w14:textId="77777777" w:rsidTr="2A08DD52">
        <w:trPr>
          <w:gridAfter w:val="1"/>
          <w:wAfter w:w="49" w:type="dxa"/>
          <w:trHeight w:val="300"/>
        </w:trPr>
        <w:tc>
          <w:tcPr>
            <w:tcW w:w="2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699C8" w14:textId="4AF49687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Сложение отрицательного и положительного</w:t>
            </w:r>
          </w:p>
        </w:tc>
        <w:tc>
          <w:tcPr>
            <w:tcW w:w="1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710B4" w14:textId="3E658FE8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56322" w14:textId="1198B796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5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D01B9" w14:textId="246AE8AD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8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E7BC6" w14:textId="44968F3A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-5 + 3 = -2</w:t>
            </w:r>
          </w:p>
        </w:tc>
      </w:tr>
      <w:tr w:rsidR="2A08DD52" w14:paraId="3796C2D8" w14:textId="77777777" w:rsidTr="2A08DD52">
        <w:trPr>
          <w:gridAfter w:val="1"/>
          <w:wAfter w:w="49" w:type="dxa"/>
          <w:trHeight w:val="300"/>
        </w:trPr>
        <w:tc>
          <w:tcPr>
            <w:tcW w:w="2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53751" w14:textId="5CF159F2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Сложение двух отрицательных чисел</w:t>
            </w:r>
          </w:p>
        </w:tc>
        <w:tc>
          <w:tcPr>
            <w:tcW w:w="1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C04A7" w14:textId="726D774D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4F665" w14:textId="1A30FD28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175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FD6B7" w14:textId="1F2A5B73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68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F2792" w14:textId="7F47F06F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-5 + -3 = -8</w:t>
            </w:r>
          </w:p>
        </w:tc>
      </w:tr>
      <w:tr w:rsidR="2A08DD52" w14:paraId="40D76946" w14:textId="77777777" w:rsidTr="2A08DD52">
        <w:trPr>
          <w:gridAfter w:val="1"/>
          <w:wAfter w:w="49" w:type="dxa"/>
          <w:trHeight w:val="300"/>
        </w:trPr>
        <w:tc>
          <w:tcPr>
            <w:tcW w:w="2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DDDA0" w14:textId="253A22D1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Вычитание положительных чисел</w:t>
            </w:r>
          </w:p>
        </w:tc>
        <w:tc>
          <w:tcPr>
            <w:tcW w:w="1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9B518" w14:textId="1FA43110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9B63" w14:textId="51F6CB18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5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B3ED4" w14:textId="4C87208C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8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B2551" w14:textId="6A37C4FB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10 - 4 = 6</w:t>
            </w:r>
          </w:p>
        </w:tc>
      </w:tr>
      <w:tr w:rsidR="2A08DD52" w14:paraId="13340B10" w14:textId="77777777" w:rsidTr="2A08DD52">
        <w:trPr>
          <w:gridAfter w:val="1"/>
          <w:wAfter w:w="49" w:type="dxa"/>
          <w:trHeight w:val="2580"/>
        </w:trPr>
        <w:tc>
          <w:tcPr>
            <w:tcW w:w="2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3142D" w14:textId="17EF5FC8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Вычитание с нулем (из числа)</w:t>
            </w:r>
          </w:p>
        </w:tc>
        <w:tc>
          <w:tcPr>
            <w:tcW w:w="1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9653D" w14:textId="22D12B52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66045" w14:textId="0F2B2358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5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CDADB" w14:textId="78CF5685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8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54F53" w14:textId="1514799D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7 - 0 = 7</w:t>
            </w:r>
          </w:p>
        </w:tc>
      </w:tr>
      <w:tr w:rsidR="2A08DD52" w14:paraId="6DC4FDB9" w14:textId="77777777" w:rsidTr="2A08DD52">
        <w:trPr>
          <w:trHeight w:val="300"/>
        </w:trPr>
        <w:tc>
          <w:tcPr>
            <w:tcW w:w="27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58145" w14:textId="40E23678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Вычитание с нулем (из нуля)</w:t>
            </w:r>
          </w:p>
        </w:tc>
        <w:tc>
          <w:tcPr>
            <w:tcW w:w="142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9F3D3" w14:textId="6106D36F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17D44" w14:textId="3030A092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C8999" w14:textId="25633A0C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7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ACDCF" w14:textId="0DE0D393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0 - 7 = -7</w:t>
            </w:r>
          </w:p>
        </w:tc>
      </w:tr>
      <w:tr w:rsidR="2A08DD52" w14:paraId="5E0B8895" w14:textId="77777777" w:rsidTr="2A08DD52">
        <w:trPr>
          <w:trHeight w:val="300"/>
        </w:trPr>
        <w:tc>
          <w:tcPr>
            <w:tcW w:w="27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253A3" w14:textId="654FE674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Вычитание отрицательного числа</w:t>
            </w:r>
          </w:p>
        </w:tc>
        <w:tc>
          <w:tcPr>
            <w:tcW w:w="142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1A8EB" w14:textId="00A7FF17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46ADD" w14:textId="3C370430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17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CF474" w14:textId="4BCD6AA4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7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D1DC6" w14:textId="5EF714C6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5 - -3 = 8</w:t>
            </w:r>
          </w:p>
        </w:tc>
      </w:tr>
      <w:tr w:rsidR="2A08DD52" w14:paraId="59633145" w14:textId="77777777" w:rsidTr="2A08DD52">
        <w:trPr>
          <w:trHeight w:val="300"/>
        </w:trPr>
        <w:tc>
          <w:tcPr>
            <w:tcW w:w="27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3EC5B" w14:textId="043B7B52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Вычитание из отрицательного числа</w:t>
            </w:r>
          </w:p>
        </w:tc>
        <w:tc>
          <w:tcPr>
            <w:tcW w:w="142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673E8" w14:textId="6DA1D049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2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58E4C" w14:textId="2135C3EC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28724" w14:textId="0FB9E15C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7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EDB30" w14:textId="7D9F9CAA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-5 - 3 = -8</w:t>
            </w:r>
          </w:p>
        </w:tc>
      </w:tr>
      <w:tr w:rsidR="2A08DD52" w14:paraId="7940F492" w14:textId="77777777" w:rsidTr="2A08DD52">
        <w:trPr>
          <w:trHeight w:val="300"/>
        </w:trPr>
        <w:tc>
          <w:tcPr>
            <w:tcW w:w="27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A0E8B" w14:textId="7FA7AC69" w:rsidR="669981B5" w:rsidRDefault="669981B5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Умножение двух положительных чисел</w:t>
            </w:r>
          </w:p>
        </w:tc>
        <w:tc>
          <w:tcPr>
            <w:tcW w:w="142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9A5B8" w14:textId="61F9B43E" w:rsidR="108206BA" w:rsidRDefault="108206BA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7ACC1" w14:textId="34CB3D79" w:rsidR="108206BA" w:rsidRDefault="108206BA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F9B59" w14:textId="39B185D8" w:rsidR="108206BA" w:rsidRDefault="108206BA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67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899F9" w14:textId="1FDEEC79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Результат:5</w:t>
            </w:r>
            <w:r w:rsidR="57D23F8E"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*3 = 15</w:t>
            </w:r>
          </w:p>
        </w:tc>
      </w:tr>
      <w:tr w:rsidR="2A08DD52" w14:paraId="2536C9BF" w14:textId="77777777" w:rsidTr="2A08DD52">
        <w:trPr>
          <w:trHeight w:val="300"/>
        </w:trPr>
        <w:tc>
          <w:tcPr>
            <w:tcW w:w="27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791DE" w14:textId="1A58D22C" w:rsidR="519594FD" w:rsidRDefault="519594FD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Деление двух положительных чисел</w:t>
            </w:r>
          </w:p>
        </w:tc>
        <w:tc>
          <w:tcPr>
            <w:tcW w:w="142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5C829" w14:textId="415DEB52" w:rsidR="55829BCF" w:rsidRDefault="55829BCF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AD707" w14:textId="58AAB87B" w:rsidR="55829BCF" w:rsidRDefault="55829BCF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5F1C5" w14:textId="77036FF4" w:rsidR="55829BCF" w:rsidRDefault="55829BCF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67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D6480" w14:textId="777DF45F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</w:t>
            </w:r>
            <w:r w:rsidR="4D6487E0"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10:2</w:t>
            </w:r>
            <w:proofErr w:type="gramEnd"/>
            <w:r w:rsidR="4D6487E0"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5</w:t>
            </w:r>
          </w:p>
        </w:tc>
      </w:tr>
      <w:tr w:rsidR="2A08DD52" w14:paraId="336C4988" w14:textId="77777777" w:rsidTr="2A08DD52">
        <w:trPr>
          <w:trHeight w:val="300"/>
        </w:trPr>
        <w:tc>
          <w:tcPr>
            <w:tcW w:w="27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48EC5" w14:textId="28EB8912" w:rsidR="457814CF" w:rsidRDefault="457814CF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Умножение на ноль</w:t>
            </w:r>
          </w:p>
        </w:tc>
        <w:tc>
          <w:tcPr>
            <w:tcW w:w="142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5B758" w14:textId="59520504" w:rsidR="5E5E1020" w:rsidRDefault="5E5E1020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9C249" w14:textId="2665BF78" w:rsidR="5E5E1020" w:rsidRDefault="5E5E1020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6110A" w14:textId="72AE4786" w:rsidR="5E5E1020" w:rsidRDefault="5E5E1020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67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D3748" w14:textId="7B459DE6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</w:t>
            </w:r>
            <w:r w:rsidR="1DC0B165"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5 * 0 = 0</w:t>
            </w:r>
          </w:p>
        </w:tc>
      </w:tr>
      <w:tr w:rsidR="2A08DD52" w14:paraId="00A5DEB9" w14:textId="77777777" w:rsidTr="2A08DD52">
        <w:trPr>
          <w:trHeight w:val="300"/>
        </w:trPr>
        <w:tc>
          <w:tcPr>
            <w:tcW w:w="27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41E72" w14:textId="2FF0CDB2" w:rsidR="27F831A1" w:rsidRDefault="27F831A1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Умножение двух отрицательных чисел</w:t>
            </w:r>
          </w:p>
        </w:tc>
        <w:tc>
          <w:tcPr>
            <w:tcW w:w="142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3F806" w14:textId="6DA1D049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21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82E5A" w14:textId="6100E47B" w:rsidR="1EF71D91" w:rsidRDefault="1EF71D91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2A08DD52"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5AC81" w14:textId="7F01E3B5" w:rsidR="5EFE62C7" w:rsidRDefault="5EFE62C7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67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E09D4" w14:textId="4C622452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Результат: -5 </w:t>
            </w:r>
            <w:r w:rsidR="575CD20A"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* </w:t>
            </w: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- 3 = </w:t>
            </w:r>
            <w:r w:rsidR="47598E48"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</w:tbl>
    <w:p w14:paraId="1DD1D8AB" w14:textId="4A5BF1DB" w:rsidR="2A08DD52" w:rsidRDefault="2A08DD52" w:rsidP="2A08DD5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6985508" w14:textId="1626E226" w:rsidR="2A08DD52" w:rsidRDefault="2A08DD52" w:rsidP="2A08DD52">
      <w:pPr>
        <w:pStyle w:val="4"/>
        <w:rPr>
          <w:rFonts w:ascii="Times New Roman" w:eastAsia="Times New Roman" w:hAnsi="Times New Roman" w:cs="Times New Roman"/>
          <w:sz w:val="28"/>
          <w:szCs w:val="28"/>
        </w:rPr>
      </w:pPr>
    </w:p>
    <w:p w14:paraId="02BC5040" w14:textId="0283401C" w:rsidR="7A1D48ED" w:rsidRDefault="7A1D48ED" w:rsidP="2A08DD52">
      <w:pPr>
        <w:pStyle w:val="4"/>
        <w:spacing w:before="319" w:after="31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2A08DD52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Обработка ошибок и граничные случаи</w:t>
      </w:r>
      <w:r w:rsidR="7E37D084" w:rsidRPr="2A08DD52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1470"/>
        <w:gridCol w:w="1545"/>
        <w:gridCol w:w="934"/>
        <w:gridCol w:w="2085"/>
      </w:tblGrid>
      <w:tr w:rsidR="2A08DD52" w14:paraId="1E4A5959" w14:textId="77777777" w:rsidTr="2A08DD52">
        <w:trPr>
          <w:trHeight w:val="300"/>
        </w:trPr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3388A" w14:textId="112EC692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теста</w:t>
            </w:r>
          </w:p>
        </w:tc>
        <w:tc>
          <w:tcPr>
            <w:tcW w:w="1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4D0C9" w14:textId="5D1CF0F6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Первое число</w:t>
            </w:r>
          </w:p>
        </w:tc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7824D" w14:textId="168B094E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Второе число</w:t>
            </w: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9D011" w14:textId="2A4117F7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2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CFD4E" w14:textId="79513129" w:rsidR="2A08DD52" w:rsidRDefault="2A08DD52" w:rsidP="2A08DD5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2A08DD52" w14:paraId="2C3FFF40" w14:textId="77777777" w:rsidTr="2A08DD52">
        <w:trPr>
          <w:trHeight w:val="300"/>
        </w:trPr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3A216" w14:textId="1A0A318E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Деление на ноль</w:t>
            </w:r>
          </w:p>
        </w:tc>
        <w:tc>
          <w:tcPr>
            <w:tcW w:w="1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058A4" w14:textId="141B7B50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D912F" w14:textId="68406FD7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1410D" w14:textId="3B65F793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FA2B2" w14:textId="07982EB3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Ошибка: Деление на ноль невозможно.</w:t>
            </w:r>
          </w:p>
        </w:tc>
      </w:tr>
      <w:tr w:rsidR="2A08DD52" w14:paraId="0AAE2F72" w14:textId="77777777" w:rsidTr="2A08DD52">
        <w:trPr>
          <w:trHeight w:val="300"/>
        </w:trPr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E83A8" w14:textId="0AD87D7B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Некорректный оператор</w:t>
            </w:r>
          </w:p>
        </w:tc>
        <w:tc>
          <w:tcPr>
            <w:tcW w:w="1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55406" w14:textId="5C202B6F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1F128" w14:textId="45B18AE5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D6D32" w14:textId="7299CC4F" w:rsidR="2A08DD52" w:rsidRDefault="2A08DD52" w:rsidP="2A08DD5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56B8E" w14:textId="4C593F50" w:rsidR="7905EC4F" w:rsidRDefault="7905EC4F" w:rsidP="2A08DD5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A08DD52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</w:p>
        </w:tc>
      </w:tr>
    </w:tbl>
    <w:p w14:paraId="23D5325A" w14:textId="28454E01" w:rsidR="2A08DD52" w:rsidRDefault="2A08DD52" w:rsidP="2A08DD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34FE64" w14:textId="3648D4C5" w:rsidR="2A08DD52" w:rsidRDefault="2A08DD52" w:rsidP="2A08DD5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sectPr w:rsidR="2A08DD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EB073"/>
    <w:multiLevelType w:val="hybridMultilevel"/>
    <w:tmpl w:val="981E3A50"/>
    <w:lvl w:ilvl="0" w:tplc="79A2A094">
      <w:start w:val="1"/>
      <w:numFmt w:val="decimal"/>
      <w:lvlText w:val="%1."/>
      <w:lvlJc w:val="left"/>
      <w:pPr>
        <w:ind w:left="720" w:hanging="360"/>
      </w:pPr>
    </w:lvl>
    <w:lvl w:ilvl="1" w:tplc="F93057F0">
      <w:start w:val="1"/>
      <w:numFmt w:val="lowerLetter"/>
      <w:lvlText w:val="%2."/>
      <w:lvlJc w:val="left"/>
      <w:pPr>
        <w:ind w:left="1440" w:hanging="360"/>
      </w:pPr>
    </w:lvl>
    <w:lvl w:ilvl="2" w:tplc="1A023284">
      <w:start w:val="1"/>
      <w:numFmt w:val="lowerRoman"/>
      <w:lvlText w:val="%3."/>
      <w:lvlJc w:val="right"/>
      <w:pPr>
        <w:ind w:left="2160" w:hanging="180"/>
      </w:pPr>
    </w:lvl>
    <w:lvl w:ilvl="3" w:tplc="402686C8">
      <w:start w:val="1"/>
      <w:numFmt w:val="decimal"/>
      <w:lvlText w:val="%4."/>
      <w:lvlJc w:val="left"/>
      <w:pPr>
        <w:ind w:left="2880" w:hanging="360"/>
      </w:pPr>
    </w:lvl>
    <w:lvl w:ilvl="4" w:tplc="3D58A83A">
      <w:start w:val="1"/>
      <w:numFmt w:val="lowerLetter"/>
      <w:lvlText w:val="%5."/>
      <w:lvlJc w:val="left"/>
      <w:pPr>
        <w:ind w:left="3600" w:hanging="360"/>
      </w:pPr>
    </w:lvl>
    <w:lvl w:ilvl="5" w:tplc="41027B44">
      <w:start w:val="1"/>
      <w:numFmt w:val="lowerRoman"/>
      <w:lvlText w:val="%6."/>
      <w:lvlJc w:val="right"/>
      <w:pPr>
        <w:ind w:left="4320" w:hanging="180"/>
      </w:pPr>
    </w:lvl>
    <w:lvl w:ilvl="6" w:tplc="62E67DB0">
      <w:start w:val="1"/>
      <w:numFmt w:val="decimal"/>
      <w:lvlText w:val="%7."/>
      <w:lvlJc w:val="left"/>
      <w:pPr>
        <w:ind w:left="5040" w:hanging="360"/>
      </w:pPr>
    </w:lvl>
    <w:lvl w:ilvl="7" w:tplc="60E491B4">
      <w:start w:val="1"/>
      <w:numFmt w:val="lowerLetter"/>
      <w:lvlText w:val="%8."/>
      <w:lvlJc w:val="left"/>
      <w:pPr>
        <w:ind w:left="5760" w:hanging="360"/>
      </w:pPr>
    </w:lvl>
    <w:lvl w:ilvl="8" w:tplc="4C12A4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AA866"/>
    <w:multiLevelType w:val="hybridMultilevel"/>
    <w:tmpl w:val="9912DCFC"/>
    <w:lvl w:ilvl="0" w:tplc="2A28CED6">
      <w:start w:val="1"/>
      <w:numFmt w:val="decimal"/>
      <w:lvlText w:val="%1."/>
      <w:lvlJc w:val="left"/>
      <w:pPr>
        <w:ind w:left="720" w:hanging="360"/>
      </w:pPr>
    </w:lvl>
    <w:lvl w:ilvl="1" w:tplc="9A94A7EE">
      <w:start w:val="1"/>
      <w:numFmt w:val="lowerLetter"/>
      <w:lvlText w:val="%2."/>
      <w:lvlJc w:val="left"/>
      <w:pPr>
        <w:ind w:left="1440" w:hanging="360"/>
      </w:pPr>
    </w:lvl>
    <w:lvl w:ilvl="2" w:tplc="D0A4DC66">
      <w:start w:val="1"/>
      <w:numFmt w:val="lowerRoman"/>
      <w:lvlText w:val="%3."/>
      <w:lvlJc w:val="right"/>
      <w:pPr>
        <w:ind w:left="2160" w:hanging="180"/>
      </w:pPr>
    </w:lvl>
    <w:lvl w:ilvl="3" w:tplc="E1CC1264">
      <w:start w:val="1"/>
      <w:numFmt w:val="decimal"/>
      <w:lvlText w:val="%4."/>
      <w:lvlJc w:val="left"/>
      <w:pPr>
        <w:ind w:left="2880" w:hanging="360"/>
      </w:pPr>
    </w:lvl>
    <w:lvl w:ilvl="4" w:tplc="D70C9498">
      <w:start w:val="1"/>
      <w:numFmt w:val="lowerLetter"/>
      <w:lvlText w:val="%5."/>
      <w:lvlJc w:val="left"/>
      <w:pPr>
        <w:ind w:left="3600" w:hanging="360"/>
      </w:pPr>
    </w:lvl>
    <w:lvl w:ilvl="5" w:tplc="0B7E330E">
      <w:start w:val="1"/>
      <w:numFmt w:val="lowerRoman"/>
      <w:lvlText w:val="%6."/>
      <w:lvlJc w:val="right"/>
      <w:pPr>
        <w:ind w:left="4320" w:hanging="180"/>
      </w:pPr>
    </w:lvl>
    <w:lvl w:ilvl="6" w:tplc="F348DA68">
      <w:start w:val="1"/>
      <w:numFmt w:val="decimal"/>
      <w:lvlText w:val="%7."/>
      <w:lvlJc w:val="left"/>
      <w:pPr>
        <w:ind w:left="5040" w:hanging="360"/>
      </w:pPr>
    </w:lvl>
    <w:lvl w:ilvl="7" w:tplc="6CD006D0">
      <w:start w:val="1"/>
      <w:numFmt w:val="lowerLetter"/>
      <w:lvlText w:val="%8."/>
      <w:lvlJc w:val="left"/>
      <w:pPr>
        <w:ind w:left="5760" w:hanging="360"/>
      </w:pPr>
    </w:lvl>
    <w:lvl w:ilvl="8" w:tplc="A9C43B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608AF"/>
    <w:multiLevelType w:val="hybridMultilevel"/>
    <w:tmpl w:val="46C68712"/>
    <w:lvl w:ilvl="0" w:tplc="592A31CE">
      <w:start w:val="1"/>
      <w:numFmt w:val="decimal"/>
      <w:lvlText w:val="%1."/>
      <w:lvlJc w:val="left"/>
      <w:pPr>
        <w:ind w:left="720" w:hanging="360"/>
      </w:pPr>
    </w:lvl>
    <w:lvl w:ilvl="1" w:tplc="FE70B3C0">
      <w:start w:val="1"/>
      <w:numFmt w:val="lowerLetter"/>
      <w:lvlText w:val="%2."/>
      <w:lvlJc w:val="left"/>
      <w:pPr>
        <w:ind w:left="1440" w:hanging="360"/>
      </w:pPr>
    </w:lvl>
    <w:lvl w:ilvl="2" w:tplc="7A963140">
      <w:start w:val="1"/>
      <w:numFmt w:val="lowerRoman"/>
      <w:lvlText w:val="%3."/>
      <w:lvlJc w:val="right"/>
      <w:pPr>
        <w:ind w:left="2160" w:hanging="180"/>
      </w:pPr>
    </w:lvl>
    <w:lvl w:ilvl="3" w:tplc="BD90D744">
      <w:start w:val="1"/>
      <w:numFmt w:val="decimal"/>
      <w:lvlText w:val="%4."/>
      <w:lvlJc w:val="left"/>
      <w:pPr>
        <w:ind w:left="2880" w:hanging="360"/>
      </w:pPr>
    </w:lvl>
    <w:lvl w:ilvl="4" w:tplc="F9249EA6">
      <w:start w:val="1"/>
      <w:numFmt w:val="lowerLetter"/>
      <w:lvlText w:val="%5."/>
      <w:lvlJc w:val="left"/>
      <w:pPr>
        <w:ind w:left="3600" w:hanging="360"/>
      </w:pPr>
    </w:lvl>
    <w:lvl w:ilvl="5" w:tplc="BC0E08F2">
      <w:start w:val="1"/>
      <w:numFmt w:val="lowerRoman"/>
      <w:lvlText w:val="%6."/>
      <w:lvlJc w:val="right"/>
      <w:pPr>
        <w:ind w:left="4320" w:hanging="180"/>
      </w:pPr>
    </w:lvl>
    <w:lvl w:ilvl="6" w:tplc="854C3282">
      <w:start w:val="1"/>
      <w:numFmt w:val="decimal"/>
      <w:lvlText w:val="%7."/>
      <w:lvlJc w:val="left"/>
      <w:pPr>
        <w:ind w:left="5040" w:hanging="360"/>
      </w:pPr>
    </w:lvl>
    <w:lvl w:ilvl="7" w:tplc="33C470CC">
      <w:start w:val="1"/>
      <w:numFmt w:val="lowerLetter"/>
      <w:lvlText w:val="%8."/>
      <w:lvlJc w:val="left"/>
      <w:pPr>
        <w:ind w:left="5760" w:hanging="360"/>
      </w:pPr>
    </w:lvl>
    <w:lvl w:ilvl="8" w:tplc="C0B6ACC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A513DE"/>
    <w:rsid w:val="00A50278"/>
    <w:rsid w:val="00EC71E8"/>
    <w:rsid w:val="05F3D1E5"/>
    <w:rsid w:val="0B7B28F6"/>
    <w:rsid w:val="0ED00451"/>
    <w:rsid w:val="108206BA"/>
    <w:rsid w:val="1206B650"/>
    <w:rsid w:val="122773FE"/>
    <w:rsid w:val="12DC1891"/>
    <w:rsid w:val="142F033E"/>
    <w:rsid w:val="16A82705"/>
    <w:rsid w:val="1A133DF2"/>
    <w:rsid w:val="1D671DCD"/>
    <w:rsid w:val="1DC0B165"/>
    <w:rsid w:val="1EF71D91"/>
    <w:rsid w:val="1F4B1B19"/>
    <w:rsid w:val="1F8FD391"/>
    <w:rsid w:val="26D83DF8"/>
    <w:rsid w:val="26EFB749"/>
    <w:rsid w:val="27F831A1"/>
    <w:rsid w:val="2842951F"/>
    <w:rsid w:val="28F37FA9"/>
    <w:rsid w:val="2A08DD52"/>
    <w:rsid w:val="30E6CF00"/>
    <w:rsid w:val="32504F37"/>
    <w:rsid w:val="354A4A5A"/>
    <w:rsid w:val="3875CCC9"/>
    <w:rsid w:val="39A4049E"/>
    <w:rsid w:val="3B3AA41D"/>
    <w:rsid w:val="3B98E5AF"/>
    <w:rsid w:val="3C837C00"/>
    <w:rsid w:val="3ED4294D"/>
    <w:rsid w:val="418DBA11"/>
    <w:rsid w:val="435FFEC0"/>
    <w:rsid w:val="4383D2D2"/>
    <w:rsid w:val="457814CF"/>
    <w:rsid w:val="46544A41"/>
    <w:rsid w:val="47598E48"/>
    <w:rsid w:val="4AB02A83"/>
    <w:rsid w:val="4D6487E0"/>
    <w:rsid w:val="50BA0C92"/>
    <w:rsid w:val="519594FD"/>
    <w:rsid w:val="525C90CF"/>
    <w:rsid w:val="543DED47"/>
    <w:rsid w:val="55829BCF"/>
    <w:rsid w:val="575CD20A"/>
    <w:rsid w:val="57D23F8E"/>
    <w:rsid w:val="5977029D"/>
    <w:rsid w:val="59B877A2"/>
    <w:rsid w:val="5E5E1020"/>
    <w:rsid w:val="5E61AF95"/>
    <w:rsid w:val="5EFE62C7"/>
    <w:rsid w:val="5F7E7391"/>
    <w:rsid w:val="5F99D508"/>
    <w:rsid w:val="5FB5B963"/>
    <w:rsid w:val="62A513DE"/>
    <w:rsid w:val="633EC0F6"/>
    <w:rsid w:val="669981B5"/>
    <w:rsid w:val="6916BEFB"/>
    <w:rsid w:val="6B11DA05"/>
    <w:rsid w:val="72535758"/>
    <w:rsid w:val="74DDBC94"/>
    <w:rsid w:val="7905EC4F"/>
    <w:rsid w:val="7A1D48ED"/>
    <w:rsid w:val="7CAFC9BB"/>
    <w:rsid w:val="7E37D084"/>
    <w:rsid w:val="7EF6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3916B"/>
  <w15:chartTrackingRefBased/>
  <w15:docId w15:val="{16B62CCF-F81B-40EE-985B-EF8A4EAF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2A08D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2A08D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A08DD52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Арапов</dc:creator>
  <cp:keywords/>
  <dc:description/>
  <cp:lastModifiedBy>Student</cp:lastModifiedBy>
  <cp:revision>2</cp:revision>
  <dcterms:created xsi:type="dcterms:W3CDTF">2025-11-15T07:14:00Z</dcterms:created>
  <dcterms:modified xsi:type="dcterms:W3CDTF">2025-11-15T07:14:00Z</dcterms:modified>
</cp:coreProperties>
</file>