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402" w:rsidRPr="00406402" w:rsidRDefault="00406402" w:rsidP="00406402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406402">
        <w:rPr>
          <w:rFonts w:ascii="Times New Roman" w:hAnsi="Times New Roman" w:cs="Times New Roman"/>
          <w:b/>
          <w:sz w:val="16"/>
          <w:szCs w:val="16"/>
        </w:rPr>
        <w:t>CSE 135: Fundamentals of Computer Programming</w:t>
      </w:r>
    </w:p>
    <w:p w:rsidR="004A53E9" w:rsidRPr="00406402" w:rsidRDefault="007D179E" w:rsidP="0040640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Lab </w:t>
      </w:r>
      <w:r w:rsidR="00F01C17">
        <w:rPr>
          <w:rFonts w:ascii="Times New Roman" w:hAnsi="Times New Roman" w:cs="Times New Roman"/>
          <w:b/>
          <w:sz w:val="24"/>
          <w:szCs w:val="24"/>
        </w:rPr>
        <w:t>11</w:t>
      </w:r>
      <w:r w:rsidR="00647962">
        <w:rPr>
          <w:rFonts w:ascii="Times New Roman" w:hAnsi="Times New Roman" w:cs="Times New Roman"/>
          <w:b/>
          <w:sz w:val="24"/>
          <w:szCs w:val="24"/>
        </w:rPr>
        <w:t>:</w:t>
      </w:r>
      <w:r w:rsidR="004127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665B3">
        <w:rPr>
          <w:rFonts w:ascii="Times New Roman" w:hAnsi="Times New Roman" w:cs="Times New Roman"/>
          <w:b/>
          <w:sz w:val="24"/>
          <w:szCs w:val="24"/>
        </w:rPr>
        <w:t>Inheritance</w:t>
      </w:r>
    </w:p>
    <w:p w:rsidR="00690286" w:rsidRPr="00690286" w:rsidRDefault="00DC0F1C" w:rsidP="00BA79C1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sz w:val="18"/>
          <w:szCs w:val="18"/>
        </w:rPr>
        <w:t>July</w:t>
      </w:r>
      <w:r w:rsidR="001E3DB6">
        <w:rPr>
          <w:rFonts w:ascii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hAnsi="Times New Roman" w:cs="Times New Roman"/>
          <w:b/>
          <w:sz w:val="18"/>
          <w:szCs w:val="18"/>
        </w:rPr>
        <w:t>10</w:t>
      </w:r>
      <w:r w:rsidR="00406402" w:rsidRPr="00406402">
        <w:rPr>
          <w:rFonts w:ascii="Times New Roman" w:hAnsi="Times New Roman" w:cs="Times New Roman"/>
          <w:b/>
          <w:sz w:val="18"/>
          <w:szCs w:val="18"/>
        </w:rPr>
        <w:t>, 2014</w:t>
      </w:r>
    </w:p>
    <w:p w:rsidR="0016715D" w:rsidRPr="00DC0F1C" w:rsidRDefault="00F665B3" w:rsidP="00F665B3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 xml:space="preserve">Design a class of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Employee which inherits the </w:t>
      </w:r>
      <w:r w:rsidRPr="00DC0F1C">
        <w:rPr>
          <w:rFonts w:ascii="Times New Roman" w:hAnsi="Times New Roman" w:cs="Times New Roman"/>
          <w:sz w:val="20"/>
          <w:szCs w:val="20"/>
        </w:rPr>
        <w:t>Person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class given, since each employee</w:t>
      </w:r>
      <w:r w:rsidRPr="00DC0F1C">
        <w:rPr>
          <w:rFonts w:ascii="Times New Roman" w:hAnsi="Times New Roman" w:cs="Times New Roman"/>
          <w:sz w:val="20"/>
          <w:szCs w:val="20"/>
        </w:rPr>
        <w:t xml:space="preserve"> is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also </w:t>
      </w:r>
      <w:r w:rsidR="00DC0F1C" w:rsidRPr="00DC0F1C">
        <w:rPr>
          <w:rFonts w:ascii="Times New Roman" w:hAnsi="Times New Roman" w:cs="Times New Roman"/>
          <w:sz w:val="20"/>
          <w:szCs w:val="20"/>
        </w:rPr>
        <w:t xml:space="preserve">a person. The identities, person </w:t>
      </w:r>
      <w:r w:rsidR="001E3DB6" w:rsidRPr="00DC0F1C">
        <w:rPr>
          <w:rFonts w:ascii="Times New Roman" w:hAnsi="Times New Roman" w:cs="Times New Roman"/>
          <w:sz w:val="20"/>
          <w:szCs w:val="20"/>
        </w:rPr>
        <w:t>and employee</w:t>
      </w:r>
      <w:r w:rsidRPr="00DC0F1C">
        <w:rPr>
          <w:rFonts w:ascii="Times New Roman" w:hAnsi="Times New Roman" w:cs="Times New Roman"/>
          <w:sz w:val="20"/>
          <w:szCs w:val="20"/>
        </w:rPr>
        <w:t xml:space="preserve">, have different attributes therefore it is logical to design 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a separate class for Employee. </w:t>
      </w:r>
    </w:p>
    <w:p w:rsidR="00DC0F1C" w:rsidRPr="00DC0F1C" w:rsidRDefault="00DC0F1C" w:rsidP="00F665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For an example, employee has designation which should not be included in the person class because not all persons have a designation</w:t>
      </w:r>
      <w:r w:rsidR="001E3DB6" w:rsidRPr="00DC0F1C">
        <w:rPr>
          <w:rFonts w:ascii="Times New Roman" w:hAnsi="Times New Roman" w:cs="Times New Roman"/>
          <w:sz w:val="20"/>
          <w:szCs w:val="20"/>
        </w:rPr>
        <w:t>. Think about other attribu</w:t>
      </w:r>
      <w:r w:rsidRPr="00DC0F1C">
        <w:rPr>
          <w:rFonts w:ascii="Times New Roman" w:hAnsi="Times New Roman" w:cs="Times New Roman"/>
          <w:sz w:val="20"/>
          <w:szCs w:val="20"/>
        </w:rPr>
        <w:t>tes which can be included in the Employee class.</w:t>
      </w:r>
    </w:p>
    <w:p w:rsidR="001E3DB6" w:rsidRPr="00DC0F1C" w:rsidRDefault="001E3DB6" w:rsidP="00F665B3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Write a method in the Employee class which will generate the salary of the employee. Sample output is given below:</w:t>
      </w:r>
    </w:p>
    <w:p w:rsidR="00913DC6" w:rsidRPr="00913DC6" w:rsidRDefault="001E3DB6" w:rsidP="00913DC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 xml:space="preserve">Name: XYZ </w:t>
      </w:r>
    </w:p>
    <w:p w:rsidR="00DC06E8" w:rsidRPr="00DC0F1C" w:rsidRDefault="00A22C74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Address: House # 1, Road # 1, ABC, Bangladesh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Designation: Floor Incharge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Basic Salary = 25000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House Rent = 12500 (50% of basic salary)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Medical Allowance = 1000 (fixed amount)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Net Salary = 38500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Tax Deduction = (2500)   (10% of Basic Salary)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Gross Salary = 36000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</w:p>
    <w:p w:rsidR="001E3DB6" w:rsidRPr="00DC0F1C" w:rsidRDefault="001E3DB6" w:rsidP="001E3DB6">
      <w:pPr>
        <w:autoSpaceDE w:val="0"/>
        <w:autoSpaceDN w:val="0"/>
        <w:adjustRightInd w:val="0"/>
        <w:spacing w:after="0" w:line="360" w:lineRule="auto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As you can understand that basic salary and medical allowance should be fixed for different positions. In the example above, the basic salary of floor incharge is 25000.</w:t>
      </w:r>
    </w:p>
    <w:p w:rsidR="001E3DB6" w:rsidRPr="00DC0F1C" w:rsidRDefault="001E3DB6" w:rsidP="001E3DB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1E3DB6" w:rsidRPr="00DC0F1C" w:rsidRDefault="00DC0F1C" w:rsidP="00DC0F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Design a Student class which extends Person class. Think and include all necessary attributes related to Student only. Your class should have a method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which will generate the </w:t>
      </w:r>
      <w:r w:rsidRPr="00DC0F1C">
        <w:rPr>
          <w:rFonts w:ascii="Times New Roman" w:hAnsi="Times New Roman" w:cs="Times New Roman"/>
          <w:sz w:val="20"/>
          <w:szCs w:val="20"/>
        </w:rPr>
        <w:t>Mark sheet</w:t>
      </w:r>
      <w:r w:rsidR="001E3DB6" w:rsidRPr="00DC0F1C">
        <w:rPr>
          <w:rFonts w:ascii="Times New Roman" w:hAnsi="Times New Roman" w:cs="Times New Roman"/>
          <w:sz w:val="20"/>
          <w:szCs w:val="20"/>
        </w:rPr>
        <w:t xml:space="preserve"> of the Student.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Sample output is given below:</w:t>
      </w:r>
    </w:p>
    <w:p w:rsidR="001E3DB6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Name: ABC</w:t>
      </w:r>
    </w:p>
    <w:p w:rsidR="00A22C74" w:rsidRPr="00A22C74" w:rsidRDefault="00A22C74" w:rsidP="00A22C74">
      <w:pPr>
        <w:pStyle w:val="ListParagraph"/>
        <w:autoSpaceDE w:val="0"/>
        <w:autoSpaceDN w:val="0"/>
        <w:adjustRightInd w:val="0"/>
        <w:spacing w:after="0" w:line="360" w:lineRule="auto"/>
        <w:ind w:left="216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Address: House # 1, Road # 1, ABC, Bangladesh</w:t>
      </w:r>
    </w:p>
    <w:p w:rsidR="00DC0F1C" w:rsidRPr="00DC0F1C" w:rsidRDefault="00DC0F1C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Student Id: 123466789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 xml:space="preserve">Discipline: BS CSE 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Programming Concepts: 3.0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Fundamentals of OOP: 4.0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Basic Mathematics: 2.5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Physics: 3.0</w:t>
      </w:r>
    </w:p>
    <w:p w:rsidR="001E3DB6" w:rsidRPr="00DC0F1C" w:rsidRDefault="001E3DB6" w:rsidP="001E3DB6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ab/>
        <w:t>CGPA: 3.125</w:t>
      </w:r>
    </w:p>
    <w:p w:rsidR="001E3DB6" w:rsidRPr="00DC0F1C" w:rsidRDefault="00B85E1A" w:rsidP="00DC0F1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DC0F1C">
        <w:rPr>
          <w:rFonts w:ascii="Times New Roman" w:hAnsi="Times New Roman" w:cs="Times New Roman"/>
          <w:sz w:val="20"/>
          <w:szCs w:val="20"/>
        </w:rPr>
        <w:t>From the main method, create an obj</w:t>
      </w:r>
      <w:r w:rsidR="00B76721">
        <w:rPr>
          <w:rFonts w:ascii="Times New Roman" w:hAnsi="Times New Roman" w:cs="Times New Roman"/>
          <w:sz w:val="20"/>
          <w:szCs w:val="20"/>
        </w:rPr>
        <w:t>ect of Student and Employee,</w:t>
      </w:r>
      <w:r w:rsidR="007B081D">
        <w:rPr>
          <w:rFonts w:ascii="Times New Roman" w:hAnsi="Times New Roman" w:cs="Times New Roman"/>
          <w:sz w:val="20"/>
          <w:szCs w:val="20"/>
        </w:rPr>
        <w:t xml:space="preserve"> take </w:t>
      </w:r>
      <w:r w:rsidR="00B76721">
        <w:rPr>
          <w:rFonts w:ascii="Times New Roman" w:hAnsi="Times New Roman" w:cs="Times New Roman"/>
          <w:sz w:val="20"/>
          <w:szCs w:val="20"/>
        </w:rPr>
        <w:t xml:space="preserve">their </w:t>
      </w:r>
      <w:r w:rsidR="007B081D">
        <w:rPr>
          <w:rFonts w:ascii="Times New Roman" w:hAnsi="Times New Roman" w:cs="Times New Roman"/>
          <w:sz w:val="20"/>
          <w:szCs w:val="20"/>
        </w:rPr>
        <w:t xml:space="preserve">SSN </w:t>
      </w:r>
      <w:r w:rsidR="00B76721">
        <w:rPr>
          <w:rFonts w:ascii="Times New Roman" w:hAnsi="Times New Roman" w:cs="Times New Roman"/>
          <w:sz w:val="20"/>
          <w:szCs w:val="20"/>
        </w:rPr>
        <w:t>and generate the Marksheet or</w:t>
      </w:r>
      <w:r w:rsidRPr="00DC0F1C">
        <w:rPr>
          <w:rFonts w:ascii="Times New Roman" w:hAnsi="Times New Roman" w:cs="Times New Roman"/>
          <w:sz w:val="20"/>
          <w:szCs w:val="20"/>
        </w:rPr>
        <w:t xml:space="preserve"> Salary of employee</w:t>
      </w:r>
      <w:r w:rsidR="00B76721">
        <w:rPr>
          <w:rFonts w:ascii="Times New Roman" w:hAnsi="Times New Roman" w:cs="Times New Roman"/>
          <w:sz w:val="20"/>
          <w:szCs w:val="20"/>
        </w:rPr>
        <w:t xml:space="preserve"> (whichever is applicable)</w:t>
      </w:r>
      <w:r w:rsidRPr="00DC0F1C">
        <w:rPr>
          <w:rFonts w:ascii="Times New Roman" w:hAnsi="Times New Roman" w:cs="Times New Roman"/>
          <w:sz w:val="20"/>
          <w:szCs w:val="20"/>
        </w:rPr>
        <w:t xml:space="preserve"> and display it on the screen.</w:t>
      </w: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:rsidR="00B85E1A" w:rsidRPr="00B85E1A" w:rsidRDefault="00DC0F1C" w:rsidP="00B85E1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color w:val="FF0000"/>
          <w:sz w:val="18"/>
          <w:szCs w:val="18"/>
        </w:rPr>
      </w:pPr>
      <w:r>
        <w:rPr>
          <w:rFonts w:ascii="Times New Roman" w:hAnsi="Times New Roman" w:cs="Times New Roman"/>
          <w:b/>
          <w:color w:val="FF0000"/>
          <w:sz w:val="18"/>
          <w:szCs w:val="18"/>
        </w:rPr>
        <w:lastRenderedPageBreak/>
        <w:t>(Note: The Person class is</w:t>
      </w:r>
      <w:r w:rsidR="00B85E1A" w:rsidRPr="00B85E1A">
        <w:rPr>
          <w:rFonts w:ascii="Times New Roman" w:hAnsi="Times New Roman" w:cs="Times New Roman"/>
          <w:b/>
          <w:color w:val="FF0000"/>
          <w:sz w:val="18"/>
          <w:szCs w:val="18"/>
        </w:rPr>
        <w:t xml:space="preserve"> already given below. You should change </w:t>
      </w:r>
      <w:r w:rsidR="009B1986">
        <w:rPr>
          <w:rFonts w:ascii="Times New Roman" w:hAnsi="Times New Roman" w:cs="Times New Roman"/>
          <w:b/>
          <w:color w:val="FF0000"/>
          <w:sz w:val="18"/>
          <w:szCs w:val="18"/>
        </w:rPr>
        <w:t>it as you wish)</w:t>
      </w:r>
    </w:p>
    <w:p w:rsidR="00DC0F1C" w:rsidRDefault="00DC0F1C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DC0F1C" w:rsidRDefault="00DC0F1C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Person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 w:rsidR="00DC06E8">
        <w:rPr>
          <w:rFonts w:ascii="Courier New" w:hAnsi="Courier New" w:cs="Courier New"/>
          <w:b/>
          <w:bCs/>
          <w:color w:val="7F0055"/>
          <w:sz w:val="20"/>
          <w:szCs w:val="20"/>
        </w:rPr>
        <w:t>protected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Person()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getSsn()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setSsn(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ssn)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ssn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ssn;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</w:t>
      </w:r>
      <w:r w:rsidR="00DC06E8"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</w:t>
      </w:r>
      <w:r w:rsidR="00DC06E8">
        <w:rPr>
          <w:rFonts w:ascii="Courier New" w:hAnsi="Courier New" w:cs="Courier New"/>
          <w:color w:val="00000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 w:rsidR="00DC06E8">
        <w:rPr>
          <w:rFonts w:ascii="Courier New" w:hAnsi="Courier New" w:cs="Courier New"/>
          <w:color w:val="000000"/>
          <w:sz w:val="20"/>
          <w:szCs w:val="20"/>
        </w:rPr>
        <w:t xml:space="preserve"> name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 w:rsidR="00DC06E8">
        <w:rPr>
          <w:rFonts w:ascii="Courier New" w:hAnsi="Courier New" w:cs="Courier New"/>
          <w:color w:val="0000C0"/>
          <w:sz w:val="20"/>
          <w:szCs w:val="20"/>
        </w:rPr>
        <w:t>name</w:t>
      </w:r>
      <w:r w:rsidR="00DC06E8">
        <w:rPr>
          <w:rFonts w:ascii="Courier New" w:hAnsi="Courier New" w:cs="Courier New"/>
          <w:color w:val="000000"/>
          <w:sz w:val="20"/>
          <w:szCs w:val="20"/>
        </w:rPr>
        <w:t xml:space="preserve"> = 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getAddress()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setAddress(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address) {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address;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B85E1A" w:rsidRDefault="00B85E1A" w:rsidP="00B85E1A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p w:rsidR="00AA409E" w:rsidRPr="00DD29FB" w:rsidRDefault="00AA409E" w:rsidP="00DD29FB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sz w:val="18"/>
          <w:szCs w:val="18"/>
        </w:rPr>
      </w:pPr>
    </w:p>
    <w:sectPr w:rsidR="00AA409E" w:rsidRPr="00DD29FB" w:rsidSect="00077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56CB6"/>
    <w:multiLevelType w:val="hybridMultilevel"/>
    <w:tmpl w:val="96EC4E6A"/>
    <w:lvl w:ilvl="0" w:tplc="0809000F">
      <w:start w:val="1"/>
      <w:numFmt w:val="decimal"/>
      <w:lvlText w:val="%1."/>
      <w:lvlJc w:val="lef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63A5FB9"/>
    <w:multiLevelType w:val="hybridMultilevel"/>
    <w:tmpl w:val="501CC3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686ACD"/>
    <w:multiLevelType w:val="hybridMultilevel"/>
    <w:tmpl w:val="001461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BD0A13"/>
    <w:multiLevelType w:val="hybridMultilevel"/>
    <w:tmpl w:val="746499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D10F0B"/>
    <w:multiLevelType w:val="hybridMultilevel"/>
    <w:tmpl w:val="B9DCA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11CBE"/>
    <w:rsid w:val="00077826"/>
    <w:rsid w:val="000C6F6E"/>
    <w:rsid w:val="00114276"/>
    <w:rsid w:val="0016715D"/>
    <w:rsid w:val="001720E9"/>
    <w:rsid w:val="001A406B"/>
    <w:rsid w:val="001B352F"/>
    <w:rsid w:val="001E3DB6"/>
    <w:rsid w:val="00250490"/>
    <w:rsid w:val="00264924"/>
    <w:rsid w:val="00270BDA"/>
    <w:rsid w:val="00272F20"/>
    <w:rsid w:val="00293014"/>
    <w:rsid w:val="00341B92"/>
    <w:rsid w:val="003453AC"/>
    <w:rsid w:val="003573B3"/>
    <w:rsid w:val="003E312E"/>
    <w:rsid w:val="00406402"/>
    <w:rsid w:val="00411CBE"/>
    <w:rsid w:val="004127DF"/>
    <w:rsid w:val="004338C4"/>
    <w:rsid w:val="004657CA"/>
    <w:rsid w:val="00482F49"/>
    <w:rsid w:val="00490129"/>
    <w:rsid w:val="00496D26"/>
    <w:rsid w:val="004B5E21"/>
    <w:rsid w:val="004C4DC6"/>
    <w:rsid w:val="004E2D47"/>
    <w:rsid w:val="004F7A00"/>
    <w:rsid w:val="005319FB"/>
    <w:rsid w:val="00575844"/>
    <w:rsid w:val="00591A12"/>
    <w:rsid w:val="005B456B"/>
    <w:rsid w:val="005D18FE"/>
    <w:rsid w:val="005E429C"/>
    <w:rsid w:val="005E7669"/>
    <w:rsid w:val="00647962"/>
    <w:rsid w:val="00690286"/>
    <w:rsid w:val="006D2E31"/>
    <w:rsid w:val="006E73DA"/>
    <w:rsid w:val="007B081D"/>
    <w:rsid w:val="007C30BA"/>
    <w:rsid w:val="007D179E"/>
    <w:rsid w:val="007E5316"/>
    <w:rsid w:val="00807CBF"/>
    <w:rsid w:val="00816591"/>
    <w:rsid w:val="008669FD"/>
    <w:rsid w:val="008D79DA"/>
    <w:rsid w:val="009035DE"/>
    <w:rsid w:val="00913DC6"/>
    <w:rsid w:val="00915930"/>
    <w:rsid w:val="009179BE"/>
    <w:rsid w:val="00920B7E"/>
    <w:rsid w:val="009240CA"/>
    <w:rsid w:val="00970DF4"/>
    <w:rsid w:val="009A186C"/>
    <w:rsid w:val="009A7FA0"/>
    <w:rsid w:val="009B1986"/>
    <w:rsid w:val="009C0150"/>
    <w:rsid w:val="009F3B89"/>
    <w:rsid w:val="00A22C74"/>
    <w:rsid w:val="00A709A9"/>
    <w:rsid w:val="00AA409E"/>
    <w:rsid w:val="00AF1A5F"/>
    <w:rsid w:val="00B63603"/>
    <w:rsid w:val="00B76721"/>
    <w:rsid w:val="00B85E1A"/>
    <w:rsid w:val="00BA79C1"/>
    <w:rsid w:val="00C04E9C"/>
    <w:rsid w:val="00C54367"/>
    <w:rsid w:val="00D44B41"/>
    <w:rsid w:val="00D97BF2"/>
    <w:rsid w:val="00DA51C6"/>
    <w:rsid w:val="00DC06E8"/>
    <w:rsid w:val="00DC0F1C"/>
    <w:rsid w:val="00DD29FB"/>
    <w:rsid w:val="00E01D02"/>
    <w:rsid w:val="00E34496"/>
    <w:rsid w:val="00E55415"/>
    <w:rsid w:val="00E8665A"/>
    <w:rsid w:val="00E93B10"/>
    <w:rsid w:val="00EE3E15"/>
    <w:rsid w:val="00F017C6"/>
    <w:rsid w:val="00F01C17"/>
    <w:rsid w:val="00F26731"/>
    <w:rsid w:val="00F665B3"/>
    <w:rsid w:val="00F92135"/>
    <w:rsid w:val="00F97BE8"/>
    <w:rsid w:val="00FA3D09"/>
    <w:rsid w:val="00FB64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8F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D79DA"/>
  </w:style>
  <w:style w:type="character" w:styleId="Hyperlink">
    <w:name w:val="Hyperlink"/>
    <w:basedOn w:val="DefaultParagraphFont"/>
    <w:uiPriority w:val="99"/>
    <w:semiHidden/>
    <w:unhideWhenUsed/>
    <w:rsid w:val="00D44B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7B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7BE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A7F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A3D09"/>
    <w:rPr>
      <w:color w:val="808080"/>
    </w:rPr>
  </w:style>
  <w:style w:type="character" w:styleId="Strong">
    <w:name w:val="Strong"/>
    <w:basedOn w:val="DefaultParagraphFont"/>
    <w:uiPriority w:val="22"/>
    <w:qFormat/>
    <w:rsid w:val="0026492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93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</dc:creator>
  <cp:lastModifiedBy>Muhammad</cp:lastModifiedBy>
  <cp:revision>9</cp:revision>
  <cp:lastPrinted>2014-02-19T09:53:00Z</cp:lastPrinted>
  <dcterms:created xsi:type="dcterms:W3CDTF">2014-07-10T04:44:00Z</dcterms:created>
  <dcterms:modified xsi:type="dcterms:W3CDTF">2014-11-19T05:07:00Z</dcterms:modified>
</cp:coreProperties>
</file>