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441E" w14:textId="268B719B" w:rsidR="00B42AF9" w:rsidRDefault="008837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7359CDD1" wp14:editId="5EC7A214">
                <wp:simplePos x="0" y="0"/>
                <wp:positionH relativeFrom="margin">
                  <wp:posOffset>1066800</wp:posOffset>
                </wp:positionH>
                <wp:positionV relativeFrom="paragraph">
                  <wp:posOffset>133985</wp:posOffset>
                </wp:positionV>
                <wp:extent cx="4617784" cy="771524"/>
                <wp:effectExtent l="0" t="0" r="0" b="0"/>
                <wp:wrapNone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7784" cy="7715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CF5A5E" w14:textId="6C0122A0" w:rsidR="00B42AF9" w:rsidRPr="00012317" w:rsidRDefault="00A10C61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12317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COLLEGE OF </w:t>
                            </w:r>
                            <w:r w:rsidR="00012317" w:rsidRPr="00012317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COMPUTER STUDIES AND TECHNOLOGY</w:t>
                            </w:r>
                          </w:p>
                          <w:p w14:paraId="0C1EB16D" w14:textId="6ECFC245" w:rsidR="00012317" w:rsidRPr="00012317" w:rsidRDefault="003D3EB3" w:rsidP="00012317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1231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MIDTERM EXAMINATION IN </w:t>
                            </w:r>
                            <w:r w:rsidR="009F05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IT PROF EL 5</w:t>
                            </w:r>
                            <w:r w:rsidR="00012317" w:rsidRPr="0001231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– </w:t>
                            </w:r>
                          </w:p>
                          <w:p w14:paraId="0014B9F4" w14:textId="75B4BB40" w:rsidR="003D3EB3" w:rsidRPr="00012317" w:rsidRDefault="009F0543" w:rsidP="00012317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ADVANCE GAME DEVELOPMENT</w:t>
                            </w:r>
                          </w:p>
                          <w:p w14:paraId="44313EB4" w14:textId="25BD5AEF" w:rsidR="003B5194" w:rsidRPr="00012317" w:rsidRDefault="003B5194" w:rsidP="003B5194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01231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 SEMESTER AY 2026-202</w:t>
                            </w:r>
                            <w:r w:rsidR="00A132B9" w:rsidRPr="0001231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  <w:p w14:paraId="19AE0637" w14:textId="77777777" w:rsidR="003B5194" w:rsidRPr="00012317" w:rsidRDefault="003B5194" w:rsidP="003D3EB3">
                            <w:pPr>
                              <w:spacing w:after="0" w:line="240" w:lineRule="auto"/>
                              <w:jc w:val="both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52FA68A" w14:textId="77777777" w:rsidR="003D3EB3" w:rsidRPr="00012317" w:rsidRDefault="003D3EB3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Cs w:val="20"/>
                              </w:rPr>
                            </w:pPr>
                          </w:p>
                          <w:p w14:paraId="01DC72B4" w14:textId="77777777" w:rsidR="001F3C32" w:rsidRPr="00012317" w:rsidRDefault="001F3C32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9CDD1" id="Rectangle 220" o:spid="_x0000_s1026" style="position:absolute;margin-left:84pt;margin-top:10.55pt;width:363.6pt;height:60.75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" filled="f" stroked="f">
                <v:textbox inset="2.53958mm,1.2694mm,2.53958mm,1.2694mm">
                  <w:txbxContent>
                    <w:p w14:paraId="14CF5A5E" w14:textId="6C0122A0" w:rsidR="00B42AF9" w:rsidRPr="00012317" w:rsidRDefault="00A10C61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012317"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COLLEGE OF </w:t>
                      </w:r>
                      <w:r w:rsidR="00012317" w:rsidRPr="00012317"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  <w:szCs w:val="24"/>
                        </w:rPr>
                        <w:t>COMPUTER STUDIES AND TECHNOLOGY</w:t>
                      </w:r>
                    </w:p>
                    <w:p w14:paraId="0C1EB16D" w14:textId="6ECFC245" w:rsidR="00012317" w:rsidRPr="00012317" w:rsidRDefault="003D3EB3" w:rsidP="00012317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01231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MIDTERM EXAMINATION IN </w:t>
                      </w:r>
                      <w:r w:rsidR="009F05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IT PROF EL 5</w:t>
                      </w:r>
                      <w:r w:rsidR="00012317" w:rsidRPr="0001231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– </w:t>
                      </w:r>
                    </w:p>
                    <w:p w14:paraId="0014B9F4" w14:textId="75B4BB40" w:rsidR="003D3EB3" w:rsidRPr="00012317" w:rsidRDefault="009F0543" w:rsidP="00012317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ADVANCE GAME DEVELOPMENT</w:t>
                      </w:r>
                    </w:p>
                    <w:p w14:paraId="44313EB4" w14:textId="25BD5AEF" w:rsidR="003B5194" w:rsidRPr="00012317" w:rsidRDefault="003B5194" w:rsidP="003B5194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01231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 SEMESTER AY 2026-202</w:t>
                      </w:r>
                      <w:r w:rsidR="00A132B9" w:rsidRPr="0001231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7</w:t>
                      </w:r>
                    </w:p>
                    <w:p w14:paraId="19AE0637" w14:textId="77777777" w:rsidR="003B5194" w:rsidRPr="00012317" w:rsidRDefault="003B5194" w:rsidP="003D3EB3">
                      <w:pPr>
                        <w:spacing w:after="0" w:line="240" w:lineRule="auto"/>
                        <w:jc w:val="both"/>
                        <w:textDirection w:val="btLr"/>
                        <w:rPr>
                          <w:sz w:val="20"/>
                          <w:szCs w:val="20"/>
                        </w:rPr>
                      </w:pPr>
                    </w:p>
                    <w:p w14:paraId="352FA68A" w14:textId="77777777" w:rsidR="003D3EB3" w:rsidRPr="00012317" w:rsidRDefault="003D3EB3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" w:eastAsia="Arial" w:hAnsi="Arial" w:cs="Arial"/>
                          <w:b/>
                          <w:color w:val="000000"/>
                          <w:szCs w:val="20"/>
                        </w:rPr>
                      </w:pPr>
                    </w:p>
                    <w:p w14:paraId="01DC72B4" w14:textId="77777777" w:rsidR="001F3C32" w:rsidRPr="00012317" w:rsidRDefault="001F3C32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3C7574A2" wp14:editId="32424EEF">
            <wp:simplePos x="0" y="0"/>
            <wp:positionH relativeFrom="page">
              <wp:posOffset>2032635</wp:posOffset>
            </wp:positionH>
            <wp:positionV relativeFrom="paragraph">
              <wp:posOffset>9525</wp:posOffset>
            </wp:positionV>
            <wp:extent cx="3379470" cy="146050"/>
            <wp:effectExtent l="0" t="0" r="0" b="6350"/>
            <wp:wrapNone/>
            <wp:docPr id="1929677073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77073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3A747A96" wp14:editId="45F4079C">
                <wp:simplePos x="0" y="0"/>
                <wp:positionH relativeFrom="margin">
                  <wp:align>center</wp:align>
                </wp:positionH>
                <wp:positionV relativeFrom="paragraph">
                  <wp:posOffset>-328930</wp:posOffset>
                </wp:positionV>
                <wp:extent cx="4842041" cy="1247775"/>
                <wp:effectExtent l="0" t="0" r="0" b="9525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2041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F46575" w14:textId="788E9748" w:rsidR="00B42AF9" w:rsidRDefault="00FD02DF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0"/>
                              </w:rPr>
                              <w:t>DALUBHASAAN NG LUNSOD NG SAN PABLO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47A96" id="Rectangle 223" o:spid="_x0000_s1027" style="position:absolute;margin-left:0;margin-top:-25.9pt;width:381.25pt;height:98.25pt;z-index:-2516572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" filled="f" stroked="f">
                <v:textbox inset="2.53958mm,1.2694mm,2.53958mm,1.2694mm">
                  <w:txbxContent>
                    <w:p w14:paraId="33F46575" w14:textId="788E9748" w:rsidR="00B42AF9" w:rsidRDefault="00FD02DF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0"/>
                        </w:rPr>
                        <w:t>DALUBHASAAN NG LUNSOD NG SAN PABLO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B5194">
        <w:rPr>
          <w:noProof/>
        </w:rPr>
        <w:drawing>
          <wp:anchor distT="0" distB="0" distL="114300" distR="114300" simplePos="0" relativeHeight="251671552" behindDoc="0" locked="0" layoutInCell="1" allowOverlap="1" wp14:anchorId="7E84E026" wp14:editId="7691D6DC">
            <wp:simplePos x="0" y="0"/>
            <wp:positionH relativeFrom="margin">
              <wp:posOffset>5460309</wp:posOffset>
            </wp:positionH>
            <wp:positionV relativeFrom="paragraph">
              <wp:posOffset>-248561</wp:posOffset>
            </wp:positionV>
            <wp:extent cx="996734" cy="981931"/>
            <wp:effectExtent l="0" t="0" r="0" b="8890"/>
            <wp:wrapNone/>
            <wp:docPr id="6951148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734" cy="98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194">
        <w:rPr>
          <w:noProof/>
        </w:rPr>
        <w:drawing>
          <wp:anchor distT="0" distB="0" distL="114300" distR="114300" simplePos="0" relativeHeight="251674624" behindDoc="0" locked="0" layoutInCell="1" allowOverlap="1" wp14:anchorId="0900D971" wp14:editId="4DD06927">
            <wp:simplePos x="0" y="0"/>
            <wp:positionH relativeFrom="column">
              <wp:posOffset>-135172</wp:posOffset>
            </wp:positionH>
            <wp:positionV relativeFrom="paragraph">
              <wp:posOffset>-262393</wp:posOffset>
            </wp:positionV>
            <wp:extent cx="1170940" cy="1068070"/>
            <wp:effectExtent l="0" t="0" r="0" b="0"/>
            <wp:wrapNone/>
            <wp:docPr id="40575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4" t="10593" r="6241" b="12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94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2F128" w14:textId="08DBDB08" w:rsidR="001F3C32" w:rsidRDefault="001F3C32" w:rsidP="001F3C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13BEE8" w14:textId="67741304" w:rsidR="00980113" w:rsidRDefault="00E1188D" w:rsidP="003D3EB3">
      <w:pPr>
        <w:ind w:left="7920"/>
        <w:rPr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3526AF8B" wp14:editId="09AF2478">
                <wp:simplePos x="0" y="0"/>
                <wp:positionH relativeFrom="margin">
                  <wp:posOffset>2078852</wp:posOffset>
                </wp:positionH>
                <wp:positionV relativeFrom="paragraph">
                  <wp:posOffset>46189</wp:posOffset>
                </wp:positionV>
                <wp:extent cx="3179914" cy="382905"/>
                <wp:effectExtent l="0" t="0" r="0" b="0"/>
                <wp:wrapNone/>
                <wp:docPr id="225" name="Rectangl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9914" cy="38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F32BBB" w14:textId="38D1B5D5" w:rsidR="00B42AF9" w:rsidRDefault="00B42AF9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26AF8B" id="Rectangle 225" o:spid="_x0000_s1028" style="position:absolute;left:0;text-align:left;margin-left:163.7pt;margin-top:3.65pt;width:250.4pt;height:30.15pt;z-index:-251654144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" filled="f" stroked="f">
                <v:textbox inset="2.53958mm,1.2694mm,2.53958mm,1.2694mm">
                  <w:txbxContent>
                    <w:p w14:paraId="22F32BBB" w14:textId="38D1B5D5" w:rsidR="00B42AF9" w:rsidRDefault="00B42AF9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B5194">
        <w:rPr>
          <w:sz w:val="12"/>
          <w:szCs w:val="12"/>
        </w:rPr>
        <w:t xml:space="preserve">  </w:t>
      </w:r>
    </w:p>
    <w:p w14:paraId="76C6387C" w14:textId="6B0A6AC6" w:rsidR="009E075E" w:rsidRPr="00E1188D" w:rsidRDefault="00012317" w:rsidP="003D3EB3">
      <w:pPr>
        <w:ind w:left="7920"/>
        <w:rPr>
          <w:sz w:val="14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17D14C2" wp14:editId="6238DA72">
                <wp:simplePos x="0" y="0"/>
                <wp:positionH relativeFrom="margin">
                  <wp:posOffset>-821113</wp:posOffset>
                </wp:positionH>
                <wp:positionV relativeFrom="paragraph">
                  <wp:posOffset>120015</wp:posOffset>
                </wp:positionV>
                <wp:extent cx="8495031" cy="0"/>
                <wp:effectExtent l="0" t="19050" r="20320" b="19050"/>
                <wp:wrapNone/>
                <wp:docPr id="219" name="Straight Arrow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8495031" cy="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112F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9" o:spid="_x0000_s1026" type="#_x0000_t32" style="position:absolute;margin-left:-64.65pt;margin-top:9.45pt;width:668.9pt;height:0;rotation:180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" strokecolor="#70ad47 [3209]" strokeweight="3pt">
                <v:stroke startarrowwidth="narrow" startarrowlength="short" endarrowwidth="narrow" endarrowlength="short" joinstyle="miter"/>
                <w10:wrap anchorx="margin"/>
              </v:shape>
            </w:pict>
          </mc:Fallback>
        </mc:AlternateContent>
      </w:r>
      <w:r w:rsidR="003B5194">
        <w:rPr>
          <w:sz w:val="12"/>
          <w:szCs w:val="12"/>
        </w:rPr>
        <w:t xml:space="preserve">  </w:t>
      </w:r>
      <w:r>
        <w:rPr>
          <w:sz w:val="12"/>
          <w:szCs w:val="12"/>
        </w:rPr>
        <w:t xml:space="preserve">     </w:t>
      </w:r>
      <w:r w:rsidR="009E075E">
        <w:rPr>
          <w:sz w:val="12"/>
          <w:szCs w:val="12"/>
        </w:rPr>
        <w:t>Patriotism</w:t>
      </w:r>
      <w:r w:rsidR="009E075E" w:rsidRPr="001863DE">
        <w:rPr>
          <w:sz w:val="12"/>
          <w:szCs w:val="12"/>
        </w:rPr>
        <w:t xml:space="preserve"> • Leadership • </w:t>
      </w:r>
      <w:r w:rsidR="00DD392C">
        <w:rPr>
          <w:sz w:val="12"/>
          <w:szCs w:val="12"/>
        </w:rPr>
        <w:t>Service •</w:t>
      </w:r>
      <w:r w:rsidR="003D3EB3" w:rsidRPr="001863DE">
        <w:rPr>
          <w:sz w:val="12"/>
          <w:szCs w:val="12"/>
        </w:rPr>
        <w:t xml:space="preserve"> </w:t>
      </w:r>
      <w:r w:rsidR="003D3EB3">
        <w:rPr>
          <w:sz w:val="12"/>
          <w:szCs w:val="12"/>
        </w:rPr>
        <w:t xml:space="preserve">Professionalism </w:t>
      </w:r>
    </w:p>
    <w:p w14:paraId="7505050E" w14:textId="58BA02DA" w:rsidR="00883713" w:rsidRDefault="00883713" w:rsidP="00883713">
      <w:pPr>
        <w:pStyle w:val="NormalWeb"/>
        <w:spacing w:before="0" w:beforeAutospacing="0" w:after="120" w:afterAutospacing="0"/>
      </w:pPr>
      <w:r>
        <w:rPr>
          <w:b/>
          <w:bCs/>
          <w:color w:val="000000"/>
          <w:sz w:val="22"/>
          <w:szCs w:val="22"/>
        </w:rPr>
        <w:t>NAME: ___________________________________</w:t>
      </w:r>
      <w:r>
        <w:rPr>
          <w:rStyle w:val="apple-tab-span"/>
          <w:b/>
          <w:bCs/>
          <w:color w:val="000000"/>
          <w:sz w:val="22"/>
          <w:szCs w:val="22"/>
        </w:rPr>
        <w:tab/>
      </w:r>
      <w:r>
        <w:rPr>
          <w:rStyle w:val="apple-tab-span"/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>SCORE</w:t>
      </w:r>
      <w:r>
        <w:rPr>
          <w:b/>
          <w:bCs/>
          <w:color w:val="000000"/>
          <w:sz w:val="22"/>
          <w:szCs w:val="22"/>
        </w:rPr>
        <w:tab/>
        <w:t xml:space="preserve"> : _______</w:t>
      </w:r>
    </w:p>
    <w:p w14:paraId="5C9FDD40" w14:textId="12D9E4AF" w:rsidR="00883713" w:rsidRDefault="00883713" w:rsidP="00883713">
      <w:pPr>
        <w:pStyle w:val="NormalWeb"/>
        <w:spacing w:before="0" w:beforeAutospacing="0" w:after="120" w:afterAutospacing="0"/>
      </w:pPr>
      <w:r>
        <w:rPr>
          <w:b/>
          <w:bCs/>
          <w:color w:val="000000"/>
          <w:sz w:val="22"/>
          <w:szCs w:val="22"/>
        </w:rPr>
        <w:t xml:space="preserve">PROGRAM/SECTION: </w:t>
      </w:r>
      <w:r w:rsidR="00E15313">
        <w:rPr>
          <w:color w:val="000000"/>
          <w:sz w:val="22"/>
          <w:szCs w:val="22"/>
          <w:u w:val="single"/>
        </w:rPr>
        <w:tab/>
      </w:r>
      <w:r w:rsidRPr="00E15313">
        <w:rPr>
          <w:rStyle w:val="apple-tab-span"/>
          <w:color w:val="000000"/>
          <w:sz w:val="22"/>
          <w:szCs w:val="22"/>
          <w:u w:val="single"/>
        </w:rPr>
        <w:tab/>
      </w:r>
      <w:r w:rsidR="00E15313">
        <w:rPr>
          <w:rStyle w:val="apple-tab-span"/>
          <w:color w:val="000000"/>
          <w:sz w:val="22"/>
          <w:szCs w:val="22"/>
          <w:u w:val="single"/>
        </w:rPr>
        <w:tab/>
        <w:t xml:space="preserve">      </w:t>
      </w:r>
      <w:r>
        <w:rPr>
          <w:rStyle w:val="apple-tab-span"/>
          <w:b/>
          <w:bCs/>
          <w:color w:val="000000"/>
          <w:sz w:val="22"/>
          <w:szCs w:val="22"/>
        </w:rPr>
        <w:tab/>
      </w:r>
      <w:r>
        <w:rPr>
          <w:rStyle w:val="apple-tab-span"/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>INSTRUCTOR: __________________</w:t>
      </w:r>
    </w:p>
    <w:p w14:paraId="2C6C0D5D" w14:textId="77777777" w:rsidR="00883713" w:rsidRDefault="00883713">
      <w:pPr>
        <w:spacing w:after="120" w:line="240" w:lineRule="auto"/>
        <w:ind w:left="284"/>
        <w:jc w:val="both"/>
        <w:rPr>
          <w:rFonts w:ascii="Times New Roman" w:eastAsia="Times New Roman" w:hAnsi="Times New Roman" w:cs="Times New Roman"/>
          <w:b/>
        </w:rPr>
      </w:pPr>
    </w:p>
    <w:p w14:paraId="37DE7030" w14:textId="77777777" w:rsidR="00822782" w:rsidRDefault="00822782">
      <w:pPr>
        <w:spacing w:after="120" w:line="240" w:lineRule="auto"/>
        <w:ind w:left="284"/>
        <w:jc w:val="both"/>
        <w:rPr>
          <w:rFonts w:ascii="Times New Roman" w:eastAsia="Times New Roman" w:hAnsi="Times New Roman" w:cs="Times New Roman"/>
          <w:b/>
        </w:rPr>
        <w:sectPr w:rsidR="00822782" w:rsidSect="00D311E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8720" w:code="14"/>
          <w:pgMar w:top="720" w:right="900" w:bottom="720" w:left="720" w:header="720" w:footer="720" w:gutter="0"/>
          <w:pgNumType w:start="1"/>
          <w:cols w:space="720"/>
          <w:docGrid w:linePitch="299"/>
        </w:sectPr>
      </w:pPr>
    </w:p>
    <w:p w14:paraId="7F193C74" w14:textId="12451636" w:rsidR="00B42AF9" w:rsidRPr="00DF05A0" w:rsidRDefault="00A10C61">
      <w:pPr>
        <w:spacing w:after="120" w:line="240" w:lineRule="auto"/>
        <w:ind w:left="284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>TEST I. MULTIPLE CHOICE.</w:t>
      </w:r>
      <w:r w:rsidR="00DF05A0">
        <w:rPr>
          <w:rFonts w:ascii="Times New Roman" w:eastAsia="Times New Roman" w:hAnsi="Times New Roman" w:cs="Times New Roman"/>
          <w:b/>
        </w:rPr>
        <w:t xml:space="preserve"> </w:t>
      </w:r>
      <w:r w:rsidRPr="00DF05A0">
        <w:rPr>
          <w:rFonts w:ascii="Times New Roman" w:eastAsia="Times New Roman" w:hAnsi="Times New Roman" w:cs="Times New Roman"/>
          <w:bCs/>
        </w:rPr>
        <w:t xml:space="preserve">Choose the best answer for the following questions. </w:t>
      </w:r>
      <w:r w:rsidR="00597DEC">
        <w:rPr>
          <w:rFonts w:ascii="Times New Roman" w:eastAsia="Times New Roman" w:hAnsi="Times New Roman" w:cs="Times New Roman"/>
          <w:bCs/>
        </w:rPr>
        <w:t>Encircle</w:t>
      </w:r>
      <w:r w:rsidRPr="00DF05A0">
        <w:rPr>
          <w:rFonts w:ascii="Times New Roman" w:eastAsia="Times New Roman" w:hAnsi="Times New Roman" w:cs="Times New Roman"/>
          <w:bCs/>
        </w:rPr>
        <w:t xml:space="preserve"> the letter of the correct answer. </w:t>
      </w:r>
    </w:p>
    <w:p w14:paraId="1540D19E" w14:textId="77777777" w:rsidR="00A31B69" w:rsidRDefault="00A31B69" w:rsidP="00A31B69">
      <w:pPr>
        <w:numPr>
          <w:ilvl w:val="0"/>
          <w:numId w:val="17"/>
        </w:num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  <w:sectPr w:rsidR="00A31B69" w:rsidSect="007835F4">
          <w:type w:val="continuous"/>
          <w:pgSz w:w="12240" w:h="18720" w:code="14"/>
          <w:pgMar w:top="720" w:right="900" w:bottom="720" w:left="720" w:header="720" w:footer="720" w:gutter="0"/>
          <w:pgNumType w:start="1"/>
          <w:cols w:num="2" w:space="720"/>
          <w:docGrid w:linePitch="299"/>
        </w:sectPr>
      </w:pPr>
    </w:p>
    <w:p w14:paraId="5E483965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1. What is RPG Maker MV primarily used for?</w:t>
      </w:r>
    </w:p>
    <w:p w14:paraId="13CEC6D0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A. Creating spreadsheets</w:t>
      </w:r>
    </w:p>
    <w:p w14:paraId="7EADDB59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Making role-playing games</w:t>
      </w:r>
    </w:p>
    <w:p w14:paraId="6EC4D19A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Editing photographs</w:t>
      </w:r>
    </w:p>
    <w:p w14:paraId="0FA9ECEC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Creating presentation slides</w:t>
      </w:r>
    </w:p>
    <w:p w14:paraId="7041B319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p w14:paraId="2380C47D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2. Who can play games created using RPG Maker MV?</w:t>
      </w:r>
    </w:p>
    <w:p w14:paraId="1DFEB35F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A. Only RPG Maker MV users</w:t>
      </w:r>
    </w:p>
    <w:p w14:paraId="4F3413AF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Only game developers</w:t>
      </w:r>
    </w:p>
    <w:p w14:paraId="1BE4080D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Users who do not have RPG Maker MV</w:t>
      </w:r>
    </w:p>
    <w:p w14:paraId="1615AEA5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Only Windows users</w:t>
      </w:r>
    </w:p>
    <w:p w14:paraId="32E2F493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p w14:paraId="47CD8265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3. What format are games created using RPG Maker MV now available in?</w:t>
      </w:r>
    </w:p>
    <w:p w14:paraId="3210321C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A. HTML5</w:t>
      </w:r>
    </w:p>
    <w:p w14:paraId="325F38B6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PDF</w:t>
      </w:r>
    </w:p>
    <w:p w14:paraId="0A0F5E1C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MP3</w:t>
      </w:r>
    </w:p>
    <w:p w14:paraId="0A9A104C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DOCX</w:t>
      </w:r>
    </w:p>
    <w:p w14:paraId="0748E56F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p w14:paraId="1296926B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4. Which of the following is an environment where RPG Maker MV games can be distributed?</w:t>
      </w:r>
    </w:p>
    <w:p w14:paraId="357BC41A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A. Windows</w:t>
      </w:r>
    </w:p>
    <w:p w14:paraId="681ED9E2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Mac OS X</w:t>
      </w:r>
    </w:p>
    <w:p w14:paraId="02999509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Android</w:t>
      </w:r>
    </w:p>
    <w:p w14:paraId="58F73D41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All of the above</w:t>
      </w:r>
    </w:p>
    <w:p w14:paraId="341E3136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p w14:paraId="0552AA9B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5. What does the map represent in an RPG Maker MV game?</w:t>
      </w:r>
    </w:p>
    <w:p w14:paraId="4F67A272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A. The game's sound system</w:t>
      </w:r>
    </w:p>
    <w:p w14:paraId="55CFDAB6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The world in which the game takes place</w:t>
      </w:r>
    </w:p>
    <w:p w14:paraId="22065628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The game's database</w:t>
      </w:r>
    </w:p>
    <w:p w14:paraId="6823EE6E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The game's programming language</w:t>
      </w:r>
    </w:p>
    <w:p w14:paraId="31F4C8BE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p w14:paraId="16C5E762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6. What happened to the game resolution in RPG Maker MV?</w:t>
      </w:r>
    </w:p>
    <w:p w14:paraId="414A6395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A. It decreased from 816×624 to 544×416</w:t>
      </w:r>
    </w:p>
    <w:p w14:paraId="5DDB21D2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It remained at 544×416</w:t>
      </w:r>
    </w:p>
    <w:p w14:paraId="3AAD5533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It increased from 544×416 to 816×624</w:t>
      </w:r>
    </w:p>
    <w:p w14:paraId="26AA4C30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It increased from 640×480 to 1024×768</w:t>
      </w:r>
    </w:p>
    <w:p w14:paraId="30B9EFAC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p w14:paraId="682C549A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7. What can now be automatically overlapped in RPG Maker MV?</w:t>
      </w:r>
    </w:p>
    <w:p w14:paraId="07B67DDA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A. The upper two tiles</w:t>
      </w:r>
    </w:p>
    <w:p w14:paraId="7F06C8DE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The lower two tiles</w:t>
      </w:r>
    </w:p>
    <w:p w14:paraId="4254E116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The first two maps</w:t>
      </w:r>
    </w:p>
    <w:p w14:paraId="4D4BED52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The first two characters</w:t>
      </w:r>
    </w:p>
    <w:p w14:paraId="414DCFCE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p w14:paraId="6129EE39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8. What mode can users switch to using the Tile Palette tab?</w:t>
      </w:r>
    </w:p>
    <w:p w14:paraId="20A4D920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A. Database Mode</w:t>
      </w:r>
    </w:p>
    <w:p w14:paraId="6F2A60FC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Region Editor Mode</w:t>
      </w:r>
    </w:p>
    <w:p w14:paraId="47D7A4DF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Battle Mode</w:t>
      </w:r>
    </w:p>
    <w:p w14:paraId="36DCECA2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Testing Mode</w:t>
      </w:r>
    </w:p>
    <w:p w14:paraId="3A96F52C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p w14:paraId="4C487D63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9. What is the new maximum number of tiles for regions?</w:t>
      </w:r>
    </w:p>
    <w:p w14:paraId="13FF2818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A. 63</w:t>
      </w:r>
    </w:p>
    <w:p w14:paraId="3EB1CE20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100</w:t>
      </w:r>
    </w:p>
    <w:p w14:paraId="463D7E50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200</w:t>
      </w:r>
    </w:p>
    <w:p w14:paraId="402390FD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255</w:t>
      </w:r>
    </w:p>
    <w:p w14:paraId="123E84A2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p w14:paraId="0372F3E0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10. What is the purpose of the enhanced Region Editor feature?</w:t>
      </w:r>
    </w:p>
    <w:p w14:paraId="6C02949D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A. To edit regions in more detail</w:t>
      </w:r>
    </w:p>
    <w:p w14:paraId="3A0C4CBD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To create sound effects</w:t>
      </w:r>
    </w:p>
    <w:p w14:paraId="04E8B253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To edit character dialogue</w:t>
      </w:r>
    </w:p>
    <w:p w14:paraId="6E0DCE73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To increase game resolution</w:t>
      </w:r>
    </w:p>
    <w:p w14:paraId="3CA06A28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p w14:paraId="711559D8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11. How can a created map be saved as an image?</w:t>
      </w:r>
    </w:p>
    <w:p w14:paraId="5B24A116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A. By selecting Export Map from the File menu</w:t>
      </w:r>
    </w:p>
    <w:p w14:paraId="2744BF4E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By selecting Save as Image from the map list's context menu</w:t>
      </w:r>
    </w:p>
    <w:p w14:paraId="136BE5E9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By pressing the Play button</w:t>
      </w:r>
    </w:p>
    <w:p w14:paraId="2D5FD591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By using Region Editor Mode</w:t>
      </w:r>
    </w:p>
    <w:p w14:paraId="60C0A1CF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p w14:paraId="590C70A4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12. What type of plugins are included with RPG Maker MV?</w:t>
      </w:r>
    </w:p>
    <w:p w14:paraId="4D4A39BD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A. User-created plugins only</w:t>
      </w:r>
    </w:p>
    <w:p w14:paraId="3395F2A9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Official plugins</w:t>
      </w:r>
    </w:p>
    <w:p w14:paraId="1A8AFF8F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Third-party plugins only</w:t>
      </w:r>
    </w:p>
    <w:p w14:paraId="617AD355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Browser plugins</w:t>
      </w:r>
    </w:p>
    <w:p w14:paraId="694C8FB2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p w14:paraId="39319215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13. What can users do with the official plugins included in RPG Maker MV?</w:t>
      </w:r>
    </w:p>
    <w:p w14:paraId="3DBDF11E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A. Use them right from the start</w:t>
      </w:r>
    </w:p>
    <w:p w14:paraId="3AD7DC4C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Use them only after completing a game</w:t>
      </w:r>
    </w:p>
    <w:p w14:paraId="062B25A2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Use them only with another game engine</w:t>
      </w:r>
    </w:p>
    <w:p w14:paraId="404F590C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Use them only online</w:t>
      </w:r>
    </w:p>
    <w:p w14:paraId="12FBE882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p w14:paraId="651382C4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14. What is the maximum number of entries that can be configured for skills, items, weapons, armors, enemy characters, and enemy groups?</w:t>
      </w:r>
    </w:p>
    <w:p w14:paraId="388C743E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A. 255</w:t>
      </w:r>
    </w:p>
    <w:p w14:paraId="7F543C98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500</w:t>
      </w:r>
    </w:p>
    <w:p w14:paraId="5DA59DC2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1,000</w:t>
      </w:r>
    </w:p>
    <w:p w14:paraId="35A21623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2,000</w:t>
      </w:r>
    </w:p>
    <w:p w14:paraId="4D032295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p w14:paraId="0C5286FF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15. Where can messages traditionally changed via scripts now be managed and changed?</w:t>
      </w:r>
    </w:p>
    <w:p w14:paraId="5511A872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lastRenderedPageBreak/>
        <w:t>A. Region Editor</w:t>
      </w:r>
    </w:p>
    <w:p w14:paraId="21780604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Terms tab</w:t>
      </w:r>
    </w:p>
    <w:p w14:paraId="148B90D0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Tile Palette</w:t>
      </w:r>
    </w:p>
    <w:p w14:paraId="493F285F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Map List</w:t>
      </w:r>
    </w:p>
    <w:p w14:paraId="72260D74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p w14:paraId="38DF14C0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16. Where can equipment types such as arm equipment and leg equipment be increased or decreased?</w:t>
      </w:r>
    </w:p>
    <w:p w14:paraId="612BDC18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A. Terms</w:t>
      </w:r>
    </w:p>
    <w:p w14:paraId="6AA77675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B. Plugins</w:t>
      </w:r>
    </w:p>
    <w:p w14:paraId="35785C5E" w14:textId="77777777" w:rsidR="004F0931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C. Types</w:t>
      </w:r>
    </w:p>
    <w:p w14:paraId="208ECF33" w14:textId="100F0F4C" w:rsidR="00DF6012" w:rsidRPr="004F0931" w:rsidRDefault="004F0931" w:rsidP="004F0931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  <w:r w:rsidRPr="004F0931">
        <w:rPr>
          <w:rFonts w:ascii="Times New Roman" w:eastAsia="Times New Roman" w:hAnsi="Times New Roman" w:cs="Times New Roman"/>
        </w:rPr>
        <w:t>D. Region Editor</w:t>
      </w:r>
    </w:p>
    <w:p w14:paraId="69C686DB" w14:textId="77777777" w:rsidR="007835F4" w:rsidRDefault="007835F4" w:rsidP="007835F4">
      <w:pPr>
        <w:spacing w:after="0" w:line="240" w:lineRule="auto"/>
        <w:ind w:left="284"/>
        <w:rPr>
          <w:rFonts w:ascii="Times New Roman" w:eastAsia="Times New Roman" w:hAnsi="Times New Roman" w:cs="Times New Roman"/>
        </w:rPr>
      </w:pPr>
    </w:p>
    <w:p w14:paraId="5D0D0B41" w14:textId="77777777" w:rsidR="007835F4" w:rsidRDefault="007835F4" w:rsidP="007835F4">
      <w:pPr>
        <w:spacing w:after="0" w:line="240" w:lineRule="auto"/>
        <w:ind w:left="284"/>
        <w:rPr>
          <w:rFonts w:ascii="Times New Roman" w:eastAsia="Times New Roman" w:hAnsi="Times New Roman" w:cs="Times New Roman"/>
        </w:rPr>
      </w:pPr>
    </w:p>
    <w:p w14:paraId="36191229" w14:textId="77777777" w:rsidR="007835F4" w:rsidRDefault="007835F4" w:rsidP="007835F4">
      <w:pPr>
        <w:spacing w:after="0" w:line="240" w:lineRule="auto"/>
        <w:ind w:left="284"/>
        <w:rPr>
          <w:rFonts w:ascii="Times New Roman" w:eastAsia="Times New Roman" w:hAnsi="Times New Roman" w:cs="Times New Roman"/>
        </w:rPr>
      </w:pPr>
    </w:p>
    <w:p w14:paraId="2A8EBF0F" w14:textId="77777777" w:rsidR="007835F4" w:rsidRDefault="007835F4" w:rsidP="007835F4">
      <w:pPr>
        <w:spacing w:after="0" w:line="240" w:lineRule="auto"/>
        <w:ind w:left="284"/>
        <w:rPr>
          <w:rFonts w:ascii="Times New Roman" w:eastAsia="Times New Roman" w:hAnsi="Times New Roman" w:cs="Times New Roman"/>
        </w:rPr>
      </w:pPr>
    </w:p>
    <w:p w14:paraId="7A63FFEF" w14:textId="77777777" w:rsidR="007835F4" w:rsidRDefault="007835F4" w:rsidP="007835F4">
      <w:pPr>
        <w:spacing w:after="0" w:line="240" w:lineRule="auto"/>
        <w:ind w:left="284"/>
        <w:rPr>
          <w:rFonts w:ascii="Times New Roman" w:eastAsia="Times New Roman" w:hAnsi="Times New Roman" w:cs="Times New Roman"/>
        </w:rPr>
      </w:pPr>
    </w:p>
    <w:p w14:paraId="645FE746" w14:textId="77777777" w:rsidR="007835F4" w:rsidRDefault="007835F4" w:rsidP="007835F4">
      <w:pPr>
        <w:spacing w:after="0" w:line="240" w:lineRule="auto"/>
        <w:ind w:left="284"/>
        <w:rPr>
          <w:rFonts w:ascii="Times New Roman" w:eastAsia="Times New Roman" w:hAnsi="Times New Roman" w:cs="Times New Roman"/>
        </w:rPr>
      </w:pPr>
    </w:p>
    <w:p w14:paraId="6474C7A2" w14:textId="77777777" w:rsidR="007835F4" w:rsidRDefault="007835F4" w:rsidP="007835F4">
      <w:pPr>
        <w:spacing w:after="0" w:line="240" w:lineRule="auto"/>
        <w:ind w:left="284"/>
        <w:rPr>
          <w:rFonts w:ascii="Times New Roman" w:eastAsia="Times New Roman" w:hAnsi="Times New Roman" w:cs="Times New Roman"/>
        </w:rPr>
      </w:pPr>
    </w:p>
    <w:p w14:paraId="0F269B9E" w14:textId="77777777" w:rsidR="007835F4" w:rsidRDefault="007835F4" w:rsidP="007835F4">
      <w:pPr>
        <w:spacing w:after="0" w:line="240" w:lineRule="auto"/>
        <w:ind w:left="284"/>
        <w:rPr>
          <w:rFonts w:ascii="Times New Roman" w:eastAsia="Times New Roman" w:hAnsi="Times New Roman" w:cs="Times New Roman"/>
        </w:rPr>
      </w:pPr>
    </w:p>
    <w:p w14:paraId="66924AFF" w14:textId="77777777" w:rsidR="007835F4" w:rsidRDefault="007835F4" w:rsidP="007835F4">
      <w:pPr>
        <w:spacing w:after="0" w:line="240" w:lineRule="auto"/>
        <w:ind w:left="284"/>
        <w:rPr>
          <w:rFonts w:ascii="Times New Roman" w:eastAsia="Times New Roman" w:hAnsi="Times New Roman" w:cs="Times New Roman"/>
        </w:rPr>
      </w:pPr>
    </w:p>
    <w:p w14:paraId="0C313576" w14:textId="77777777" w:rsidR="007835F4" w:rsidRDefault="007835F4" w:rsidP="007835F4">
      <w:pPr>
        <w:spacing w:after="0" w:line="240" w:lineRule="auto"/>
        <w:ind w:left="284"/>
        <w:rPr>
          <w:rFonts w:ascii="Times New Roman" w:eastAsia="Times New Roman" w:hAnsi="Times New Roman" w:cs="Times New Roman"/>
        </w:rPr>
        <w:sectPr w:rsidR="007835F4" w:rsidSect="007835F4">
          <w:type w:val="continuous"/>
          <w:pgSz w:w="12240" w:h="18720" w:code="14"/>
          <w:pgMar w:top="720" w:right="900" w:bottom="720" w:left="720" w:header="720" w:footer="720" w:gutter="0"/>
          <w:pgNumType w:start="1"/>
          <w:cols w:num="2" w:space="720"/>
          <w:docGrid w:linePitch="299"/>
        </w:sectPr>
      </w:pPr>
    </w:p>
    <w:p w14:paraId="3F240619" w14:textId="2CCA7E66" w:rsidR="00DF05A0" w:rsidRDefault="00DF05A0" w:rsidP="007835F4">
      <w:pPr>
        <w:spacing w:after="0" w:line="240" w:lineRule="auto"/>
        <w:ind w:left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 w:rsidRPr="00DF05A0">
        <w:rPr>
          <w:rFonts w:ascii="Times New Roman" w:eastAsia="Times New Roman" w:hAnsi="Times New Roman" w:cs="Times New Roman"/>
          <w:b/>
          <w:bCs/>
        </w:rPr>
        <w:t>TEST II</w:t>
      </w:r>
      <w:r w:rsidRPr="00DF05A0">
        <w:rPr>
          <w:rFonts w:ascii="Times New Roman" w:eastAsia="Times New Roman" w:hAnsi="Times New Roman" w:cs="Times New Roman"/>
        </w:rPr>
        <w:t xml:space="preserve">. </w:t>
      </w:r>
      <w:r w:rsidRPr="00DF05A0">
        <w:rPr>
          <w:rFonts w:ascii="Times New Roman" w:eastAsia="Times New Roman" w:hAnsi="Times New Roman" w:cs="Times New Roman"/>
          <w:b/>
          <w:bCs/>
        </w:rPr>
        <w:t>MODIFIED TRUE OR FALSE</w:t>
      </w:r>
      <w:r w:rsidRPr="00DF05A0">
        <w:rPr>
          <w:rFonts w:ascii="Times New Roman" w:eastAsia="Times New Roman" w:hAnsi="Times New Roman" w:cs="Times New Roman"/>
        </w:rPr>
        <w:t xml:space="preserve">. Read each statement carefully. Write </w:t>
      </w:r>
      <w:r w:rsidRPr="00DF05A0">
        <w:rPr>
          <w:rFonts w:ascii="Times New Roman" w:eastAsia="Times New Roman" w:hAnsi="Times New Roman" w:cs="Times New Roman"/>
          <w:b/>
          <w:bCs/>
        </w:rPr>
        <w:t>TRUE</w:t>
      </w:r>
      <w:r w:rsidRPr="00DF05A0">
        <w:rPr>
          <w:rFonts w:ascii="Times New Roman" w:eastAsia="Times New Roman" w:hAnsi="Times New Roman" w:cs="Times New Roman"/>
        </w:rPr>
        <w:t xml:space="preserve"> if the statement is correct. If the statement is </w:t>
      </w:r>
      <w:r w:rsidRPr="00DF05A0">
        <w:rPr>
          <w:rFonts w:ascii="Times New Roman" w:eastAsia="Times New Roman" w:hAnsi="Times New Roman" w:cs="Times New Roman"/>
          <w:b/>
          <w:bCs/>
        </w:rPr>
        <w:t>FALSE</w:t>
      </w:r>
      <w:r w:rsidRPr="00DF05A0">
        <w:rPr>
          <w:rFonts w:ascii="Times New Roman" w:eastAsia="Times New Roman" w:hAnsi="Times New Roman" w:cs="Times New Roman"/>
        </w:rPr>
        <w:t>, underline the incorrect word and write the correct word in the space provided.</w:t>
      </w:r>
    </w:p>
    <w:p w14:paraId="0D2D7585" w14:textId="77777777" w:rsidR="00DF05A0" w:rsidRDefault="00DF05A0" w:rsidP="00822782">
      <w:pPr>
        <w:spacing w:after="0" w:line="240" w:lineRule="auto"/>
        <w:ind w:left="270"/>
        <w:jc w:val="both"/>
        <w:rPr>
          <w:rFonts w:ascii="Times New Roman" w:eastAsia="Times New Roman" w:hAnsi="Times New Roman" w:cs="Times New Roman"/>
        </w:rPr>
      </w:pPr>
    </w:p>
    <w:p w14:paraId="58CF03A0" w14:textId="78BE84A5" w:rsidR="00F944F5" w:rsidRPr="00F944F5" w:rsidRDefault="00F944F5" w:rsidP="00F944F5">
      <w:pPr>
        <w:pStyle w:val="ListParagraph"/>
        <w:numPr>
          <w:ilvl w:val="0"/>
          <w:numId w:val="23"/>
        </w:numPr>
        <w:tabs>
          <w:tab w:val="left" w:pos="1350"/>
          <w:tab w:val="left" w:pos="1530"/>
        </w:tabs>
        <w:ind w:left="270" w:firstLine="0"/>
        <w:rPr>
          <w:rFonts w:ascii="Times New Roman" w:eastAsia="Times New Roman" w:hAnsi="Times New Roman" w:cs="Times New Roman"/>
          <w:lang w:val="en-US"/>
        </w:rPr>
      </w:pPr>
      <w:r w:rsidRPr="00F944F5">
        <w:rPr>
          <w:rFonts w:ascii="Times New Roman" w:eastAsia="Times New Roman" w:hAnsi="Times New Roman" w:cs="Times New Roman"/>
          <w:lang w:val="en-US"/>
        </w:rPr>
        <w:t xml:space="preserve">Side-view Battle allows actors to be displayed on the Battle Screen. </w:t>
      </w:r>
    </w:p>
    <w:p w14:paraId="18CAF2D6" w14:textId="5760E576" w:rsidR="00F944F5" w:rsidRPr="00F944F5" w:rsidRDefault="00F944F5" w:rsidP="00F944F5">
      <w:pPr>
        <w:pStyle w:val="ListParagraph"/>
        <w:numPr>
          <w:ilvl w:val="0"/>
          <w:numId w:val="23"/>
        </w:numPr>
        <w:tabs>
          <w:tab w:val="left" w:pos="1350"/>
          <w:tab w:val="left" w:pos="1530"/>
        </w:tabs>
        <w:ind w:left="270" w:firstLine="0"/>
        <w:rPr>
          <w:rFonts w:ascii="Times New Roman" w:eastAsia="Times New Roman" w:hAnsi="Times New Roman" w:cs="Times New Roman"/>
          <w:lang w:val="en-US"/>
        </w:rPr>
      </w:pPr>
      <w:r w:rsidRPr="00F944F5">
        <w:rPr>
          <w:rFonts w:ascii="Times New Roman" w:eastAsia="Times New Roman" w:hAnsi="Times New Roman" w:cs="Times New Roman"/>
          <w:lang w:val="en-US"/>
        </w:rPr>
        <w:t xml:space="preserve">The </w:t>
      </w:r>
      <w:r w:rsidRPr="00F944F5">
        <w:rPr>
          <w:rFonts w:ascii="Times New Roman" w:eastAsia="Times New Roman" w:hAnsi="Times New Roman" w:cs="Times New Roman"/>
          <w:b/>
          <w:bCs/>
          <w:lang w:val="en-US"/>
        </w:rPr>
        <w:t>OFF</w:t>
      </w:r>
      <w:r w:rsidRPr="00F944F5">
        <w:rPr>
          <w:rFonts w:ascii="Times New Roman" w:eastAsia="Times New Roman" w:hAnsi="Times New Roman" w:cs="Times New Roman"/>
          <w:lang w:val="en-US"/>
        </w:rPr>
        <w:t xml:space="preserve"> setting for </w:t>
      </w:r>
      <w:r w:rsidRPr="00F944F5">
        <w:rPr>
          <w:rFonts w:ascii="Times New Roman" w:eastAsia="Times New Roman" w:hAnsi="Times New Roman" w:cs="Times New Roman"/>
          <w:b/>
          <w:bCs/>
          <w:lang w:val="en-US"/>
        </w:rPr>
        <w:t>Use Side-view Battle</w:t>
      </w:r>
      <w:r w:rsidRPr="00F944F5">
        <w:rPr>
          <w:rFonts w:ascii="Times New Roman" w:eastAsia="Times New Roman" w:hAnsi="Times New Roman" w:cs="Times New Roman"/>
          <w:lang w:val="en-US"/>
        </w:rPr>
        <w:t xml:space="preserve"> enables Side-view Mode. </w:t>
      </w:r>
    </w:p>
    <w:p w14:paraId="3CD2C0D4" w14:textId="75166043" w:rsidR="00F944F5" w:rsidRPr="00F944F5" w:rsidRDefault="00F944F5" w:rsidP="00F944F5">
      <w:pPr>
        <w:pStyle w:val="ListParagraph"/>
        <w:numPr>
          <w:ilvl w:val="0"/>
          <w:numId w:val="23"/>
        </w:numPr>
        <w:tabs>
          <w:tab w:val="left" w:pos="1350"/>
          <w:tab w:val="left" w:pos="1530"/>
        </w:tabs>
        <w:ind w:left="270" w:firstLine="0"/>
        <w:rPr>
          <w:rFonts w:ascii="Times New Roman" w:eastAsia="Times New Roman" w:hAnsi="Times New Roman" w:cs="Times New Roman"/>
          <w:lang w:val="en-US"/>
        </w:rPr>
      </w:pPr>
      <w:r w:rsidRPr="00F944F5">
        <w:rPr>
          <w:rFonts w:ascii="Times New Roman" w:eastAsia="Times New Roman" w:hAnsi="Times New Roman" w:cs="Times New Roman"/>
          <w:lang w:val="en-US"/>
        </w:rPr>
        <w:t xml:space="preserve">Magic Skills configures Skill Types that require </w:t>
      </w:r>
      <w:r w:rsidRPr="00F944F5">
        <w:rPr>
          <w:rFonts w:ascii="Times New Roman" w:eastAsia="Times New Roman" w:hAnsi="Times New Roman" w:cs="Times New Roman"/>
          <w:b/>
          <w:bCs/>
          <w:lang w:val="en-US"/>
        </w:rPr>
        <w:t>chanting motions</w:t>
      </w:r>
      <w:r w:rsidRPr="00F944F5">
        <w:rPr>
          <w:rFonts w:ascii="Times New Roman" w:eastAsia="Times New Roman" w:hAnsi="Times New Roman" w:cs="Times New Roman"/>
          <w:lang w:val="en-US"/>
        </w:rPr>
        <w:t xml:space="preserve">. </w:t>
      </w:r>
    </w:p>
    <w:p w14:paraId="7C3C4A9F" w14:textId="38A6B553" w:rsidR="00F944F5" w:rsidRPr="00F944F5" w:rsidRDefault="00F944F5" w:rsidP="00F944F5">
      <w:pPr>
        <w:pStyle w:val="ListParagraph"/>
        <w:numPr>
          <w:ilvl w:val="0"/>
          <w:numId w:val="23"/>
        </w:numPr>
        <w:tabs>
          <w:tab w:val="left" w:pos="1350"/>
          <w:tab w:val="left" w:pos="1530"/>
        </w:tabs>
        <w:ind w:left="270" w:firstLine="0"/>
        <w:rPr>
          <w:rFonts w:ascii="Times New Roman" w:eastAsia="Times New Roman" w:hAnsi="Times New Roman" w:cs="Times New Roman"/>
          <w:lang w:val="en-US"/>
        </w:rPr>
      </w:pPr>
      <w:r w:rsidRPr="00F944F5">
        <w:rPr>
          <w:rFonts w:ascii="Times New Roman" w:eastAsia="Times New Roman" w:hAnsi="Times New Roman" w:cs="Times New Roman"/>
          <w:lang w:val="en-US"/>
        </w:rPr>
        <w:t xml:space="preserve">Attack Motions sets an </w:t>
      </w:r>
      <w:r w:rsidRPr="00F944F5">
        <w:rPr>
          <w:rFonts w:ascii="Times New Roman" w:eastAsia="Times New Roman" w:hAnsi="Times New Roman" w:cs="Times New Roman"/>
          <w:b/>
          <w:bCs/>
          <w:lang w:val="en-US"/>
        </w:rPr>
        <w:t>animation</w:t>
      </w:r>
      <w:r w:rsidRPr="00F944F5">
        <w:rPr>
          <w:rFonts w:ascii="Times New Roman" w:eastAsia="Times New Roman" w:hAnsi="Times New Roman" w:cs="Times New Roman"/>
          <w:lang w:val="en-US"/>
        </w:rPr>
        <w:t xml:space="preserve"> for each type when attacking. </w:t>
      </w:r>
    </w:p>
    <w:p w14:paraId="3007AC26" w14:textId="452FD505" w:rsidR="00F944F5" w:rsidRPr="00F944F5" w:rsidRDefault="00F944F5" w:rsidP="00F944F5">
      <w:pPr>
        <w:pStyle w:val="ListParagraph"/>
        <w:numPr>
          <w:ilvl w:val="0"/>
          <w:numId w:val="23"/>
        </w:numPr>
        <w:tabs>
          <w:tab w:val="left" w:pos="1350"/>
          <w:tab w:val="left" w:pos="1530"/>
        </w:tabs>
        <w:ind w:left="270" w:firstLine="0"/>
        <w:rPr>
          <w:rFonts w:ascii="Times New Roman" w:eastAsia="Times New Roman" w:hAnsi="Times New Roman" w:cs="Times New Roman"/>
          <w:lang w:val="en-US"/>
        </w:rPr>
      </w:pPr>
      <w:r w:rsidRPr="00F944F5">
        <w:rPr>
          <w:rFonts w:ascii="Times New Roman" w:eastAsia="Times New Roman" w:hAnsi="Times New Roman" w:cs="Times New Roman"/>
          <w:lang w:val="en-US"/>
        </w:rPr>
        <w:t xml:space="preserve">Actor: Battler sets the image of </w:t>
      </w:r>
      <w:r w:rsidRPr="00F944F5">
        <w:rPr>
          <w:rFonts w:ascii="Times New Roman" w:eastAsia="Times New Roman" w:hAnsi="Times New Roman" w:cs="Times New Roman"/>
          <w:b/>
          <w:bCs/>
          <w:lang w:val="en-US"/>
        </w:rPr>
        <w:t>actors displayed during battle</w:t>
      </w:r>
      <w:r w:rsidRPr="00F944F5">
        <w:rPr>
          <w:rFonts w:ascii="Times New Roman" w:eastAsia="Times New Roman" w:hAnsi="Times New Roman" w:cs="Times New Roman"/>
          <w:lang w:val="en-US"/>
        </w:rPr>
        <w:t xml:space="preserve">. </w:t>
      </w:r>
    </w:p>
    <w:p w14:paraId="31640758" w14:textId="14DA1033" w:rsidR="00F944F5" w:rsidRPr="00F944F5" w:rsidRDefault="00F944F5" w:rsidP="00F944F5">
      <w:pPr>
        <w:pStyle w:val="ListParagraph"/>
        <w:numPr>
          <w:ilvl w:val="0"/>
          <w:numId w:val="23"/>
        </w:numPr>
        <w:tabs>
          <w:tab w:val="left" w:pos="1350"/>
          <w:tab w:val="left" w:pos="1530"/>
        </w:tabs>
        <w:ind w:left="270" w:firstLine="0"/>
        <w:rPr>
          <w:rFonts w:ascii="Times New Roman" w:eastAsia="Times New Roman" w:hAnsi="Times New Roman" w:cs="Times New Roman"/>
          <w:lang w:val="en-US"/>
        </w:rPr>
      </w:pPr>
      <w:r w:rsidRPr="00F944F5">
        <w:rPr>
          <w:rFonts w:ascii="Times New Roman" w:eastAsia="Times New Roman" w:hAnsi="Times New Roman" w:cs="Times New Roman"/>
          <w:lang w:val="en-US"/>
        </w:rPr>
        <w:t xml:space="preserve">State: Motion sets the </w:t>
      </w:r>
      <w:r w:rsidRPr="00F944F5">
        <w:rPr>
          <w:rFonts w:ascii="Times New Roman" w:eastAsia="Times New Roman" w:hAnsi="Times New Roman" w:cs="Times New Roman"/>
          <w:b/>
          <w:bCs/>
          <w:lang w:val="en-US"/>
        </w:rPr>
        <w:t>image displayed over the actor</w:t>
      </w:r>
      <w:r w:rsidRPr="00F944F5">
        <w:rPr>
          <w:rFonts w:ascii="Times New Roman" w:eastAsia="Times New Roman" w:hAnsi="Times New Roman" w:cs="Times New Roman"/>
          <w:lang w:val="en-US"/>
        </w:rPr>
        <w:t xml:space="preserve"> according to the actor's state. </w:t>
      </w:r>
    </w:p>
    <w:p w14:paraId="657A9721" w14:textId="676F6928" w:rsidR="00F944F5" w:rsidRPr="00F944F5" w:rsidRDefault="00F944F5" w:rsidP="00F944F5">
      <w:pPr>
        <w:pStyle w:val="ListParagraph"/>
        <w:numPr>
          <w:ilvl w:val="0"/>
          <w:numId w:val="23"/>
        </w:numPr>
        <w:tabs>
          <w:tab w:val="left" w:pos="1350"/>
          <w:tab w:val="left" w:pos="1530"/>
        </w:tabs>
        <w:ind w:left="270" w:firstLine="0"/>
        <w:rPr>
          <w:rFonts w:ascii="Times New Roman" w:eastAsia="Times New Roman" w:hAnsi="Times New Roman" w:cs="Times New Roman"/>
          <w:lang w:val="en-US"/>
        </w:rPr>
      </w:pPr>
      <w:r w:rsidRPr="00F944F5">
        <w:rPr>
          <w:rFonts w:ascii="Times New Roman" w:eastAsia="Times New Roman" w:hAnsi="Times New Roman" w:cs="Times New Roman"/>
          <w:lang w:val="en-US"/>
        </w:rPr>
        <w:t xml:space="preserve">State: Overlay sets an image displayed over the actor's image according to the </w:t>
      </w:r>
      <w:r w:rsidRPr="00F944F5">
        <w:rPr>
          <w:rFonts w:ascii="Times New Roman" w:eastAsia="Times New Roman" w:hAnsi="Times New Roman" w:cs="Times New Roman"/>
          <w:b/>
          <w:bCs/>
          <w:lang w:val="en-US"/>
        </w:rPr>
        <w:t>actor's state</w:t>
      </w:r>
      <w:r w:rsidRPr="00F944F5">
        <w:rPr>
          <w:rFonts w:ascii="Times New Roman" w:eastAsia="Times New Roman" w:hAnsi="Times New Roman" w:cs="Times New Roman"/>
          <w:lang w:val="en-US"/>
        </w:rPr>
        <w:t xml:space="preserve">. </w:t>
      </w:r>
    </w:p>
    <w:p w14:paraId="0243908E" w14:textId="7210BB7B" w:rsidR="00E539B2" w:rsidRDefault="00F944F5" w:rsidP="00F944F5">
      <w:pPr>
        <w:pStyle w:val="ListParagraph"/>
        <w:numPr>
          <w:ilvl w:val="0"/>
          <w:numId w:val="23"/>
        </w:numPr>
        <w:tabs>
          <w:tab w:val="left" w:pos="1350"/>
          <w:tab w:val="left" w:pos="1530"/>
        </w:tabs>
        <w:spacing w:after="0" w:line="240" w:lineRule="auto"/>
        <w:ind w:left="270" w:firstLine="0"/>
        <w:rPr>
          <w:rFonts w:ascii="Times New Roman" w:eastAsia="Times New Roman" w:hAnsi="Times New Roman" w:cs="Times New Roman"/>
        </w:rPr>
      </w:pPr>
      <w:r w:rsidRPr="00F944F5">
        <w:rPr>
          <w:rFonts w:ascii="Times New Roman" w:eastAsia="Times New Roman" w:hAnsi="Times New Roman" w:cs="Times New Roman"/>
          <w:lang w:val="en-US"/>
        </w:rPr>
        <w:t xml:space="preserve">Plugin Commands is found under the </w:t>
      </w:r>
      <w:r w:rsidRPr="00F944F5">
        <w:rPr>
          <w:rFonts w:ascii="Times New Roman" w:eastAsia="Times New Roman" w:hAnsi="Times New Roman" w:cs="Times New Roman"/>
          <w:b/>
          <w:bCs/>
          <w:lang w:val="en-US"/>
        </w:rPr>
        <w:t>Advanced</w:t>
      </w:r>
      <w:r w:rsidRPr="00F944F5">
        <w:rPr>
          <w:rFonts w:ascii="Times New Roman" w:eastAsia="Times New Roman" w:hAnsi="Times New Roman" w:cs="Times New Roman"/>
          <w:lang w:val="en-US"/>
        </w:rPr>
        <w:t xml:space="preserve"> category of the additional event commands.</w:t>
      </w:r>
      <w:r w:rsidR="00E539B2">
        <w:rPr>
          <w:rFonts w:ascii="Times New Roman" w:eastAsia="Times New Roman" w:hAnsi="Times New Roman" w:cs="Times New Roman"/>
        </w:rPr>
        <w:br/>
      </w:r>
      <w:r w:rsidR="007835F4">
        <w:rPr>
          <w:rFonts w:ascii="Times New Roman" w:eastAsia="Times New Roman" w:hAnsi="Times New Roman" w:cs="Times New Roman"/>
          <w:b/>
          <w:bCs/>
        </w:rPr>
        <w:br/>
      </w:r>
      <w:r w:rsidR="00BD3DA2" w:rsidRPr="00BD3DA2">
        <w:rPr>
          <w:rFonts w:ascii="Times New Roman" w:eastAsia="Times New Roman" w:hAnsi="Times New Roman" w:cs="Times New Roman"/>
          <w:b/>
          <w:bCs/>
        </w:rPr>
        <w:t>TEST III: ENUMERATION</w:t>
      </w:r>
      <w:r w:rsidR="00BD3DA2">
        <w:rPr>
          <w:rFonts w:ascii="Times New Roman" w:eastAsia="Times New Roman" w:hAnsi="Times New Roman" w:cs="Times New Roman"/>
        </w:rPr>
        <w:t>.</w:t>
      </w:r>
      <w:r w:rsidR="00BD3DA2" w:rsidRPr="00BD3DA2">
        <w:rPr>
          <w:rFonts w:ascii="Times New Roman" w:eastAsia="Times New Roman" w:hAnsi="Times New Roman" w:cs="Times New Roman"/>
        </w:rPr>
        <w:t xml:space="preserve"> Read each item carefully and write your answers in the spaces provided.</w:t>
      </w:r>
    </w:p>
    <w:p w14:paraId="5E9B1D04" w14:textId="77777777" w:rsidR="00BD3DA2" w:rsidRDefault="00BD3DA2" w:rsidP="00BD3DA2">
      <w:pPr>
        <w:pStyle w:val="ListParagraph"/>
        <w:tabs>
          <w:tab w:val="left" w:pos="1350"/>
          <w:tab w:val="left" w:pos="1530"/>
        </w:tabs>
        <w:spacing w:after="0" w:line="240" w:lineRule="auto"/>
        <w:ind w:left="270"/>
        <w:rPr>
          <w:rFonts w:ascii="Times New Roman" w:eastAsia="Times New Roman" w:hAnsi="Times New Roman" w:cs="Times New Roman"/>
        </w:rPr>
      </w:pPr>
    </w:p>
    <w:p w14:paraId="60C35270" w14:textId="6216C3C5" w:rsidR="00BD3DA2" w:rsidRPr="00BD3DA2" w:rsidRDefault="00BD3DA2" w:rsidP="00BD3DA2">
      <w:pPr>
        <w:pStyle w:val="ListParagraph"/>
        <w:tabs>
          <w:tab w:val="left" w:pos="1350"/>
          <w:tab w:val="left" w:pos="1530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A.</w:t>
      </w:r>
      <w:r>
        <w:rPr>
          <w:rFonts w:ascii="Times New Roman" w:eastAsia="Times New Roman" w:hAnsi="Times New Roman" w:cs="Times New Roman"/>
          <w:lang w:val="en-US"/>
        </w:rPr>
        <w:t xml:space="preserve"> </w:t>
      </w:r>
      <w:r w:rsidRPr="00BD3DA2">
        <w:rPr>
          <w:rFonts w:ascii="Times New Roman" w:eastAsia="Times New Roman" w:hAnsi="Times New Roman" w:cs="Times New Roman"/>
          <w:lang w:val="en-US"/>
        </w:rPr>
        <w:t xml:space="preserve">Enumerate at least </w:t>
      </w:r>
      <w:r w:rsidR="00F944F5">
        <w:rPr>
          <w:rFonts w:ascii="Times New Roman" w:eastAsia="Times New Roman" w:hAnsi="Times New Roman" w:cs="Times New Roman"/>
          <w:b/>
          <w:bCs/>
          <w:lang w:val="en-US"/>
        </w:rPr>
        <w:t>eight</w:t>
      </w:r>
      <w:r w:rsidRPr="00BD3DA2">
        <w:rPr>
          <w:rFonts w:ascii="Times New Roman" w:eastAsia="Times New Roman" w:hAnsi="Times New Roman" w:cs="Times New Roman"/>
          <w:b/>
          <w:bCs/>
          <w:lang w:val="en-US"/>
        </w:rPr>
        <w:t xml:space="preserve"> (</w:t>
      </w:r>
      <w:r w:rsidR="00F944F5">
        <w:rPr>
          <w:rFonts w:ascii="Times New Roman" w:eastAsia="Times New Roman" w:hAnsi="Times New Roman" w:cs="Times New Roman"/>
          <w:b/>
          <w:bCs/>
          <w:lang w:val="en-US"/>
        </w:rPr>
        <w:t>8</w:t>
      </w:r>
      <w:r w:rsidRPr="00BD3DA2">
        <w:rPr>
          <w:rFonts w:ascii="Times New Roman" w:eastAsia="Times New Roman" w:hAnsi="Times New Roman" w:cs="Times New Roman"/>
          <w:b/>
          <w:bCs/>
          <w:lang w:val="en-US"/>
        </w:rPr>
        <w:t xml:space="preserve">) </w:t>
      </w:r>
      <w:r w:rsidR="00F944F5" w:rsidRPr="00F944F5">
        <w:rPr>
          <w:rFonts w:ascii="Times New Roman" w:eastAsia="Times New Roman" w:hAnsi="Times New Roman" w:cs="Times New Roman"/>
          <w:b/>
          <w:bCs/>
          <w:lang w:val="en-US"/>
        </w:rPr>
        <w:t>Basic Editor Controls</w:t>
      </w:r>
      <w:r w:rsidR="00F944F5">
        <w:rPr>
          <w:rFonts w:ascii="Times New Roman" w:eastAsia="Times New Roman" w:hAnsi="Times New Roman" w:cs="Times New Roman"/>
          <w:b/>
          <w:bCs/>
          <w:lang w:val="en-US"/>
        </w:rPr>
        <w:t xml:space="preserve"> in RPG Maker</w:t>
      </w:r>
      <w:r w:rsidRPr="00BD3DA2">
        <w:rPr>
          <w:rFonts w:ascii="Times New Roman" w:eastAsia="Times New Roman" w:hAnsi="Times New Roman" w:cs="Times New Roman"/>
          <w:lang w:val="en-US"/>
        </w:rPr>
        <w:t>.</w:t>
      </w:r>
    </w:p>
    <w:p w14:paraId="27C4B1C1" w14:textId="287371F3" w:rsidR="00BD3DA2" w:rsidRDefault="00BD3DA2" w:rsidP="0073444F">
      <w:pPr>
        <w:pStyle w:val="ListParagraph"/>
        <w:tabs>
          <w:tab w:val="left" w:pos="1350"/>
          <w:tab w:val="left" w:pos="153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</w:t>
      </w:r>
    </w:p>
    <w:p w14:paraId="13CD0F5D" w14:textId="0B0982FF" w:rsidR="00BD3DA2" w:rsidRDefault="00BD3DA2" w:rsidP="0073444F">
      <w:pPr>
        <w:pStyle w:val="ListParagraph"/>
        <w:tabs>
          <w:tab w:val="left" w:pos="1350"/>
          <w:tab w:val="left" w:pos="153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</w:t>
      </w:r>
    </w:p>
    <w:p w14:paraId="37F9C701" w14:textId="2CC54A61" w:rsidR="00BD3DA2" w:rsidRDefault="00BD3DA2" w:rsidP="0073444F">
      <w:pPr>
        <w:pStyle w:val="ListParagraph"/>
        <w:tabs>
          <w:tab w:val="left" w:pos="1350"/>
          <w:tab w:val="left" w:pos="153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</w:t>
      </w:r>
    </w:p>
    <w:p w14:paraId="0885EA38" w14:textId="651DD3D1" w:rsidR="00BD3DA2" w:rsidRDefault="00BD3DA2" w:rsidP="0073444F">
      <w:pPr>
        <w:pStyle w:val="ListParagraph"/>
        <w:tabs>
          <w:tab w:val="left" w:pos="1350"/>
          <w:tab w:val="left" w:pos="153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</w:p>
    <w:p w14:paraId="13BE7674" w14:textId="16E0E328" w:rsidR="00F944F5" w:rsidRDefault="00F944F5" w:rsidP="0073444F">
      <w:pPr>
        <w:pStyle w:val="ListParagraph"/>
        <w:tabs>
          <w:tab w:val="left" w:pos="1350"/>
          <w:tab w:val="left" w:pos="153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</w:t>
      </w:r>
    </w:p>
    <w:p w14:paraId="12560470" w14:textId="36CE1705" w:rsidR="00F944F5" w:rsidRDefault="00F944F5" w:rsidP="0073444F">
      <w:pPr>
        <w:pStyle w:val="ListParagraph"/>
        <w:tabs>
          <w:tab w:val="left" w:pos="1350"/>
          <w:tab w:val="left" w:pos="153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</w:t>
      </w:r>
    </w:p>
    <w:p w14:paraId="4C60104D" w14:textId="3B85B208" w:rsidR="00F944F5" w:rsidRDefault="00F944F5" w:rsidP="0073444F">
      <w:pPr>
        <w:pStyle w:val="ListParagraph"/>
        <w:tabs>
          <w:tab w:val="left" w:pos="1350"/>
          <w:tab w:val="left" w:pos="153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</w:t>
      </w:r>
    </w:p>
    <w:p w14:paraId="41DC212A" w14:textId="21DE28F2" w:rsidR="00F944F5" w:rsidRDefault="00F944F5" w:rsidP="0073444F">
      <w:pPr>
        <w:pStyle w:val="ListParagraph"/>
        <w:tabs>
          <w:tab w:val="left" w:pos="1350"/>
          <w:tab w:val="left" w:pos="153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</w:t>
      </w:r>
    </w:p>
    <w:p w14:paraId="59C35A0C" w14:textId="77777777" w:rsidR="00E539B2" w:rsidRDefault="00E539B2" w:rsidP="00E539B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D2CB9BD" w14:textId="3EEFC267" w:rsidR="0073444F" w:rsidRPr="00E539B2" w:rsidRDefault="0073444F" w:rsidP="00E539B2">
      <w:pPr>
        <w:spacing w:after="0" w:line="240" w:lineRule="auto"/>
        <w:jc w:val="both"/>
        <w:rPr>
          <w:rFonts w:ascii="Times New Roman" w:eastAsia="Times New Roman" w:hAnsi="Times New Roman" w:cs="Times New Roman"/>
        </w:rPr>
        <w:sectPr w:rsidR="0073444F" w:rsidRPr="00E539B2" w:rsidSect="00E539B2">
          <w:type w:val="continuous"/>
          <w:pgSz w:w="12240" w:h="18720" w:code="14"/>
          <w:pgMar w:top="720" w:right="900" w:bottom="720" w:left="720" w:header="720" w:footer="720" w:gutter="0"/>
          <w:pgNumType w:start="1"/>
          <w:cols w:space="720"/>
          <w:docGrid w:linePitch="299"/>
        </w:sectPr>
      </w:pPr>
      <w:r>
        <w:rPr>
          <w:rFonts w:ascii="Times New Roman" w:eastAsia="Times New Roman" w:hAnsi="Times New Roman" w:cs="Times New Roman"/>
        </w:rPr>
        <w:tab/>
        <w:t xml:space="preserve">B. </w:t>
      </w:r>
      <w:r w:rsidR="00F944F5" w:rsidRPr="00BD3DA2">
        <w:rPr>
          <w:rFonts w:ascii="Times New Roman" w:eastAsia="Times New Roman" w:hAnsi="Times New Roman" w:cs="Times New Roman"/>
          <w:lang w:val="en-US"/>
        </w:rPr>
        <w:t xml:space="preserve">Enumerate at least </w:t>
      </w:r>
      <w:r w:rsidR="00F944F5">
        <w:rPr>
          <w:rFonts w:ascii="Times New Roman" w:eastAsia="Times New Roman" w:hAnsi="Times New Roman" w:cs="Times New Roman"/>
          <w:b/>
          <w:bCs/>
          <w:lang w:val="en-US"/>
        </w:rPr>
        <w:t>eight</w:t>
      </w:r>
      <w:r w:rsidR="00F944F5" w:rsidRPr="00BD3DA2">
        <w:rPr>
          <w:rFonts w:ascii="Times New Roman" w:eastAsia="Times New Roman" w:hAnsi="Times New Roman" w:cs="Times New Roman"/>
          <w:b/>
          <w:bCs/>
          <w:lang w:val="en-US"/>
        </w:rPr>
        <w:t xml:space="preserve"> (</w:t>
      </w:r>
      <w:r w:rsidR="00F944F5">
        <w:rPr>
          <w:rFonts w:ascii="Times New Roman" w:eastAsia="Times New Roman" w:hAnsi="Times New Roman" w:cs="Times New Roman"/>
          <w:b/>
          <w:bCs/>
          <w:lang w:val="en-US"/>
        </w:rPr>
        <w:t>8</w:t>
      </w:r>
      <w:r w:rsidR="00F944F5" w:rsidRPr="00BD3DA2">
        <w:rPr>
          <w:rFonts w:ascii="Times New Roman" w:eastAsia="Times New Roman" w:hAnsi="Times New Roman" w:cs="Times New Roman"/>
          <w:b/>
          <w:bCs/>
          <w:lang w:val="en-US"/>
        </w:rPr>
        <w:t xml:space="preserve">) </w:t>
      </w:r>
      <w:r w:rsidR="00F944F5" w:rsidRPr="00F944F5">
        <w:rPr>
          <w:rFonts w:ascii="Times New Roman" w:eastAsia="Times New Roman" w:hAnsi="Times New Roman" w:cs="Times New Roman"/>
          <w:b/>
          <w:bCs/>
          <w:lang w:val="en-US"/>
        </w:rPr>
        <w:t xml:space="preserve">items found </w:t>
      </w:r>
      <w:r w:rsidR="00F944F5">
        <w:rPr>
          <w:rFonts w:ascii="Times New Roman" w:eastAsia="Times New Roman" w:hAnsi="Times New Roman" w:cs="Times New Roman"/>
          <w:b/>
          <w:bCs/>
          <w:lang w:val="en-US"/>
        </w:rPr>
        <w:t xml:space="preserve">in the Menu Bar </w:t>
      </w:r>
      <w:r w:rsidR="00F944F5">
        <w:rPr>
          <w:rFonts w:ascii="Times New Roman" w:eastAsia="Times New Roman" w:hAnsi="Times New Roman" w:cs="Times New Roman"/>
          <w:b/>
          <w:bCs/>
          <w:lang w:val="en-US"/>
        </w:rPr>
        <w:t>in RPG Maker</w:t>
      </w:r>
      <w:r w:rsidRPr="0073444F">
        <w:rPr>
          <w:rFonts w:ascii="Times New Roman" w:eastAsia="Times New Roman" w:hAnsi="Times New Roman" w:cs="Times New Roman"/>
        </w:rPr>
        <w:t>.</w:t>
      </w:r>
    </w:p>
    <w:p w14:paraId="6F708BFC" w14:textId="112BE4C7" w:rsidR="00822782" w:rsidRDefault="0073444F" w:rsidP="00822782">
      <w:pPr>
        <w:spacing w:after="0" w:line="240" w:lineRule="auto"/>
        <w:ind w:lef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F944F5">
        <w:rPr>
          <w:rFonts w:ascii="Times New Roman" w:eastAsia="Times New Roman" w:hAnsi="Times New Roman" w:cs="Times New Roman"/>
        </w:rPr>
        <w:t>9.</w:t>
      </w:r>
    </w:p>
    <w:p w14:paraId="48B465C6" w14:textId="1D5ECDB5" w:rsidR="00F944F5" w:rsidRDefault="00F944F5" w:rsidP="00822782">
      <w:pPr>
        <w:spacing w:after="0" w:line="240" w:lineRule="auto"/>
        <w:ind w:lef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10.</w:t>
      </w:r>
    </w:p>
    <w:p w14:paraId="653F1BB8" w14:textId="7D12CAA3" w:rsidR="00F944F5" w:rsidRDefault="00F944F5" w:rsidP="00822782">
      <w:pPr>
        <w:spacing w:after="0" w:line="240" w:lineRule="auto"/>
        <w:ind w:lef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11.</w:t>
      </w:r>
    </w:p>
    <w:p w14:paraId="1CE9D8CB" w14:textId="3E015EBF" w:rsidR="0073444F" w:rsidRDefault="0073444F" w:rsidP="00822782">
      <w:pPr>
        <w:spacing w:after="0" w:line="240" w:lineRule="auto"/>
        <w:ind w:lef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F944F5">
        <w:rPr>
          <w:rFonts w:ascii="Times New Roman" w:eastAsia="Times New Roman" w:hAnsi="Times New Roman" w:cs="Times New Roman"/>
        </w:rPr>
        <w:t>12</w:t>
      </w:r>
      <w:r>
        <w:rPr>
          <w:rFonts w:ascii="Times New Roman" w:eastAsia="Times New Roman" w:hAnsi="Times New Roman" w:cs="Times New Roman"/>
        </w:rPr>
        <w:t>.</w:t>
      </w:r>
    </w:p>
    <w:p w14:paraId="6D1883E1" w14:textId="7A6C7168" w:rsidR="0073444F" w:rsidRDefault="0073444F" w:rsidP="00822782">
      <w:pPr>
        <w:spacing w:after="0" w:line="240" w:lineRule="auto"/>
        <w:ind w:lef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F944F5">
        <w:rPr>
          <w:rFonts w:ascii="Times New Roman" w:eastAsia="Times New Roman" w:hAnsi="Times New Roman" w:cs="Times New Roman"/>
        </w:rPr>
        <w:t>13</w:t>
      </w:r>
      <w:r>
        <w:rPr>
          <w:rFonts w:ascii="Times New Roman" w:eastAsia="Times New Roman" w:hAnsi="Times New Roman" w:cs="Times New Roman"/>
        </w:rPr>
        <w:t>.</w:t>
      </w:r>
    </w:p>
    <w:p w14:paraId="7BF36EEA" w14:textId="77777777" w:rsidR="00F944F5" w:rsidRDefault="00F944F5" w:rsidP="00822782">
      <w:pPr>
        <w:spacing w:after="0" w:line="240" w:lineRule="auto"/>
        <w:ind w:lef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14.</w:t>
      </w:r>
    </w:p>
    <w:p w14:paraId="038B20FB" w14:textId="77777777" w:rsidR="00F944F5" w:rsidRDefault="00F944F5" w:rsidP="00822782">
      <w:pPr>
        <w:spacing w:after="0" w:line="240" w:lineRule="auto"/>
        <w:ind w:lef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15.</w:t>
      </w:r>
    </w:p>
    <w:p w14:paraId="2D19D3C4" w14:textId="44EBCCBA" w:rsidR="00F944F5" w:rsidRDefault="00F944F5" w:rsidP="00822782">
      <w:pPr>
        <w:spacing w:after="0" w:line="240" w:lineRule="auto"/>
        <w:ind w:left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16. </w:t>
      </w:r>
    </w:p>
    <w:p w14:paraId="79EBCA43" w14:textId="3D61511D" w:rsidR="00B42AF9" w:rsidRDefault="00B42AF9">
      <w:pPr>
        <w:rPr>
          <w:rFonts w:ascii="Times New Roman" w:eastAsia="Times New Roman" w:hAnsi="Times New Roman" w:cs="Times New Roman"/>
        </w:rPr>
      </w:pPr>
    </w:p>
    <w:p w14:paraId="3D61A262" w14:textId="77777777" w:rsidR="00CC14D4" w:rsidRDefault="00CC14D4" w:rsidP="0073444F">
      <w:pPr>
        <w:spacing w:after="0" w:line="240" w:lineRule="auto"/>
        <w:ind w:left="270"/>
        <w:jc w:val="both"/>
        <w:rPr>
          <w:rFonts w:ascii="Times New Roman" w:eastAsia="Times New Roman" w:hAnsi="Times New Roman" w:cs="Times New Roman"/>
        </w:rPr>
      </w:pPr>
    </w:p>
    <w:p w14:paraId="2BE82385" w14:textId="77777777" w:rsidR="00CC14D4" w:rsidRDefault="00CC14D4" w:rsidP="0073444F">
      <w:pPr>
        <w:spacing w:after="0" w:line="240" w:lineRule="auto"/>
        <w:ind w:left="270"/>
        <w:jc w:val="both"/>
        <w:rPr>
          <w:rFonts w:ascii="Times New Roman" w:eastAsia="Times New Roman" w:hAnsi="Times New Roman" w:cs="Times New Roman"/>
        </w:rPr>
      </w:pPr>
    </w:p>
    <w:p w14:paraId="49AC6B63" w14:textId="77777777" w:rsidR="00CC14D4" w:rsidRDefault="00CC14D4" w:rsidP="0073444F">
      <w:pPr>
        <w:spacing w:after="0" w:line="240" w:lineRule="auto"/>
        <w:ind w:left="270"/>
        <w:jc w:val="both"/>
        <w:rPr>
          <w:rFonts w:ascii="Times New Roman" w:eastAsia="Times New Roman" w:hAnsi="Times New Roman" w:cs="Times New Roman"/>
        </w:rPr>
      </w:pPr>
    </w:p>
    <w:p w14:paraId="09036178" w14:textId="77777777" w:rsidR="00CC14D4" w:rsidRDefault="00CC14D4" w:rsidP="0073444F">
      <w:pPr>
        <w:spacing w:after="0" w:line="240" w:lineRule="auto"/>
        <w:ind w:left="270"/>
        <w:jc w:val="both"/>
        <w:rPr>
          <w:rFonts w:ascii="Times New Roman" w:eastAsia="Times New Roman" w:hAnsi="Times New Roman" w:cs="Times New Roman"/>
        </w:rPr>
      </w:pPr>
    </w:p>
    <w:p w14:paraId="734E0D66" w14:textId="77777777" w:rsidR="00CC14D4" w:rsidRDefault="00CC14D4" w:rsidP="0073444F">
      <w:pPr>
        <w:spacing w:after="0" w:line="240" w:lineRule="auto"/>
        <w:ind w:left="270"/>
        <w:jc w:val="both"/>
        <w:rPr>
          <w:rFonts w:ascii="Times New Roman" w:eastAsia="Times New Roman" w:hAnsi="Times New Roman" w:cs="Times New Roman"/>
        </w:rPr>
      </w:pPr>
    </w:p>
    <w:p w14:paraId="21E20909" w14:textId="7B04A55E" w:rsidR="0073444F" w:rsidRDefault="00CC14D4">
      <w:pPr>
        <w:rPr>
          <w:rFonts w:ascii="Times New Roman" w:eastAsia="Times New Roman" w:hAnsi="Times New Roman" w:cs="Times New Roman"/>
        </w:rPr>
      </w:pPr>
      <w:r w:rsidRPr="00CC14D4"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3FEA42DD" wp14:editId="76A76BEA">
            <wp:simplePos x="0" y="0"/>
            <wp:positionH relativeFrom="column">
              <wp:posOffset>-43180</wp:posOffset>
            </wp:positionH>
            <wp:positionV relativeFrom="paragraph">
              <wp:posOffset>457200</wp:posOffset>
            </wp:positionV>
            <wp:extent cx="6786245" cy="6148705"/>
            <wp:effectExtent l="0" t="0" r="0" b="4445"/>
            <wp:wrapTopAndBottom/>
            <wp:docPr id="71495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52885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6245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14D4">
        <w:rPr>
          <w:rFonts w:ascii="Times New Roman" w:eastAsia="Times New Roman" w:hAnsi="Times New Roman" w:cs="Times New Roman"/>
          <w:b/>
          <w:bCs/>
        </w:rPr>
        <w:t>TEST IV: WORD SEARCH</w:t>
      </w:r>
      <w:r>
        <w:rPr>
          <w:rFonts w:ascii="Times New Roman" w:eastAsia="Times New Roman" w:hAnsi="Times New Roman" w:cs="Times New Roman"/>
        </w:rPr>
        <w:t xml:space="preserve">. </w:t>
      </w:r>
      <w:r w:rsidRPr="00CC14D4">
        <w:rPr>
          <w:rFonts w:ascii="Times New Roman" w:eastAsia="Times New Roman" w:hAnsi="Times New Roman" w:cs="Times New Roman"/>
        </w:rPr>
        <w:t>Locate and circle (or highlight) the hidden terms in the grid below. Words may appear horizontally, vertically, or diagonally, forwards or backwards.</w:t>
      </w:r>
    </w:p>
    <w:p w14:paraId="2917A292" w14:textId="11994EDF" w:rsidR="00CC14D4" w:rsidRDefault="00CC14D4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br/>
      </w:r>
      <w:r>
        <w:rPr>
          <w:rFonts w:ascii="Times New Roman" w:eastAsia="Times New Roman" w:hAnsi="Times New Roman" w:cs="Times New Roman"/>
          <w:lang w:val="en-US"/>
        </w:rPr>
        <w:br/>
      </w:r>
    </w:p>
    <w:p w14:paraId="074B39F0" w14:textId="77777777" w:rsidR="00CC14D4" w:rsidRDefault="00CC14D4">
      <w:pPr>
        <w:rPr>
          <w:rFonts w:ascii="Times New Roman" w:eastAsia="Times New Roman" w:hAnsi="Times New Roman" w:cs="Times New Roman"/>
          <w:lang w:val="en-US"/>
        </w:rPr>
      </w:pPr>
    </w:p>
    <w:p w14:paraId="7DD33E55" w14:textId="77777777" w:rsidR="00CC14D4" w:rsidRPr="00CC14D4" w:rsidRDefault="00CC14D4">
      <w:pPr>
        <w:rPr>
          <w:rFonts w:ascii="Times New Roman" w:eastAsia="Times New Roman" w:hAnsi="Times New Roman" w:cs="Times New Roman"/>
          <w:lang w:val="en-US"/>
        </w:rPr>
      </w:pPr>
    </w:p>
    <w:tbl>
      <w:tblPr>
        <w:tblStyle w:val="a2"/>
        <w:tblpPr w:leftFromText="180" w:rightFromText="180" w:vertAnchor="text" w:horzAnchor="margin" w:tblpY="20"/>
        <w:tblW w:w="11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54"/>
        <w:gridCol w:w="2754"/>
        <w:gridCol w:w="2754"/>
        <w:gridCol w:w="2754"/>
      </w:tblGrid>
      <w:tr w:rsidR="00A16A1D" w14:paraId="06F888E4" w14:textId="77777777" w:rsidTr="00A31B69"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69F32" w14:textId="77777777" w:rsidR="00A16A1D" w:rsidRDefault="00A16A1D" w:rsidP="00A16A1D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PREPARED BY: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5F6E4" w14:textId="77777777" w:rsidR="00A16A1D" w:rsidRDefault="00A16A1D" w:rsidP="00A16A1D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REVIEWED BY: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D455F" w14:textId="77777777" w:rsidR="00A16A1D" w:rsidRDefault="00A16A1D" w:rsidP="00A16A1D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APPROVED BY: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B1E5B" w14:textId="77777777" w:rsidR="00A16A1D" w:rsidRDefault="00A16A1D" w:rsidP="00A16A1D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NOTED:</w:t>
            </w:r>
          </w:p>
        </w:tc>
      </w:tr>
      <w:tr w:rsidR="00A16A1D" w14:paraId="3434417B" w14:textId="77777777" w:rsidTr="00A31B69"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841D0" w14:textId="517F08D9" w:rsidR="00A16A1D" w:rsidRDefault="00A16A1D" w:rsidP="00A16A1D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0D6CF6EF" w14:textId="77777777" w:rsidR="00A16A1D" w:rsidRDefault="00A16A1D" w:rsidP="00A16A1D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368C84AD" w14:textId="51857B6A" w:rsidR="00A31B69" w:rsidRDefault="00A31B69" w:rsidP="00A16A1D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KENDRIX B. BROSAS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BEF5" w14:textId="4204FF16" w:rsidR="00A16A1D" w:rsidRDefault="00A16A1D" w:rsidP="00A16A1D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0B682300" w14:textId="77777777" w:rsidR="00A16A1D" w:rsidRDefault="00A16A1D" w:rsidP="00A16A1D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26D2A4D5" w14:textId="6541BAE1" w:rsidR="00A31B69" w:rsidRDefault="00A31B69" w:rsidP="00A16A1D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ELLEN B. GUIA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A3C98" w14:textId="35B12417" w:rsidR="00A16A1D" w:rsidRDefault="00A16A1D" w:rsidP="00A16A1D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331EA3D1" w14:textId="77777777" w:rsidR="00A16A1D" w:rsidRDefault="00A16A1D" w:rsidP="00A16A1D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75C37C6A" w14:textId="68F65828" w:rsidR="00A31B69" w:rsidRDefault="00A31B69" w:rsidP="00A16A1D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JORDAN M. PUHAWAN, MSIT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8EF9B" w14:textId="2D3DA760" w:rsidR="00A16A1D" w:rsidRDefault="00A16A1D" w:rsidP="00A16A1D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0B5D0C51" w14:textId="77777777" w:rsidR="00A16A1D" w:rsidRDefault="00A16A1D" w:rsidP="00A16A1D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0BAE2E56" w14:textId="7A85FB17" w:rsidR="00A16A1D" w:rsidRDefault="00A31B69" w:rsidP="00A16A1D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31B69">
              <w:rPr>
                <w:rFonts w:ascii="Arial" w:eastAsia="Arial" w:hAnsi="Arial" w:cs="Arial"/>
                <w:b/>
                <w:sz w:val="16"/>
                <w:szCs w:val="16"/>
              </w:rPr>
              <w:t>ROSIELL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U</w:t>
            </w:r>
            <w:r w:rsidRPr="00A31B69"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r w:rsidRPr="00A31B69">
              <w:rPr>
                <w:rFonts w:ascii="Arial" w:eastAsia="Arial" w:hAnsi="Arial" w:cs="Arial"/>
                <w:b/>
                <w:sz w:val="16"/>
                <w:szCs w:val="16"/>
              </w:rPr>
              <w:t>CONSIGNADO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, MSIT</w:t>
            </w:r>
          </w:p>
        </w:tc>
      </w:tr>
      <w:tr w:rsidR="00A16A1D" w14:paraId="0B42E763" w14:textId="77777777" w:rsidTr="00A31B69"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0D3EA" w14:textId="1860A751" w:rsidR="00A16A1D" w:rsidRDefault="00A31B69" w:rsidP="00A16A1D">
            <w:pPr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LEAD INSTRUCTOR, </w:t>
            </w:r>
            <w:r w:rsidR="004F0931">
              <w:rPr>
                <w:rFonts w:ascii="Arial" w:eastAsia="Arial" w:hAnsi="Arial" w:cs="Arial"/>
                <w:i/>
                <w:sz w:val="16"/>
                <w:szCs w:val="16"/>
              </w:rPr>
              <w:t>IT PROF EL 5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E95BF" w14:textId="3DA4C58B" w:rsidR="00A31B69" w:rsidRDefault="00A31B69" w:rsidP="00A16A1D">
            <w:pPr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DEPARTMENT CHAIR, BSIT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37CC8" w14:textId="269FCFA0" w:rsidR="00A31B69" w:rsidRDefault="00A31B69" w:rsidP="00A16A1D">
            <w:pPr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PROGRAM CHAIR, BSIT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6C792" w14:textId="69425543" w:rsidR="00A16A1D" w:rsidRDefault="00A16A1D" w:rsidP="00A16A1D">
            <w:pPr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DEAN,</w:t>
            </w:r>
            <w:r w:rsidR="00A31B69">
              <w:rPr>
                <w:rFonts w:ascii="Arial" w:eastAsia="Arial" w:hAnsi="Arial" w:cs="Arial"/>
                <w:i/>
                <w:sz w:val="16"/>
                <w:szCs w:val="16"/>
              </w:rPr>
              <w:t xml:space="preserve"> </w:t>
            </w:r>
            <w:r w:rsidR="00A31B69" w:rsidRPr="00A31B69">
              <w:rPr>
                <w:rFonts w:ascii="Arial" w:eastAsia="Arial" w:hAnsi="Arial" w:cs="Arial"/>
                <w:i/>
                <w:sz w:val="16"/>
                <w:szCs w:val="16"/>
              </w:rPr>
              <w:t>COLLEGE OF COMPUTER STUDIES AND TECHNOLOGY</w:t>
            </w:r>
          </w:p>
        </w:tc>
      </w:tr>
      <w:tr w:rsidR="00A16A1D" w14:paraId="08134363" w14:textId="77777777" w:rsidTr="00A31B69"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36F0C" w14:textId="77777777" w:rsidR="00A16A1D" w:rsidRDefault="00A16A1D" w:rsidP="00A16A1D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Date: 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7EE09" w14:textId="77777777" w:rsidR="00A16A1D" w:rsidRDefault="00A16A1D" w:rsidP="00A16A1D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Date: 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39E79" w14:textId="77777777" w:rsidR="00A16A1D" w:rsidRDefault="00A16A1D" w:rsidP="00A16A1D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Date: 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33B36" w14:textId="77777777" w:rsidR="00A16A1D" w:rsidRDefault="00A16A1D" w:rsidP="00A16A1D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Date: </w:t>
            </w:r>
          </w:p>
        </w:tc>
      </w:tr>
    </w:tbl>
    <w:p w14:paraId="65BB60A0" w14:textId="77777777" w:rsidR="00B42AF9" w:rsidRDefault="00B42AF9">
      <w:pPr>
        <w:rPr>
          <w:rFonts w:ascii="Times New Roman" w:eastAsia="Times New Roman" w:hAnsi="Times New Roman" w:cs="Times New Roman"/>
        </w:rPr>
      </w:pPr>
    </w:p>
    <w:p w14:paraId="59B47DD9" w14:textId="77777777" w:rsidR="00CC14D4" w:rsidRDefault="00CC14D4">
      <w:pPr>
        <w:rPr>
          <w:rFonts w:ascii="Times New Roman" w:eastAsia="Times New Roman" w:hAnsi="Times New Roman" w:cs="Times New Roman"/>
        </w:rPr>
      </w:pPr>
    </w:p>
    <w:p w14:paraId="562A577A" w14:textId="77777777" w:rsidR="00CC14D4" w:rsidRDefault="00CC14D4">
      <w:pPr>
        <w:rPr>
          <w:rFonts w:ascii="Times New Roman" w:eastAsia="Times New Roman" w:hAnsi="Times New Roman" w:cs="Times New Roman"/>
        </w:rPr>
      </w:pPr>
    </w:p>
    <w:p w14:paraId="6932052F" w14:textId="77777777" w:rsidR="00CC14D4" w:rsidRDefault="00CC14D4">
      <w:pPr>
        <w:rPr>
          <w:rFonts w:ascii="Times New Roman" w:eastAsia="Times New Roman" w:hAnsi="Times New Roman" w:cs="Times New Roman"/>
        </w:rPr>
      </w:pPr>
    </w:p>
    <w:p w14:paraId="52C8EA20" w14:textId="77777777" w:rsidR="007835F4" w:rsidRDefault="007835F4">
      <w:pPr>
        <w:rPr>
          <w:rFonts w:ascii="Times New Roman" w:eastAsia="Times New Roman" w:hAnsi="Times New Roman" w:cs="Times New Roman"/>
        </w:rPr>
      </w:pPr>
    </w:p>
    <w:p w14:paraId="7C6CF088" w14:textId="77777777" w:rsidR="007835F4" w:rsidRDefault="007835F4">
      <w:pPr>
        <w:rPr>
          <w:rFonts w:ascii="Times New Roman" w:eastAsia="Times New Roman" w:hAnsi="Times New Roman" w:cs="Times New Roman"/>
        </w:rPr>
      </w:pPr>
    </w:p>
    <w:p w14:paraId="24958AD4" w14:textId="77777777" w:rsidR="004F0931" w:rsidRDefault="004F0931">
      <w:pPr>
        <w:rPr>
          <w:rFonts w:ascii="Times New Roman" w:eastAsia="Times New Roman" w:hAnsi="Times New Roman" w:cs="Times New Roman"/>
        </w:rPr>
      </w:pPr>
    </w:p>
    <w:p w14:paraId="6076D6BB" w14:textId="5215ACDD" w:rsidR="00B42AF9" w:rsidRPr="00CC14D4" w:rsidRDefault="00CC14D4">
      <w:pPr>
        <w:rPr>
          <w:rFonts w:ascii="Times New Roman" w:eastAsia="Times New Roman" w:hAnsi="Times New Roman" w:cs="Times New Roman"/>
          <w:b/>
          <w:bCs/>
        </w:rPr>
      </w:pPr>
      <w:r w:rsidRPr="00CC14D4">
        <w:rPr>
          <w:rFonts w:ascii="Times New Roman" w:eastAsia="Times New Roman" w:hAnsi="Times New Roman" w:cs="Times New Roman"/>
          <w:b/>
          <w:bCs/>
        </w:rPr>
        <w:t>ANSWER KEY: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4"/>
        <w:gridCol w:w="2123"/>
      </w:tblGrid>
      <w:tr w:rsidR="009C68BA" w14:paraId="5726CB49" w14:textId="77777777" w:rsidTr="00736F23">
        <w:tc>
          <w:tcPr>
            <w:tcW w:w="2124" w:type="dxa"/>
          </w:tcPr>
          <w:p w14:paraId="6D5D6151" w14:textId="25C01660" w:rsidR="009C68BA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23" w:type="dxa"/>
          </w:tcPr>
          <w:p w14:paraId="326B4A87" w14:textId="0F70BE99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B</w:t>
            </w:r>
          </w:p>
        </w:tc>
      </w:tr>
      <w:tr w:rsidR="009C68BA" w14:paraId="438AFB46" w14:textId="77777777" w:rsidTr="00736F23">
        <w:tc>
          <w:tcPr>
            <w:tcW w:w="2124" w:type="dxa"/>
          </w:tcPr>
          <w:p w14:paraId="06518CA9" w14:textId="552722BC" w:rsidR="009C68BA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23" w:type="dxa"/>
          </w:tcPr>
          <w:p w14:paraId="018DDA68" w14:textId="734C9FF0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C</w:t>
            </w:r>
          </w:p>
        </w:tc>
      </w:tr>
      <w:tr w:rsidR="009C68BA" w14:paraId="5A4B14D7" w14:textId="77777777" w:rsidTr="00736F23">
        <w:tc>
          <w:tcPr>
            <w:tcW w:w="2124" w:type="dxa"/>
          </w:tcPr>
          <w:p w14:paraId="45D6824C" w14:textId="596C7989" w:rsidR="009C68BA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123" w:type="dxa"/>
          </w:tcPr>
          <w:p w14:paraId="51517D97" w14:textId="5DA0A868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A</w:t>
            </w:r>
          </w:p>
        </w:tc>
      </w:tr>
      <w:tr w:rsidR="009C68BA" w14:paraId="71D6A14D" w14:textId="77777777" w:rsidTr="00736F23">
        <w:tc>
          <w:tcPr>
            <w:tcW w:w="2124" w:type="dxa"/>
          </w:tcPr>
          <w:p w14:paraId="0D6B6CE0" w14:textId="317F648C" w:rsidR="009C68BA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123" w:type="dxa"/>
          </w:tcPr>
          <w:p w14:paraId="6D3C8F02" w14:textId="77697F1C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D</w:t>
            </w:r>
          </w:p>
        </w:tc>
      </w:tr>
      <w:tr w:rsidR="009C68BA" w14:paraId="7978AE35" w14:textId="77777777" w:rsidTr="00736F23">
        <w:tc>
          <w:tcPr>
            <w:tcW w:w="2124" w:type="dxa"/>
          </w:tcPr>
          <w:p w14:paraId="51F70C58" w14:textId="7F411849" w:rsidR="009C68BA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123" w:type="dxa"/>
          </w:tcPr>
          <w:p w14:paraId="0DA17219" w14:textId="253E5381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B</w:t>
            </w:r>
          </w:p>
        </w:tc>
      </w:tr>
      <w:tr w:rsidR="009C68BA" w14:paraId="4682DB5D" w14:textId="77777777" w:rsidTr="00736F23">
        <w:tc>
          <w:tcPr>
            <w:tcW w:w="2124" w:type="dxa"/>
          </w:tcPr>
          <w:p w14:paraId="2162F282" w14:textId="25266716" w:rsidR="009C68BA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123" w:type="dxa"/>
          </w:tcPr>
          <w:p w14:paraId="6BFE388B" w14:textId="631638EE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C</w:t>
            </w:r>
          </w:p>
        </w:tc>
      </w:tr>
      <w:tr w:rsidR="009C68BA" w14:paraId="335A10B6" w14:textId="77777777" w:rsidTr="00146C03">
        <w:tc>
          <w:tcPr>
            <w:tcW w:w="2124" w:type="dxa"/>
          </w:tcPr>
          <w:p w14:paraId="4A588DAE" w14:textId="213FD7C2" w:rsidR="009C68BA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123" w:type="dxa"/>
          </w:tcPr>
          <w:p w14:paraId="424030B1" w14:textId="6692DDB9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A</w:t>
            </w:r>
          </w:p>
        </w:tc>
      </w:tr>
      <w:tr w:rsidR="009C68BA" w14:paraId="66B05166" w14:textId="77777777" w:rsidTr="00DF05A0">
        <w:tc>
          <w:tcPr>
            <w:tcW w:w="2124" w:type="dxa"/>
          </w:tcPr>
          <w:p w14:paraId="60ED27C8" w14:textId="152FA9AC" w:rsidR="009C68BA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123" w:type="dxa"/>
          </w:tcPr>
          <w:p w14:paraId="051C14A7" w14:textId="2B50E530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B</w:t>
            </w:r>
          </w:p>
        </w:tc>
      </w:tr>
      <w:tr w:rsidR="009C68BA" w14:paraId="2CA3106A" w14:textId="77777777" w:rsidTr="00DF05A0">
        <w:tc>
          <w:tcPr>
            <w:tcW w:w="2124" w:type="dxa"/>
          </w:tcPr>
          <w:p w14:paraId="75736826" w14:textId="06B978F2" w:rsidR="009C68BA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123" w:type="dxa"/>
          </w:tcPr>
          <w:p w14:paraId="676F5F68" w14:textId="59753A41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D</w:t>
            </w:r>
          </w:p>
        </w:tc>
      </w:tr>
      <w:tr w:rsidR="009C68BA" w14:paraId="0100AAF9" w14:textId="77777777" w:rsidTr="00DF05A0">
        <w:tc>
          <w:tcPr>
            <w:tcW w:w="2124" w:type="dxa"/>
          </w:tcPr>
          <w:p w14:paraId="5FFDBCBD" w14:textId="0462642F" w:rsidR="009C68BA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123" w:type="dxa"/>
          </w:tcPr>
          <w:p w14:paraId="243E9952" w14:textId="0148A4F6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A</w:t>
            </w:r>
          </w:p>
        </w:tc>
      </w:tr>
      <w:tr w:rsidR="009C68BA" w14:paraId="21EC559C" w14:textId="77777777" w:rsidTr="00DF05A0">
        <w:tc>
          <w:tcPr>
            <w:tcW w:w="2124" w:type="dxa"/>
          </w:tcPr>
          <w:p w14:paraId="5A4FCF95" w14:textId="5A6A04FE" w:rsidR="009C68BA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123" w:type="dxa"/>
          </w:tcPr>
          <w:p w14:paraId="42DB634A" w14:textId="5AED2092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B</w:t>
            </w:r>
          </w:p>
        </w:tc>
      </w:tr>
      <w:tr w:rsidR="009C68BA" w14:paraId="4FFBBC75" w14:textId="77777777" w:rsidTr="00DF05A0">
        <w:tc>
          <w:tcPr>
            <w:tcW w:w="2124" w:type="dxa"/>
          </w:tcPr>
          <w:p w14:paraId="0A1BD622" w14:textId="645E3DE7" w:rsidR="009C68BA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123" w:type="dxa"/>
          </w:tcPr>
          <w:p w14:paraId="68F29F41" w14:textId="56076B83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B</w:t>
            </w:r>
          </w:p>
        </w:tc>
      </w:tr>
      <w:tr w:rsidR="009C68BA" w14:paraId="2AF4898D" w14:textId="77777777" w:rsidTr="00DF05A0">
        <w:tc>
          <w:tcPr>
            <w:tcW w:w="2124" w:type="dxa"/>
          </w:tcPr>
          <w:p w14:paraId="6D2FA582" w14:textId="775BAAB2" w:rsidR="009C68BA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123" w:type="dxa"/>
          </w:tcPr>
          <w:p w14:paraId="57ED5FC4" w14:textId="75B46A29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A</w:t>
            </w:r>
          </w:p>
        </w:tc>
      </w:tr>
      <w:tr w:rsidR="009C68BA" w14:paraId="05D3F091" w14:textId="77777777" w:rsidTr="00DF05A0">
        <w:tc>
          <w:tcPr>
            <w:tcW w:w="2124" w:type="dxa"/>
          </w:tcPr>
          <w:p w14:paraId="53BF9218" w14:textId="305A5A81" w:rsidR="009C68BA" w:rsidRPr="00DF05A0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F05A0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2123" w:type="dxa"/>
          </w:tcPr>
          <w:p w14:paraId="77548300" w14:textId="2559A47A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D</w:t>
            </w:r>
          </w:p>
        </w:tc>
      </w:tr>
      <w:tr w:rsidR="009C68BA" w14:paraId="4A4DF40B" w14:textId="77777777" w:rsidTr="00DF05A0">
        <w:tc>
          <w:tcPr>
            <w:tcW w:w="2124" w:type="dxa"/>
          </w:tcPr>
          <w:p w14:paraId="352D8FA9" w14:textId="24CA3C00" w:rsidR="009C68BA" w:rsidRPr="00DF05A0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F05A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123" w:type="dxa"/>
          </w:tcPr>
          <w:p w14:paraId="2FED1898" w14:textId="7B07A047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B</w:t>
            </w:r>
          </w:p>
        </w:tc>
      </w:tr>
      <w:tr w:rsidR="009C68BA" w14:paraId="66BA09F4" w14:textId="77777777" w:rsidTr="00DF05A0">
        <w:tc>
          <w:tcPr>
            <w:tcW w:w="2124" w:type="dxa"/>
          </w:tcPr>
          <w:p w14:paraId="31C3D345" w14:textId="47E6C01D" w:rsidR="009C68BA" w:rsidRPr="00597DEC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7DEC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2123" w:type="dxa"/>
          </w:tcPr>
          <w:p w14:paraId="408CC474" w14:textId="6E9CBA54" w:rsidR="009C68BA" w:rsidRPr="00F944F5" w:rsidRDefault="009C68BA" w:rsidP="009C68B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C</w:t>
            </w:r>
          </w:p>
        </w:tc>
      </w:tr>
      <w:tr w:rsidR="00F944F5" w14:paraId="79767BE9" w14:textId="77777777" w:rsidTr="00DF05A0">
        <w:tc>
          <w:tcPr>
            <w:tcW w:w="2124" w:type="dxa"/>
          </w:tcPr>
          <w:p w14:paraId="24216656" w14:textId="220628E6" w:rsidR="00F944F5" w:rsidRPr="00597DEC" w:rsidRDefault="00F944F5" w:rsidP="00F944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7DEC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2123" w:type="dxa"/>
          </w:tcPr>
          <w:p w14:paraId="305FAB03" w14:textId="1AFF4B62" w:rsidR="00F944F5" w:rsidRPr="00F944F5" w:rsidRDefault="00F944F5" w:rsidP="00F944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TRUE</w:t>
            </w:r>
          </w:p>
        </w:tc>
      </w:tr>
      <w:tr w:rsidR="00F944F5" w14:paraId="57777E63" w14:textId="77777777" w:rsidTr="00DF05A0">
        <w:tc>
          <w:tcPr>
            <w:tcW w:w="2124" w:type="dxa"/>
          </w:tcPr>
          <w:p w14:paraId="7E58D118" w14:textId="696B19D7" w:rsidR="00F944F5" w:rsidRPr="00597DEC" w:rsidRDefault="00F944F5" w:rsidP="00F944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7DEC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2123" w:type="dxa"/>
          </w:tcPr>
          <w:p w14:paraId="305A7BBB" w14:textId="4EFBA560" w:rsidR="00F944F5" w:rsidRPr="00F944F5" w:rsidRDefault="00F944F5" w:rsidP="00F944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FALSE – ON</w:t>
            </w:r>
          </w:p>
        </w:tc>
      </w:tr>
      <w:tr w:rsidR="00F944F5" w14:paraId="65F7851E" w14:textId="77777777" w:rsidTr="00DF05A0">
        <w:tc>
          <w:tcPr>
            <w:tcW w:w="2124" w:type="dxa"/>
          </w:tcPr>
          <w:p w14:paraId="15DE2A2B" w14:textId="00C1B835" w:rsidR="00F944F5" w:rsidRPr="00597DEC" w:rsidRDefault="00F944F5" w:rsidP="00F944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7DEC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2123" w:type="dxa"/>
          </w:tcPr>
          <w:p w14:paraId="07046886" w14:textId="27042540" w:rsidR="00F944F5" w:rsidRPr="00F944F5" w:rsidRDefault="00F944F5" w:rsidP="00F944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TRUE</w:t>
            </w:r>
          </w:p>
        </w:tc>
      </w:tr>
      <w:tr w:rsidR="00F944F5" w14:paraId="55107FB8" w14:textId="77777777" w:rsidTr="00DF05A0">
        <w:tc>
          <w:tcPr>
            <w:tcW w:w="2124" w:type="dxa"/>
          </w:tcPr>
          <w:p w14:paraId="69F5EA34" w14:textId="11FC8BB8" w:rsidR="00F944F5" w:rsidRPr="00597DEC" w:rsidRDefault="00F944F5" w:rsidP="00F944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7DEC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123" w:type="dxa"/>
          </w:tcPr>
          <w:p w14:paraId="1A26CDFF" w14:textId="6515C5C4" w:rsidR="00F944F5" w:rsidRPr="00F944F5" w:rsidRDefault="00F944F5" w:rsidP="00F944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TRUE</w:t>
            </w:r>
          </w:p>
        </w:tc>
      </w:tr>
      <w:tr w:rsidR="00F944F5" w14:paraId="145829BC" w14:textId="77777777" w:rsidTr="00DF05A0">
        <w:tc>
          <w:tcPr>
            <w:tcW w:w="2124" w:type="dxa"/>
          </w:tcPr>
          <w:p w14:paraId="7EE24123" w14:textId="36765B78" w:rsidR="00F944F5" w:rsidRPr="00597DEC" w:rsidRDefault="00F944F5" w:rsidP="00F944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7DEC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2123" w:type="dxa"/>
          </w:tcPr>
          <w:p w14:paraId="48E9DE64" w14:textId="0F50CEEA" w:rsidR="00F944F5" w:rsidRPr="00F944F5" w:rsidRDefault="00F944F5" w:rsidP="00F944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TRUE</w:t>
            </w:r>
          </w:p>
        </w:tc>
      </w:tr>
      <w:tr w:rsidR="00F944F5" w14:paraId="1EEB690C" w14:textId="77777777" w:rsidTr="00DF05A0">
        <w:tc>
          <w:tcPr>
            <w:tcW w:w="2124" w:type="dxa"/>
          </w:tcPr>
          <w:p w14:paraId="4518505C" w14:textId="09139DC6" w:rsidR="00F944F5" w:rsidRPr="00597DEC" w:rsidRDefault="00F944F5" w:rsidP="00F944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7DEC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123" w:type="dxa"/>
          </w:tcPr>
          <w:p w14:paraId="50CFBC54" w14:textId="204A5DBD" w:rsidR="00F944F5" w:rsidRPr="00F944F5" w:rsidRDefault="00F944F5" w:rsidP="00F944F5">
            <w:pPr>
              <w:jc w:val="center"/>
              <w:rPr>
                <w:rFonts w:ascii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 xml:space="preserve">FALSE – </w:t>
            </w:r>
            <w:r w:rsidRPr="00F944F5">
              <w:rPr>
                <w:rFonts w:ascii="Times New Roman" w:hAnsi="Times New Roman" w:cs="Times New Roman"/>
              </w:rPr>
              <w:br/>
            </w:r>
            <w:r w:rsidRPr="00F944F5">
              <w:rPr>
                <w:rFonts w:ascii="Times New Roman" w:hAnsi="Times New Roman" w:cs="Times New Roman"/>
              </w:rPr>
              <w:t>State: Overlay</w:t>
            </w:r>
          </w:p>
        </w:tc>
      </w:tr>
      <w:tr w:rsidR="00F944F5" w14:paraId="2D8999E0" w14:textId="77777777" w:rsidTr="00DF05A0">
        <w:tc>
          <w:tcPr>
            <w:tcW w:w="2124" w:type="dxa"/>
          </w:tcPr>
          <w:p w14:paraId="78513953" w14:textId="08518411" w:rsidR="00F944F5" w:rsidRPr="00597DEC" w:rsidRDefault="00F944F5" w:rsidP="00F944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7DEC"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2123" w:type="dxa"/>
          </w:tcPr>
          <w:p w14:paraId="5F11146B" w14:textId="76833167" w:rsidR="00F944F5" w:rsidRPr="00F944F5" w:rsidRDefault="00F944F5" w:rsidP="00F944F5">
            <w:pPr>
              <w:jc w:val="center"/>
              <w:rPr>
                <w:rFonts w:ascii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TRUE</w:t>
            </w:r>
          </w:p>
        </w:tc>
      </w:tr>
      <w:tr w:rsidR="00F944F5" w14:paraId="19D39172" w14:textId="77777777" w:rsidTr="00DF05A0">
        <w:tc>
          <w:tcPr>
            <w:tcW w:w="2124" w:type="dxa"/>
          </w:tcPr>
          <w:p w14:paraId="5FC7D746" w14:textId="53AB70E1" w:rsidR="00F944F5" w:rsidRPr="00597DEC" w:rsidRDefault="00F944F5" w:rsidP="00F944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7DEC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2123" w:type="dxa"/>
          </w:tcPr>
          <w:p w14:paraId="109A7C16" w14:textId="220B22FF" w:rsidR="00F944F5" w:rsidRPr="00F944F5" w:rsidRDefault="00F944F5" w:rsidP="00F944F5">
            <w:pPr>
              <w:jc w:val="center"/>
              <w:rPr>
                <w:rFonts w:ascii="Times New Roman" w:hAnsi="Times New Roman" w:cs="Times New Roman"/>
              </w:rPr>
            </w:pPr>
            <w:r w:rsidRPr="00F944F5">
              <w:rPr>
                <w:rFonts w:ascii="Times New Roman" w:hAnsi="Times New Roman" w:cs="Times New Roman"/>
              </w:rPr>
              <w:t>TRUE</w:t>
            </w:r>
          </w:p>
        </w:tc>
      </w:tr>
      <w:tr w:rsidR="00CC14D4" w14:paraId="30881ECE" w14:textId="77777777" w:rsidTr="00DF05A0">
        <w:tc>
          <w:tcPr>
            <w:tcW w:w="2124" w:type="dxa"/>
          </w:tcPr>
          <w:p w14:paraId="452D3701" w14:textId="65E12A05" w:rsidR="00CC14D4" w:rsidRPr="00597DEC" w:rsidRDefault="00CC14D4" w:rsidP="00597DE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7DEC"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2123" w:type="dxa"/>
          </w:tcPr>
          <w:p w14:paraId="72A3EFF6" w14:textId="59E0D127" w:rsidR="00CC14D4" w:rsidRPr="00FD7FCC" w:rsidRDefault="00FD7FCC" w:rsidP="00597DEC">
            <w:pPr>
              <w:jc w:val="center"/>
              <w:rPr>
                <w:rFonts w:ascii="Times New Roman" w:hAnsi="Times New Roman" w:cs="Times New Roman"/>
              </w:rPr>
            </w:pPr>
            <w:r w:rsidRPr="00FD7FCC">
              <w:rPr>
                <w:rFonts w:ascii="Times New Roman" w:hAnsi="Times New Roman" w:cs="Times New Roman"/>
              </w:rPr>
              <w:t>Menu Bar</w:t>
            </w:r>
          </w:p>
        </w:tc>
      </w:tr>
      <w:tr w:rsidR="00CC14D4" w14:paraId="4AAD11E8" w14:textId="77777777" w:rsidTr="00DF05A0">
        <w:tc>
          <w:tcPr>
            <w:tcW w:w="2124" w:type="dxa"/>
          </w:tcPr>
          <w:p w14:paraId="55B44256" w14:textId="027C21DE" w:rsidR="00CC14D4" w:rsidRPr="00597DEC" w:rsidRDefault="00CC14D4" w:rsidP="00597DE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7DEC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2123" w:type="dxa"/>
          </w:tcPr>
          <w:p w14:paraId="7F61BFD8" w14:textId="20C4DF22" w:rsidR="00CC14D4" w:rsidRPr="00FD7FCC" w:rsidRDefault="00FD7FCC" w:rsidP="00597DEC">
            <w:pPr>
              <w:jc w:val="center"/>
              <w:rPr>
                <w:rFonts w:ascii="Times New Roman" w:hAnsi="Times New Roman" w:cs="Times New Roman"/>
              </w:rPr>
            </w:pPr>
            <w:r w:rsidRPr="00FD7FCC">
              <w:rPr>
                <w:rFonts w:ascii="Times New Roman" w:hAnsi="Times New Roman" w:cs="Times New Roman"/>
              </w:rPr>
              <w:t>Toolbar</w:t>
            </w:r>
          </w:p>
        </w:tc>
      </w:tr>
      <w:tr w:rsidR="00CC14D4" w14:paraId="4B8EE1EC" w14:textId="77777777" w:rsidTr="00DF05A0">
        <w:tc>
          <w:tcPr>
            <w:tcW w:w="2124" w:type="dxa"/>
          </w:tcPr>
          <w:p w14:paraId="1A1EF4EA" w14:textId="08A2436B" w:rsidR="00CC14D4" w:rsidRPr="00597DEC" w:rsidRDefault="00CC14D4" w:rsidP="00597DE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7DEC"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2123" w:type="dxa"/>
          </w:tcPr>
          <w:p w14:paraId="30A66A22" w14:textId="0EF354E2" w:rsidR="00CC14D4" w:rsidRPr="00FD7FCC" w:rsidRDefault="00FD7FCC" w:rsidP="00597DEC">
            <w:pPr>
              <w:jc w:val="center"/>
              <w:rPr>
                <w:rFonts w:ascii="Times New Roman" w:hAnsi="Times New Roman" w:cs="Times New Roman"/>
              </w:rPr>
            </w:pPr>
            <w:r w:rsidRPr="00FD7FCC">
              <w:rPr>
                <w:rFonts w:ascii="Times New Roman" w:hAnsi="Times New Roman" w:cs="Times New Roman"/>
              </w:rPr>
              <w:t>Tile Palette</w:t>
            </w:r>
          </w:p>
        </w:tc>
      </w:tr>
      <w:tr w:rsidR="00CC14D4" w14:paraId="7A500112" w14:textId="77777777" w:rsidTr="00DF05A0">
        <w:tc>
          <w:tcPr>
            <w:tcW w:w="2124" w:type="dxa"/>
          </w:tcPr>
          <w:p w14:paraId="100D730A" w14:textId="47581BC8" w:rsidR="00CC14D4" w:rsidRPr="00597DEC" w:rsidRDefault="00CC14D4" w:rsidP="00597DE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7DEC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2123" w:type="dxa"/>
          </w:tcPr>
          <w:p w14:paraId="6F030053" w14:textId="0681BB56" w:rsidR="00CC14D4" w:rsidRPr="00FD7FCC" w:rsidRDefault="00FD7FCC" w:rsidP="00597DEC">
            <w:pPr>
              <w:jc w:val="center"/>
              <w:rPr>
                <w:rFonts w:ascii="Times New Roman" w:hAnsi="Times New Roman" w:cs="Times New Roman"/>
              </w:rPr>
            </w:pPr>
            <w:r w:rsidRPr="00FD7FCC">
              <w:rPr>
                <w:rFonts w:ascii="Times New Roman" w:hAnsi="Times New Roman" w:cs="Times New Roman"/>
              </w:rPr>
              <w:t>Map List</w:t>
            </w:r>
          </w:p>
        </w:tc>
      </w:tr>
      <w:tr w:rsidR="00CC14D4" w14:paraId="750C5446" w14:textId="77777777" w:rsidTr="009C3BA2">
        <w:tc>
          <w:tcPr>
            <w:tcW w:w="2124" w:type="dxa"/>
          </w:tcPr>
          <w:p w14:paraId="792C792B" w14:textId="3E0D00CB" w:rsidR="00CC14D4" w:rsidRPr="00597DEC" w:rsidRDefault="00CC14D4" w:rsidP="00BD3DA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2123" w:type="dxa"/>
            <w:vAlign w:val="center"/>
          </w:tcPr>
          <w:p w14:paraId="3A314C73" w14:textId="03AB65DB" w:rsidR="00CC14D4" w:rsidRPr="00FD7FCC" w:rsidRDefault="00FD7FCC" w:rsidP="00BD3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7FCC">
              <w:rPr>
                <w:rFonts w:ascii="Times New Roman" w:hAnsi="Times New Roman" w:cs="Times New Roman"/>
                <w:sz w:val="24"/>
                <w:szCs w:val="24"/>
              </w:rPr>
              <w:t>Map View</w:t>
            </w:r>
          </w:p>
        </w:tc>
      </w:tr>
      <w:tr w:rsidR="00CC14D4" w14:paraId="3F98C533" w14:textId="77777777" w:rsidTr="009C3BA2">
        <w:tc>
          <w:tcPr>
            <w:tcW w:w="2124" w:type="dxa"/>
          </w:tcPr>
          <w:p w14:paraId="48F75244" w14:textId="37E3D671" w:rsidR="00CC14D4" w:rsidRPr="00597DEC" w:rsidRDefault="00CC14D4" w:rsidP="00BD3DA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2123" w:type="dxa"/>
            <w:vAlign w:val="center"/>
          </w:tcPr>
          <w:p w14:paraId="531BCC73" w14:textId="5260394F" w:rsidR="00CC14D4" w:rsidRPr="00FD7FCC" w:rsidRDefault="00FD7FCC" w:rsidP="00BD3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7FCC">
              <w:rPr>
                <w:rFonts w:ascii="Times New Roman" w:hAnsi="Times New Roman" w:cs="Times New Roman"/>
                <w:sz w:val="24"/>
                <w:szCs w:val="24"/>
              </w:rPr>
              <w:t>Status Bar</w:t>
            </w:r>
          </w:p>
        </w:tc>
      </w:tr>
      <w:tr w:rsidR="00CC14D4" w14:paraId="7877BAA2" w14:textId="77777777" w:rsidTr="009C3BA2">
        <w:tc>
          <w:tcPr>
            <w:tcW w:w="2124" w:type="dxa"/>
          </w:tcPr>
          <w:p w14:paraId="219DCF64" w14:textId="1E221213" w:rsidR="00CC14D4" w:rsidRPr="00597DEC" w:rsidRDefault="00CC14D4" w:rsidP="00BD3DA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2123" w:type="dxa"/>
            <w:vAlign w:val="center"/>
          </w:tcPr>
          <w:p w14:paraId="3E2A0040" w14:textId="4D0C7FF2" w:rsidR="00CC14D4" w:rsidRPr="00FD7FCC" w:rsidRDefault="00FD7FCC" w:rsidP="00BD3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7F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Editing Parameters</w:t>
            </w:r>
          </w:p>
        </w:tc>
      </w:tr>
      <w:tr w:rsidR="00CC14D4" w14:paraId="68A295FD" w14:textId="77777777" w:rsidTr="009C3BA2">
        <w:tc>
          <w:tcPr>
            <w:tcW w:w="2124" w:type="dxa"/>
          </w:tcPr>
          <w:p w14:paraId="65CB35C5" w14:textId="01842003" w:rsidR="00CC14D4" w:rsidRPr="00597DEC" w:rsidRDefault="00CC14D4" w:rsidP="00BD3DA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2123" w:type="dxa"/>
            <w:vAlign w:val="center"/>
          </w:tcPr>
          <w:p w14:paraId="3FDAA99F" w14:textId="1C3C4D38" w:rsidR="00CC14D4" w:rsidRPr="00FD7FCC" w:rsidRDefault="00FD7FCC" w:rsidP="00FD7FC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FD7F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 Text</w:t>
            </w:r>
            <w:r w:rsidRPr="00FD7F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FD7FC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Input Values</w:t>
            </w:r>
            <w:r w:rsidRPr="00FD7FC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FD7FC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Radio Buttons</w:t>
            </w:r>
            <w:r w:rsidRPr="00FD7FC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w:r w:rsidRPr="00FD7FC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Check Boxes</w:t>
            </w:r>
            <w:r w:rsidRPr="00FD7FC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w:r w:rsidRPr="00FD7FC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Pull-down List</w:t>
            </w:r>
            <w:r w:rsidRPr="00FD7FC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,</w:t>
            </w:r>
            <w:r w:rsidRPr="00FD7FCC">
              <w:rPr>
                <w:i/>
                <w:iCs/>
              </w:rPr>
              <w:t xml:space="preserve"> </w:t>
            </w:r>
            <w:r w:rsidRPr="00FD7FC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List Box</w:t>
            </w:r>
          </w:p>
        </w:tc>
      </w:tr>
      <w:tr w:rsidR="00CC14D4" w14:paraId="4DF165FA" w14:textId="77777777" w:rsidTr="00DF05A0">
        <w:tc>
          <w:tcPr>
            <w:tcW w:w="2124" w:type="dxa"/>
          </w:tcPr>
          <w:p w14:paraId="7F0350FC" w14:textId="7D524CB6" w:rsidR="00CC14D4" w:rsidRPr="00597DEC" w:rsidRDefault="00CC14D4" w:rsidP="0073444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2123" w:type="dxa"/>
          </w:tcPr>
          <w:p w14:paraId="3D46E030" w14:textId="1A073DB5" w:rsidR="00CC14D4" w:rsidRPr="00FD7FCC" w:rsidRDefault="00FD7FCC" w:rsidP="0073444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D7FCC">
              <w:rPr>
                <w:rFonts w:ascii="Times New Roman" w:hAnsi="Times New Roman" w:cs="Times New Roman"/>
                <w:lang w:val="en-US"/>
              </w:rPr>
              <w:t>New Project</w:t>
            </w:r>
          </w:p>
        </w:tc>
      </w:tr>
      <w:tr w:rsidR="00CC14D4" w14:paraId="1017788F" w14:textId="77777777" w:rsidTr="00DF05A0">
        <w:tc>
          <w:tcPr>
            <w:tcW w:w="2124" w:type="dxa"/>
          </w:tcPr>
          <w:p w14:paraId="0651EB25" w14:textId="4C34B3DA" w:rsidR="00CC14D4" w:rsidRPr="00597DEC" w:rsidRDefault="00CC14D4" w:rsidP="0073444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2123" w:type="dxa"/>
          </w:tcPr>
          <w:p w14:paraId="0FB6AF01" w14:textId="45764C1F" w:rsidR="00CC14D4" w:rsidRPr="0073444F" w:rsidRDefault="00FD7FCC" w:rsidP="0073444F">
            <w:pPr>
              <w:jc w:val="center"/>
              <w:rPr>
                <w:rFonts w:ascii="Times New Roman" w:hAnsi="Times New Roman" w:cs="Times New Roman"/>
              </w:rPr>
            </w:pPr>
            <w:r w:rsidRPr="00FD7FCC">
              <w:rPr>
                <w:rFonts w:ascii="Times New Roman" w:hAnsi="Times New Roman" w:cs="Times New Roman"/>
              </w:rPr>
              <w:t>Open Project</w:t>
            </w:r>
          </w:p>
        </w:tc>
      </w:tr>
      <w:tr w:rsidR="00CC14D4" w14:paraId="7483A542" w14:textId="77777777" w:rsidTr="00DF05A0">
        <w:tc>
          <w:tcPr>
            <w:tcW w:w="2124" w:type="dxa"/>
          </w:tcPr>
          <w:p w14:paraId="126F4F35" w14:textId="1B1A491F" w:rsidR="00CC14D4" w:rsidRDefault="00CC14D4" w:rsidP="0073444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2123" w:type="dxa"/>
          </w:tcPr>
          <w:p w14:paraId="533E5781" w14:textId="5CE694BD" w:rsidR="00CC14D4" w:rsidRPr="0073444F" w:rsidRDefault="00FD7FCC" w:rsidP="0073444F">
            <w:pPr>
              <w:jc w:val="center"/>
              <w:rPr>
                <w:rFonts w:ascii="Times New Roman" w:hAnsi="Times New Roman" w:cs="Times New Roman"/>
              </w:rPr>
            </w:pPr>
            <w:r w:rsidRPr="00FD7FCC">
              <w:rPr>
                <w:rFonts w:ascii="Times New Roman" w:hAnsi="Times New Roman" w:cs="Times New Roman"/>
              </w:rPr>
              <w:t>Close Project</w:t>
            </w:r>
          </w:p>
        </w:tc>
      </w:tr>
      <w:tr w:rsidR="00CC14D4" w14:paraId="5B26CAB3" w14:textId="77777777" w:rsidTr="00E749CE">
        <w:tc>
          <w:tcPr>
            <w:tcW w:w="2124" w:type="dxa"/>
          </w:tcPr>
          <w:p w14:paraId="48094EC5" w14:textId="54D1ED55" w:rsidR="00CC14D4" w:rsidRDefault="00CC14D4" w:rsidP="0073444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2123" w:type="dxa"/>
            <w:vAlign w:val="center"/>
          </w:tcPr>
          <w:p w14:paraId="281FB435" w14:textId="79611B5D" w:rsidR="00CC14D4" w:rsidRPr="0073444F" w:rsidRDefault="00FD7FCC" w:rsidP="0073444F">
            <w:pPr>
              <w:jc w:val="center"/>
              <w:rPr>
                <w:rFonts w:ascii="Times New Roman" w:hAnsi="Times New Roman" w:cs="Times New Roman"/>
              </w:rPr>
            </w:pPr>
            <w:r w:rsidRPr="00FD7FCC">
              <w:rPr>
                <w:rFonts w:ascii="Times New Roman" w:hAnsi="Times New Roman" w:cs="Times New Roman"/>
              </w:rPr>
              <w:t>Save Project</w:t>
            </w:r>
          </w:p>
        </w:tc>
      </w:tr>
      <w:tr w:rsidR="00CC14D4" w14:paraId="166B47EE" w14:textId="77777777" w:rsidTr="00E749CE">
        <w:tc>
          <w:tcPr>
            <w:tcW w:w="2124" w:type="dxa"/>
          </w:tcPr>
          <w:p w14:paraId="7E92434F" w14:textId="2A249941" w:rsidR="00CC14D4" w:rsidRDefault="00CC14D4" w:rsidP="0073444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2123" w:type="dxa"/>
            <w:vAlign w:val="center"/>
          </w:tcPr>
          <w:p w14:paraId="4C2D2762" w14:textId="4901EDFA" w:rsidR="00CC14D4" w:rsidRPr="0073444F" w:rsidRDefault="00FD7FCC" w:rsidP="0073444F">
            <w:pPr>
              <w:jc w:val="center"/>
              <w:rPr>
                <w:rFonts w:ascii="Times New Roman" w:hAnsi="Times New Roman" w:cs="Times New Roman"/>
              </w:rPr>
            </w:pPr>
            <w:r w:rsidRPr="00FD7FCC">
              <w:rPr>
                <w:rFonts w:ascii="Times New Roman" w:hAnsi="Times New Roman" w:cs="Times New Roman"/>
              </w:rPr>
              <w:t>Deployment</w:t>
            </w:r>
          </w:p>
        </w:tc>
      </w:tr>
      <w:tr w:rsidR="00CC14D4" w14:paraId="5D2FB0AD" w14:textId="77777777" w:rsidTr="00E749CE">
        <w:tc>
          <w:tcPr>
            <w:tcW w:w="2124" w:type="dxa"/>
          </w:tcPr>
          <w:p w14:paraId="11D7E7CA" w14:textId="0E93B9A5" w:rsidR="00CC14D4" w:rsidRDefault="00CC14D4" w:rsidP="0073444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2123" w:type="dxa"/>
            <w:vAlign w:val="center"/>
          </w:tcPr>
          <w:p w14:paraId="22E3E3F0" w14:textId="065D98F6" w:rsidR="00CC14D4" w:rsidRPr="0073444F" w:rsidRDefault="00FD7FCC" w:rsidP="0073444F">
            <w:pPr>
              <w:jc w:val="center"/>
              <w:rPr>
                <w:rFonts w:ascii="Times New Roman" w:hAnsi="Times New Roman" w:cs="Times New Roman"/>
              </w:rPr>
            </w:pPr>
            <w:r w:rsidRPr="00FD7FCC">
              <w:rPr>
                <w:rFonts w:ascii="Times New Roman" w:hAnsi="Times New Roman" w:cs="Times New Roman"/>
              </w:rPr>
              <w:t>Undo</w:t>
            </w:r>
          </w:p>
        </w:tc>
      </w:tr>
      <w:tr w:rsidR="00CC14D4" w14:paraId="74065D7E" w14:textId="77777777" w:rsidTr="00E749CE">
        <w:tc>
          <w:tcPr>
            <w:tcW w:w="2124" w:type="dxa"/>
          </w:tcPr>
          <w:p w14:paraId="3338ED14" w14:textId="0F54EA75" w:rsidR="00CC14D4" w:rsidRDefault="00CC14D4" w:rsidP="0073444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2123" w:type="dxa"/>
            <w:vAlign w:val="center"/>
          </w:tcPr>
          <w:p w14:paraId="29EBE777" w14:textId="6F610943" w:rsidR="00CC14D4" w:rsidRPr="0073444F" w:rsidRDefault="00FD7FCC" w:rsidP="0073444F">
            <w:pPr>
              <w:jc w:val="center"/>
              <w:rPr>
                <w:rFonts w:ascii="Times New Roman" w:hAnsi="Times New Roman" w:cs="Times New Roman"/>
              </w:rPr>
            </w:pPr>
            <w:r w:rsidRPr="00FD7FCC">
              <w:rPr>
                <w:rFonts w:ascii="Times New Roman" w:hAnsi="Times New Roman" w:cs="Times New Roman"/>
              </w:rPr>
              <w:t>Cut</w:t>
            </w:r>
          </w:p>
        </w:tc>
      </w:tr>
      <w:tr w:rsidR="00CC14D4" w14:paraId="588906EF" w14:textId="77777777" w:rsidTr="00E749CE">
        <w:tc>
          <w:tcPr>
            <w:tcW w:w="2124" w:type="dxa"/>
          </w:tcPr>
          <w:p w14:paraId="18F674A0" w14:textId="45DE6F81" w:rsidR="00CC14D4" w:rsidRDefault="00CC14D4" w:rsidP="0073444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2123" w:type="dxa"/>
            <w:vAlign w:val="center"/>
          </w:tcPr>
          <w:p w14:paraId="225AB79D" w14:textId="77777777" w:rsidR="00FD7FCC" w:rsidRPr="00FD7FCC" w:rsidRDefault="00FD7FCC" w:rsidP="00FD7FCC">
            <w:pPr>
              <w:jc w:val="center"/>
              <w:rPr>
                <w:rFonts w:ascii="Times New Roman" w:hAnsi="Times New Roman" w:cs="Times New Roman"/>
                <w:bCs/>
                <w:i/>
                <w:iCs/>
              </w:rPr>
            </w:pPr>
            <w:r w:rsidRPr="00FD7FCC">
              <w:rPr>
                <w:rFonts w:ascii="Times New Roman" w:hAnsi="Times New Roman" w:cs="Times New Roman"/>
                <w:bCs/>
              </w:rPr>
              <w:t>Copy</w:t>
            </w:r>
            <w:r w:rsidRPr="00FD7FCC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Paste</w:t>
            </w:r>
          </w:p>
          <w:p w14:paraId="41E4E42F" w14:textId="1ABA3628" w:rsidR="00CC14D4" w:rsidRPr="00FD7FCC" w:rsidRDefault="00FD7FCC" w:rsidP="00FD7FC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Delete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Map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Event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Zoom In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Zoom Out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Actual Size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Database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Plugin Manager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Sound Test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Event Searcher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Character Generator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Playtest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Open Folder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Contents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 xml:space="preserve">, </w:t>
            </w:r>
            <w:r w:rsidRPr="00FD7FCC">
              <w:rPr>
                <w:rFonts w:ascii="Times New Roman" w:hAnsi="Times New Roman" w:cs="Times New Roman"/>
                <w:bCs/>
                <w:i/>
                <w:iCs/>
              </w:rPr>
              <w:t>About</w:t>
            </w:r>
          </w:p>
        </w:tc>
      </w:tr>
      <w:tr w:rsidR="00CC14D4" w14:paraId="4FC6C62D" w14:textId="77777777" w:rsidTr="00E749CE">
        <w:tc>
          <w:tcPr>
            <w:tcW w:w="2124" w:type="dxa"/>
          </w:tcPr>
          <w:p w14:paraId="19A0AA87" w14:textId="302C8F18" w:rsidR="00CC14D4" w:rsidRDefault="00CC14D4" w:rsidP="0073444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41</w:t>
            </w:r>
            <w:r w:rsidR="00FD7FCC">
              <w:rPr>
                <w:rFonts w:ascii="Times New Roman" w:eastAsia="Times New Roman" w:hAnsi="Times New Roman" w:cs="Times New Roman"/>
              </w:rPr>
              <w:t xml:space="preserve"> - 50</w:t>
            </w:r>
          </w:p>
        </w:tc>
        <w:tc>
          <w:tcPr>
            <w:tcW w:w="2123" w:type="dxa"/>
            <w:vAlign w:val="center"/>
          </w:tcPr>
          <w:p w14:paraId="43BAB35E" w14:textId="5CBE6B04" w:rsidR="00CC14D4" w:rsidRPr="0073444F" w:rsidRDefault="00CC14D4" w:rsidP="0073444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477832D" w14:textId="5F2A509B" w:rsidR="00B42AF9" w:rsidRDefault="00B42AF9" w:rsidP="000B7E11">
      <w:pPr>
        <w:rPr>
          <w:rFonts w:ascii="Times New Roman" w:eastAsia="Times New Roman" w:hAnsi="Times New Roman" w:cs="Times New Roman"/>
        </w:rPr>
      </w:pPr>
    </w:p>
    <w:sectPr w:rsidR="00B42AF9" w:rsidSect="00A31B69">
      <w:type w:val="continuous"/>
      <w:pgSz w:w="12240" w:h="18720" w:code="14"/>
      <w:pgMar w:top="720" w:right="90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7E906" w14:textId="77777777" w:rsidR="00FB1F5A" w:rsidRDefault="00FB1F5A">
      <w:pPr>
        <w:spacing w:after="0" w:line="240" w:lineRule="auto"/>
      </w:pPr>
      <w:r>
        <w:separator/>
      </w:r>
    </w:p>
  </w:endnote>
  <w:endnote w:type="continuationSeparator" w:id="0">
    <w:p w14:paraId="14EA8E30" w14:textId="77777777" w:rsidR="00FB1F5A" w:rsidRDefault="00FB1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32DFC6-C5AF-46B1-B248-16DCF3815BF8}"/>
    <w:embedBold r:id="rId2" w:fontKey="{31C992BD-F018-43B6-B019-4085C2BAEA58}"/>
    <w:embedItalic r:id="rId3" w:fontKey="{60108AA5-F9D7-431E-A9DC-AB757E08B92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762DDBA5-00D5-419F-B84C-07367D6664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06152C1D-0CB6-4B7A-945E-EBD48388474B}"/>
    <w:embedItalic r:id="rId6" w:fontKey="{E5541D42-ACB5-4361-9FEE-DE1D0B8922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7F6B7E2-595B-4786-B665-080F9EBB96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9F971" w14:textId="77777777" w:rsidR="009F0543" w:rsidRDefault="009F05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109A5" w14:textId="3171519E" w:rsidR="00012317" w:rsidRDefault="000B7E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27FE9F4" wp14:editId="1CDE67E3">
              <wp:simplePos x="0" y="0"/>
              <wp:positionH relativeFrom="column">
                <wp:posOffset>-812800</wp:posOffset>
              </wp:positionH>
              <wp:positionV relativeFrom="paragraph">
                <wp:posOffset>117475</wp:posOffset>
              </wp:positionV>
              <wp:extent cx="8481695" cy="0"/>
              <wp:effectExtent l="0" t="19050" r="33655" b="19050"/>
              <wp:wrapNone/>
              <wp:docPr id="638730961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81695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accent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B43A57F" id="Straight Connector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9.25pt" to="603.8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" strokecolor="#70ad47 [3209]" strokeweight="3pt">
              <v:stroke joinstyle="miter"/>
            </v:line>
          </w:pict>
        </mc:Fallback>
      </mc:AlternateContent>
    </w:r>
    <w:r w:rsidR="00012317">
      <w:rPr>
        <w:noProof/>
      </w:rPr>
      <w:drawing>
        <wp:anchor distT="0" distB="0" distL="114300" distR="114300" simplePos="0" relativeHeight="251661312" behindDoc="0" locked="0" layoutInCell="1" hidden="0" allowOverlap="1" wp14:anchorId="52CA4509" wp14:editId="136FBA44">
          <wp:simplePos x="0" y="0"/>
          <wp:positionH relativeFrom="margin">
            <wp:posOffset>-99060</wp:posOffset>
          </wp:positionH>
          <wp:positionV relativeFrom="paragraph">
            <wp:posOffset>162560</wp:posOffset>
          </wp:positionV>
          <wp:extent cx="640080" cy="640080"/>
          <wp:effectExtent l="0" t="0" r="7620" b="7620"/>
          <wp:wrapNone/>
          <wp:docPr id="132550753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22821" t="17678" r="16132"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12317"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E21EE06" wp14:editId="3BFA7BE4">
              <wp:simplePos x="0" y="0"/>
              <wp:positionH relativeFrom="column">
                <wp:posOffset>2019300</wp:posOffset>
              </wp:positionH>
              <wp:positionV relativeFrom="paragraph">
                <wp:posOffset>251460</wp:posOffset>
              </wp:positionV>
              <wp:extent cx="4221480" cy="450215"/>
              <wp:effectExtent l="0" t="0" r="0" b="6985"/>
              <wp:wrapNone/>
              <wp:docPr id="226" name="Rectangle 2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21480" cy="450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91E2D6" w14:textId="2770E181" w:rsidR="00B42AF9" w:rsidRDefault="00012317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 w:rsidRPr="00012317"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6"/>
                            </w:rPr>
                            <w:t>COLLEGE OF COMPUTER STUDIES AND TECHNOLOGY</w:t>
                          </w:r>
                        </w:p>
                        <w:p w14:paraId="5CB7EE47" w14:textId="25A695D5" w:rsidR="00B42AF9" w:rsidRDefault="00A10C61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6"/>
                            </w:rPr>
                            <w:t>MIDT</w:t>
                          </w:r>
                          <w:r w:rsidR="009F0543"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6"/>
                            </w:rPr>
                            <w:t>RM -</w:t>
                          </w:r>
                          <w:r w:rsidR="000B7E11"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6"/>
                            </w:rPr>
                            <w:t xml:space="preserve"> </w:t>
                          </w:r>
                          <w:r w:rsidR="009F0543" w:rsidRPr="009F0543"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6"/>
                            </w:rPr>
                            <w:t>ADVANCE GAME DEVELOPMENT</w:t>
                          </w:r>
                        </w:p>
                        <w:p w14:paraId="173CFF06" w14:textId="77777777" w:rsidR="00B42AF9" w:rsidRDefault="00A10C61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i/>
                              <w:color w:val="000000"/>
                              <w:sz w:val="16"/>
                            </w:rPr>
                            <w:t>CC: CENTER FOR LEARNING AND MATERIALS ASSESSMENT DEVELOPMENT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21EE06" id="Rectangle 226" o:spid="_x0000_s1029" style="position:absolute;margin-left:159pt;margin-top:19.8pt;width:332.4pt;height:35.45pt;z-index:-25165824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" filled="f" stroked="f">
              <v:textbox inset="2.53958mm,1.2694mm,2.53958mm,1.2694mm">
                <w:txbxContent>
                  <w:p w14:paraId="2991E2D6" w14:textId="2770E181" w:rsidR="00B42AF9" w:rsidRDefault="00012317">
                    <w:pPr>
                      <w:spacing w:after="0" w:line="240" w:lineRule="auto"/>
                      <w:jc w:val="right"/>
                      <w:textDirection w:val="btLr"/>
                    </w:pPr>
                    <w:r w:rsidRPr="00012317"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6"/>
                      </w:rPr>
                      <w:t>COLLEGE OF COMPUTER STUDIES AND TECHNOLOGY</w:t>
                    </w:r>
                  </w:p>
                  <w:p w14:paraId="5CB7EE47" w14:textId="25A695D5" w:rsidR="00B42AF9" w:rsidRDefault="00A10C61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6"/>
                      </w:rPr>
                      <w:t>MIDT</w:t>
                    </w:r>
                    <w:r w:rsidR="009F0543"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6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6"/>
                      </w:rPr>
                      <w:t>RM -</w:t>
                    </w:r>
                    <w:r w:rsidR="000B7E11"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6"/>
                      </w:rPr>
                      <w:t xml:space="preserve"> </w:t>
                    </w:r>
                    <w:r w:rsidR="009F0543" w:rsidRPr="009F0543"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6"/>
                      </w:rPr>
                      <w:t>ADVANCE GAME DEVELOPMENT</w:t>
                    </w:r>
                  </w:p>
                  <w:p w14:paraId="173CFF06" w14:textId="77777777" w:rsidR="00B42AF9" w:rsidRDefault="00A10C61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i/>
                        <w:color w:val="000000"/>
                        <w:sz w:val="16"/>
                      </w:rPr>
                      <w:t>CC: CENTER FOR LEARNING AND MATERIALS ASSESSMENT DEVELOPMENT</w:t>
                    </w:r>
                  </w:p>
                </w:txbxContent>
              </v:textbox>
            </v:rect>
          </w:pict>
        </mc:Fallback>
      </mc:AlternateContent>
    </w:r>
    <w:r w:rsidR="00012317">
      <w:rPr>
        <w:noProof/>
      </w:rPr>
      <w:drawing>
        <wp:anchor distT="0" distB="0" distL="114300" distR="114300" simplePos="0" relativeHeight="251662336" behindDoc="0" locked="0" layoutInCell="1" allowOverlap="1" wp14:anchorId="5E348B26" wp14:editId="6354EF71">
          <wp:simplePos x="0" y="0"/>
          <wp:positionH relativeFrom="column">
            <wp:posOffset>6286500</wp:posOffset>
          </wp:positionH>
          <wp:positionV relativeFrom="paragraph">
            <wp:posOffset>163637</wp:posOffset>
          </wp:positionV>
          <wp:extent cx="640080" cy="640080"/>
          <wp:effectExtent l="0" t="0" r="7620" b="7620"/>
          <wp:wrapNone/>
          <wp:docPr id="199179609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470343" name="Picture 26347034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703419" w14:textId="32397B6B" w:rsidR="00B42AF9" w:rsidRDefault="00B42A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348B8BD5" w14:textId="02BD02FE" w:rsidR="00B42AF9" w:rsidRDefault="00A10C6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8B996" w14:textId="77777777" w:rsidR="009F0543" w:rsidRDefault="009F05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B041E" w14:textId="77777777" w:rsidR="00FB1F5A" w:rsidRDefault="00FB1F5A">
      <w:pPr>
        <w:spacing w:after="0" w:line="240" w:lineRule="auto"/>
      </w:pPr>
      <w:r>
        <w:separator/>
      </w:r>
    </w:p>
  </w:footnote>
  <w:footnote w:type="continuationSeparator" w:id="0">
    <w:p w14:paraId="31C9FE10" w14:textId="77777777" w:rsidR="00FB1F5A" w:rsidRDefault="00FB1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3A4D" w14:textId="77777777" w:rsidR="009F0543" w:rsidRDefault="009F05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C5AE4" w14:textId="77777777" w:rsidR="009F0543" w:rsidRDefault="009F05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D83A7" w14:textId="77777777" w:rsidR="009F0543" w:rsidRDefault="009F05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2B51"/>
    <w:multiLevelType w:val="multilevel"/>
    <w:tmpl w:val="16949FC4"/>
    <w:lvl w:ilvl="0">
      <w:start w:val="1"/>
      <w:numFmt w:val="upperLetter"/>
      <w:lvlText w:val="%1."/>
      <w:lvlJc w:val="left"/>
      <w:pPr>
        <w:ind w:left="5670" w:firstLine="0"/>
      </w:pPr>
    </w:lvl>
    <w:lvl w:ilvl="1">
      <w:start w:val="1"/>
      <w:numFmt w:val="bullet"/>
      <w:lvlText w:val=""/>
      <w:lvlJc w:val="left"/>
      <w:pPr>
        <w:ind w:left="4950" w:firstLine="0"/>
      </w:pPr>
    </w:lvl>
    <w:lvl w:ilvl="2">
      <w:start w:val="1"/>
      <w:numFmt w:val="bullet"/>
      <w:lvlText w:val=""/>
      <w:lvlJc w:val="left"/>
      <w:pPr>
        <w:ind w:left="4950" w:firstLine="0"/>
      </w:pPr>
    </w:lvl>
    <w:lvl w:ilvl="3">
      <w:start w:val="1"/>
      <w:numFmt w:val="bullet"/>
      <w:lvlText w:val=""/>
      <w:lvlJc w:val="left"/>
      <w:pPr>
        <w:ind w:left="4950" w:firstLine="0"/>
      </w:pPr>
    </w:lvl>
    <w:lvl w:ilvl="4">
      <w:start w:val="1"/>
      <w:numFmt w:val="bullet"/>
      <w:lvlText w:val=""/>
      <w:lvlJc w:val="left"/>
      <w:pPr>
        <w:ind w:left="4950" w:firstLine="0"/>
      </w:pPr>
    </w:lvl>
    <w:lvl w:ilvl="5">
      <w:start w:val="1"/>
      <w:numFmt w:val="bullet"/>
      <w:lvlText w:val=""/>
      <w:lvlJc w:val="left"/>
      <w:pPr>
        <w:ind w:left="4950" w:firstLine="0"/>
      </w:pPr>
    </w:lvl>
    <w:lvl w:ilvl="6">
      <w:start w:val="1"/>
      <w:numFmt w:val="bullet"/>
      <w:lvlText w:val=""/>
      <w:lvlJc w:val="left"/>
      <w:pPr>
        <w:ind w:left="4950" w:firstLine="0"/>
      </w:pPr>
    </w:lvl>
    <w:lvl w:ilvl="7">
      <w:start w:val="1"/>
      <w:numFmt w:val="bullet"/>
      <w:lvlText w:val=""/>
      <w:lvlJc w:val="left"/>
      <w:pPr>
        <w:ind w:left="4950" w:firstLine="0"/>
      </w:pPr>
    </w:lvl>
    <w:lvl w:ilvl="8">
      <w:start w:val="1"/>
      <w:numFmt w:val="bullet"/>
      <w:lvlText w:val=""/>
      <w:lvlJc w:val="left"/>
      <w:pPr>
        <w:ind w:left="4950" w:firstLine="0"/>
      </w:pPr>
    </w:lvl>
  </w:abstractNum>
  <w:abstractNum w:abstractNumId="1" w15:restartNumberingAfterBreak="0">
    <w:nsid w:val="0F49214E"/>
    <w:multiLevelType w:val="multilevel"/>
    <w:tmpl w:val="EB689FC4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0E546A2"/>
    <w:multiLevelType w:val="multilevel"/>
    <w:tmpl w:val="0A7CB54A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AD87AEA"/>
    <w:multiLevelType w:val="multilevel"/>
    <w:tmpl w:val="4F665F8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1CEA691A"/>
    <w:multiLevelType w:val="multilevel"/>
    <w:tmpl w:val="A5D44FFC"/>
    <w:lvl w:ilvl="0">
      <w:start w:val="1"/>
      <w:numFmt w:val="upperLetter"/>
      <w:lvlText w:val="%1."/>
      <w:lvlJc w:val="left"/>
      <w:pPr>
        <w:ind w:left="72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1E502079"/>
    <w:multiLevelType w:val="multilevel"/>
    <w:tmpl w:val="F0323D94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6CF5E89"/>
    <w:multiLevelType w:val="multilevel"/>
    <w:tmpl w:val="F5789D64"/>
    <w:lvl w:ilvl="0">
      <w:start w:val="16"/>
      <w:numFmt w:val="decimal"/>
      <w:lvlText w:val="%1."/>
      <w:lvlJc w:val="left"/>
      <w:pPr>
        <w:ind w:left="440" w:hanging="440"/>
      </w:pPr>
      <w:rPr>
        <w:b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41C61310"/>
    <w:multiLevelType w:val="multilevel"/>
    <w:tmpl w:val="EA126EDE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431F4739"/>
    <w:multiLevelType w:val="multilevel"/>
    <w:tmpl w:val="4022AD46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487C781A"/>
    <w:multiLevelType w:val="multilevel"/>
    <w:tmpl w:val="8DB017C4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499473CB"/>
    <w:multiLevelType w:val="multilevel"/>
    <w:tmpl w:val="09347786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4D921223"/>
    <w:multiLevelType w:val="multilevel"/>
    <w:tmpl w:val="F61C17E2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50E36B2D"/>
    <w:multiLevelType w:val="multilevel"/>
    <w:tmpl w:val="C4463C92"/>
    <w:lvl w:ilvl="0">
      <w:start w:val="1"/>
      <w:numFmt w:val="upperRoman"/>
      <w:lvlText w:val="%1."/>
      <w:lvlJc w:val="left"/>
      <w:pPr>
        <w:ind w:left="0" w:firstLine="0"/>
      </w:pPr>
      <w:rPr>
        <w:b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520423C8"/>
    <w:multiLevelType w:val="multilevel"/>
    <w:tmpl w:val="E2DE16F2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562B046C"/>
    <w:multiLevelType w:val="multilevel"/>
    <w:tmpl w:val="91C4870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56567A7C"/>
    <w:multiLevelType w:val="hybridMultilevel"/>
    <w:tmpl w:val="98CA25A4"/>
    <w:lvl w:ilvl="0" w:tplc="263E9DAA">
      <w:start w:val="1"/>
      <w:numFmt w:val="decimal"/>
      <w:lvlText w:val="__________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6" w15:restartNumberingAfterBreak="0">
    <w:nsid w:val="5D9C6944"/>
    <w:multiLevelType w:val="hybridMultilevel"/>
    <w:tmpl w:val="CAB2A74A"/>
    <w:lvl w:ilvl="0" w:tplc="B814684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6657AA5"/>
    <w:multiLevelType w:val="multilevel"/>
    <w:tmpl w:val="98ACA084"/>
    <w:lvl w:ilvl="0">
      <w:start w:val="1"/>
      <w:numFmt w:val="upperLetter"/>
      <w:lvlText w:val="%1."/>
      <w:lvlJc w:val="left"/>
      <w:pPr>
        <w:ind w:left="72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6F247C47"/>
    <w:multiLevelType w:val="multilevel"/>
    <w:tmpl w:val="E7F4FEA6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6FD104BE"/>
    <w:multiLevelType w:val="multilevel"/>
    <w:tmpl w:val="1652C508"/>
    <w:lvl w:ilvl="0">
      <w:start w:val="35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77A1400F"/>
    <w:multiLevelType w:val="multilevel"/>
    <w:tmpl w:val="940407FE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7947718A"/>
    <w:multiLevelType w:val="multilevel"/>
    <w:tmpl w:val="0CE648AE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2" w15:restartNumberingAfterBreak="0">
    <w:nsid w:val="7CC01A2D"/>
    <w:multiLevelType w:val="multilevel"/>
    <w:tmpl w:val="D5E434C6"/>
    <w:lvl w:ilvl="0">
      <w:start w:val="3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69063005">
    <w:abstractNumId w:val="12"/>
  </w:num>
  <w:num w:numId="2" w16cid:durableId="909382774">
    <w:abstractNumId w:val="17"/>
  </w:num>
  <w:num w:numId="3" w16cid:durableId="670328477">
    <w:abstractNumId w:val="9"/>
  </w:num>
  <w:num w:numId="4" w16cid:durableId="1468888634">
    <w:abstractNumId w:val="2"/>
  </w:num>
  <w:num w:numId="5" w16cid:durableId="2140341194">
    <w:abstractNumId w:val="20"/>
  </w:num>
  <w:num w:numId="6" w16cid:durableId="1262449169">
    <w:abstractNumId w:val="5"/>
  </w:num>
  <w:num w:numId="7" w16cid:durableId="870262978">
    <w:abstractNumId w:val="18"/>
  </w:num>
  <w:num w:numId="8" w16cid:durableId="473834466">
    <w:abstractNumId w:val="11"/>
  </w:num>
  <w:num w:numId="9" w16cid:durableId="1635063460">
    <w:abstractNumId w:val="10"/>
  </w:num>
  <w:num w:numId="10" w16cid:durableId="1051424223">
    <w:abstractNumId w:val="21"/>
  </w:num>
  <w:num w:numId="11" w16cid:durableId="34240300">
    <w:abstractNumId w:val="8"/>
  </w:num>
  <w:num w:numId="12" w16cid:durableId="2138790691">
    <w:abstractNumId w:val="14"/>
  </w:num>
  <w:num w:numId="13" w16cid:durableId="1357000776">
    <w:abstractNumId w:val="7"/>
  </w:num>
  <w:num w:numId="14" w16cid:durableId="1655405484">
    <w:abstractNumId w:val="6"/>
  </w:num>
  <w:num w:numId="15" w16cid:durableId="571736863">
    <w:abstractNumId w:val="22"/>
  </w:num>
  <w:num w:numId="16" w16cid:durableId="2140300718">
    <w:abstractNumId w:val="19"/>
  </w:num>
  <w:num w:numId="17" w16cid:durableId="1297836223">
    <w:abstractNumId w:val="3"/>
  </w:num>
  <w:num w:numId="18" w16cid:durableId="1407071759">
    <w:abstractNumId w:val="0"/>
  </w:num>
  <w:num w:numId="19" w16cid:durableId="1077285961">
    <w:abstractNumId w:val="4"/>
  </w:num>
  <w:num w:numId="20" w16cid:durableId="1388186466">
    <w:abstractNumId w:val="1"/>
  </w:num>
  <w:num w:numId="21" w16cid:durableId="1678846367">
    <w:abstractNumId w:val="13"/>
  </w:num>
  <w:num w:numId="22" w16cid:durableId="1925188533">
    <w:abstractNumId w:val="16"/>
  </w:num>
  <w:num w:numId="23" w16cid:durableId="20408860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AF9"/>
    <w:rsid w:val="00012317"/>
    <w:rsid w:val="00033EB1"/>
    <w:rsid w:val="00037016"/>
    <w:rsid w:val="000B7E11"/>
    <w:rsid w:val="000C0271"/>
    <w:rsid w:val="00141D26"/>
    <w:rsid w:val="00166577"/>
    <w:rsid w:val="001F3C32"/>
    <w:rsid w:val="002222CC"/>
    <w:rsid w:val="002507BF"/>
    <w:rsid w:val="002B4F24"/>
    <w:rsid w:val="003A2BC1"/>
    <w:rsid w:val="003B5194"/>
    <w:rsid w:val="003D3EB3"/>
    <w:rsid w:val="00417B50"/>
    <w:rsid w:val="00480D92"/>
    <w:rsid w:val="00495A1F"/>
    <w:rsid w:val="004F0931"/>
    <w:rsid w:val="005377A6"/>
    <w:rsid w:val="00567149"/>
    <w:rsid w:val="0058595B"/>
    <w:rsid w:val="00597DEC"/>
    <w:rsid w:val="005D428D"/>
    <w:rsid w:val="00637B41"/>
    <w:rsid w:val="00692F63"/>
    <w:rsid w:val="0073444F"/>
    <w:rsid w:val="007835F4"/>
    <w:rsid w:val="007C238E"/>
    <w:rsid w:val="00822782"/>
    <w:rsid w:val="00883713"/>
    <w:rsid w:val="008C28C1"/>
    <w:rsid w:val="008D6712"/>
    <w:rsid w:val="00905FD3"/>
    <w:rsid w:val="00980113"/>
    <w:rsid w:val="00993C75"/>
    <w:rsid w:val="009C68BA"/>
    <w:rsid w:val="009E075E"/>
    <w:rsid w:val="009F0543"/>
    <w:rsid w:val="00A10C61"/>
    <w:rsid w:val="00A132B9"/>
    <w:rsid w:val="00A16A1D"/>
    <w:rsid w:val="00A31B69"/>
    <w:rsid w:val="00AE2BEE"/>
    <w:rsid w:val="00B0344D"/>
    <w:rsid w:val="00B42AF9"/>
    <w:rsid w:val="00BA7BC7"/>
    <w:rsid w:val="00BD3DA2"/>
    <w:rsid w:val="00BD7CD1"/>
    <w:rsid w:val="00BE513A"/>
    <w:rsid w:val="00C048C6"/>
    <w:rsid w:val="00C17441"/>
    <w:rsid w:val="00C66E47"/>
    <w:rsid w:val="00C749E5"/>
    <w:rsid w:val="00CC14D4"/>
    <w:rsid w:val="00CF7A38"/>
    <w:rsid w:val="00D111A2"/>
    <w:rsid w:val="00D311E9"/>
    <w:rsid w:val="00D6518C"/>
    <w:rsid w:val="00D65BCF"/>
    <w:rsid w:val="00DD392C"/>
    <w:rsid w:val="00DF05A0"/>
    <w:rsid w:val="00DF6012"/>
    <w:rsid w:val="00E1188D"/>
    <w:rsid w:val="00E15313"/>
    <w:rsid w:val="00E539B2"/>
    <w:rsid w:val="00F944EC"/>
    <w:rsid w:val="00F944F5"/>
    <w:rsid w:val="00FB1F5A"/>
    <w:rsid w:val="00FD02DF"/>
    <w:rsid w:val="00FD5445"/>
    <w:rsid w:val="00FD556D"/>
    <w:rsid w:val="00FD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6B1E94"/>
  <w15:docId w15:val="{F9E044BD-C81F-450E-AD75-3BA27B4C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D2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cs="Times New Roman"/>
      <w:lang w:val="en-PH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83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customStyle="1" w:styleId="apple-tab-span">
    <w:name w:val="apple-tab-span"/>
    <w:basedOn w:val="DefaultParagraphFont"/>
    <w:rsid w:val="00883713"/>
  </w:style>
  <w:style w:type="character" w:styleId="Strong">
    <w:name w:val="Strong"/>
    <w:basedOn w:val="DefaultParagraphFont"/>
    <w:uiPriority w:val="22"/>
    <w:qFormat/>
    <w:rsid w:val="00DF05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uy58exOl+OCbzru+LONT7lnD8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mp1dTRxbDg5MXM2cTgAciExSlFVUHhBeHdac1VmSTBkTFpoVFhaLUYzdG1mRkp4a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1552</TotalTime>
  <Pages>4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Kendrix Brosas</cp:lastModifiedBy>
  <cp:revision>24</cp:revision>
  <cp:lastPrinted>2026-09-18T08:22:00Z</cp:lastPrinted>
  <dcterms:created xsi:type="dcterms:W3CDTF">2026-09-03T09:34:00Z</dcterms:created>
  <dcterms:modified xsi:type="dcterms:W3CDTF">2026-09-21T02:03:00Z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4DEF26E3179440E3B4D0E36757BF3F40_13</vt:lpwstr>
  </property>
  <property fmtid="{D5CDD505-2E9C-101B-9397-08002B2CF9AE}" pid="4" name="GrammarlyDocumentId">
    <vt:lpwstr>1ce82e54-03f6-4df1-8959-11abba8b8772</vt:lpwstr>
  </property>
</Properties>
</file>