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Dear asdflkj,</w:t>
        <w:br/>
        <w:br/>
        <w:t>This letter is to inform you that doc is providing medical care to a patient with Attention Deficit Disorder (ADD). The patient has been under our care for the past few months and we have been providing them with the necessary treatments and medications.</w:t>
        <w:br/>
        <w:br/>
        <w:t>We are writing to you to request that you cover the cost of the patient's medical care. We understand that the patient is covered under your insurance plan and we would like to ensure that they receive the best possible care.</w:t>
        <w:br/>
        <w:br/>
        <w:t>We have been providing the patient with the necessary treatments and medications to help them manage their condition. We have also been monitoring their progress and providing them with the necessary support and guidance.</w:t>
        <w:br/>
        <w:br/>
        <w:t>We understand that the cost of medical care can be expensive and we would like to ensure that the patient receives the best possible care. We are confident that with your help, the patient will be able to manage their condition and lead a healthy and productive life.</w:t>
        <w:br/>
        <w:br/>
        <w:t>Thank you for your time and consideration. We look forward to hearing from you soon.</w:t>
        <w:br/>
        <w:br/>
        <w:t>Sincerely,</w:t>
        <w:br/>
        <w:br/>
        <w:t>doc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