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customXML/itemProps1.xml" ContentType="application/vnd.openxmlformats-officedocument.customXmlProperties+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>
      <w:r>
        <w:br/>
        <w:br/>
        <w:t>Dear Premera Insurance,</w:t>
        <w:br/>
        <w:br/>
        <w:t>I am writing to you on behalf of my patient, [Patient Name], who is currently under my care for depression and anxiety. I am writing to request that you cover the cost of their medication, Prozac, under their insurance plan.</w:t>
        <w:br/>
        <w:br/>
        <w:t>My patient has been struggling with depression and anxiety for some time now, and I believe that Prozac is the best course of action to help them manage their symptoms. Prozac is a well-known and effective medication for treating depression and anxiety, and I am confident that it will help my patient in their recovery.</w:t>
        <w:br/>
        <w:br/>
        <w:t>I understand that insurance coverage can be a difficult process, and I am confident that you will make the right decision in this case. My patient is in need of this medication, and I am confident that you will be able to provide them with the coverage they need.</w:t>
        <w:br/>
        <w:br/>
        <w:t>I thank you for your time and consideration in this matter. If you have any questions or need any additional information, please do not hesitate to contact me.</w:t>
        <w:br/>
        <w:br/>
        <w:t>Sincerely,</w:t>
        <w:br/>
        <w:br/>
        <w:t>Dr. Adam Smith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customXml" Target="../customXML/item1.xml"/><Relationship xmlns="http://schemas.openxmlformats.org/package/2006/relationships"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r6Uw6fUvEq5X8spII3PZ9VMAOw==">AMUW2mW3kGq0oo451URPDGNZSIU8TP0gCuyp98zPMzCAU7yxtBm+nQ2fJGx44T3hLULG9Is3Y1WeNvS9Q0H9GZqPAEoSawyGVzym5YvMdsOFuOZ1n/VlySM=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