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26AA" w14:textId="29F15475" w:rsidR="006677F9" w:rsidRDefault="00DC43C4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9D6B67" wp14:editId="73AAB91D">
            <wp:simplePos x="0" y="0"/>
            <wp:positionH relativeFrom="margin">
              <wp:align>left</wp:align>
            </wp:positionH>
            <wp:positionV relativeFrom="paragraph">
              <wp:posOffset>759460</wp:posOffset>
            </wp:positionV>
            <wp:extent cx="5524500" cy="3108960"/>
            <wp:effectExtent l="0" t="0" r="0" b="0"/>
            <wp:wrapTight wrapText="bothSides">
              <wp:wrapPolygon edited="0">
                <wp:start x="0" y="0"/>
                <wp:lineTo x="0" y="21441"/>
                <wp:lineTo x="21526" y="21441"/>
                <wp:lineTo x="215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7F9">
        <w:rPr>
          <w:sz w:val="32"/>
          <w:szCs w:val="32"/>
        </w:rPr>
        <w:t>1)</w:t>
      </w:r>
      <w:r w:rsidR="006677F9" w:rsidRPr="006677F9">
        <w:rPr>
          <w:sz w:val="32"/>
          <w:szCs w:val="32"/>
        </w:rPr>
        <w:t xml:space="preserve">  </w:t>
      </w:r>
      <w:r w:rsidR="00EF6C9D" w:rsidRPr="006677F9">
        <w:rPr>
          <w:sz w:val="40"/>
          <w:szCs w:val="40"/>
        </w:rPr>
        <w:t>Time taken to count the no of words throug</w:t>
      </w:r>
      <w:r w:rsidR="006677F9">
        <w:rPr>
          <w:sz w:val="40"/>
          <w:szCs w:val="40"/>
        </w:rPr>
        <w:t xml:space="preserve">h </w:t>
      </w:r>
      <w:r w:rsidR="00EF6C9D" w:rsidRPr="006677F9">
        <w:rPr>
          <w:sz w:val="40"/>
          <w:szCs w:val="40"/>
        </w:rPr>
        <w:t>iterator</w:t>
      </w:r>
      <w:r>
        <w:rPr>
          <w:sz w:val="40"/>
          <w:szCs w:val="40"/>
        </w:rPr>
        <w:t>:0.17s</w:t>
      </w:r>
    </w:p>
    <w:p w14:paraId="66967870" w14:textId="77777777" w:rsidR="00DC43C4" w:rsidRDefault="00DC43C4">
      <w:pPr>
        <w:rPr>
          <w:sz w:val="40"/>
          <w:szCs w:val="40"/>
        </w:rPr>
      </w:pPr>
    </w:p>
    <w:p w14:paraId="069E93DB" w14:textId="77777777" w:rsidR="00DC43C4" w:rsidRDefault="00DC43C4">
      <w:pPr>
        <w:rPr>
          <w:sz w:val="40"/>
          <w:szCs w:val="40"/>
        </w:rPr>
      </w:pPr>
    </w:p>
    <w:p w14:paraId="115CF5DF" w14:textId="359740D2" w:rsidR="00EF6C9D" w:rsidRPr="006677F9" w:rsidRDefault="006677F9">
      <w:pPr>
        <w:rPr>
          <w:sz w:val="20"/>
          <w:szCs w:val="20"/>
        </w:rPr>
      </w:pPr>
      <w:r w:rsidRPr="006677F9">
        <w:rPr>
          <w:sz w:val="40"/>
          <w:szCs w:val="40"/>
        </w:rPr>
        <w:t>2)</w:t>
      </w:r>
      <w:r w:rsidR="00EF6C9D" w:rsidRPr="006677F9">
        <w:rPr>
          <w:sz w:val="36"/>
          <w:szCs w:val="36"/>
        </w:rPr>
        <w:t>Time taken to count the no of words using single Thread</w:t>
      </w:r>
      <w:r w:rsidR="00DC43C4">
        <w:rPr>
          <w:sz w:val="36"/>
          <w:szCs w:val="36"/>
        </w:rPr>
        <w:t>:0.16S</w:t>
      </w:r>
      <w:r w:rsidR="00DC43C4">
        <w:rPr>
          <w:noProof/>
        </w:rPr>
        <w:drawing>
          <wp:inline distT="0" distB="0" distL="0" distR="0" wp14:anchorId="423967C9" wp14:editId="41F4C510">
            <wp:extent cx="5669280" cy="319078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19" cy="31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30BB" w14:textId="0C9AEAB0" w:rsidR="00EF6C9D" w:rsidRDefault="006677F9" w:rsidP="00EF6C9D">
      <w:pPr>
        <w:rPr>
          <w:sz w:val="36"/>
          <w:szCs w:val="36"/>
        </w:rPr>
      </w:pPr>
      <w:r>
        <w:rPr>
          <w:sz w:val="36"/>
          <w:szCs w:val="36"/>
        </w:rPr>
        <w:lastRenderedPageBreak/>
        <w:t>3)</w:t>
      </w:r>
      <w:r w:rsidRPr="006677F9">
        <w:rPr>
          <w:sz w:val="36"/>
          <w:szCs w:val="36"/>
        </w:rPr>
        <w:t xml:space="preserve"> </w:t>
      </w:r>
      <w:r w:rsidR="00EF6C9D" w:rsidRPr="006677F9">
        <w:rPr>
          <w:sz w:val="36"/>
          <w:szCs w:val="36"/>
        </w:rPr>
        <w:t>Time taken to count the no of words using two Threads</w:t>
      </w:r>
    </w:p>
    <w:p w14:paraId="2E2A2945" w14:textId="6BF2E258" w:rsidR="00DC43C4" w:rsidRPr="006677F9" w:rsidRDefault="00DC43C4" w:rsidP="00EF6C9D">
      <w:pPr>
        <w:rPr>
          <w:sz w:val="36"/>
          <w:szCs w:val="36"/>
        </w:rPr>
      </w:pPr>
      <w:r>
        <w:rPr>
          <w:sz w:val="36"/>
          <w:szCs w:val="36"/>
        </w:rPr>
        <w:t>0.14s</w:t>
      </w:r>
    </w:p>
    <w:p w14:paraId="184372BF" w14:textId="74FFD89C" w:rsidR="006677F9" w:rsidRDefault="006677F9" w:rsidP="006677F9">
      <w:pPr>
        <w:rPr>
          <w:noProof/>
        </w:rPr>
      </w:pPr>
      <w:r>
        <w:rPr>
          <w:noProof/>
        </w:rPr>
        <w:drawing>
          <wp:inline distT="0" distB="0" distL="0" distR="0" wp14:anchorId="6C24A9D7" wp14:editId="6507C910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D5BB" w14:textId="68657847" w:rsidR="006677F9" w:rsidRPr="006677F9" w:rsidRDefault="006677F9" w:rsidP="006677F9"/>
    <w:p w14:paraId="17C419D5" w14:textId="591FB248" w:rsidR="006677F9" w:rsidRPr="006677F9" w:rsidRDefault="006677F9" w:rsidP="006677F9"/>
    <w:p w14:paraId="30074CF3" w14:textId="231FC31F" w:rsidR="006677F9" w:rsidRDefault="006677F9" w:rsidP="006677F9">
      <w:pPr>
        <w:rPr>
          <w:noProof/>
        </w:rPr>
      </w:pPr>
    </w:p>
    <w:p w14:paraId="148D429F" w14:textId="5E314BDC" w:rsidR="006677F9" w:rsidRDefault="006677F9" w:rsidP="006677F9">
      <w:pPr>
        <w:rPr>
          <w:sz w:val="36"/>
          <w:szCs w:val="36"/>
        </w:rPr>
      </w:pPr>
      <w:r>
        <w:rPr>
          <w:sz w:val="36"/>
          <w:szCs w:val="36"/>
        </w:rPr>
        <w:t>Time taken</w:t>
      </w:r>
      <w:r w:rsidR="00587BDB">
        <w:rPr>
          <w:sz w:val="36"/>
          <w:szCs w:val="36"/>
        </w:rPr>
        <w:t xml:space="preserve"> above</w:t>
      </w:r>
      <w:r>
        <w:rPr>
          <w:sz w:val="36"/>
          <w:szCs w:val="36"/>
        </w:rPr>
        <w:t xml:space="preserve"> : twoThreads&lt;oneThread&lt;Iterator</w:t>
      </w:r>
    </w:p>
    <w:p w14:paraId="68CABD2A" w14:textId="4E749C47" w:rsidR="006677F9" w:rsidRDefault="006677F9" w:rsidP="006677F9">
      <w:pPr>
        <w:rPr>
          <w:sz w:val="36"/>
          <w:szCs w:val="36"/>
        </w:rPr>
      </w:pPr>
      <w:r>
        <w:rPr>
          <w:sz w:val="36"/>
          <w:szCs w:val="36"/>
        </w:rPr>
        <w:t>How ever the execution time is not constant and keeps on changing</w:t>
      </w:r>
      <w:r w:rsidR="00587BDB">
        <w:rPr>
          <w:sz w:val="36"/>
          <w:szCs w:val="36"/>
        </w:rPr>
        <w:t xml:space="preserve"> on multiple executions </w:t>
      </w:r>
      <w:r>
        <w:rPr>
          <w:sz w:val="36"/>
          <w:szCs w:val="36"/>
        </w:rPr>
        <w:t xml:space="preserve">, but the order is </w:t>
      </w:r>
    </w:p>
    <w:p w14:paraId="26F005B4" w14:textId="666C998A" w:rsidR="0084508B" w:rsidRPr="006677F9" w:rsidRDefault="0084508B" w:rsidP="006677F9">
      <w:pPr>
        <w:rPr>
          <w:sz w:val="36"/>
          <w:szCs w:val="36"/>
        </w:rPr>
      </w:pPr>
      <w:r>
        <w:rPr>
          <w:sz w:val="36"/>
          <w:szCs w:val="36"/>
        </w:rPr>
        <w:t>twoThreads&lt;oneThread ~= iterator.</w:t>
      </w:r>
      <w:r w:rsidR="00587BDB">
        <w:rPr>
          <w:sz w:val="36"/>
          <w:szCs w:val="36"/>
        </w:rPr>
        <w:t>(Generalized)</w:t>
      </w:r>
    </w:p>
    <w:sectPr w:rsidR="0084508B" w:rsidRPr="0066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9D"/>
    <w:rsid w:val="004E2F27"/>
    <w:rsid w:val="00587BDB"/>
    <w:rsid w:val="006677F9"/>
    <w:rsid w:val="0084508B"/>
    <w:rsid w:val="00DC43C4"/>
    <w:rsid w:val="00E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5EB7"/>
  <w15:chartTrackingRefBased/>
  <w15:docId w15:val="{3E418401-F703-4AF9-ACF4-99AEEF59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 akarapu</dc:creator>
  <cp:keywords/>
  <dc:description/>
  <cp:lastModifiedBy>krishna teja akarapu</cp:lastModifiedBy>
  <cp:revision>5</cp:revision>
  <dcterms:created xsi:type="dcterms:W3CDTF">2021-02-24T17:19:00Z</dcterms:created>
  <dcterms:modified xsi:type="dcterms:W3CDTF">2021-02-24T18:00:00Z</dcterms:modified>
</cp:coreProperties>
</file>