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0A5BE" w14:textId="139E2683" w:rsidR="007F657D" w:rsidRDefault="002707B0">
      <w:r>
        <w:rPr>
          <w:noProof/>
        </w:rPr>
        <w:drawing>
          <wp:inline distT="0" distB="0" distL="0" distR="0" wp14:anchorId="0AB5F8B2" wp14:editId="69CB0196">
            <wp:extent cx="5731510" cy="3065780"/>
            <wp:effectExtent l="0" t="0" r="2540" b="1270"/>
            <wp:docPr id="112784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7E97" w14:textId="77777777" w:rsidR="004D7998" w:rsidRDefault="004D7998" w:rsidP="004D7998"/>
    <w:p w14:paraId="01B5EE4D" w14:textId="3A5B6925" w:rsidR="004D7998" w:rsidRDefault="004D7998" w:rsidP="004D7998">
      <w:r>
        <w:t>Epoch 50 batch size 50</w:t>
      </w:r>
    </w:p>
    <w:p w14:paraId="34D9C848" w14:textId="6D8B5B8A" w:rsidR="004D7998" w:rsidRPr="004D7998" w:rsidRDefault="004D7998" w:rsidP="004D7998">
      <w:r w:rsidRPr="004D7998">
        <w:t>Validation MSE: 104.98460685386434</w:t>
      </w:r>
    </w:p>
    <w:p w14:paraId="21E551B1" w14:textId="77777777" w:rsidR="004D7998" w:rsidRPr="004D7998" w:rsidRDefault="004D7998" w:rsidP="004D7998">
      <w:r w:rsidRPr="004D7998">
        <w:t>Validation MAE: 7.8620595498961015</w:t>
      </w:r>
    </w:p>
    <w:p w14:paraId="757BBD7A" w14:textId="77777777" w:rsidR="004D7998" w:rsidRDefault="004D7998" w:rsidP="004D7998">
      <w:r w:rsidRPr="004D7998">
        <w:t>Validation R² Score: 0.5110114505328668</w:t>
      </w:r>
    </w:p>
    <w:p w14:paraId="1910A113" w14:textId="765F71D4" w:rsidR="004D7998" w:rsidRDefault="004D7998" w:rsidP="004D7998">
      <w:r>
        <w:rPr>
          <w:noProof/>
        </w:rPr>
        <w:drawing>
          <wp:inline distT="0" distB="0" distL="0" distR="0" wp14:anchorId="7C4B0538" wp14:editId="10C03FC7">
            <wp:extent cx="5731510" cy="3075305"/>
            <wp:effectExtent l="0" t="0" r="2540" b="0"/>
            <wp:docPr id="1067012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C077" w14:textId="527153E8" w:rsidR="004D7998" w:rsidRDefault="004D7998" w:rsidP="004D7998">
      <w:r>
        <w:t>Epoch 100 batch size 50</w:t>
      </w:r>
    </w:p>
    <w:p w14:paraId="396C0A44" w14:textId="77777777" w:rsidR="004D7998" w:rsidRPr="004D7998" w:rsidRDefault="004D7998" w:rsidP="004D7998">
      <w:r w:rsidRPr="004D7998">
        <w:t>Validation MSE: 112.83147431156058</w:t>
      </w:r>
    </w:p>
    <w:p w14:paraId="00D2A428" w14:textId="77777777" w:rsidR="004D7998" w:rsidRPr="004D7998" w:rsidRDefault="004D7998" w:rsidP="004D7998">
      <w:r w:rsidRPr="004D7998">
        <w:t>Validation MAE: 8.034746388431337</w:t>
      </w:r>
    </w:p>
    <w:p w14:paraId="2BF030A7" w14:textId="77777777" w:rsidR="004D7998" w:rsidRPr="004D7998" w:rsidRDefault="004D7998" w:rsidP="004D7998">
      <w:r w:rsidRPr="004D7998">
        <w:t>Validation R² Score: 0.4732948310808837</w:t>
      </w:r>
    </w:p>
    <w:p w14:paraId="5EF6493A" w14:textId="61563EED" w:rsidR="004D7998" w:rsidRDefault="004D7998" w:rsidP="004D7998">
      <w:r>
        <w:rPr>
          <w:noProof/>
        </w:rPr>
        <w:lastRenderedPageBreak/>
        <w:drawing>
          <wp:inline distT="0" distB="0" distL="0" distR="0" wp14:anchorId="1FC8E46D" wp14:editId="4FCAF835">
            <wp:extent cx="5731510" cy="3075305"/>
            <wp:effectExtent l="0" t="0" r="2540" b="0"/>
            <wp:docPr id="2122798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BA14" w14:textId="77777777" w:rsidR="004D7998" w:rsidRDefault="004D7998" w:rsidP="004D7998"/>
    <w:p w14:paraId="5A23A8B5" w14:textId="453AD768" w:rsidR="004D7998" w:rsidRDefault="00D4147E" w:rsidP="004D7998">
      <w:r>
        <w:t>100 100 bad</w:t>
      </w:r>
    </w:p>
    <w:p w14:paraId="638FF408" w14:textId="77777777" w:rsidR="00D4147E" w:rsidRDefault="00D4147E" w:rsidP="004D7998"/>
    <w:p w14:paraId="093E2720" w14:textId="215D3BA0" w:rsidR="00D4147E" w:rsidRDefault="00D4147E" w:rsidP="004D7998">
      <w:r>
        <w:t>100 25</w:t>
      </w:r>
    </w:p>
    <w:p w14:paraId="0C17CD81" w14:textId="77777777" w:rsidR="0027164F" w:rsidRPr="0027164F" w:rsidRDefault="0027164F" w:rsidP="0027164F">
      <w:r w:rsidRPr="0027164F">
        <w:t>Validation MSE: 9.522931322665535</w:t>
      </w:r>
    </w:p>
    <w:p w14:paraId="08337880" w14:textId="77777777" w:rsidR="0027164F" w:rsidRPr="0027164F" w:rsidRDefault="0027164F" w:rsidP="0027164F">
      <w:r w:rsidRPr="0027164F">
        <w:t>Validation MAE: 2.279512395872909</w:t>
      </w:r>
    </w:p>
    <w:p w14:paraId="39A2878A" w14:textId="77777777" w:rsidR="0027164F" w:rsidRPr="0027164F" w:rsidRDefault="0027164F" w:rsidP="0027164F">
      <w:r w:rsidRPr="0027164F">
        <w:t>Validation R² Score: 0.943780175316643</w:t>
      </w:r>
    </w:p>
    <w:p w14:paraId="05648E68" w14:textId="77777777" w:rsidR="0027164F" w:rsidRDefault="0027164F" w:rsidP="004D7998"/>
    <w:p w14:paraId="50FD97FF" w14:textId="4CA54993" w:rsidR="0027164F" w:rsidRDefault="0027164F" w:rsidP="004D7998">
      <w:r>
        <w:rPr>
          <w:noProof/>
        </w:rPr>
        <w:drawing>
          <wp:inline distT="0" distB="0" distL="0" distR="0" wp14:anchorId="092E6C1B" wp14:editId="5003697C">
            <wp:extent cx="5731510" cy="3075305"/>
            <wp:effectExtent l="0" t="0" r="2540" b="0"/>
            <wp:docPr id="934153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88C7" w14:textId="77777777" w:rsidR="0027164F" w:rsidRDefault="0027164F" w:rsidP="004D7998"/>
    <w:p w14:paraId="10E70B72" w14:textId="75B3C037" w:rsidR="00DF3608" w:rsidRDefault="00DF3608" w:rsidP="004D7998">
      <w:r>
        <w:lastRenderedPageBreak/>
        <w:t>150 25</w:t>
      </w:r>
    </w:p>
    <w:p w14:paraId="565A9C1E" w14:textId="428E2BA6" w:rsidR="00DF3608" w:rsidRPr="00DF3608" w:rsidRDefault="00DF3608" w:rsidP="00DF3608">
      <w:r>
        <w:t>V</w:t>
      </w:r>
      <w:r w:rsidRPr="00DF3608">
        <w:t>alidation MSE: 9.162544107806895</w:t>
      </w:r>
    </w:p>
    <w:p w14:paraId="6D240ACE" w14:textId="77777777" w:rsidR="00DF3608" w:rsidRPr="00DF3608" w:rsidRDefault="00DF3608" w:rsidP="00DF3608">
      <w:r w:rsidRPr="00DF3608">
        <w:t>Validation MAE: 2.2263299923244566</w:t>
      </w:r>
    </w:p>
    <w:p w14:paraId="1ABF6DDC" w14:textId="77777777" w:rsidR="00DF3608" w:rsidRDefault="00DF3608" w:rsidP="00DF3608">
      <w:r w:rsidRPr="00DF3608">
        <w:t>Validation R² Score: 0.946523008021278</w:t>
      </w:r>
    </w:p>
    <w:p w14:paraId="5FBB9B5A" w14:textId="6F762DAD" w:rsidR="00DF3608" w:rsidRDefault="00DF3608" w:rsidP="00DF3608">
      <w:r>
        <w:rPr>
          <w:noProof/>
        </w:rPr>
        <w:drawing>
          <wp:inline distT="0" distB="0" distL="0" distR="0" wp14:anchorId="4982091D" wp14:editId="3B392A16">
            <wp:extent cx="5731510" cy="3075305"/>
            <wp:effectExtent l="0" t="0" r="2540" b="0"/>
            <wp:docPr id="9043317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CFF0" w14:textId="77777777" w:rsidR="00DF3608" w:rsidRDefault="00DF3608" w:rsidP="00DF3608"/>
    <w:p w14:paraId="75FD8E63" w14:textId="06FADB77" w:rsidR="00DF3608" w:rsidRDefault="00A36779" w:rsidP="00DF3608">
      <w:r>
        <w:t>200 50</w:t>
      </w:r>
    </w:p>
    <w:p w14:paraId="12B7F98C" w14:textId="1F513260" w:rsidR="00A36779" w:rsidRDefault="00A36779" w:rsidP="00DF3608">
      <w:r>
        <w:t>Worse than 150 25</w:t>
      </w:r>
    </w:p>
    <w:p w14:paraId="509A65F6" w14:textId="77777777" w:rsidR="00A36779" w:rsidRDefault="00A36779" w:rsidP="00DF3608"/>
    <w:p w14:paraId="7E212A89" w14:textId="0EF91422" w:rsidR="00A36779" w:rsidRDefault="00A36779" w:rsidP="00DF3608">
      <w:r>
        <w:t>200 25</w:t>
      </w:r>
    </w:p>
    <w:p w14:paraId="28E2E99E" w14:textId="16DA1AC3" w:rsidR="00A36779" w:rsidRDefault="00406F04" w:rsidP="00DF3608">
      <w:r>
        <w:t>Worse</w:t>
      </w:r>
    </w:p>
    <w:p w14:paraId="132A48CB" w14:textId="23B9AC4A" w:rsidR="00406F04" w:rsidRDefault="00406F04" w:rsidP="00DF3608">
      <w:r>
        <w:t>400 25</w:t>
      </w:r>
    </w:p>
    <w:p w14:paraId="72CF02F1" w14:textId="77777777" w:rsidR="00406F04" w:rsidRDefault="00406F04" w:rsidP="00DF3608"/>
    <w:p w14:paraId="2F9072A5" w14:textId="6F8D4EC1" w:rsidR="003D2694" w:rsidRDefault="003D2694" w:rsidP="00DF3608">
      <w:r>
        <w:t>175 25 best for now</w:t>
      </w:r>
    </w:p>
    <w:p w14:paraId="49E191D5" w14:textId="77777777" w:rsidR="003D2694" w:rsidRDefault="003D2694" w:rsidP="00DF3608"/>
    <w:p w14:paraId="62B7A3B5" w14:textId="14CECB81" w:rsidR="0086539E" w:rsidRDefault="0086539E" w:rsidP="00DF3608">
      <w:r>
        <w:t>2 layers 175 25</w:t>
      </w:r>
    </w:p>
    <w:p w14:paraId="3B3C44E7" w14:textId="77777777" w:rsidR="0086539E" w:rsidRPr="0086539E" w:rsidRDefault="0086539E" w:rsidP="0086539E">
      <w:r w:rsidRPr="0086539E">
        <w:t>Validation MSE: 16.323018167016965</w:t>
      </w:r>
    </w:p>
    <w:p w14:paraId="122C2F82" w14:textId="77777777" w:rsidR="0086539E" w:rsidRPr="0086539E" w:rsidRDefault="0086539E" w:rsidP="0086539E">
      <w:r w:rsidRPr="0086539E">
        <w:t>Validation MAE: 2.8567785717623555</w:t>
      </w:r>
    </w:p>
    <w:p w14:paraId="44273CAF" w14:textId="77777777" w:rsidR="0086539E" w:rsidRPr="0086539E" w:rsidRDefault="0086539E" w:rsidP="0086539E">
      <w:r w:rsidRPr="0086539E">
        <w:t>Validation R² Score: 0.9150520413949638</w:t>
      </w:r>
    </w:p>
    <w:p w14:paraId="2F6DF7AA" w14:textId="77777777" w:rsidR="0086539E" w:rsidRDefault="0086539E" w:rsidP="00DF3608"/>
    <w:p w14:paraId="0A6B4127" w14:textId="77777777" w:rsidR="004335F8" w:rsidRDefault="004335F8" w:rsidP="00DF3608"/>
    <w:p w14:paraId="368EC97A" w14:textId="3452BC4B" w:rsidR="0086539E" w:rsidRDefault="0086539E" w:rsidP="00DF3608">
      <w:r>
        <w:lastRenderedPageBreak/>
        <w:t xml:space="preserve">2 layers 175 </w:t>
      </w:r>
      <w:r w:rsidR="004335F8">
        <w:t>25</w:t>
      </w:r>
      <w:r>
        <w:t xml:space="preserve"> learning rate 0.0005</w:t>
      </w:r>
    </w:p>
    <w:p w14:paraId="4D5B8783" w14:textId="77777777" w:rsidR="004335F8" w:rsidRPr="004335F8" w:rsidRDefault="004335F8" w:rsidP="004335F8">
      <w:r w:rsidRPr="004335F8">
        <w:t>Validation MSE: 10.74577963063542</w:t>
      </w:r>
    </w:p>
    <w:p w14:paraId="4B6A7EB6" w14:textId="77777777" w:rsidR="004335F8" w:rsidRPr="004335F8" w:rsidRDefault="004335F8" w:rsidP="004335F8">
      <w:r w:rsidRPr="004335F8">
        <w:t>Validation MAE: 2.4108046047966383</w:t>
      </w:r>
    </w:p>
    <w:p w14:paraId="4F8BE8F4" w14:textId="77777777" w:rsidR="004335F8" w:rsidRPr="004335F8" w:rsidRDefault="004335F8" w:rsidP="004335F8">
      <w:r w:rsidRPr="004335F8">
        <w:t>Validation R² Score: 0.9396765448831266</w:t>
      </w:r>
    </w:p>
    <w:p w14:paraId="0E552C81" w14:textId="3ACD694B" w:rsidR="004335F8" w:rsidRDefault="004335F8" w:rsidP="00DF3608">
      <w:r>
        <w:t>Not good</w:t>
      </w:r>
    </w:p>
    <w:p w14:paraId="2E745043" w14:textId="77777777" w:rsidR="004335F8" w:rsidRDefault="004335F8" w:rsidP="00DF3608"/>
    <w:p w14:paraId="5D917D8F" w14:textId="495089D4" w:rsidR="004335F8" w:rsidRDefault="004335F8" w:rsidP="00DF3608">
      <w:r>
        <w:t xml:space="preserve">2 layers 175 25 </w:t>
      </w:r>
      <w:proofErr w:type="spellStart"/>
      <w:r>
        <w:t>lr</w:t>
      </w:r>
      <w:proofErr w:type="spellEnd"/>
      <w:r>
        <w:t xml:space="preserve"> 0.0008 drop out layers</w:t>
      </w:r>
    </w:p>
    <w:p w14:paraId="55F57D34" w14:textId="6C65AA9B" w:rsidR="004335F8" w:rsidRDefault="002A6F0B" w:rsidP="00DF3608">
      <w:r>
        <w:t>Not good enough</w:t>
      </w:r>
    </w:p>
    <w:p w14:paraId="31BECD31" w14:textId="77777777" w:rsidR="002A6F0B" w:rsidRPr="002A6F0B" w:rsidRDefault="002A6F0B" w:rsidP="002A6F0B">
      <w:r w:rsidRPr="002A6F0B">
        <w:t>Validation MSE: 58.483613147785306</w:t>
      </w:r>
    </w:p>
    <w:p w14:paraId="7FD29296" w14:textId="77777777" w:rsidR="002A6F0B" w:rsidRPr="002A6F0B" w:rsidRDefault="002A6F0B" w:rsidP="002A6F0B">
      <w:r w:rsidRPr="002A6F0B">
        <w:t>Validation MAE: 6.135659019227539</w:t>
      </w:r>
    </w:p>
    <w:p w14:paraId="4C4E70C3" w14:textId="77777777" w:rsidR="002A6F0B" w:rsidRPr="002A6F0B" w:rsidRDefault="002A6F0B" w:rsidP="002A6F0B">
      <w:r w:rsidRPr="002A6F0B">
        <w:t>Validation R² Score: 0.6888111145006909</w:t>
      </w:r>
    </w:p>
    <w:p w14:paraId="580C0168" w14:textId="77777777" w:rsidR="002A6F0B" w:rsidRDefault="002A6F0B" w:rsidP="00DF3608"/>
    <w:p w14:paraId="2F1F109E" w14:textId="6535AB55" w:rsidR="002A6F0B" w:rsidRDefault="002A6F0B" w:rsidP="00DF3608">
      <w:r>
        <w:t xml:space="preserve">1 layer </w:t>
      </w:r>
      <w:proofErr w:type="spellStart"/>
      <w:r>
        <w:t>lstm</w:t>
      </w:r>
      <w:proofErr w:type="spellEnd"/>
      <w:r>
        <w:t xml:space="preserve"> 2 layer dense 200 25 </w:t>
      </w:r>
      <w:proofErr w:type="spellStart"/>
      <w:r>
        <w:t>lr</w:t>
      </w:r>
      <w:proofErr w:type="spellEnd"/>
      <w:r>
        <w:t xml:space="preserve"> 0.0005</w:t>
      </w:r>
    </w:p>
    <w:p w14:paraId="7C8BBF40" w14:textId="352B3419" w:rsidR="004D4B45" w:rsidRDefault="004D4B45" w:rsidP="00DF3608">
      <w:r>
        <w:t>Not good again</w:t>
      </w:r>
    </w:p>
    <w:p w14:paraId="565F43AF" w14:textId="77777777" w:rsidR="004D4B45" w:rsidRDefault="004D4B45" w:rsidP="00DF3608"/>
    <w:p w14:paraId="279E05B0" w14:textId="3739B413" w:rsidR="004D4B45" w:rsidRDefault="004D4B45" w:rsidP="00DF3608">
      <w:r>
        <w:t>Trying standardization</w:t>
      </w:r>
    </w:p>
    <w:p w14:paraId="03C967BD" w14:textId="1EE0B7A8" w:rsidR="004D4B45" w:rsidRDefault="00DC50A1" w:rsidP="00DF3608">
      <w:r>
        <w:t>Well, it went well</w:t>
      </w:r>
    </w:p>
    <w:p w14:paraId="0D277347" w14:textId="143FCE40" w:rsidR="003F5D10" w:rsidRDefault="003F5D10" w:rsidP="00DF3608"/>
    <w:p w14:paraId="0431C814" w14:textId="77777777" w:rsidR="004335F8" w:rsidRPr="00DF3608" w:rsidRDefault="004335F8" w:rsidP="00DF3608"/>
    <w:p w14:paraId="78B5D93F" w14:textId="77777777" w:rsidR="00DF3608" w:rsidRPr="004D7998" w:rsidRDefault="00DF3608" w:rsidP="004D7998"/>
    <w:p w14:paraId="6611A9D5" w14:textId="77777777" w:rsidR="002707B0" w:rsidRDefault="002707B0"/>
    <w:sectPr w:rsidR="00270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B0"/>
    <w:rsid w:val="0012748A"/>
    <w:rsid w:val="001A03E2"/>
    <w:rsid w:val="002707B0"/>
    <w:rsid w:val="0027164F"/>
    <w:rsid w:val="002A6F0B"/>
    <w:rsid w:val="003D2694"/>
    <w:rsid w:val="003F5D10"/>
    <w:rsid w:val="00406F04"/>
    <w:rsid w:val="004335F8"/>
    <w:rsid w:val="004D4B45"/>
    <w:rsid w:val="004D7998"/>
    <w:rsid w:val="004F491E"/>
    <w:rsid w:val="007F657D"/>
    <w:rsid w:val="0086539E"/>
    <w:rsid w:val="00A36779"/>
    <w:rsid w:val="00A54B81"/>
    <w:rsid w:val="00D4147E"/>
    <w:rsid w:val="00D73F59"/>
    <w:rsid w:val="00DC50A1"/>
    <w:rsid w:val="00DF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591F"/>
  <w15:chartTrackingRefBased/>
  <w15:docId w15:val="{A266F5C6-0BEF-4E58-8CB6-F44E2FA0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P P</dc:creator>
  <cp:keywords/>
  <dc:description/>
  <cp:lastModifiedBy>ARAVIND P P</cp:lastModifiedBy>
  <cp:revision>3</cp:revision>
  <dcterms:created xsi:type="dcterms:W3CDTF">2024-11-01T06:05:00Z</dcterms:created>
  <dcterms:modified xsi:type="dcterms:W3CDTF">2024-11-01T18:08:00Z</dcterms:modified>
</cp:coreProperties>
</file>