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DE9546" w14:textId="274CEA50" w:rsidR="00C37A58" w:rsidRDefault="005B3597" w:rsidP="005B3597">
      <w:pPr>
        <w:bidi/>
        <w:rPr>
          <w:rFonts w:cs="B Nazanin"/>
          <w:color w:val="0000FF"/>
          <w:sz w:val="28"/>
          <w:szCs w:val="28"/>
          <w:lang w:bidi="fa-IR"/>
        </w:rPr>
      </w:pPr>
      <w:r>
        <w:rPr>
          <w:rFonts w:ascii="B Nazanin" w:hAnsi="B Nazanin" w:cs="B Nazanin" w:hint="cs"/>
          <w:color w:val="0000FF"/>
          <w:sz w:val="28"/>
          <w:szCs w:val="28"/>
          <w:rtl/>
          <w:lang w:bidi="fa-IR"/>
        </w:rPr>
        <w:t xml:space="preserve">شروع </w:t>
      </w:r>
      <w:r>
        <w:rPr>
          <w:rFonts w:cs="B Nazanin"/>
          <w:color w:val="0000FF"/>
          <w:sz w:val="28"/>
          <w:szCs w:val="28"/>
          <w:lang w:bidi="fa-IR"/>
        </w:rPr>
        <w:t>PHP</w:t>
      </w:r>
    </w:p>
    <w:p w14:paraId="4CC5C7F8" w14:textId="52366ED5" w:rsidR="005B3597" w:rsidRDefault="00A21B08" w:rsidP="005B3597">
      <w:pPr>
        <w:bidi/>
        <w:rPr>
          <w:rFonts w:cs="B Nazanin"/>
          <w:color w:val="0000FF"/>
          <w:sz w:val="28"/>
          <w:szCs w:val="28"/>
          <w:lang w:bidi="fa-IR"/>
        </w:rPr>
      </w:pPr>
      <w:hyperlink w:anchor="j1" w:history="1">
        <w:r w:rsidR="005B3597" w:rsidRPr="00A21B08">
          <w:rPr>
            <w:rStyle w:val="Hyperlink"/>
            <w:rFonts w:cs="B Nazanin" w:hint="cs"/>
            <w:sz w:val="28"/>
            <w:szCs w:val="28"/>
            <w:rtl/>
            <w:lang w:bidi="fa-IR"/>
          </w:rPr>
          <w:t>جل</w:t>
        </w:r>
        <w:r w:rsidR="005B3597" w:rsidRPr="00A21B08">
          <w:rPr>
            <w:rStyle w:val="Hyperlink"/>
            <w:rFonts w:cs="B Nazanin" w:hint="cs"/>
            <w:sz w:val="28"/>
            <w:szCs w:val="28"/>
            <w:rtl/>
            <w:lang w:bidi="fa-IR"/>
          </w:rPr>
          <w:t>س</w:t>
        </w:r>
        <w:r w:rsidR="005B3597" w:rsidRPr="00A21B08">
          <w:rPr>
            <w:rStyle w:val="Hyperlink"/>
            <w:rFonts w:cs="B Nazanin" w:hint="cs"/>
            <w:sz w:val="28"/>
            <w:szCs w:val="28"/>
            <w:rtl/>
            <w:lang w:bidi="fa-IR"/>
          </w:rPr>
          <w:t>ه</w:t>
        </w:r>
      </w:hyperlink>
      <w:r w:rsidR="005B3597">
        <w:rPr>
          <w:rFonts w:cs="B Nazanin" w:hint="cs"/>
          <w:color w:val="0000FF"/>
          <w:sz w:val="28"/>
          <w:szCs w:val="28"/>
          <w:rtl/>
          <w:lang w:bidi="fa-IR"/>
        </w:rPr>
        <w:t xml:space="preserve"> 1: </w:t>
      </w:r>
      <w:r w:rsidR="002A1338">
        <w:rPr>
          <w:rFonts w:cs="B Nazanin" w:hint="cs"/>
          <w:color w:val="0000FF"/>
          <w:sz w:val="28"/>
          <w:szCs w:val="28"/>
          <w:rtl/>
          <w:lang w:bidi="fa-IR"/>
        </w:rPr>
        <w:t>معرفی</w:t>
      </w:r>
    </w:p>
    <w:p w14:paraId="1A7ECF03" w14:textId="1387BFC7" w:rsidR="002A1338" w:rsidRDefault="002A1338" w:rsidP="002A1338">
      <w:pPr>
        <w:bidi/>
        <w:rPr>
          <w:rFonts w:cs="B Nazanin" w:hint="cs"/>
          <w:color w:val="0000FF"/>
          <w:sz w:val="28"/>
          <w:szCs w:val="28"/>
          <w:rtl/>
          <w:lang w:bidi="fa-IR"/>
        </w:rPr>
      </w:pPr>
      <w:hyperlink w:anchor="j2" w:history="1">
        <w:r w:rsidRPr="002A1338">
          <w:rPr>
            <w:rStyle w:val="Hyperlink"/>
            <w:rFonts w:cs="B Nazanin" w:hint="cs"/>
            <w:sz w:val="28"/>
            <w:szCs w:val="28"/>
            <w:rtl/>
            <w:lang w:bidi="fa-IR"/>
          </w:rPr>
          <w:t>جل</w:t>
        </w:r>
        <w:r w:rsidRPr="002A1338">
          <w:rPr>
            <w:rStyle w:val="Hyperlink"/>
            <w:rFonts w:cs="B Nazanin" w:hint="cs"/>
            <w:sz w:val="28"/>
            <w:szCs w:val="28"/>
            <w:rtl/>
            <w:lang w:bidi="fa-IR"/>
          </w:rPr>
          <w:t>س</w:t>
        </w:r>
        <w:r w:rsidRPr="002A1338">
          <w:rPr>
            <w:rStyle w:val="Hyperlink"/>
            <w:rFonts w:cs="B Nazanin" w:hint="cs"/>
            <w:sz w:val="28"/>
            <w:szCs w:val="28"/>
            <w:rtl/>
            <w:lang w:bidi="fa-IR"/>
          </w:rPr>
          <w:t>ه</w:t>
        </w:r>
      </w:hyperlink>
      <w:r>
        <w:rPr>
          <w:rFonts w:cs="B Nazanin" w:hint="cs"/>
          <w:color w:val="0000FF"/>
          <w:sz w:val="28"/>
          <w:szCs w:val="28"/>
          <w:rtl/>
          <w:lang w:bidi="fa-IR"/>
        </w:rPr>
        <w:t xml:space="preserve"> 2: ابزارهای مورد نیاز</w:t>
      </w:r>
    </w:p>
    <w:p w14:paraId="451A97CC" w14:textId="283E355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5912856" w14:textId="5CC5745C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E0DD6D9" w14:textId="13F80C1D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DF580BD" w14:textId="3E58A21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94EEE25" w14:textId="1412FE93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7BD0DEB" w14:textId="6ACBB2E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39B5383" w14:textId="18DF8B5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2F1CF77" w14:textId="21B0E4E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A4AD94D" w14:textId="447F0ED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9699DA8" w14:textId="43D2156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D8C661C" w14:textId="3E3641E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289F209" w14:textId="41171DE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EE42B6C" w14:textId="0262A0A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CBA1F61" w14:textId="2B52979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A8F6EE7" w14:textId="0B9E59F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4EE9F4A" w14:textId="6161C10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E383ADB" w14:textId="4E36DEA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A090A62" w14:textId="37E0174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AEA2283" w14:textId="733AD101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2711644" w14:textId="1DB8DDCD" w:rsidR="00A21B08" w:rsidRDefault="00A21B08" w:rsidP="00A21B08">
      <w:pPr>
        <w:bidi/>
        <w:jc w:val="center"/>
        <w:rPr>
          <w:rFonts w:ascii="Algerian" w:hAnsi="Algerian" w:cs="B Nazanin"/>
          <w:color w:val="008000"/>
          <w:sz w:val="36"/>
          <w:szCs w:val="36"/>
          <w:lang w:bidi="fa-IR"/>
        </w:rPr>
      </w:pPr>
      <w:r>
        <w:rPr>
          <w:rFonts w:ascii="Algerian" w:hAnsi="Algerian" w:cs="B Nazanin"/>
          <w:color w:val="008000"/>
          <w:sz w:val="36"/>
          <w:szCs w:val="36"/>
          <w:lang w:bidi="fa-IR"/>
        </w:rPr>
        <w:t>Php</w:t>
      </w:r>
    </w:p>
    <w:p w14:paraId="3D08D84A" w14:textId="0F271E19" w:rsidR="00A21B08" w:rsidRPr="00A21B08" w:rsidRDefault="00A21B08" w:rsidP="00A21B08">
      <w:pPr>
        <w:bidi/>
        <w:jc w:val="both"/>
        <w:rPr>
          <w:rFonts w:ascii="Cambria" w:hAnsi="Cambria" w:cs="B Titr" w:hint="cs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</w:t>
      </w:r>
      <w:bookmarkStart w:id="0" w:name="j1"/>
      <w:bookmarkEnd w:id="0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لسه 1 : معرفی</w:t>
      </w:r>
    </w:p>
    <w:p w14:paraId="5C27BAA8" w14:textId="0DCDBA4A" w:rsidR="00A21B08" w:rsidRDefault="007C5DD2" w:rsidP="00A21B08">
      <w:pPr>
        <w:bidi/>
        <w:jc w:val="both"/>
        <w:rPr>
          <w:rFonts w:cs="B Nazanin"/>
          <w:color w:val="000000"/>
          <w:sz w:val="28"/>
          <w:szCs w:val="28"/>
          <w:rtl/>
          <w:lang w:bidi="fa-IR"/>
        </w:rPr>
      </w:pPr>
      <w:r>
        <w:rPr>
          <w:rFonts w:cs="B Nazanin" w:hint="cs"/>
          <w:color w:val="000000"/>
          <w:sz w:val="28"/>
          <w:szCs w:val="28"/>
          <w:rtl/>
          <w:lang w:bidi="fa-IR"/>
        </w:rPr>
        <w:t>در این جلسه فقط معرفی بود.</w:t>
      </w:r>
    </w:p>
    <w:p w14:paraId="287070E4" w14:textId="291D336E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1" w:name="j2"/>
      <w:bookmarkEnd w:id="1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2 :</w:t>
      </w:r>
      <w:r w:rsidR="002A1338">
        <w:rPr>
          <w:rFonts w:ascii="B Titr" w:hAnsi="B Titr" w:cs="B Titr" w:hint="cs"/>
          <w:color w:val="0000FF"/>
          <w:sz w:val="28"/>
          <w:szCs w:val="28"/>
          <w:rtl/>
          <w:lang w:bidi="fa-IR"/>
        </w:rPr>
        <w:t xml:space="preserve"> ابزارهای مورد نیاز</w:t>
      </w:r>
    </w:p>
    <w:p w14:paraId="604ABD1B" w14:textId="2E458CDA" w:rsidR="002A1338" w:rsidRPr="002A1338" w:rsidRDefault="002A1338" w:rsidP="002A133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</w:p>
    <w:p w14:paraId="3D394B15" w14:textId="5A022DD5" w:rsidR="002A1338" w:rsidRPr="002A1338" w:rsidRDefault="002A1338" w:rsidP="002A133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</w:p>
    <w:p w14:paraId="20A52FFA" w14:textId="7C2E5D5D" w:rsidR="002A1338" w:rsidRPr="002A1338" w:rsidRDefault="002A1338" w:rsidP="002A133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</w:p>
    <w:p w14:paraId="19C0A6EF" w14:textId="0ED0D2E7" w:rsidR="002A1338" w:rsidRPr="002A1338" w:rsidRDefault="002A1338" w:rsidP="002A133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</w:p>
    <w:p w14:paraId="7C37A49B" w14:textId="7DB2D374" w:rsidR="002A1338" w:rsidRPr="002A1338" w:rsidRDefault="002A1338" w:rsidP="002A133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</w:p>
    <w:p w14:paraId="506700CD" w14:textId="1A969576" w:rsidR="002A1338" w:rsidRPr="002A1338" w:rsidRDefault="002A1338" w:rsidP="002A1338">
      <w:pPr>
        <w:bidi/>
        <w:jc w:val="both"/>
        <w:rPr>
          <w:rFonts w:ascii="B Nazanin" w:hAnsi="B Nazanin" w:cs="B Nazanin"/>
          <w:color w:val="000000"/>
          <w:sz w:val="28"/>
          <w:szCs w:val="28"/>
          <w:rtl/>
          <w:lang w:bidi="fa-IR"/>
        </w:rPr>
      </w:pPr>
    </w:p>
    <w:p w14:paraId="1DF0934E" w14:textId="77777777" w:rsidR="002A1338" w:rsidRDefault="002A1338" w:rsidP="002A1338">
      <w:pPr>
        <w:bidi/>
        <w:jc w:val="both"/>
        <w:rPr>
          <w:rFonts w:ascii="B Titr" w:hAnsi="B Titr" w:cs="B Titr"/>
          <w:color w:val="0000FF"/>
          <w:sz w:val="28"/>
          <w:szCs w:val="28"/>
          <w:lang w:bidi="fa-IR"/>
        </w:rPr>
      </w:pPr>
    </w:p>
    <w:p w14:paraId="0DC0B9E5" w14:textId="4EE88A41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2" w:name="j3"/>
      <w:bookmarkEnd w:id="2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3 :</w:t>
      </w:r>
    </w:p>
    <w:p w14:paraId="4A0CAD04" w14:textId="660B669B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3" w:name="j4"/>
      <w:bookmarkEnd w:id="3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4 :</w:t>
      </w:r>
    </w:p>
    <w:p w14:paraId="5E6C243E" w14:textId="6E72AEB2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جل</w:t>
      </w:r>
      <w:bookmarkStart w:id="4" w:name="j5"/>
      <w:bookmarkEnd w:id="4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سه 5 :</w:t>
      </w:r>
    </w:p>
    <w:p w14:paraId="40A4C798" w14:textId="06C7D962" w:rsidR="007C5DD2" w:rsidRDefault="007C5DD2" w:rsidP="007C5DD2">
      <w:pPr>
        <w:bidi/>
        <w:jc w:val="both"/>
        <w:rPr>
          <w:rFonts w:ascii="B Titr" w:hAnsi="B Titr" w:cs="B Titr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</w:t>
      </w:r>
      <w:bookmarkStart w:id="5" w:name="j6"/>
      <w:bookmarkEnd w:id="5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لسه 6 :</w:t>
      </w:r>
    </w:p>
    <w:p w14:paraId="2D69A0ED" w14:textId="09F533B5" w:rsidR="007C5DD2" w:rsidRDefault="007C5DD2" w:rsidP="007C5DD2">
      <w:pPr>
        <w:bidi/>
        <w:jc w:val="both"/>
        <w:rPr>
          <w:rFonts w:ascii="B Titr" w:hAnsi="B Titr" w:cs="B Titr" w:hint="cs"/>
          <w:color w:val="0000FF"/>
          <w:sz w:val="28"/>
          <w:szCs w:val="28"/>
          <w:rtl/>
          <w:lang w:bidi="fa-IR"/>
        </w:rPr>
      </w:pPr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ج</w:t>
      </w:r>
      <w:bookmarkStart w:id="6" w:name="j7"/>
      <w:bookmarkEnd w:id="6"/>
      <w:r>
        <w:rPr>
          <w:rFonts w:ascii="B Titr" w:hAnsi="B Titr" w:cs="B Titr" w:hint="cs"/>
          <w:color w:val="0000FF"/>
          <w:sz w:val="28"/>
          <w:szCs w:val="28"/>
          <w:rtl/>
          <w:lang w:bidi="fa-IR"/>
        </w:rPr>
        <w:t>لسه 7 :</w:t>
      </w:r>
    </w:p>
    <w:p w14:paraId="5F5EB23C" w14:textId="77777777" w:rsidR="007C5DD2" w:rsidRPr="007C5DD2" w:rsidRDefault="007C5DD2" w:rsidP="007C5DD2">
      <w:pPr>
        <w:bidi/>
        <w:jc w:val="both"/>
        <w:rPr>
          <w:rFonts w:ascii="Cambria" w:hAnsi="Cambria" w:cs="B Titr" w:hint="cs"/>
          <w:color w:val="0000FF"/>
          <w:sz w:val="28"/>
          <w:szCs w:val="28"/>
          <w:rtl/>
          <w:lang w:bidi="fa-IR"/>
        </w:rPr>
      </w:pPr>
    </w:p>
    <w:p w14:paraId="634FDB11" w14:textId="77777777" w:rsidR="007C5DD2" w:rsidRPr="007C5DD2" w:rsidRDefault="007C5DD2" w:rsidP="007C5DD2">
      <w:pPr>
        <w:bidi/>
        <w:jc w:val="both"/>
        <w:rPr>
          <w:rFonts w:ascii="B Titr" w:hAnsi="B Titr" w:cs="B Titr" w:hint="cs"/>
          <w:color w:val="0000FF"/>
          <w:sz w:val="28"/>
          <w:szCs w:val="28"/>
          <w:rtl/>
          <w:lang w:bidi="fa-IR"/>
        </w:rPr>
      </w:pPr>
    </w:p>
    <w:p w14:paraId="120F3891" w14:textId="6CF9CE3E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66A09DF" w14:textId="6D0998D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4392801" w14:textId="3FC0755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561A527" w14:textId="1E09A54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3159184" w14:textId="1D7C6C2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94E60CC" w14:textId="5EE44E4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79B96F0" w14:textId="26FA6847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F7F45A1" w14:textId="009F2987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508D337" w14:textId="6E9BE781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E0D3546" w14:textId="0BC1B08D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09EB6EA" w14:textId="03DBF08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7A60889" w14:textId="27A245C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75C1DF1" w14:textId="43F56BE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93A914F" w14:textId="16E5433E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4515632" w14:textId="6F64B09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4D7E847" w14:textId="69F6A7A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68ADD41" w14:textId="0856DEC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7AE56A9" w14:textId="463F525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6475969" w14:textId="7A3DB74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CAD3074" w14:textId="0B28B02E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2FB869D" w14:textId="76680DD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0E73ADC" w14:textId="11C9D048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6482324" w14:textId="1878CC69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D4691B0" w14:textId="474FF9F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23510EE" w14:textId="28D76E01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BA3D349" w14:textId="06ED76D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EF47EA7" w14:textId="64ABAC2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8F73133" w14:textId="2E2748B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41E8B59" w14:textId="12D4A58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2DE2D58" w14:textId="207E3687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4FE9D4F" w14:textId="56E5960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0B9321B" w14:textId="1BC40C0E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B0F2B2F" w14:textId="1FF8897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CBE301D" w14:textId="47487D8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303CE2D" w14:textId="0409680C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7E943B6" w14:textId="4AD79587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B9031FC" w14:textId="75DA777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9273301" w14:textId="4FDC8E8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B555AE3" w14:textId="748CA1FC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22F337C" w14:textId="77D70E7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052ACB9" w14:textId="4EB8DF64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55EE349" w14:textId="444226D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38D8A5E0" w14:textId="6A605CD0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DD57A9F" w14:textId="51CDDE2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1D1824B" w14:textId="3D80738D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3DDCF2E" w14:textId="6F61BADA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134A1E4E" w14:textId="1D795966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3676755" w14:textId="40F41A72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FA756D6" w14:textId="01BB3E44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0750672F" w14:textId="32933D8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55AD6C5B" w14:textId="7922D2B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7FA64A3" w14:textId="6BF396DB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AEF40FF" w14:textId="479D7723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7EF06755" w14:textId="67B91E1D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43C530A7" w14:textId="7EE842A4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2F5194D3" w14:textId="67C7373F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09F487F" w14:textId="59AD1D75" w:rsidR="00A21B08" w:rsidRDefault="00A21B08" w:rsidP="00A21B08">
      <w:pPr>
        <w:bidi/>
        <w:rPr>
          <w:rFonts w:cs="B Nazanin"/>
          <w:color w:val="0000FF"/>
          <w:sz w:val="28"/>
          <w:szCs w:val="28"/>
          <w:rtl/>
          <w:lang w:bidi="fa-IR"/>
        </w:rPr>
      </w:pPr>
    </w:p>
    <w:p w14:paraId="614FEBDE" w14:textId="77777777" w:rsidR="00A21B08" w:rsidRPr="005B3597" w:rsidRDefault="00A21B08" w:rsidP="00A21B08">
      <w:pPr>
        <w:bidi/>
        <w:rPr>
          <w:rFonts w:cs="B Nazanin" w:hint="cs"/>
          <w:color w:val="0000FF"/>
          <w:sz w:val="28"/>
          <w:szCs w:val="28"/>
          <w:rtl/>
          <w:lang w:bidi="fa-IR"/>
        </w:rPr>
      </w:pPr>
    </w:p>
    <w:sectPr w:rsidR="00A21B08" w:rsidRPr="005B3597" w:rsidSect="00AD27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94E"/>
    <w:rsid w:val="0011694E"/>
    <w:rsid w:val="002A1338"/>
    <w:rsid w:val="005B3597"/>
    <w:rsid w:val="007C5DD2"/>
    <w:rsid w:val="00A21B08"/>
    <w:rsid w:val="00AD2771"/>
    <w:rsid w:val="00C37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FBA02"/>
  <w15:chartTrackingRefBased/>
  <w15:docId w15:val="{44DA8B3B-85A0-40A4-A366-9ADD07913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21B0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1B0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21B0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Bahramzadegan</dc:creator>
  <cp:keywords/>
  <dc:description/>
  <cp:lastModifiedBy>Alireza Bahramzadegan</cp:lastModifiedBy>
  <cp:revision>5</cp:revision>
  <dcterms:created xsi:type="dcterms:W3CDTF">2022-05-09T13:45:00Z</dcterms:created>
  <dcterms:modified xsi:type="dcterms:W3CDTF">2022-05-09T13:55:00Z</dcterms:modified>
</cp:coreProperties>
</file>