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3CA58" w14:textId="6429D8B1" w:rsidR="006C1D01" w:rsidRDefault="006377F7">
      <w:pPr>
        <w:rPr>
          <w:b/>
          <w:bCs/>
        </w:rPr>
      </w:pPr>
      <w:r>
        <w:rPr>
          <w:b/>
          <w:bCs/>
        </w:rPr>
        <w:t>1: Data and Research questions:</w:t>
      </w:r>
    </w:p>
    <w:p w14:paraId="03FB0E59" w14:textId="6B8CFF17" w:rsidR="006377F7" w:rsidRDefault="00A76CE0">
      <w:r>
        <w:t>Paper link:</w:t>
      </w:r>
    </w:p>
    <w:p w14:paraId="2B554841" w14:textId="0689982D" w:rsidR="00A76CE0" w:rsidRDefault="0021115E">
      <w:hyperlink r:id="rId8" w:history="1">
        <w:r w:rsidRPr="0011769A">
          <w:rPr>
            <w:rStyle w:val="Hyperlink"/>
          </w:rPr>
          <w:t>https://www.pnas.org/doi/10.1073/pnas.2004289117</w:t>
        </w:r>
      </w:hyperlink>
    </w:p>
    <w:p w14:paraId="20369580" w14:textId="77777777" w:rsidR="0021115E" w:rsidRDefault="0021115E"/>
    <w:p w14:paraId="2E720CB6" w14:textId="79E14991" w:rsidR="0021115E" w:rsidRDefault="00A95B43">
      <w:r>
        <w:t xml:space="preserve">Before I describe the data and how it relates to the research question, allow me to first explain the </w:t>
      </w:r>
      <w:proofErr w:type="gramStart"/>
      <w:r>
        <w:t>authors</w:t>
      </w:r>
      <w:proofErr w:type="gramEnd"/>
      <w:r>
        <w:t xml:space="preserve"> research question.</w:t>
      </w:r>
    </w:p>
    <w:p w14:paraId="054444E1" w14:textId="77777777" w:rsidR="00A95B43" w:rsidRDefault="00A95B43"/>
    <w:p w14:paraId="627B90D9" w14:textId="5177B324" w:rsidR="009453A8" w:rsidRDefault="00A95B43">
      <w:r>
        <w:tab/>
        <w:t xml:space="preserve">Currently, there is </w:t>
      </w:r>
      <w:r w:rsidR="00BA2348">
        <w:t xml:space="preserve">ambiguity over the validity of the ecological niche </w:t>
      </w:r>
      <w:r w:rsidR="0027074C">
        <w:t>conservation hypothesis</w:t>
      </w:r>
      <w:r w:rsidR="00884BA3">
        <w:t xml:space="preserve">. The idea that ecological niches are conserved over time is a fundamental assumption for </w:t>
      </w:r>
      <w:r w:rsidR="0027074C">
        <w:t xml:space="preserve">a variety of </w:t>
      </w:r>
      <w:r w:rsidR="00884BA3">
        <w:t xml:space="preserve">ecological niche modelling approaches. As these </w:t>
      </w:r>
      <w:r w:rsidR="0027074C">
        <w:t xml:space="preserve">ecological niche </w:t>
      </w:r>
      <w:r w:rsidR="00884BA3">
        <w:t xml:space="preserve">models are used to </w:t>
      </w:r>
      <w:r w:rsidR="00B00CAC">
        <w:t>inform both conservation</w:t>
      </w:r>
      <w:r w:rsidR="00097A3E">
        <w:t xml:space="preserve"> efforts</w:t>
      </w:r>
      <w:r w:rsidR="00B00CAC">
        <w:t xml:space="preserve"> and climate </w:t>
      </w:r>
      <w:r w:rsidR="00097A3E">
        <w:t xml:space="preserve">change </w:t>
      </w:r>
      <w:r w:rsidR="00B00CAC">
        <w:t xml:space="preserve">models, </w:t>
      </w:r>
      <w:r w:rsidR="006D16FF">
        <w:t>it is important</w:t>
      </w:r>
      <w:r w:rsidR="00D67672">
        <w:t xml:space="preserve"> that </w:t>
      </w:r>
      <w:r w:rsidR="00AC73E9">
        <w:t xml:space="preserve">ecological niche models accurately </w:t>
      </w:r>
      <w:r w:rsidR="00EC5DAB">
        <w:t xml:space="preserve">model the stability of ecological niches over time. </w:t>
      </w:r>
      <w:proofErr w:type="gramStart"/>
      <w:r w:rsidR="00EC5DAB">
        <w:t>But,</w:t>
      </w:r>
      <w:proofErr w:type="gramEnd"/>
      <w:r w:rsidR="00EC5DAB">
        <w:t xml:space="preserve"> </w:t>
      </w:r>
      <w:r w:rsidR="00415345">
        <w:t>interestingly the authors cite multiple studies with results that directly contradict or support the</w:t>
      </w:r>
      <w:r w:rsidR="0079605A">
        <w:t xml:space="preserve"> ecological niche conservation </w:t>
      </w:r>
      <w:r w:rsidR="00415345">
        <w:t>hypothesis</w:t>
      </w:r>
      <w:r w:rsidR="00EC5DAB">
        <w:t xml:space="preserve">, depending on which </w:t>
      </w:r>
      <w:r w:rsidR="0079605A">
        <w:t>model of ecological niches they use.</w:t>
      </w:r>
    </w:p>
    <w:p w14:paraId="71BC8D7B" w14:textId="4F632C1C" w:rsidR="0079605A" w:rsidRDefault="0079605A">
      <w:r>
        <w:tab/>
        <w:t>The paper</w:t>
      </w:r>
      <w:r w:rsidR="0092693B">
        <w:t xml:space="preserve"> </w:t>
      </w:r>
      <w:r w:rsidR="00D35416">
        <w:t xml:space="preserve">is a </w:t>
      </w:r>
      <w:r w:rsidR="00EA653B">
        <w:t>meta-analysis</w:t>
      </w:r>
      <w:r w:rsidR="00D35416">
        <w:t xml:space="preserve"> of a collection of </w:t>
      </w:r>
      <w:r w:rsidR="00EA653B">
        <w:t xml:space="preserve">these studies, </w:t>
      </w:r>
      <w:r>
        <w:t>investigat</w:t>
      </w:r>
      <w:r w:rsidR="00EA653B">
        <w:t>ing</w:t>
      </w:r>
      <w:r>
        <w:t xml:space="preserve"> the role of</w:t>
      </w:r>
      <w:r w:rsidR="00A54AD2">
        <w:t xml:space="preserve"> statistical</w:t>
      </w:r>
      <w:r>
        <w:t xml:space="preserve"> </w:t>
      </w:r>
      <w:r w:rsidR="00F17C56">
        <w:t xml:space="preserve">model and author bias in </w:t>
      </w:r>
      <w:r w:rsidR="006B7A33">
        <w:t>their support or criticism of</w:t>
      </w:r>
      <w:r w:rsidR="00F17C56">
        <w:t xml:space="preserve"> the evolutionary niche conservation hypothesis, as well as performing a synthetic </w:t>
      </w:r>
      <w:r w:rsidR="006D18FA">
        <w:t>meta-analysis</w:t>
      </w:r>
      <w:r w:rsidR="00F17C56">
        <w:t xml:space="preserve"> of the results of the papers studied, in order to </w:t>
      </w:r>
      <w:r w:rsidR="006D18FA">
        <w:t>assess</w:t>
      </w:r>
      <w:r w:rsidR="009453A8">
        <w:t xml:space="preserve"> the </w:t>
      </w:r>
      <w:r w:rsidR="006D18FA">
        <w:t xml:space="preserve">ecological niche conservation </w:t>
      </w:r>
      <w:r w:rsidR="004A2498">
        <w:t>of different species across different climates</w:t>
      </w:r>
      <w:r w:rsidR="0058208E">
        <w:t xml:space="preserve"> directly using a cutting edge model approach</w:t>
      </w:r>
      <w:r w:rsidR="004A2498">
        <w:t>.</w:t>
      </w:r>
    </w:p>
    <w:p w14:paraId="634E4608" w14:textId="77777777" w:rsidR="00D120D0" w:rsidRDefault="00D120D0"/>
    <w:p w14:paraId="2C70D5F1" w14:textId="066106D2" w:rsidR="00D120D0" w:rsidRDefault="00D120D0">
      <w:r>
        <w:t>Description of the data:</w:t>
      </w:r>
    </w:p>
    <w:p w14:paraId="28F0E652" w14:textId="1BD5D4D5" w:rsidR="00D120D0" w:rsidRDefault="00473576" w:rsidP="003D5FC7">
      <w:pPr>
        <w:ind w:firstLine="720"/>
      </w:pPr>
      <w:r>
        <w:t xml:space="preserve">Though the studies collected by the authors are diverse, they </w:t>
      </w:r>
      <w:r w:rsidR="00572CCA">
        <w:t>all contain a</w:t>
      </w:r>
      <w:r w:rsidR="00627597">
        <w:t xml:space="preserve"> comparison of</w:t>
      </w:r>
      <w:r w:rsidR="00572CCA">
        <w:t xml:space="preserve"> observation</w:t>
      </w:r>
      <w:r w:rsidR="00627597">
        <w:t xml:space="preserve">s </w:t>
      </w:r>
      <w:r w:rsidR="00572CCA">
        <w:t xml:space="preserve">of a species in its </w:t>
      </w:r>
      <w:r w:rsidR="00627597">
        <w:t xml:space="preserve">native and invasive habitat. Though from the perspective of </w:t>
      </w:r>
      <w:r w:rsidR="00450870">
        <w:t xml:space="preserve">the meta-analysis, it consists of </w:t>
      </w:r>
      <w:r w:rsidR="00E246C8">
        <w:t>86 papers/observations</w:t>
      </w:r>
      <w:r w:rsidR="006C0217">
        <w:t>. From each, they extracted:</w:t>
      </w:r>
    </w:p>
    <w:p w14:paraId="016ED882" w14:textId="0DFE7287" w:rsidR="006C0217" w:rsidRDefault="006C0217" w:rsidP="006C0217">
      <w:pPr>
        <w:pStyle w:val="ListParagraph"/>
        <w:numPr>
          <w:ilvl w:val="0"/>
          <w:numId w:val="1"/>
        </w:numPr>
      </w:pPr>
      <w:r>
        <w:t>Author/paper informati</w:t>
      </w:r>
      <w:r w:rsidR="00BC4BB6">
        <w:t>on</w:t>
      </w:r>
    </w:p>
    <w:p w14:paraId="270476A2" w14:textId="5C7C8229" w:rsidR="00A431DB" w:rsidRDefault="00BC4BB6" w:rsidP="006C0217">
      <w:pPr>
        <w:pStyle w:val="ListParagraph"/>
        <w:numPr>
          <w:ilvl w:val="0"/>
          <w:numId w:val="1"/>
        </w:numPr>
      </w:pPr>
      <w:r>
        <w:t xml:space="preserve">Species/ native and non-native </w:t>
      </w:r>
      <w:r w:rsidR="00A431DB">
        <w:t>occurrences</w:t>
      </w:r>
      <w:r w:rsidR="00570C18">
        <w:t>/ intentionality and year of introduction</w:t>
      </w:r>
    </w:p>
    <w:p w14:paraId="411178D2" w14:textId="7312E8E1" w:rsidR="00BC4BB6" w:rsidRDefault="00A431DB" w:rsidP="006C0217">
      <w:pPr>
        <w:pStyle w:val="ListParagraph"/>
        <w:numPr>
          <w:ilvl w:val="0"/>
          <w:numId w:val="1"/>
        </w:numPr>
      </w:pPr>
      <w:r>
        <w:t xml:space="preserve">details of modelling technique used by the authors, </w:t>
      </w:r>
      <w:r w:rsidR="00570C18">
        <w:t xml:space="preserve">relevant parameters informing </w:t>
      </w:r>
      <w:r w:rsidR="007C5490">
        <w:t>niche model, relevant predictors used by the author</w:t>
      </w:r>
    </w:p>
    <w:p w14:paraId="517C31FC" w14:textId="01F1DEEC" w:rsidR="007C5490" w:rsidRDefault="007C5490" w:rsidP="006C0217">
      <w:pPr>
        <w:pStyle w:val="ListParagraph"/>
        <w:numPr>
          <w:ilvl w:val="0"/>
          <w:numId w:val="1"/>
        </w:numPr>
      </w:pPr>
      <w:r>
        <w:t>conclusion of the author over if ecological niches conserve over time</w:t>
      </w:r>
    </w:p>
    <w:p w14:paraId="58685E15" w14:textId="3E00FD56" w:rsidR="007C5490" w:rsidRDefault="00BC665F" w:rsidP="006C0217">
      <w:pPr>
        <w:pStyle w:val="ListParagraph"/>
        <w:numPr>
          <w:ilvl w:val="0"/>
          <w:numId w:val="1"/>
        </w:numPr>
      </w:pPr>
      <w:r>
        <w:t>conclusion of the</w:t>
      </w:r>
      <w:r w:rsidR="00731260">
        <w:t xml:space="preserve"> entire study</w:t>
      </w:r>
      <w:r>
        <w:t xml:space="preserve"> if the niche conserve</w:t>
      </w:r>
      <w:r w:rsidR="00DB4B97">
        <w:t>d</w:t>
      </w:r>
      <w:r>
        <w:t xml:space="preserve"> over time</w:t>
      </w:r>
    </w:p>
    <w:p w14:paraId="21E74DC5" w14:textId="33E3C22A" w:rsidR="004A0001" w:rsidRDefault="004A0001" w:rsidP="004A0001">
      <w:r>
        <w:t>The observations were each paper, the features</w:t>
      </w:r>
      <w:r w:rsidR="00174D00">
        <w:t xml:space="preserve">: </w:t>
      </w:r>
      <w:r>
        <w:t xml:space="preserve">the </w:t>
      </w:r>
      <w:r w:rsidR="00B93F77">
        <w:t xml:space="preserve">model technique used, </w:t>
      </w:r>
      <w:r w:rsidR="00174D00">
        <w:t>the parameters used for the model,</w:t>
      </w:r>
      <w:r w:rsidR="00B93F77">
        <w:t xml:space="preserve"> and results of that paper.</w:t>
      </w:r>
    </w:p>
    <w:p w14:paraId="033BEBA7" w14:textId="77777777" w:rsidR="00E246C8" w:rsidRDefault="00E246C8"/>
    <w:p w14:paraId="46238DE7" w14:textId="77777777" w:rsidR="00D120D0" w:rsidRDefault="00D120D0"/>
    <w:p w14:paraId="0C6DC4A2" w14:textId="47791C4F" w:rsidR="00D120D0" w:rsidRDefault="00131FB7">
      <w:r>
        <w:t>Relating the data to the research question</w:t>
      </w:r>
    </w:p>
    <w:p w14:paraId="71ED6676" w14:textId="3DC637C0" w:rsidR="00972B7F" w:rsidRDefault="00972B7F">
      <w:r>
        <w:tab/>
        <w:t xml:space="preserve">This data relates to the research question in two ways, first it allows for the investigators to </w:t>
      </w:r>
      <w:r w:rsidR="002903FD">
        <w:t>asses</w:t>
      </w:r>
      <w:r w:rsidR="00C60079">
        <w:t>s</w:t>
      </w:r>
      <w:r w:rsidR="002903FD">
        <w:t xml:space="preserve"> the role of author and </w:t>
      </w:r>
      <w:r w:rsidR="002C458D">
        <w:t xml:space="preserve">statistical </w:t>
      </w:r>
      <w:r w:rsidR="002903FD">
        <w:t xml:space="preserve">model </w:t>
      </w:r>
      <w:r w:rsidR="002C458D">
        <w:t>selected</w:t>
      </w:r>
      <w:r w:rsidR="002903FD">
        <w:t xml:space="preserve"> in the upholding of the niche conservatism hypothesis. Second, it allows the authors of this study to synthesize the results of these studies with their cutting edge model </w:t>
      </w:r>
      <w:r w:rsidR="00752495">
        <w:t>to pass judgement on the niche conservatism hypothesis.</w:t>
      </w:r>
      <w:r w:rsidR="007D3C26">
        <w:t xml:space="preserve"> Especially the difference of niche dynamics between invasive and native clades, as</w:t>
      </w:r>
      <w:r w:rsidR="003F4932">
        <w:t xml:space="preserve"> </w:t>
      </w:r>
      <w:r w:rsidR="007D3C26">
        <w:t>well as between species groups.</w:t>
      </w:r>
    </w:p>
    <w:p w14:paraId="5CF943EF" w14:textId="0766F01D" w:rsidR="00844A84" w:rsidRDefault="003F4932">
      <w:r>
        <w:tab/>
        <w:t xml:space="preserve">An additional question I could ask with this </w:t>
      </w:r>
      <w:proofErr w:type="gramStart"/>
      <w:r>
        <w:t>data is</w:t>
      </w:r>
      <w:proofErr w:type="gramEnd"/>
      <w:r>
        <w:t xml:space="preserve"> </w:t>
      </w:r>
      <w:r w:rsidR="0003367A">
        <w:t>relating non-native</w:t>
      </w:r>
      <w:r w:rsidR="00DC55C4">
        <w:t xml:space="preserve"> niche</w:t>
      </w:r>
      <w:r w:rsidR="0003367A">
        <w:t xml:space="preserve"> success to </w:t>
      </w:r>
      <w:r w:rsidR="00FE193B">
        <w:t xml:space="preserve">the intentionality of introduction/year of introduction. The hypothesis being, </w:t>
      </w:r>
      <w:r w:rsidR="004C658F">
        <w:t xml:space="preserve">if a species was unintentionally introduced at an early year, </w:t>
      </w:r>
      <w:r w:rsidR="00DF3A7B">
        <w:t xml:space="preserve">it is likely that </w:t>
      </w:r>
      <w:r w:rsidR="00216617">
        <w:t xml:space="preserve">it is because </w:t>
      </w:r>
      <w:r w:rsidR="00DF3A7B">
        <w:t xml:space="preserve">they </w:t>
      </w:r>
      <w:r w:rsidR="00216617">
        <w:t>will find</w:t>
      </w:r>
      <w:r w:rsidR="00DF3A7B">
        <w:t xml:space="preserve"> more extreme competitive success respective to native species</w:t>
      </w:r>
      <w:r w:rsidR="000020CE">
        <w:t xml:space="preserve">. If a species </w:t>
      </w:r>
      <w:proofErr w:type="gramStart"/>
      <w:r w:rsidR="000020CE">
        <w:t>was</w:t>
      </w:r>
      <w:proofErr w:type="gramEnd"/>
      <w:r w:rsidR="000020CE">
        <w:t xml:space="preserve"> introduced at a later year, it is unlikely they have the extreme evolutionary success of the notorious invasives.</w:t>
      </w:r>
    </w:p>
    <w:p w14:paraId="43183426" w14:textId="77777777" w:rsidR="00A33B02" w:rsidRDefault="00A33B02"/>
    <w:p w14:paraId="38D7E172" w14:textId="3EF6D1D2" w:rsidR="00844A84" w:rsidRDefault="00844A84" w:rsidP="00844A84">
      <w:pPr>
        <w:spacing w:line="480" w:lineRule="auto"/>
        <w:rPr>
          <w:b/>
          <w:bCs/>
        </w:rPr>
      </w:pPr>
      <w:r>
        <w:rPr>
          <w:b/>
          <w:bCs/>
        </w:rPr>
        <w:t>2: Visualizations</w:t>
      </w:r>
    </w:p>
    <w:p w14:paraId="18CB0A2D" w14:textId="77777777" w:rsidR="00A80E09" w:rsidRDefault="00A80E09" w:rsidP="00844A84">
      <w:pPr>
        <w:spacing w:line="480" w:lineRule="auto"/>
        <w:rPr>
          <w:noProof/>
        </w:rPr>
      </w:pPr>
    </w:p>
    <w:p w14:paraId="2156F28F" w14:textId="4D0111F5" w:rsidR="00FE79D1" w:rsidRDefault="00E82C63" w:rsidP="00844A84">
      <w:pPr>
        <w:spacing w:line="480" w:lineRule="auto"/>
      </w:pPr>
      <w:r>
        <w:rPr>
          <w:noProof/>
        </w:rPr>
        <w:drawing>
          <wp:inline distT="0" distB="0" distL="0" distR="0" wp14:anchorId="4E7E7FA3" wp14:editId="2708462A">
            <wp:extent cx="5969341" cy="3067050"/>
            <wp:effectExtent l="0" t="0" r="0" b="0"/>
            <wp:docPr id="179205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52042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1" t="31688" r="11805" b="18518"/>
                    <a:stretch/>
                  </pic:blipFill>
                  <pic:spPr bwMode="auto">
                    <a:xfrm>
                      <a:off x="0" y="0"/>
                      <a:ext cx="5982918" cy="307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4671">
        <w:tab/>
      </w:r>
      <w:r w:rsidR="00851FF2">
        <w:t xml:space="preserve">This shows the </w:t>
      </w:r>
      <w:r w:rsidR="00126B5E">
        <w:t xml:space="preserve">similarity between native and non-native niches on the x axis, and the natural log of the ratio between the </w:t>
      </w:r>
      <w:r w:rsidR="00B31D12">
        <w:t>“</w:t>
      </w:r>
      <w:r w:rsidR="00337E01">
        <w:t>niche breadth</w:t>
      </w:r>
      <w:r w:rsidR="00B31D12">
        <w:t>”</w:t>
      </w:r>
      <w:r w:rsidR="00126B5E">
        <w:t xml:space="preserve"> of those </w:t>
      </w:r>
      <w:r w:rsidR="00053F80">
        <w:t xml:space="preserve">niches. </w:t>
      </w:r>
      <w:r w:rsidR="00B31D12">
        <w:t xml:space="preserve">Niche breadth is </w:t>
      </w:r>
      <w:r w:rsidR="00B31D12">
        <w:lastRenderedPageBreak/>
        <w:t xml:space="preserve">measured as </w:t>
      </w:r>
      <w:r w:rsidR="001D1134">
        <w:t xml:space="preserve">the </w:t>
      </w:r>
      <w:r w:rsidR="00941507">
        <w:t xml:space="preserve">% of environmental niche </w:t>
      </w:r>
      <w:r w:rsidR="00684809">
        <w:t xml:space="preserve">that is realized by the species. The “possible” environmental niche is always larger than the realized niche of </w:t>
      </w:r>
      <w:r w:rsidR="00264045">
        <w:t>organisms</w:t>
      </w:r>
      <w:r w:rsidR="00684809">
        <w:t xml:space="preserve">. </w:t>
      </w:r>
      <w:r w:rsidR="005B5D01">
        <w:t>A</w:t>
      </w:r>
      <w:r w:rsidR="00053F80">
        <w:t xml:space="preserve"> ratio</w:t>
      </w:r>
      <w:r w:rsidR="005B5D01">
        <w:t xml:space="preserve"> </w:t>
      </w:r>
      <w:r w:rsidR="00D62788">
        <w:t>of</w:t>
      </w:r>
      <w:r w:rsidR="005B5D01">
        <w:t xml:space="preserve"> </w:t>
      </w:r>
      <w:r w:rsidR="00053F80">
        <w:t xml:space="preserve">niche breath </w:t>
      </w:r>
      <w:r w:rsidR="005B5D01">
        <w:t xml:space="preserve">larger than 0 shows </w:t>
      </w:r>
      <w:r w:rsidR="00441FDD">
        <w:t>that the</w:t>
      </w:r>
      <w:r w:rsidR="005B5D01">
        <w:t xml:space="preserve"> native niche </w:t>
      </w:r>
      <w:r w:rsidR="00441FDD">
        <w:t>is</w:t>
      </w:r>
      <w:r w:rsidR="005B5D01">
        <w:t xml:space="preserve"> larger than the </w:t>
      </w:r>
      <w:r w:rsidR="00D62788">
        <w:t xml:space="preserve">non-native niche. </w:t>
      </w:r>
      <w:r w:rsidR="00441FDD">
        <w:t xml:space="preserve">A niche similarity larger than .5 shows </w:t>
      </w:r>
      <w:r w:rsidR="00AD3536">
        <w:t xml:space="preserve">these two niches occupy similar positions in environmental space. </w:t>
      </w:r>
      <w:r w:rsidR="006E55F9">
        <w:t xml:space="preserve">The similarity of niches is determined by </w:t>
      </w:r>
      <w:r w:rsidR="004B4724">
        <w:t>the Sorsen similarity index.</w:t>
      </w:r>
    </w:p>
    <w:p w14:paraId="1B4BF2EB" w14:textId="3F075618" w:rsidR="000D4A11" w:rsidRDefault="000D4A11" w:rsidP="00844A84">
      <w:pPr>
        <w:spacing w:line="480" w:lineRule="auto"/>
      </w:pPr>
      <w:r>
        <w:tab/>
        <w:t>Each data</w:t>
      </w:r>
      <w:r w:rsidR="004524B6">
        <w:t xml:space="preserve"> point is an observation </w:t>
      </w:r>
      <w:r w:rsidR="00DA688D">
        <w:t xml:space="preserve">of the species niches in the component papers, </w:t>
      </w:r>
      <w:r w:rsidR="0036679B">
        <w:t>allowing for multiple dots of the same species</w:t>
      </w:r>
      <w:r w:rsidR="00D72607">
        <w:t>--</w:t>
      </w:r>
      <w:r w:rsidR="00DA688D">
        <w:t xml:space="preserve">though in </w:t>
      </w:r>
      <w:r w:rsidR="00D72607">
        <w:t>my</w:t>
      </w:r>
      <w:r w:rsidR="00DA688D">
        <w:t xml:space="preserve"> case technically a feature from the perspective of </w:t>
      </w:r>
      <w:r w:rsidR="007B503C">
        <w:t>the meta-analysis.</w:t>
      </w:r>
    </w:p>
    <w:p w14:paraId="24CC3A15" w14:textId="73B727F5" w:rsidR="00053F80" w:rsidRDefault="00123843" w:rsidP="00844A84">
      <w:pPr>
        <w:spacing w:line="480" w:lineRule="auto"/>
      </w:pPr>
      <w:r>
        <w:tab/>
        <w:t>The authors break up this plot into a composite of all species</w:t>
      </w:r>
      <w:r w:rsidR="00485289">
        <w:t xml:space="preserve"> on the left</w:t>
      </w:r>
      <w:r>
        <w:t xml:space="preserve">, and </w:t>
      </w:r>
      <w:r w:rsidR="00130EFC">
        <w:t>plots</w:t>
      </w:r>
      <w:r w:rsidR="00E970C7">
        <w:t xml:space="preserve"> to the right</w:t>
      </w:r>
      <w:r w:rsidR="00130EFC">
        <w:t xml:space="preserve"> split up into taxonomic groups.</w:t>
      </w:r>
    </w:p>
    <w:p w14:paraId="7A5842E2" w14:textId="6A6509B5" w:rsidR="00D10667" w:rsidRDefault="00281FB7" w:rsidP="00844A84">
      <w:pPr>
        <w:spacing w:line="480" w:lineRule="auto"/>
      </w:pPr>
      <w:r>
        <w:tab/>
        <w:t xml:space="preserve">This figure was included </w:t>
      </w:r>
      <w:r w:rsidR="00F774F0">
        <w:t xml:space="preserve">because it </w:t>
      </w:r>
      <w:r w:rsidR="0032573E">
        <w:t xml:space="preserve">allows a characterization of the relation between </w:t>
      </w:r>
      <w:r w:rsidR="008D4E3F">
        <w:t xml:space="preserve">changes in </w:t>
      </w:r>
      <w:r w:rsidR="0032573E">
        <w:t xml:space="preserve">niche </w:t>
      </w:r>
      <w:r w:rsidR="008D4E3F">
        <w:t>size and niche similarity</w:t>
      </w:r>
      <w:r w:rsidR="00D10667">
        <w:t>, a relation extremely important to the characterization of niches in the context of climate change.</w:t>
      </w:r>
      <w:r w:rsidR="002101F5">
        <w:t xml:space="preserve"> If niche similarity is taken to be comparable to changing environmental conditions of course.</w:t>
      </w:r>
      <w:r w:rsidR="00BE19FB">
        <w:t xml:space="preserve"> As niche similarity becomes </w:t>
      </w:r>
      <w:r w:rsidR="00291C03">
        <w:t xml:space="preserve">lower, </w:t>
      </w:r>
      <w:r w:rsidR="0058111D">
        <w:t>a difference in ratio between niche breadth emerges</w:t>
      </w:r>
      <w:r w:rsidR="00E84423">
        <w:t xml:space="preserve">. If we look to the taxa group plot to the left, it is clear that </w:t>
      </w:r>
      <w:r w:rsidR="00E83FC6">
        <w:t>different taxa groups exhibit different niche breadth dynamics as native and non-native niches become less similar.</w:t>
      </w:r>
    </w:p>
    <w:p w14:paraId="65B73E7A" w14:textId="4AF598B8" w:rsidR="00D10667" w:rsidRDefault="00B50269" w:rsidP="00844A84">
      <w:pPr>
        <w:spacing w:line="480" w:lineRule="auto"/>
      </w:pPr>
      <w:r>
        <w:tab/>
        <w:t xml:space="preserve">This contributes to the </w:t>
      </w:r>
      <w:proofErr w:type="gramStart"/>
      <w:r>
        <w:t>authors</w:t>
      </w:r>
      <w:proofErr w:type="gramEnd"/>
      <w:r>
        <w:t xml:space="preserve"> hypothesis because this leads to the conclusion that niche conservation over time is related to the taxa groups, as niche similarity takes on a temporal significance in this larger context.</w:t>
      </w:r>
    </w:p>
    <w:p w14:paraId="5D103314" w14:textId="77777777" w:rsidR="00053F80" w:rsidRPr="00FE79D1" w:rsidRDefault="00053F80" w:rsidP="00844A84">
      <w:pPr>
        <w:spacing w:line="480" w:lineRule="auto"/>
      </w:pPr>
    </w:p>
    <w:p w14:paraId="0F2FD590" w14:textId="77777777" w:rsidR="00D35416" w:rsidRDefault="00D35416"/>
    <w:p w14:paraId="484AC2F8" w14:textId="77777777" w:rsidR="004D6475" w:rsidRDefault="004D6475">
      <w:pPr>
        <w:rPr>
          <w:noProof/>
        </w:rPr>
      </w:pPr>
    </w:p>
    <w:p w14:paraId="357C591B" w14:textId="47B00F60" w:rsidR="00D35416" w:rsidRDefault="004D6475">
      <w:r>
        <w:rPr>
          <w:noProof/>
        </w:rPr>
        <w:drawing>
          <wp:inline distT="0" distB="0" distL="0" distR="0" wp14:anchorId="11AEEAE9" wp14:editId="3AC95852">
            <wp:extent cx="3314700" cy="3484685"/>
            <wp:effectExtent l="0" t="0" r="0" b="1905"/>
            <wp:docPr id="19266881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8147" name="Picture 3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9" t="26337" r="39468" b="23045"/>
                    <a:stretch/>
                  </pic:blipFill>
                  <pic:spPr bwMode="auto">
                    <a:xfrm>
                      <a:off x="0" y="0"/>
                      <a:ext cx="3319285" cy="34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49D6" w14:textId="68649B5F" w:rsidR="0075622F" w:rsidRPr="0075622F" w:rsidRDefault="0075622F" w:rsidP="00CD65D7">
      <w:pPr>
        <w:spacing w:line="480" w:lineRule="auto"/>
        <w:ind w:firstLine="720"/>
      </w:pPr>
      <w:r w:rsidRPr="0075622F">
        <w:t xml:space="preserve">This plot shows Niche similarity for species introduced between different continents. The continents on the top representing the native </w:t>
      </w:r>
      <w:r w:rsidRPr="0075622F">
        <w:t>continent</w:t>
      </w:r>
      <w:r w:rsidRPr="0075622F">
        <w:t xml:space="preserve"> of each species, the bottom the introduced niche. The width of each arrow represents the number of species that are introduced. The transparency of each arrow represents the </w:t>
      </w:r>
      <w:r w:rsidRPr="0075622F">
        <w:t>average</w:t>
      </w:r>
      <w:r w:rsidRPr="0075622F">
        <w:t xml:space="preserve"> niche similarity across all species within that arro</w:t>
      </w:r>
      <w:r w:rsidR="00076383">
        <w:t>w.</w:t>
      </w:r>
    </w:p>
    <w:p w14:paraId="44CD8B75" w14:textId="7759224A" w:rsidR="003D5B47" w:rsidRDefault="00CD65D7" w:rsidP="0075622F">
      <w:pPr>
        <w:spacing w:line="480" w:lineRule="auto"/>
      </w:pPr>
      <w:r>
        <w:tab/>
        <w:t xml:space="preserve">As for how this contributes to the author’s hypothesis, </w:t>
      </w:r>
      <w:r w:rsidR="002D36EE">
        <w:t>it allows for broad inference about the structure of climatic niches globally. Th</w:t>
      </w:r>
      <w:r w:rsidR="00F44945">
        <w:t xml:space="preserve">e niche similarity between </w:t>
      </w:r>
      <w:r w:rsidR="00625D3E">
        <w:t xml:space="preserve">species invasive to NA or AU from the EU is much higher than the niche similarity of species introduced from NA or AU to the EU. </w:t>
      </w:r>
      <w:r w:rsidR="00A05817">
        <w:t xml:space="preserve">It shows the </w:t>
      </w:r>
      <w:r w:rsidR="00DC6F75">
        <w:t xml:space="preserve">dynamics of climatic niches </w:t>
      </w:r>
      <w:proofErr w:type="gramStart"/>
      <w:r w:rsidR="00DC6F75">
        <w:t>was</w:t>
      </w:r>
      <w:proofErr w:type="gramEnd"/>
      <w:r w:rsidR="00DC6F75">
        <w:t xml:space="preserve"> not symmetrical across continents.</w:t>
      </w:r>
    </w:p>
    <w:p w14:paraId="4CE4908A" w14:textId="77777777" w:rsidR="00EE46E0" w:rsidRDefault="00EE46E0" w:rsidP="0075622F">
      <w:pPr>
        <w:spacing w:line="480" w:lineRule="auto"/>
      </w:pPr>
    </w:p>
    <w:p w14:paraId="5EC61FCC" w14:textId="40ED082E" w:rsidR="003806C1" w:rsidRDefault="003806C1" w:rsidP="0075622F">
      <w:pPr>
        <w:spacing w:line="480" w:lineRule="auto"/>
      </w:pPr>
      <w:r>
        <w:lastRenderedPageBreak/>
        <w:t>A figure that may be useful to add:</w:t>
      </w:r>
    </w:p>
    <w:p w14:paraId="4F576E79" w14:textId="67BB3CAB" w:rsidR="003806C1" w:rsidRDefault="00F715EC" w:rsidP="0075622F">
      <w:pPr>
        <w:spacing w:line="48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B7D00E4" wp14:editId="649C92A9">
                <wp:simplePos x="0" y="0"/>
                <wp:positionH relativeFrom="column">
                  <wp:posOffset>-216160</wp:posOffset>
                </wp:positionH>
                <wp:positionV relativeFrom="paragraph">
                  <wp:posOffset>3332530</wp:posOffset>
                </wp:positionV>
                <wp:extent cx="258840" cy="141840"/>
                <wp:effectExtent l="57150" t="57150" r="8255" b="48895"/>
                <wp:wrapNone/>
                <wp:docPr id="155276075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88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F155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0" o:spid="_x0000_s1026" type="#_x0000_t75" style="position:absolute;margin-left:-17.7pt;margin-top:261.7pt;width:21.8pt;height:12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BC3CE30" wp14:editId="3C6CD1FE">
                <wp:simplePos x="0" y="0"/>
                <wp:positionH relativeFrom="column">
                  <wp:posOffset>-69850</wp:posOffset>
                </wp:positionH>
                <wp:positionV relativeFrom="paragraph">
                  <wp:posOffset>3509010</wp:posOffset>
                </wp:positionV>
                <wp:extent cx="90060" cy="211455"/>
                <wp:effectExtent l="57150" t="57150" r="5715" b="55245"/>
                <wp:wrapNone/>
                <wp:docPr id="599127488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006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4787" id="Ink 109" o:spid="_x0000_s1026" type="#_x0000_t75" style="position:absolute;margin-left:-6.2pt;margin-top:275.6pt;width:8.55pt;height:18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1529BBD" wp14:editId="5A5AD2AA">
                <wp:simplePos x="0" y="0"/>
                <wp:positionH relativeFrom="column">
                  <wp:posOffset>-101600</wp:posOffset>
                </wp:positionH>
                <wp:positionV relativeFrom="paragraph">
                  <wp:posOffset>3808730</wp:posOffset>
                </wp:positionV>
                <wp:extent cx="203510" cy="219075"/>
                <wp:effectExtent l="57150" t="57150" r="44450" b="47625"/>
                <wp:wrapNone/>
                <wp:docPr id="1192148098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351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FAEF" id="Ink 106" o:spid="_x0000_s1026" type="#_x0000_t75" style="position:absolute;margin-left:-8.7pt;margin-top:299.2pt;width:17.4pt;height:18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EF2FEA6" wp14:editId="472EDF30">
                <wp:simplePos x="0" y="0"/>
                <wp:positionH relativeFrom="column">
                  <wp:posOffset>5715</wp:posOffset>
                </wp:positionH>
                <wp:positionV relativeFrom="paragraph">
                  <wp:posOffset>4100830</wp:posOffset>
                </wp:positionV>
                <wp:extent cx="153670" cy="145415"/>
                <wp:effectExtent l="57150" t="57150" r="55880" b="45085"/>
                <wp:wrapNone/>
                <wp:docPr id="188613477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367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C7C5B" id="Ink 102" o:spid="_x0000_s1026" type="#_x0000_t75" style="position:absolute;margin-left:-.25pt;margin-top:322.2pt;width:13.5pt;height:12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97AEF87" wp14:editId="730ADA7D">
                <wp:simplePos x="0" y="0"/>
                <wp:positionH relativeFrom="column">
                  <wp:posOffset>-12760</wp:posOffset>
                </wp:positionH>
                <wp:positionV relativeFrom="paragraph">
                  <wp:posOffset>4307050</wp:posOffset>
                </wp:positionV>
                <wp:extent cx="141120" cy="200160"/>
                <wp:effectExtent l="57150" t="57150" r="49530" b="47625"/>
                <wp:wrapNone/>
                <wp:docPr id="170697917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11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8DF86" id="Ink 99" o:spid="_x0000_s1026" type="#_x0000_t75" style="position:absolute;margin-left:-1.7pt;margin-top:338.45pt;width:12.5pt;height:17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8F9A7E" wp14:editId="7295626D">
                <wp:simplePos x="0" y="0"/>
                <wp:positionH relativeFrom="column">
                  <wp:posOffset>-75565</wp:posOffset>
                </wp:positionH>
                <wp:positionV relativeFrom="paragraph">
                  <wp:posOffset>4401820</wp:posOffset>
                </wp:positionV>
                <wp:extent cx="261620" cy="264795"/>
                <wp:effectExtent l="57150" t="57150" r="43180" b="40005"/>
                <wp:wrapNone/>
                <wp:docPr id="1844331867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162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9A6A" id="Ink 98" o:spid="_x0000_s1026" type="#_x0000_t75" style="position:absolute;margin-left:-6.65pt;margin-top:345.9pt;width:22pt;height:22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B86E66E" wp14:editId="0B783034">
                <wp:simplePos x="0" y="0"/>
                <wp:positionH relativeFrom="column">
                  <wp:posOffset>-196215</wp:posOffset>
                </wp:positionH>
                <wp:positionV relativeFrom="paragraph">
                  <wp:posOffset>4794885</wp:posOffset>
                </wp:positionV>
                <wp:extent cx="228865" cy="251345"/>
                <wp:effectExtent l="57150" t="57150" r="0" b="53975"/>
                <wp:wrapNone/>
                <wp:docPr id="762945448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8865" cy="25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C8AEE" id="Ink 93" o:spid="_x0000_s1026" type="#_x0000_t75" style="position:absolute;margin-left:-16.15pt;margin-top:376.85pt;width:19.4pt;height:21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1AFD1C5" wp14:editId="52129938">
                <wp:simplePos x="0" y="0"/>
                <wp:positionH relativeFrom="column">
                  <wp:posOffset>747395</wp:posOffset>
                </wp:positionH>
                <wp:positionV relativeFrom="paragraph">
                  <wp:posOffset>5656580</wp:posOffset>
                </wp:positionV>
                <wp:extent cx="1593740" cy="457200"/>
                <wp:effectExtent l="57150" t="57150" r="26035" b="57150"/>
                <wp:wrapNone/>
                <wp:docPr id="186933270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9374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B865" id="Ink 86" o:spid="_x0000_s1026" type="#_x0000_t75" style="position:absolute;margin-left:58.15pt;margin-top:444.7pt;width:126.95pt;height:37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7003386" wp14:editId="5F6A949E">
                <wp:simplePos x="0" y="0"/>
                <wp:positionH relativeFrom="column">
                  <wp:posOffset>2203400</wp:posOffset>
                </wp:positionH>
                <wp:positionV relativeFrom="paragraph">
                  <wp:posOffset>3910330</wp:posOffset>
                </wp:positionV>
                <wp:extent cx="360" cy="360"/>
                <wp:effectExtent l="57150" t="57150" r="57150" b="57150"/>
                <wp:wrapNone/>
                <wp:docPr id="169077890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3B2D" id="Ink 59" o:spid="_x0000_s1026" type="#_x0000_t75" style="position:absolute;margin-left:172.8pt;margin-top:307.2pt;width:1.45pt;height:1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AGV9rwvAEAAF0EAAAQAAAAAAAAAAAAAAAAANADAABkcnMvaW5rL2lu&#10;azEueG1sUEsBAi0AFAAGAAgAAAAhAJCw2WbkAAAACwEAAA8AAAAAAAAAAAAAAAAAugUAAGRycy9k&#10;b3ducmV2LnhtbFBLAQItABQABgAIAAAAIQB5GLydvwAAACEBAAAZAAAAAAAAAAAAAAAAAMsGAABk&#10;cnMvX3JlbHMvZTJvRG9jLnhtbC5yZWxzUEsFBgAAAAAGAAYAeAEAAME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FC61D0E" wp14:editId="78AD4CB3">
                <wp:simplePos x="0" y="0"/>
                <wp:positionH relativeFrom="column">
                  <wp:posOffset>2082800</wp:posOffset>
                </wp:positionH>
                <wp:positionV relativeFrom="paragraph">
                  <wp:posOffset>3827890</wp:posOffset>
                </wp:positionV>
                <wp:extent cx="360" cy="360"/>
                <wp:effectExtent l="57150" t="57150" r="57150" b="57150"/>
                <wp:wrapNone/>
                <wp:docPr id="33063017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1597" id="Ink 58" o:spid="_x0000_s1026" type="#_x0000_t75" style="position:absolute;margin-left:163.3pt;margin-top:300.7pt;width:1.45pt;height:1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DsJwKqxgEAAGgEAAAQAAAAAAAAAAAAAAAAANADAABk&#10;cnMvaW5rL2luazEueG1sUEsBAi0AFAAGAAgAAAAhALeRcRLjAAAACwEAAA8AAAAAAAAAAAAAAAAA&#10;xAUAAGRycy9kb3ducmV2LnhtbFBLAQItABQABgAIAAAAIQB5GLydvwAAACEBAAAZAAAAAAAAAAAA&#10;AAAAANQGAABkcnMvX3JlbHMvZTJvRG9jLnhtbC5yZWxzUEsFBgAAAAAGAAYAeAEAAMo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BAB227C" wp14:editId="6763AABF">
                <wp:simplePos x="0" y="0"/>
                <wp:positionH relativeFrom="column">
                  <wp:posOffset>2063115</wp:posOffset>
                </wp:positionH>
                <wp:positionV relativeFrom="paragraph">
                  <wp:posOffset>4112895</wp:posOffset>
                </wp:positionV>
                <wp:extent cx="95250" cy="51435"/>
                <wp:effectExtent l="57150" t="57150" r="57150" b="43815"/>
                <wp:wrapNone/>
                <wp:docPr id="188373832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525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2062F" id="Ink 57" o:spid="_x0000_s1026" type="#_x0000_t75" style="position:absolute;margin-left:161.75pt;margin-top:323.15pt;width:8.9pt;height:5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3542077" wp14:editId="5E8E2A41">
                <wp:simplePos x="0" y="0"/>
                <wp:positionH relativeFrom="column">
                  <wp:posOffset>2203400</wp:posOffset>
                </wp:positionH>
                <wp:positionV relativeFrom="paragraph">
                  <wp:posOffset>3973690</wp:posOffset>
                </wp:positionV>
                <wp:extent cx="360" cy="360"/>
                <wp:effectExtent l="57150" t="57150" r="57150" b="57150"/>
                <wp:wrapNone/>
                <wp:docPr id="29200252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B96F" id="Ink 56" o:spid="_x0000_s1026" type="#_x0000_t75" style="position:absolute;margin-left:172.8pt;margin-top:312.2pt;width:1.4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A606E94" wp14:editId="47BF3C3C">
                <wp:simplePos x="0" y="0"/>
                <wp:positionH relativeFrom="column">
                  <wp:posOffset>1949240</wp:posOffset>
                </wp:positionH>
                <wp:positionV relativeFrom="paragraph">
                  <wp:posOffset>4208770</wp:posOffset>
                </wp:positionV>
                <wp:extent cx="360" cy="360"/>
                <wp:effectExtent l="57150" t="57150" r="57150" b="57150"/>
                <wp:wrapNone/>
                <wp:docPr id="2050577428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16E4" id="Ink 53" o:spid="_x0000_s1026" type="#_x0000_t75" style="position:absolute;margin-left:152.8pt;margin-top:330.7pt;width:1.45pt;height:1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PVf3i27AQAAXQQAABAAAAAAAAAAAAAAAAAA0AMAAGRycy9pbmsvaW5r&#10;MS54bWxQSwECLQAUAAYACAAAACEA5XAlQ+QAAAALAQAADwAAAAAAAAAAAAAAAAC5BQAAZHJzL2Rv&#10;d25yZXYueG1sUEsBAi0AFAAGAAgAAAAhAHkYvJ2/AAAAIQEAABkAAAAAAAAAAAAAAAAAygYAAGRy&#10;cy9fcmVscy9lMm9Eb2MueG1sLnJlbHNQSwUGAAAAAAYABgB4AQAAw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DC55F72" wp14:editId="3F51E333">
                <wp:simplePos x="0" y="0"/>
                <wp:positionH relativeFrom="column">
                  <wp:posOffset>1936640</wp:posOffset>
                </wp:positionH>
                <wp:positionV relativeFrom="paragraph">
                  <wp:posOffset>4475530</wp:posOffset>
                </wp:positionV>
                <wp:extent cx="360" cy="360"/>
                <wp:effectExtent l="57150" t="57150" r="57150" b="57150"/>
                <wp:wrapNone/>
                <wp:docPr id="1296601871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B75E3" id="Ink 52" o:spid="_x0000_s1026" type="#_x0000_t75" style="position:absolute;margin-left:151.8pt;margin-top:351.7pt;width:1.45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BSSy3xxgEAAGgEAAAQAAAAAAAAAAAAAAAAANADAABk&#10;cnMvaW5rL2luazEueG1sUEsBAi0AFAAGAAgAAAAhAD4fR+jjAAAACwEAAA8AAAAAAAAAAAAAAAAA&#10;xAUAAGRycy9kb3ducmV2LnhtbFBLAQItABQABgAIAAAAIQB5GLydvwAAACEBAAAZAAAAAAAAAAAA&#10;AAAAANQGAABkcnMvX3JlbHMvZTJvRG9jLnhtbC5yZWxzUEsFBgAAAAAGAAYAeAEAAMo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F88FCF0" wp14:editId="4BFF05CD">
                <wp:simplePos x="0" y="0"/>
                <wp:positionH relativeFrom="column">
                  <wp:posOffset>2088920</wp:posOffset>
                </wp:positionH>
                <wp:positionV relativeFrom="paragraph">
                  <wp:posOffset>4545370</wp:posOffset>
                </wp:positionV>
                <wp:extent cx="360" cy="360"/>
                <wp:effectExtent l="57150" t="57150" r="57150" b="57150"/>
                <wp:wrapNone/>
                <wp:docPr id="31656620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47F7" id="Ink 51" o:spid="_x0000_s1026" type="#_x0000_t75" style="position:absolute;margin-left:163.8pt;margin-top:357.2pt;width:1.45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XDYVecYBAABoBAAAEAAAAAAAAAAAAAAAAADQAwAA&#10;ZHJzL2luay9pbmsxLnhtbFBLAQItABQABgAIAAAAIQCPVh2a5AAAAAsBAAAPAAAAAAAAAAAAAAAA&#10;AMQFAABkcnMvZG93bnJldi54bWxQSwECLQAUAAYACAAAACEAeRi8nb8AAAAhAQAAGQAAAAAAAAAA&#10;AAAAAADVBgAAZHJzL19yZWxzL2Uyb0RvYy54bWwucmVsc1BLBQYAAAAABgAGAHgBAADL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EF362C5" wp14:editId="47295824">
                <wp:simplePos x="0" y="0"/>
                <wp:positionH relativeFrom="column">
                  <wp:posOffset>2165240</wp:posOffset>
                </wp:positionH>
                <wp:positionV relativeFrom="paragraph">
                  <wp:posOffset>4716730</wp:posOffset>
                </wp:positionV>
                <wp:extent cx="360" cy="360"/>
                <wp:effectExtent l="57150" t="57150" r="57150" b="57150"/>
                <wp:wrapNone/>
                <wp:docPr id="136519016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9F892" id="Ink 50" o:spid="_x0000_s1026" type="#_x0000_t75" style="position:absolute;margin-left:169.8pt;margin-top:370.7pt;width:1.45pt;height: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eMthz8YBAABoBAAAEAAAAAAAAAAAAAAAAADQAwAA&#10;ZHJzL2luay9pbmsxLnhtbFBLAQItABQABgAIAAAAIQCcIqLe5AAAAAsBAAAPAAAAAAAAAAAAAAAA&#10;AMQFAABkcnMvZG93bnJldi54bWxQSwECLQAUAAYACAAAACEAeRi8nb8AAAAhAQAAGQAAAAAAAAAA&#10;AAAAAADVBgAAZHJzL19yZWxzL2Uyb0RvYy54bWwucmVsc1BLBQYAAAAABgAGAHgBAADL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D548ACE" wp14:editId="30D7737D">
                <wp:simplePos x="0" y="0"/>
                <wp:positionH relativeFrom="column">
                  <wp:posOffset>2063720</wp:posOffset>
                </wp:positionH>
                <wp:positionV relativeFrom="paragraph">
                  <wp:posOffset>4640410</wp:posOffset>
                </wp:positionV>
                <wp:extent cx="360" cy="360"/>
                <wp:effectExtent l="57150" t="57150" r="57150" b="57150"/>
                <wp:wrapNone/>
                <wp:docPr id="134345560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0F64C" id="Ink 49" o:spid="_x0000_s1026" type="#_x0000_t75" style="position:absolute;margin-left:161.8pt;margin-top:364.7pt;width:1.45pt;height: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CArSjixgEAAGgEAAAQAAAAAAAAAAAAAAAAANADAABk&#10;cnMvaW5rL2luazEueG1sUEsBAi0AFAAGAAgAAAAhAG15BTTjAAAACwEAAA8AAAAAAAAAAAAAAAAA&#10;xAUAAGRycy9kb3ducmV2LnhtbFBLAQItABQABgAIAAAAIQB5GLydvwAAACEBAAAZAAAAAAAAAAAA&#10;AAAAANQGAABkcnMvX3JlbHMvZTJvRG9jLnhtbC5yZWxzUEsFBgAAAAAGAAYAeAEAAMo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6DE9CFF" wp14:editId="6F44E34A">
                <wp:simplePos x="0" y="0"/>
                <wp:positionH relativeFrom="column">
                  <wp:posOffset>1892360</wp:posOffset>
                </wp:positionH>
                <wp:positionV relativeFrom="paragraph">
                  <wp:posOffset>4634290</wp:posOffset>
                </wp:positionV>
                <wp:extent cx="360" cy="360"/>
                <wp:effectExtent l="57150" t="57150" r="57150" b="57150"/>
                <wp:wrapNone/>
                <wp:docPr id="102467717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2653D" id="Ink 48" o:spid="_x0000_s1026" type="#_x0000_t75" style="position:absolute;margin-left:148.3pt;margin-top:364.2pt;width:1.45pt;height:1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FCPaUa7AQAAXQQAABAAAAAAAAAAAAAAAAAA0AMAAGRycy9pbmsvaW5r&#10;MS54bWxQSwECLQAUAAYACAAAACEA9Iw20OQAAAALAQAADwAAAAAAAAAAAAAAAAC5BQAAZHJzL2Rv&#10;d25yZXYueG1sUEsBAi0AFAAGAAgAAAAhAHkYvJ2/AAAAIQEAABkAAAAAAAAAAAAAAAAAygYAAGRy&#10;cy9fcmVscy9lMm9Eb2MueG1sLnJlbHNQSwUGAAAAAAYABgB4AQAAw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C644C19" wp14:editId="326F3AF5">
                <wp:simplePos x="0" y="0"/>
                <wp:positionH relativeFrom="column">
                  <wp:posOffset>1962200</wp:posOffset>
                </wp:positionH>
                <wp:positionV relativeFrom="paragraph">
                  <wp:posOffset>4869010</wp:posOffset>
                </wp:positionV>
                <wp:extent cx="360" cy="360"/>
                <wp:effectExtent l="57150" t="57150" r="57150" b="57150"/>
                <wp:wrapNone/>
                <wp:docPr id="2050143486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C283B" id="Ink 47" o:spid="_x0000_s1026" type="#_x0000_t75" style="position:absolute;margin-left:153.8pt;margin-top:382.7pt;width:1.45pt;height: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ovVUHcYBAABoBAAAEAAAAAAAAAAAAAAAAADQAwAA&#10;ZHJzL2luay9pbmsxLnhtbFBLAQItABQABgAIAAAAIQCidoEz5AAAAAsBAAAPAAAAAAAAAAAAAAAA&#10;AMQFAABkcnMvZG93bnJldi54bWxQSwECLQAUAAYACAAAACEAeRi8nb8AAAAhAQAAGQAAAAAAAAAA&#10;AAAAAADVBgAAZHJzL19yZWxzL2Uyb0RvYy54bWwucmVsc1BLBQYAAAAABgAGAHgBAADL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2D4545D" wp14:editId="789A660C">
                <wp:simplePos x="0" y="0"/>
                <wp:positionH relativeFrom="column">
                  <wp:posOffset>2101880</wp:posOffset>
                </wp:positionH>
                <wp:positionV relativeFrom="paragraph">
                  <wp:posOffset>4322890</wp:posOffset>
                </wp:positionV>
                <wp:extent cx="360" cy="360"/>
                <wp:effectExtent l="57150" t="57150" r="57150" b="57150"/>
                <wp:wrapNone/>
                <wp:docPr id="1307095437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9C108" id="Ink 46" o:spid="_x0000_s1026" type="#_x0000_t75" style="position:absolute;margin-left:164.8pt;margin-top:339.7pt;width:1.45pt;height: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E+P6l8YBAABoBAAAEAAAAAAAAAAAAAAAAADQAwAA&#10;ZHJzL2luay9pbmsxLnhtbFBLAQItABQABgAIAAAAIQCK54855AAAAAsBAAAPAAAAAAAAAAAAAAAA&#10;AMQFAABkcnMvZG93bnJldi54bWxQSwECLQAUAAYACAAAACEAeRi8nb8AAAAhAQAAGQAAAAAAAAAA&#10;AAAAAADVBgAAZHJzL19yZWxzL2Uyb0RvYy54bWwucmVsc1BLBQYAAAAABgAGAHgBAADL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7401774" wp14:editId="37E6EF88">
                <wp:simplePos x="0" y="0"/>
                <wp:positionH relativeFrom="column">
                  <wp:posOffset>1962150</wp:posOffset>
                </wp:positionH>
                <wp:positionV relativeFrom="paragraph">
                  <wp:posOffset>3910330</wp:posOffset>
                </wp:positionV>
                <wp:extent cx="82275" cy="12065"/>
                <wp:effectExtent l="57150" t="57150" r="51435" b="45085"/>
                <wp:wrapNone/>
                <wp:docPr id="543889711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2275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5F92E" id="Ink 45" o:spid="_x0000_s1026" type="#_x0000_t75" style="position:absolute;margin-left:153.8pt;margin-top:307.2pt;width:7.9pt;height:2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65A7F55" wp14:editId="37DEF079">
                <wp:simplePos x="0" y="0"/>
                <wp:positionH relativeFrom="column">
                  <wp:posOffset>1962200</wp:posOffset>
                </wp:positionH>
                <wp:positionV relativeFrom="paragraph">
                  <wp:posOffset>3814930</wp:posOffset>
                </wp:positionV>
                <wp:extent cx="360" cy="360"/>
                <wp:effectExtent l="57150" t="57150" r="57150" b="57150"/>
                <wp:wrapNone/>
                <wp:docPr id="2127693134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41CCF" id="Ink 42" o:spid="_x0000_s1026" type="#_x0000_t75" style="position:absolute;margin-left:153.8pt;margin-top:299.7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MxWvTm6AQAAXQQAABAAAAAAAAAAAAAAAAAA0AMAAGRycy9pbmsvaW5r&#10;MS54bWxQSwECLQAUAAYACAAAACEAHfG9x+UAAAALAQAADwAAAAAAAAAAAAAAAAC4BQAAZHJzL2Rv&#10;d25yZXYueG1sUEsBAi0AFAAGAAgAAAAhAHkYvJ2/AAAAIQEAABkAAAAAAAAAAAAAAAAAygYAAGRy&#10;cy9fcmVscy9lMm9Eb2MueG1sLnJlbHNQSwUGAAAAAAYABgB4AQAAw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A775F82" wp14:editId="6B507683">
                <wp:simplePos x="0" y="0"/>
                <wp:positionH relativeFrom="column">
                  <wp:posOffset>685640</wp:posOffset>
                </wp:positionH>
                <wp:positionV relativeFrom="paragraph">
                  <wp:posOffset>3942010</wp:posOffset>
                </wp:positionV>
                <wp:extent cx="360" cy="360"/>
                <wp:effectExtent l="57150" t="57150" r="57150" b="57150"/>
                <wp:wrapNone/>
                <wp:docPr id="1163551107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328E5" id="Ink 41" o:spid="_x0000_s1026" type="#_x0000_t75" style="position:absolute;margin-left:53.3pt;margin-top:309.7pt;width:1.4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7Xwoh8cBAABoBAAAEAAAAAAAAAAAAAAAAADQAwAA&#10;ZHJzL2luay9pbmsxLnhtbFBLAQItABQABgAIAAAAIQBNatJQ4wAAAAsBAAAPAAAAAAAAAAAAAAAA&#10;AMUFAABkcnMvZG93bnJldi54bWxQSwECLQAUAAYACAAAACEAeRi8nb8AAAAhAQAAGQAAAAAAAAAA&#10;AAAAAADVBgAAZHJzL19yZWxzL2Uyb0RvYy54bWwucmVsc1BLBQYAAAAABgAGAHgBAADLBw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D19AA3C" wp14:editId="0F74CACD">
                <wp:simplePos x="0" y="0"/>
                <wp:positionH relativeFrom="column">
                  <wp:posOffset>634365</wp:posOffset>
                </wp:positionH>
                <wp:positionV relativeFrom="paragraph">
                  <wp:posOffset>4062095</wp:posOffset>
                </wp:positionV>
                <wp:extent cx="209550" cy="83545"/>
                <wp:effectExtent l="0" t="57150" r="57150" b="50165"/>
                <wp:wrapNone/>
                <wp:docPr id="168120690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09550" cy="8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5082" id="Ink 40" o:spid="_x0000_s1026" type="#_x0000_t75" style="position:absolute;margin-left:49.25pt;margin-top:319.15pt;width:17.9pt;height: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2F44BD6" wp14:editId="39F1FBC4">
                <wp:simplePos x="0" y="0"/>
                <wp:positionH relativeFrom="column">
                  <wp:posOffset>609600</wp:posOffset>
                </wp:positionH>
                <wp:positionV relativeFrom="paragraph">
                  <wp:posOffset>3491230</wp:posOffset>
                </wp:positionV>
                <wp:extent cx="304165" cy="298450"/>
                <wp:effectExtent l="57150" t="57150" r="38735" b="44450"/>
                <wp:wrapNone/>
                <wp:docPr id="349256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0416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E36EF" id="Ink 35" o:spid="_x0000_s1026" type="#_x0000_t75" style="position:absolute;margin-left:47.3pt;margin-top:274.2pt;width:25.35pt;height:2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324704B" wp14:editId="2E465F2E">
                <wp:simplePos x="0" y="0"/>
                <wp:positionH relativeFrom="column">
                  <wp:posOffset>742880</wp:posOffset>
                </wp:positionH>
                <wp:positionV relativeFrom="paragraph">
                  <wp:posOffset>3903850</wp:posOffset>
                </wp:positionV>
                <wp:extent cx="360" cy="360"/>
                <wp:effectExtent l="57150" t="57150" r="57150" b="57150"/>
                <wp:wrapNone/>
                <wp:docPr id="238726574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35187" id="Ink 28" o:spid="_x0000_s1026" type="#_x0000_t75" style="position:absolute;margin-left:57.8pt;margin-top:306.7pt;width:1.4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BmKpv8xwEAAGgEAAAQAAAAAAAAAAAAAAAAANADAABk&#10;cnMvaW5rL2luazEueG1sUEsBAi0AFAAGAAgAAAAhALvPfcviAAAACwEAAA8AAAAAAAAAAAAAAAAA&#10;xQUAAGRycy9kb3ducmV2LnhtbFBLAQItABQABgAIAAAAIQB5GLydvwAAACEBAAAZAAAAAAAAAAAA&#10;AAAAANQGAABkcnMvX3JlbHMvZTJvRG9jLnhtbC5yZWxzUEsFBgAAAAAGAAYAeAEAAMo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AC6C75E" wp14:editId="57EE0CC0">
                <wp:simplePos x="0" y="0"/>
                <wp:positionH relativeFrom="column">
                  <wp:posOffset>596720</wp:posOffset>
                </wp:positionH>
                <wp:positionV relativeFrom="paragraph">
                  <wp:posOffset>3948490</wp:posOffset>
                </wp:positionV>
                <wp:extent cx="360" cy="360"/>
                <wp:effectExtent l="57150" t="57150" r="57150" b="57150"/>
                <wp:wrapNone/>
                <wp:docPr id="15916262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CDFB8" id="Ink 24" o:spid="_x0000_s1026" type="#_x0000_t75" style="position:absolute;margin-left:46.3pt;margin-top:310.2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1ZrzrGAQAAaAQAABAAAAAAAAAAAAAAAAAA0AMAAGRy&#10;cy9pbmsvaW5rMS54bWxQSwECLQAUAAYACAAAACEATJXdxeIAAAAJAQAADwAAAAAAAAAAAAAAAADE&#10;BQAAZHJzL2Rvd25yZXYueG1sUEsBAi0AFAAGAAgAAAAhAHkYvJ2/AAAAIQEAABkAAAAAAAAAAAAA&#10;AAAA0wYAAGRycy9fcmVscy9lMm9Eb2MueG1sLnJlbHNQSwUGAAAAAAYABgB4AQAAyQ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9916280" wp14:editId="03F6E5C5">
                <wp:simplePos x="0" y="0"/>
                <wp:positionH relativeFrom="column">
                  <wp:posOffset>1904365</wp:posOffset>
                </wp:positionH>
                <wp:positionV relativeFrom="paragraph">
                  <wp:posOffset>5334635</wp:posOffset>
                </wp:positionV>
                <wp:extent cx="479165" cy="269875"/>
                <wp:effectExtent l="57150" t="57150" r="0" b="53975"/>
                <wp:wrapNone/>
                <wp:docPr id="47226468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916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5C15E" id="Ink 11" o:spid="_x0000_s1026" type="#_x0000_t75" style="position:absolute;margin-left:149.25pt;margin-top:419.35pt;width:39.15pt;height:2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1C7E0F2" wp14:editId="44D2383C">
                <wp:simplePos x="0" y="0"/>
                <wp:positionH relativeFrom="column">
                  <wp:posOffset>398145</wp:posOffset>
                </wp:positionH>
                <wp:positionV relativeFrom="paragraph">
                  <wp:posOffset>5370830</wp:posOffset>
                </wp:positionV>
                <wp:extent cx="141480" cy="173160"/>
                <wp:effectExtent l="57150" t="57150" r="49530" b="55880"/>
                <wp:wrapNone/>
                <wp:docPr id="186523097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14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C587" id="Ink 8" o:spid="_x0000_s1026" type="#_x0000_t75" style="position:absolute;margin-left:30.65pt;margin-top:422.2pt;width:12.6pt;height:1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">
                <v:imagedata r:id="rId54" o:title=""/>
              </v:shape>
            </w:pict>
          </mc:Fallback>
        </mc:AlternateContent>
      </w:r>
      <w:r w:rsidR="00CF02FB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143A8C" wp14:editId="1A6CE386">
                <wp:simplePos x="0" y="0"/>
                <wp:positionH relativeFrom="column">
                  <wp:posOffset>-44440</wp:posOffset>
                </wp:positionH>
                <wp:positionV relativeFrom="paragraph">
                  <wp:posOffset>4069160</wp:posOffset>
                </wp:positionV>
                <wp:extent cx="360" cy="360"/>
                <wp:effectExtent l="57150" t="57150" r="57150" b="57150"/>
                <wp:wrapNone/>
                <wp:docPr id="204141267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6F64E" id="Ink 5" o:spid="_x0000_s1026" type="#_x0000_t75" style="position:absolute;margin-left:-4.2pt;margin-top:319.7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">
                <v:imagedata r:id="rId28" o:title=""/>
              </v:shape>
            </w:pict>
          </mc:Fallback>
        </mc:AlternateContent>
      </w:r>
      <w:r w:rsidR="00CF02FB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E2E39B" wp14:editId="7B911F1A">
                <wp:simplePos x="0" y="0"/>
                <wp:positionH relativeFrom="column">
                  <wp:posOffset>202520</wp:posOffset>
                </wp:positionH>
                <wp:positionV relativeFrom="paragraph">
                  <wp:posOffset>3154760</wp:posOffset>
                </wp:positionV>
                <wp:extent cx="2286720" cy="2216880"/>
                <wp:effectExtent l="57150" t="57150" r="0" b="50165"/>
                <wp:wrapNone/>
                <wp:docPr id="21278926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86720" cy="22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A2B5" id="Ink 4" o:spid="_x0000_s1026" type="#_x0000_t75" style="position:absolute;margin-left:15.25pt;margin-top:247.7pt;width:181.45pt;height:17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">
                <v:imagedata r:id="rId57" o:title=""/>
              </v:shape>
            </w:pict>
          </mc:Fallback>
        </mc:AlternateContent>
      </w:r>
      <w:r w:rsidR="003806C1">
        <w:t xml:space="preserve">They have no figure showing </w:t>
      </w:r>
      <w:r w:rsidR="000033E3">
        <w:t xml:space="preserve">a distinctive role of the statistical model used by researchers correlated to the conclusions of those studies. </w:t>
      </w:r>
      <w:r w:rsidR="00E71CEE">
        <w:t xml:space="preserve">There is also no figure showing the diversity of the species that </w:t>
      </w:r>
      <w:proofErr w:type="gramStart"/>
      <w:r w:rsidR="00E71CEE">
        <w:t>makeup</w:t>
      </w:r>
      <w:proofErr w:type="gramEnd"/>
      <w:r w:rsidR="00E71CEE">
        <w:t xml:space="preserve"> these </w:t>
      </w:r>
      <w:proofErr w:type="spellStart"/>
      <w:r w:rsidR="00E71CEE">
        <w:t>taxanomic</w:t>
      </w:r>
      <w:proofErr w:type="spellEnd"/>
      <w:r w:rsidR="00E71CEE">
        <w:t xml:space="preserve"> groups. </w:t>
      </w:r>
      <w:r w:rsidR="0083186C">
        <w:t xml:space="preserve">This study can be interpreted as investigating the biasing roles of models and author leanings </w:t>
      </w:r>
      <w:r w:rsidR="0008219D">
        <w:t xml:space="preserve">in prediction of </w:t>
      </w:r>
      <w:r w:rsidR="008F1B3B">
        <w:t>environmental</w:t>
      </w:r>
      <w:r w:rsidR="0008219D">
        <w:t xml:space="preserve"> niche conservation.</w:t>
      </w:r>
      <w:r w:rsidR="003E0B48">
        <w:t xml:space="preserve"> </w:t>
      </w:r>
      <w:r w:rsidR="00E71CEE">
        <w:t>It would be useful to add a</w:t>
      </w:r>
      <w:r w:rsidR="00CF02FB">
        <w:t xml:space="preserve"> dot plot</w:t>
      </w:r>
      <w:r w:rsidR="00E71CEE">
        <w:t xml:space="preserve"> </w:t>
      </w:r>
      <w:r w:rsidR="0017788C">
        <w:t xml:space="preserve">figure showing a </w:t>
      </w:r>
      <w:r w:rsidR="008C6A5B">
        <w:t># of species observed</w:t>
      </w:r>
      <w:r>
        <w:t xml:space="preserve"> on the y</w:t>
      </w:r>
      <w:r w:rsidR="008C6A5B">
        <w:t xml:space="preserve"> and if niche conservation was upheld</w:t>
      </w:r>
      <w:r w:rsidR="00825392">
        <w:t xml:space="preserve"> in the study</w:t>
      </w:r>
      <w:r>
        <w:t xml:space="preserve"> on the x</w:t>
      </w:r>
      <w:r w:rsidR="00CF02FB">
        <w:t>. Like this</w:t>
      </w:r>
      <w:r>
        <w:t xml:space="preserve"> (I apologize for the terrible)</w:t>
      </w:r>
      <w:r w:rsidR="00CF02FB">
        <w:t>:</w:t>
      </w:r>
    </w:p>
    <w:p w14:paraId="73120B20" w14:textId="77777777" w:rsidR="00621A1C" w:rsidRDefault="00621A1C" w:rsidP="0075622F">
      <w:pPr>
        <w:spacing w:line="480" w:lineRule="auto"/>
      </w:pPr>
    </w:p>
    <w:p w14:paraId="74E0FAD4" w14:textId="77777777" w:rsidR="00621A1C" w:rsidRDefault="00621A1C" w:rsidP="0075622F">
      <w:pPr>
        <w:spacing w:line="480" w:lineRule="auto"/>
      </w:pPr>
    </w:p>
    <w:p w14:paraId="0229388B" w14:textId="77777777" w:rsidR="00621A1C" w:rsidRDefault="00621A1C" w:rsidP="0075622F">
      <w:pPr>
        <w:spacing w:line="480" w:lineRule="auto"/>
      </w:pPr>
    </w:p>
    <w:p w14:paraId="561CC7CA" w14:textId="77777777" w:rsidR="00621A1C" w:rsidRDefault="00621A1C" w:rsidP="0075622F">
      <w:pPr>
        <w:spacing w:line="480" w:lineRule="auto"/>
      </w:pPr>
    </w:p>
    <w:p w14:paraId="3707776A" w14:textId="77777777" w:rsidR="00621A1C" w:rsidRDefault="00621A1C" w:rsidP="0075622F">
      <w:pPr>
        <w:spacing w:line="480" w:lineRule="auto"/>
      </w:pPr>
    </w:p>
    <w:p w14:paraId="379A54FB" w14:textId="77777777" w:rsidR="00621A1C" w:rsidRDefault="00621A1C" w:rsidP="0075622F">
      <w:pPr>
        <w:spacing w:line="480" w:lineRule="auto"/>
      </w:pPr>
    </w:p>
    <w:p w14:paraId="3DC70C28" w14:textId="77777777" w:rsidR="00621A1C" w:rsidRDefault="00621A1C" w:rsidP="0075622F">
      <w:pPr>
        <w:spacing w:line="480" w:lineRule="auto"/>
      </w:pPr>
    </w:p>
    <w:p w14:paraId="22A9FA68" w14:textId="77777777" w:rsidR="00621A1C" w:rsidRDefault="00621A1C" w:rsidP="0075622F">
      <w:pPr>
        <w:spacing w:line="480" w:lineRule="auto"/>
      </w:pPr>
    </w:p>
    <w:p w14:paraId="28A0A2DE" w14:textId="71B2CCE0" w:rsidR="00825392" w:rsidRDefault="00621A1C" w:rsidP="0075622F">
      <w:pPr>
        <w:spacing w:line="480" w:lineRule="auto"/>
      </w:pPr>
      <w:r>
        <w:t xml:space="preserve">This would attempt to show the role of </w:t>
      </w:r>
      <w:r>
        <w:rPr>
          <w:i/>
          <w:iCs/>
        </w:rPr>
        <w:t>something</w:t>
      </w:r>
      <w:r>
        <w:t xml:space="preserve"> </w:t>
      </w:r>
      <w:r w:rsidR="00825392">
        <w:t xml:space="preserve">like sampling bias behind </w:t>
      </w:r>
      <w:r w:rsidR="00E1484C">
        <w:t>conservation or no conservation decisions, as currently they just allude to its role but show no plots describing it.</w:t>
      </w:r>
    </w:p>
    <w:p w14:paraId="64820A65" w14:textId="736A92E6" w:rsidR="00621A1C" w:rsidRDefault="00621A1C" w:rsidP="0075622F">
      <w:pPr>
        <w:spacing w:line="480" w:lineRule="auto"/>
      </w:pPr>
    </w:p>
    <w:p w14:paraId="6CAB994E" w14:textId="52A80189" w:rsidR="00551CEF" w:rsidRDefault="00551CEF" w:rsidP="0075622F">
      <w:pPr>
        <w:spacing w:line="480" w:lineRule="auto"/>
        <w:rPr>
          <w:b/>
          <w:bCs/>
        </w:rPr>
      </w:pPr>
      <w:r>
        <w:rPr>
          <w:b/>
          <w:bCs/>
        </w:rPr>
        <w:lastRenderedPageBreak/>
        <w:t>3: downloaded files:</w:t>
      </w:r>
    </w:p>
    <w:p w14:paraId="4D709FDC" w14:textId="188D2941" w:rsidR="00551CEF" w:rsidRDefault="003E090D" w:rsidP="0075622F">
      <w:pPr>
        <w:spacing w:line="480" w:lineRule="auto"/>
      </w:pPr>
      <w:r>
        <w:t xml:space="preserve">I downloaded 4 files, </w:t>
      </w:r>
      <w:r w:rsidR="00996E39">
        <w:t xml:space="preserve">first </w:t>
      </w:r>
      <w:r>
        <w:t xml:space="preserve">a readme containing </w:t>
      </w:r>
      <w:r w:rsidR="00B96842">
        <w:t>a brief description of the files I downloaded. Very handy.</w:t>
      </w:r>
    </w:p>
    <w:p w14:paraId="5FD796D5" w14:textId="1AE7910B" w:rsidR="00996E39" w:rsidRDefault="00996E39" w:rsidP="0075622F">
      <w:pPr>
        <w:spacing w:line="480" w:lineRule="auto"/>
      </w:pPr>
      <w:r>
        <w:t xml:space="preserve">Second: an </w:t>
      </w:r>
      <w:proofErr w:type="spellStart"/>
      <w:r>
        <w:t>xslx</w:t>
      </w:r>
      <w:proofErr w:type="spellEnd"/>
      <w:r>
        <w:t xml:space="preserve"> file </w:t>
      </w:r>
      <w:r w:rsidR="00B4329E">
        <w:t>named “</w:t>
      </w:r>
      <w:proofErr w:type="spellStart"/>
      <w:r w:rsidR="00B4329E">
        <w:t>name_match_R_MS</w:t>
      </w:r>
      <w:proofErr w:type="spellEnd"/>
      <w:r w:rsidR="00B4329E">
        <w:t>” which has is metadata for the dataset describing what each of the column names mean.</w:t>
      </w:r>
    </w:p>
    <w:p w14:paraId="5806E37F" w14:textId="2CFEB332" w:rsidR="00B4329E" w:rsidRDefault="00B4329E" w:rsidP="0075622F">
      <w:pPr>
        <w:spacing w:line="480" w:lineRule="auto"/>
      </w:pPr>
      <w:r>
        <w:t>Third, the main dataset, an xlsx file named “</w:t>
      </w:r>
      <w:r w:rsidR="00B832A3">
        <w:t xml:space="preserve">PNAS_Lui_DatasetS1” </w:t>
      </w:r>
      <w:r w:rsidR="005E22E0">
        <w:t xml:space="preserve">with </w:t>
      </w:r>
      <w:r w:rsidR="004B7ECE">
        <w:t>927 Rows and 40 columns</w:t>
      </w:r>
      <w:r w:rsidR="00551CD6">
        <w:t>. This contains all the papers and the species</w:t>
      </w:r>
      <w:r w:rsidR="005E68CD">
        <w:t xml:space="preserve"> they mention, and the models they use.</w:t>
      </w:r>
    </w:p>
    <w:p w14:paraId="744F4B72" w14:textId="082DB350" w:rsidR="00786192" w:rsidRPr="003E090D" w:rsidRDefault="00786192" w:rsidP="0075622F">
      <w:pPr>
        <w:spacing w:line="480" w:lineRule="auto"/>
      </w:pPr>
      <w:r>
        <w:t xml:space="preserve">The last file is a zip file that contains all the R code used to generate the </w:t>
      </w:r>
      <w:r w:rsidR="005E05B5">
        <w:t>figures.</w:t>
      </w:r>
    </w:p>
    <w:sectPr w:rsidR="00786192" w:rsidRPr="003E090D" w:rsidSect="000909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E420E"/>
    <w:multiLevelType w:val="hybridMultilevel"/>
    <w:tmpl w:val="97BC7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08210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137"/>
    <w:rsid w:val="000020CE"/>
    <w:rsid w:val="000033E3"/>
    <w:rsid w:val="0003367A"/>
    <w:rsid w:val="00053F80"/>
    <w:rsid w:val="00076383"/>
    <w:rsid w:val="0008219D"/>
    <w:rsid w:val="00084157"/>
    <w:rsid w:val="00090960"/>
    <w:rsid w:val="00097A3E"/>
    <w:rsid w:val="000A68C6"/>
    <w:rsid w:val="000D4A11"/>
    <w:rsid w:val="001214F8"/>
    <w:rsid w:val="00123843"/>
    <w:rsid w:val="00126B5E"/>
    <w:rsid w:val="00130EFC"/>
    <w:rsid w:val="00131FB7"/>
    <w:rsid w:val="00174D00"/>
    <w:rsid w:val="0017788C"/>
    <w:rsid w:val="001C136F"/>
    <w:rsid w:val="001D1134"/>
    <w:rsid w:val="001F1D52"/>
    <w:rsid w:val="002101F5"/>
    <w:rsid w:val="0021115E"/>
    <w:rsid w:val="00216617"/>
    <w:rsid w:val="00264045"/>
    <w:rsid w:val="0027074C"/>
    <w:rsid w:val="00281FB7"/>
    <w:rsid w:val="002903FD"/>
    <w:rsid w:val="00291C03"/>
    <w:rsid w:val="002C458D"/>
    <w:rsid w:val="002D2122"/>
    <w:rsid w:val="002D36EE"/>
    <w:rsid w:val="002F4077"/>
    <w:rsid w:val="0032573E"/>
    <w:rsid w:val="00330B5B"/>
    <w:rsid w:val="00337E01"/>
    <w:rsid w:val="0036679B"/>
    <w:rsid w:val="003703DD"/>
    <w:rsid w:val="003806C1"/>
    <w:rsid w:val="0039675F"/>
    <w:rsid w:val="003D5B47"/>
    <w:rsid w:val="003D5FC7"/>
    <w:rsid w:val="003E090D"/>
    <w:rsid w:val="003E0B48"/>
    <w:rsid w:val="003F4932"/>
    <w:rsid w:val="003F5BA3"/>
    <w:rsid w:val="00415345"/>
    <w:rsid w:val="00415740"/>
    <w:rsid w:val="00441FDD"/>
    <w:rsid w:val="00450870"/>
    <w:rsid w:val="004524B6"/>
    <w:rsid w:val="00473576"/>
    <w:rsid w:val="00485289"/>
    <w:rsid w:val="00495D42"/>
    <w:rsid w:val="004A0001"/>
    <w:rsid w:val="004A2498"/>
    <w:rsid w:val="004B4724"/>
    <w:rsid w:val="004B4F7E"/>
    <w:rsid w:val="004B7ECE"/>
    <w:rsid w:val="004C658F"/>
    <w:rsid w:val="004C6DE7"/>
    <w:rsid w:val="004D6475"/>
    <w:rsid w:val="00551CD6"/>
    <w:rsid w:val="00551CEF"/>
    <w:rsid w:val="00570C18"/>
    <w:rsid w:val="00572CCA"/>
    <w:rsid w:val="0058111D"/>
    <w:rsid w:val="0058208E"/>
    <w:rsid w:val="005B5D01"/>
    <w:rsid w:val="005E05B5"/>
    <w:rsid w:val="005E22E0"/>
    <w:rsid w:val="005E68CD"/>
    <w:rsid w:val="00621A1C"/>
    <w:rsid w:val="00625D3E"/>
    <w:rsid w:val="00627597"/>
    <w:rsid w:val="006377F7"/>
    <w:rsid w:val="00684809"/>
    <w:rsid w:val="006B7A33"/>
    <w:rsid w:val="006C0217"/>
    <w:rsid w:val="006C1D01"/>
    <w:rsid w:val="006D16FF"/>
    <w:rsid w:val="006D18FA"/>
    <w:rsid w:val="006D1B37"/>
    <w:rsid w:val="006E55F9"/>
    <w:rsid w:val="00731260"/>
    <w:rsid w:val="00752495"/>
    <w:rsid w:val="0075622F"/>
    <w:rsid w:val="00786192"/>
    <w:rsid w:val="007929E0"/>
    <w:rsid w:val="0079605A"/>
    <w:rsid w:val="007B503C"/>
    <w:rsid w:val="007B7D17"/>
    <w:rsid w:val="007C5490"/>
    <w:rsid w:val="007D3C26"/>
    <w:rsid w:val="007D5F6D"/>
    <w:rsid w:val="00825392"/>
    <w:rsid w:val="0083186C"/>
    <w:rsid w:val="00844A84"/>
    <w:rsid w:val="00851FF2"/>
    <w:rsid w:val="00884BA3"/>
    <w:rsid w:val="008A2137"/>
    <w:rsid w:val="008C6A5B"/>
    <w:rsid w:val="008D4E3F"/>
    <w:rsid w:val="008F1B3B"/>
    <w:rsid w:val="0092693B"/>
    <w:rsid w:val="00941507"/>
    <w:rsid w:val="009453A8"/>
    <w:rsid w:val="00965834"/>
    <w:rsid w:val="00972B7F"/>
    <w:rsid w:val="009871AB"/>
    <w:rsid w:val="00996E39"/>
    <w:rsid w:val="009F4671"/>
    <w:rsid w:val="00A05817"/>
    <w:rsid w:val="00A11787"/>
    <w:rsid w:val="00A33B02"/>
    <w:rsid w:val="00A431DB"/>
    <w:rsid w:val="00A54AD2"/>
    <w:rsid w:val="00A76CE0"/>
    <w:rsid w:val="00A80E09"/>
    <w:rsid w:val="00A95B43"/>
    <w:rsid w:val="00AA54A5"/>
    <w:rsid w:val="00AC73E9"/>
    <w:rsid w:val="00AD114C"/>
    <w:rsid w:val="00AD3536"/>
    <w:rsid w:val="00B00CAC"/>
    <w:rsid w:val="00B24153"/>
    <w:rsid w:val="00B31D12"/>
    <w:rsid w:val="00B4329E"/>
    <w:rsid w:val="00B50269"/>
    <w:rsid w:val="00B832A3"/>
    <w:rsid w:val="00B93F77"/>
    <w:rsid w:val="00B96842"/>
    <w:rsid w:val="00BA2348"/>
    <w:rsid w:val="00BC4BB6"/>
    <w:rsid w:val="00BC665F"/>
    <w:rsid w:val="00BE19FB"/>
    <w:rsid w:val="00C52C46"/>
    <w:rsid w:val="00C60079"/>
    <w:rsid w:val="00CD65D7"/>
    <w:rsid w:val="00CF02FB"/>
    <w:rsid w:val="00CF7A17"/>
    <w:rsid w:val="00D10667"/>
    <w:rsid w:val="00D120D0"/>
    <w:rsid w:val="00D35416"/>
    <w:rsid w:val="00D62788"/>
    <w:rsid w:val="00D67672"/>
    <w:rsid w:val="00D72607"/>
    <w:rsid w:val="00D73A3D"/>
    <w:rsid w:val="00D93E26"/>
    <w:rsid w:val="00DA688D"/>
    <w:rsid w:val="00DB1FB4"/>
    <w:rsid w:val="00DB4B97"/>
    <w:rsid w:val="00DC55C4"/>
    <w:rsid w:val="00DC6F75"/>
    <w:rsid w:val="00DF3A7B"/>
    <w:rsid w:val="00E1484C"/>
    <w:rsid w:val="00E246C8"/>
    <w:rsid w:val="00E55A0F"/>
    <w:rsid w:val="00E71CEE"/>
    <w:rsid w:val="00E82C63"/>
    <w:rsid w:val="00E83FC6"/>
    <w:rsid w:val="00E84423"/>
    <w:rsid w:val="00E970C7"/>
    <w:rsid w:val="00EA653B"/>
    <w:rsid w:val="00EC5DAB"/>
    <w:rsid w:val="00EE2417"/>
    <w:rsid w:val="00EE46E0"/>
    <w:rsid w:val="00F05B86"/>
    <w:rsid w:val="00F17C56"/>
    <w:rsid w:val="00F44945"/>
    <w:rsid w:val="00F715EC"/>
    <w:rsid w:val="00F774F0"/>
    <w:rsid w:val="00FE193B"/>
    <w:rsid w:val="00FE7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CEB4"/>
  <w15:chartTrackingRefBased/>
  <w15:docId w15:val="{950DE0F2-1710-4DA8-8553-F7CA454D5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213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13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213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213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213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213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213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2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2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213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213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213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213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213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213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213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2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2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213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213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2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2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2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2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2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2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21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11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11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9.xml"/><Relationship Id="rId21" Type="http://schemas.openxmlformats.org/officeDocument/2006/relationships/customXml" Target="ink/ink6.xml"/><Relationship Id="rId34" Type="http://schemas.openxmlformats.org/officeDocument/2006/relationships/customXml" Target="ink/ink14.xml"/><Relationship Id="rId42" Type="http://schemas.openxmlformats.org/officeDocument/2006/relationships/image" Target="media/image13.png"/><Relationship Id="rId47" Type="http://schemas.openxmlformats.org/officeDocument/2006/relationships/customXml" Target="ink/ink25.xml"/><Relationship Id="rId50" Type="http://schemas.openxmlformats.org/officeDocument/2006/relationships/customXml" Target="ink/ink27.xml"/><Relationship Id="rId55" Type="http://schemas.openxmlformats.org/officeDocument/2006/relationships/customXml" Target="ink/ink30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customXml" Target="ink/ink10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32" Type="http://schemas.openxmlformats.org/officeDocument/2006/relationships/customXml" Target="ink/ink12.xml"/><Relationship Id="rId37" Type="http://schemas.openxmlformats.org/officeDocument/2006/relationships/customXml" Target="ink/ink17.xml"/><Relationship Id="rId40" Type="http://schemas.openxmlformats.org/officeDocument/2006/relationships/customXml" Target="ink/ink20.xml"/><Relationship Id="rId45" Type="http://schemas.openxmlformats.org/officeDocument/2006/relationships/customXml" Target="ink/ink24.xml"/><Relationship Id="rId53" Type="http://schemas.openxmlformats.org/officeDocument/2006/relationships/customXml" Target="ink/ink29.xml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customXml" Target="ink/ink5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9.xml"/><Relationship Id="rId30" Type="http://schemas.openxmlformats.org/officeDocument/2006/relationships/customXml" Target="ink/ink11.xml"/><Relationship Id="rId35" Type="http://schemas.openxmlformats.org/officeDocument/2006/relationships/customXml" Target="ink/ink15.xml"/><Relationship Id="rId43" Type="http://schemas.openxmlformats.org/officeDocument/2006/relationships/customXml" Target="ink/ink22.xml"/><Relationship Id="rId48" Type="http://schemas.openxmlformats.org/officeDocument/2006/relationships/image" Target="media/image15.png"/><Relationship Id="rId56" Type="http://schemas.openxmlformats.org/officeDocument/2006/relationships/customXml" Target="ink/ink31.xml"/><Relationship Id="rId8" Type="http://schemas.openxmlformats.org/officeDocument/2006/relationships/hyperlink" Target="https://www.pnas.org/doi/10.1073/pnas.2004289117" TargetMode="External"/><Relationship Id="rId51" Type="http://schemas.openxmlformats.org/officeDocument/2006/relationships/customXml" Target="ink/ink28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3.xml"/><Relationship Id="rId38" Type="http://schemas.openxmlformats.org/officeDocument/2006/relationships/customXml" Target="ink/ink18.xml"/><Relationship Id="rId46" Type="http://schemas.openxmlformats.org/officeDocument/2006/relationships/image" Target="media/image14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customXml" Target="ink/ink21.xml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1.png"/><Relationship Id="rId36" Type="http://schemas.openxmlformats.org/officeDocument/2006/relationships/customXml" Target="ink/ink16.xml"/><Relationship Id="rId49" Type="http://schemas.openxmlformats.org/officeDocument/2006/relationships/customXml" Target="ink/ink26.xml"/><Relationship Id="rId57" Type="http://schemas.openxmlformats.org/officeDocument/2006/relationships/image" Target="media/image18.png"/><Relationship Id="rId10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customXml" Target="ink/ink23.xml"/><Relationship Id="rId5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6:44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1 159 24575,'0'21'0,"-1"-10"0,1 1 0,3 18 0,-3-27 0,1 1 0,0-1 0,0 1 0,0-1 0,0 1 0,1-1 0,0 1 0,-1-1 0,1 0 0,1 0 0,-1 0 0,3 3 0,16 16 0,30 42 0,-48-62 0,-1 1 0,1-1 0,0 1 0,0-1 0,1 0 0,-1 0 0,0 0 0,1 0 0,-1-1 0,1 1 0,-1-1 0,1 0 0,0 0 0,0-1 0,-1 1 0,1-1 0,6 1 0,1-1 0,0 0 0,0-1 0,-1 0 0,1 0 0,11-4 0,-16 4 0,-1-1 0,0 0 0,0 0 0,0-1 0,0 1 0,0-1 0,-1 0 0,1 0 0,-1-1 0,7-6 0,-2-1 0,0 0 0,12-21 0,13-17 0,-23 36 0,-1-1 0,-1-1 0,0 0 0,-1 0 0,-1 0 0,0-1 0,5-20 0,-9 27 0,0 1 0,1-1 0,0 1 0,1 0 0,-1 1 0,1-1 0,1 1 0,-1 0 0,10-9 0,-12 14 0,-1 0 0,0 0 0,0 0 0,1 0 0,-1 1 0,1-1 0,0 1 0,-1 0 0,1 0 0,0 0 0,0 0 0,0 0 0,0 0 0,0 1 0,0 0 0,0-1 0,0 1 0,0 0 0,0 0 0,0 1 0,0-1 0,-1 1 0,1-1 0,0 1 0,0 0 0,0 0 0,0 0 0,-1 1 0,1-1 0,0 1 0,-1-1 0,3 3 0,1 1 0,0 0 0,-1 0 0,0 0 0,0 1 0,0-1 0,-1 1 0,0 1 0,0-1 0,0 1 0,-1-1 0,0 1 0,0 0 0,0 0 0,2 13 0,12 29 0,-10-31 0,-1-1 0,-1 0 0,0 1 0,3 26 0,0 2-1365,-4-35-5461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11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265 143 24575</inkml:trace>
  <inkml:trace contextRef="#ctx0" brushRef="#br0" timeOffset="676.78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11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9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8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7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6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6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6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5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6:39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124 585 24575,'-20'1'0,"12"-1"0,0 1 0,0-1 0,0-1 0,-13-2 0,19 3 0,0 0 0,1-1 0,-1 0 0,0 1 0,1-1 0,-1 0 0,0 0 0,1 0 0,-1 0 0,1 0 0,-1 0 0,1 0 0,0 0 0,0-1 0,-1 1 0,1-1 0,0 1 0,0-1 0,0 1 0,0-1 0,1 1 0,-1-1 0,0 0 0,1 0 0,-1-2 0,-2-12 0,2 0 0,0-1 0,2-29 0,0 28 0,-1 0 0,0 1 0,-4-20 0,1 21 0,1 7 0,0 0 0,0-1 0,1 1 0,1-16 0,0 23 0,0 1 0,0-1 0,0 0 0,0 1 0,1-1 0,-1 0 0,1 1 0,-1-1 0,1 1 0,0-1 0,0 1 0,-1-1 0,1 1 0,0-1 0,0 1 0,0 0 0,1 0 0,-1-1 0,0 1 0,0 0 0,1 0 0,-1 0 0,0 0 0,1 0 0,-1 1 0,1-1 0,0 0 0,-1 1 0,1-1 0,-1 1 0,4-1 0,3 0 49,1 0 0,0 0 0,0 1-1,-1 0 1,1 1 0,15 3 0,-19-3-181,0 0 1,0 1 0,0 0-1,0 0 1,0 0 0,-1 0 0,1 1-1,-1 0 1,0 0 0,0 0 0,0 0-1,6 6 1,0 4-6695</inkml:trace>
  <inkml:trace contextRef="#ctx0" brushRef="#br0" timeOffset="2202.9">124 585 24575,'26'-44'0,"-15"32"0,-1 0 0,0-1 0,-1-1 0,-1 1 0,0-1 0,-1-1 0,0 1 0,-2-1 0,1 0 0,-2-1 0,0 1 0,-1-1 0,0 0 0,0-23 0,-3 24 0,1 1 0,-1-1 0,-1 1 0,0 0 0,-4-17 0,4 27 0,-1-1 0,1 1 0,-1 0 0,0 0 0,0-1 0,-1 1 0,1 1 0,-1-1 0,0 0 0,0 1 0,0-1 0,0 1 0,-1 0 0,1 0 0,-1 0 0,-7-4 0,2 1 46,1 0-1,1 0 1,-1-1-1,1 0 0,1 0 1,-11-14-1,9 10-114,-1 1-1,-13-12 1,19 19-65,-1 0 0,0 0 0,0 0 0,-1 1 0,1 0-1,-1 0 1,1 0 0,-1 0 0,1 0 0,-6 0 0,-6-1-6692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3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0 34 24575</inkml:trace>
  <inkml:trace contextRef="#ctx0" brushRef="#br0" timeOffset="346.14">228 0 24575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02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4:59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4:56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582 0 24575,'0'0'-8191</inkml:trace>
  <inkml:trace contextRef="#ctx0" brushRef="#br0" timeOffset="596.27">425 231 24575,'0'0'-8191</inkml:trace>
  <inkml:trace contextRef="#ctx0" brushRef="#br0" timeOffset="1255.29">0 88 24575,'0'0'-8191</inkml:trace>
  <inkml:trace contextRef="#ctx0" brushRef="#br0" timeOffset="1819.74">213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4:45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88 247 24575,'0'0'-8191</inkml:trace>
  <inkml:trace contextRef="#ctx0" brushRef="#br0" timeOffset="423.83">351 494 24575,'0'0'-8191</inkml:trace>
  <inkml:trace contextRef="#ctx0" brushRef="#br0" timeOffset="783.17">351 493 24575,'0'-9'0,"3"-15"0,1-3-8191</inkml:trace>
  <inkml:trace contextRef="#ctx0" brushRef="#br0" timeOffset="1175.8">368 369 24575,'0'0'-8191</inkml:trace>
  <inkml:trace contextRef="#ctx0" brushRef="#br0" timeOffset="1962.96">247 34 24575,'0'0'-8191</inkml:trace>
  <inkml:trace contextRef="#ctx0" brushRef="#br0" timeOffset="2355.69">316 16 24575</inkml:trace>
  <inkml:trace contextRef="#ctx0" brushRef="#br0" timeOffset="2779.56">316 34 24575</inkml:trace>
  <inkml:trace contextRef="#ctx0" brushRef="#br0" timeOffset="3408.5">704 141 24575,'0'0'-8191</inkml:trace>
  <inkml:trace contextRef="#ctx0" brushRef="#br0" timeOffset="3833.05">545 547 24575,'0'0'-8191</inkml:trace>
  <inkml:trace contextRef="#ctx0" brushRef="#br0" timeOffset="4225.75">757 651 24575</inkml:trace>
  <inkml:trace contextRef="#ctx0" brushRef="#br0" timeOffset="4618.3">651 776 24575,'0'0'-8191</inkml:trace>
  <inkml:trace contextRef="#ctx0" brushRef="#br0" timeOffset="5969.81">0 369 24575,'0'0'-8191</inkml:trace>
  <inkml:trace contextRef="#ctx0" brushRef="#br0" timeOffset="6583.28">441 829 24575,'0'0'-8191</inkml:trace>
  <inkml:trace contextRef="#ctx0" brushRef="#br0" timeOffset="7558.16">53 741 24575,'0'0'-8191</inkml:trace>
  <inkml:trace contextRef="#ctx0" brushRef="#br0" timeOffset="9255.65">582 53 24575</inkml:trace>
  <inkml:trace contextRef="#ctx0" brushRef="#br0" timeOffset="10010.05">845 388 24575,'0'0'-8191</inkml:trace>
  <inkml:trace contextRef="#ctx0" brushRef="#br0" timeOffset="10733.03">792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4:53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4:50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4:32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0 399 24575,'2'-25'0,"0"0"0,2 0 0,7-28 0,5-25 0,-9 33 0,-2 19 0,-2 1 0,1-28 0,-4 50 0,0 0 0,0-1 0,1 1 0,-1 0 0,1 0 0,0 0 0,0-1 0,0 1 0,3-5 0,-4 8 0,0-1 0,0 1 0,1-1 0,-1 1 0,1-1 0,-1 1 0,0 0 0,1-1 0,-1 1 0,1 0 0,-1-1 0,1 1 0,-1 0 0,1-1 0,-1 1 0,1 0 0,-1 0 0,1 0 0,0-1 0,-1 1 0,1 0 0,-1 0 0,1 0 0,1 0 0,-1 1 0,0-1 0,0 1 0,1-1 0,-1 1 0,0-1 0,0 1 0,0 0 0,0-1 0,0 1 0,0 0 0,0 0 0,0 0 0,0 0 0,1 1 0,4 7 0,0 0 0,0 1 0,-1 0 0,0 0 0,-1 0 0,4 14 0,5 9 0,0 2 0,12 51 0,-16-50 0,21 52 0,5 3 0,-22-52 0,28 54 0,-25-63 0,-7-16 0,-1 1 0,0 1 0,6 21 0,-11-27 0,-2-6 0,0 0 0,0 0 0,0 0 0,1 0 0,0-1 0,3 7 0,-4-11 0,0-1 0,0 0 0,0 0 0,-1 0 0,1 1 0,-1-1 0,0 0 0,1 0 0,-1 0 0,0 0 0,0-2 0,-1-322 0,-9 233 0,6 64 0,1-1 0,1 0 0,2 1 0,4-40 0,-3 62-97,1 1-1,0-1 1,1 0 0,-1 1-1,1 0 1,0 0-1,1 0 1,0 0 0,0 0-1,0 1 1,0 0-1,1-1 1,8-5 0,-13 11 95</inkml:trace>
  <inkml:trace contextRef="#ctx0" brushRef="#br0" timeOffset="2153.47">1111 118 24575,'-3'1'0,"0"0"0,0 1 0,0-1 0,0 1 0,0-1 0,0 1 0,0 0 0,0 0 0,1 1 0,-1-1 0,-3 4 0,-8 7 0,-5-1 0,-31 14 0,38-21 0,0 1 0,1 0 0,0 0 0,0 1 0,1 1 0,-1-1 0,2 2 0,-16 15 0,23-20 0,-1 0 0,1 0 0,0 0 0,0 0 0,1 1 0,-1-1 0,1 0 0,0 1 0,0-1 0,0 1 0,1-1 0,0 1 0,0-1 0,0 1 0,0 0 0,2 5 0,0 2 0,1 0 0,0 0 0,1-1 0,9 21 0,-9-23 0,-1 0 0,0 0 0,2 14 0,-4-15 0,1-1 0,0 1 0,1-1 0,3 10 0,-4-14 0,0 0 0,0 0 0,0 0 0,0-1 0,0 1 0,1 0 0,-1-1 0,1 0 0,0 1 0,0-1 0,0 0 0,0 0 0,4 1 0,-2-1 0,0 0 0,0 0 0,0-1 0,1 0 0,-1 0 0,0 0 0,1-1 0,-1 0 0,0 0 0,1 0 0,8-2 0,7-2 0,33-11 0,-27 6 0,-17 6 0,-1-1 0,-1 0 0,1-1 0,0 0 0,-1 0 0,14-12 0,-16 11 0,1 1 0,1 0 0,-1 0 0,0 0 0,1 1 0,0 0 0,0 1 0,17-5 0,6 1-1365,-20 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4:26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23 106 24575,'-1'0'0,"1"1"0,-1-1 0,0 0 0,1 0 0,-1 1 0,1-1 0,-1 1 0,0-1 0,1 1 0,-1-1 0,1 1 0,-1-1 0,1 1 0,0-1 0,-1 1 0,1-1 0,-1 1 0,1 0 0,0-1 0,-1 1 0,1 0 0,0-1 0,0 1 0,0 0 0,0 0 0,0-1 0,-1 1 0,1 0 0,0-1 0,0 1 0,1 0 0,-1 0 0,0-1 0,0 1 0,1 1 0,3 26 0,-1-19 0,0-1 0,0 0 0,8 13 0,-8-15 0,0-1 0,0 1 0,0 0 0,-1 0 0,0 1 0,0-1 0,0 0 0,0 9 0,-2 20 0,-1-27 0,1 1 0,0 0 0,1 0 0,0-1 0,3 15 0,-3-20 0,0-1 0,0 0 0,0 0 0,0 1 0,0-1 0,1 0 0,-1 0 0,1 0 0,-1-1 0,1 1 0,0 0 0,0 0 0,0-1 0,0 1 0,0-1 0,0 0 0,0 0 0,0 0 0,0 0 0,1 0 0,-1 0 0,0 0 0,1-1 0,4 2 0,1-1-195,-1 0 0,1-1 0,0 0 0,-1 0 0,1 0 0,14-4 0,-6 0-6631</inkml:trace>
  <inkml:trace contextRef="#ctx0" brushRef="#br0" timeOffset="2860.74">393 0 24575,'-9'0'0,"-1"1"0,1 0 0,0 0 0,0 1 0,-1 1 0,1-1 0,1 1 0,-10 5 0,-4 0 0,-1-2 0,0 0 0,0-1 0,0-1 0,-1-2 0,1 0 0,-33-2 0,51 0 0,0 0 0,0 0 0,0 0 0,0 1 0,0-1 0,0 1 0,1 1 0,-1-1 0,0 1 0,-8 3 0,11-3 0,1-1 0,-1 1 0,0-1 0,1 1 0,-1 0 0,1 0 0,-1 0 0,1 0 0,0 0 0,0 0 0,0 0 0,0 0 0,0 0 0,0 0 0,1 1 0,-1-1 0,1 0 0,-1 0 0,1 1 0,0-1 0,0 0 0,0 1 0,0-1 0,1 4 0,9 44 0,-7-38 0,0 0 0,2 23 0,-6 7 0,-1 0 0,-9 51 0,10-91 0,1 0 0,0 0 0,0 0 0,0 0 0,0 1 0,0-1 0,0 0 0,0 0 0,1 0 0,-1 0 0,1 0 0,-1 0 0,1 0 0,0 0 0,0 0 0,0 0 0,0 0 0,0 0 0,0 0 0,1-1 0,2 4 0,-1-3 0,0 1 0,1-1 0,-1 0 0,1-1 0,0 1 0,0-1 0,-1 1 0,1-1 0,0 0 0,0 0 0,5 0 0,25 3 0,0-2 0,1-1 0,43-5 0,-75 3 24,0 0 0,0 1 0,0-1 0,0 0 0,0-1 0,-1 1-1,1 0 1,0-1 0,-1 0 0,1 1 0,3-5 0,26-27-300,-13 12-1100,-6 8-5450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6:3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141 493 24575,'32'35'0,"-25"-26"0,1-1 0,0 1 0,0-2 0,15 12 0,-18-15 0,2 0 0,-1 0 0,0 0 0,1-1 0,7 4 0,-11-6 0,1 0 0,-1-1 0,0 1 0,1-1 0,-1 0 0,1 0 0,-1 0 0,1 0 0,-1 0 0,0-1 0,6-1 0,4-2 0,0-1 0,0 0 0,0-1 0,-1 0 0,0-1 0,0 0 0,-1-1 0,0 0 0,0-1 0,-1 0 0,0 0 0,10-14 0,-14 16 0,-1 0 0,1 0 0,-1-1 0,-1 1 0,0-1 0,0-1 0,0 1 0,-1 0 0,0-1 0,-1 1 0,0-1 0,0 0 0,-1 0 0,0 0 0,0 0 0,-1 0 0,-1 0 0,1 0 0,-4-14 0,4 20-170,-1 0-1,0 1 0,0-1 1,-1 0-1,1 1 0,0-1 1,-3-2-1,-3-4-6655</inkml:trace>
  <inkml:trace contextRef="#ctx0" brushRef="#br0" timeOffset="1508.7">229 87 24575,'8'-1'0,"1"-1"0,-1 0 0,0 0 0,14-6 0,-11 4 0,32-13 0,-28 10 0,-1 1 0,1 1 0,0 0 0,1 1 0,-1 1 0,20-2 0,26-4 156,-34 4-1677,-13 3-5305</inkml:trace>
  <inkml:trace contextRef="#ctx0" brushRef="#br0" timeOffset="2576.57">0 175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3:47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3:42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355 0 24575,'-49'805'0,"49"-802"0,-45 345 0,3-41 0,32-131 0,3-41 0,2 213 0,4-90 0,-17-96 0,10-106 0,-2 76 0,10-75 0,-10 223 0,1-158 0,6-68 0,-17 94 0,15-118 0,2 0 0,1 0 0,2 50 0,-1 31 0,-7-51 0,4-37 0,-1 33 0,4 317 0,2-178 0,-2-181 0,-1 0 0,0 1 0,-7 24 0,-4 18 0,-17 304 0,22-246 0,-11 303 0,13-12 0,8-235 0,-3-141 0,1 38 0,0-64 0,1 1 0,-1-1 0,1 1 0,0-1 0,0 1 0,1-1 0,0 0 0,-1 1 0,1-1 0,0 0 0,3 4 0,-4-7 0,0 0 0,0 0 0,-1 0 0,1 0 0,0 0 0,0 0 0,0-1 0,0 1 0,0 0 0,0 0 0,0-1 0,1 1 0,-1-1 0,0 1 0,0-1 0,0 1 0,1-1 0,-1 0 0,0 1 0,0-1 0,1 0 0,-1 0 0,0 0 0,3 0 0,-2-1 0,0 0 0,1 0 0,-1 0 0,0 0 0,0 0 0,0-1 0,0 1 0,0-1 0,0 1 0,-1-1 0,1 1 0,2-4 0,3-5 0,0 0 0,0 0 0,9-22 0,10-29 0,-13 30 0,0 0 0,2 2 0,24-35 0,-37 61 0,0 1 0,0 0 0,1 0 0,-1 0 0,1 0 0,-1 0 0,1 1 0,0-1 0,-1 1 0,1 0 0,0-1 0,0 1 0,0 1 0,0-1 0,0 0 0,0 1 0,5-1 0,8 1 0,-1 0 0,22 2 0,-5 1 0,125 13 0,607-25 0,-634-7 0,215-54 0,-249 47 0,283-50 0,-282 60 0,192 1 0,-106 24 0,57 1 0,-216-14 0,1 0 0,0 2 0,0 0 0,44 8 0,144 34 0,-154-32 0,-32-7 0,0-1 0,0-1 0,54-5 0,82-18 0,-131 16 0,71-11 0,229-28 0,21 42 0,-241 11 0,46 1 0,138-11 0,-280 2 0,1 1 0,-1 0 0,0 2 0,18 5 0,-17-4 0,-1-1 0,1 0 0,32 1 0,276-5 0,-132-1 0,-161 0 0,37-7 0,-37 3 0,40 0 0,-15 7 0,60-3 0,-114 1-68,0-1 0,-1 1-1,1 0 1,-1-1 0,1 1 0,-1-1-1,0 0 1,1 0 0,-1 0 0,0 0-1,1 0 1,-1 0 0,0-1 0,0 1-1,0-1 1,0 1 0,0-1-1,0 0 1,1-2 0,3-6-6758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6:27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35 211 24575,'1'17'0,"1"-1"0,0 1 0,2-1 0,0 0 0,0 0 0,2 0 0,0 0 0,11 20 0,-16-34 0,0 0 0,0 0 0,0 0 0,0 0 0,0-1 0,1 1 0,-1 0 0,1-1 0,-1 1 0,1-1 0,0 1 0,-1-1 0,5 2 0,-5-2 0,0-1 0,1 1 0,-1-1 0,0 0 0,1 0 0,-1 0 0,0 0 0,1 0 0,-1 0 0,0 0 0,1 0 0,-1 0 0,0 0 0,1-1 0,-1 1 0,0-1 0,2 0 0,4-3 0,0-1 0,0 0 0,-1 0 0,0 0 0,0-1 0,7-7 0,-9 8 0,1-1 0,1 1 0,-1 1 0,10-7 0,19-4 0,-26 13 0,-1-1 0,1 0 0,-1-1 0,0 0 0,13-9 0,3-8 0,27-31 0,-38 38 0,-8 10 22,0-1-1,-1-1 0,1 1 1,-1-1-1,0 1 0,-1-1 1,1 0-1,-1 0 0,0 0 1,-1 0-1,0 0 0,0 0 1,0-1-1,0 1 0,-1-10 1,0 12-94,-1 0 1,1 0 0,-1-1 0,0 1 0,0 0 0,0 0 0,0 0 0,-1 0 0,1 0-1,-1 0 1,0 1 0,0-1 0,-1 1 0,1-1 0,-1 1 0,1 0 0,-1 0 0,0 0 0,0 0-1,-1 0 1,1 1 0,-1-1 0,-5-2 0,-6-1-6755</inkml:trace>
  <inkml:trace contextRef="#ctx0" brushRef="#br0" timeOffset="2500.69">0 212 24575,'1'0'0,"0"0"0,0 0 0,0-1 0,-1 1 0,1 0 0,0-1 0,0 1 0,0-1 0,0 1 0,-1-1 0,1 1 0,0-1 0,-1 1 0,1-1 0,0 0 0,-1 1 0,1-1 0,-1 0 0,2-1 0,9-20 0,-3 8 0,-6 11 0,0 1 0,1-1 0,-1 1 0,1 0 0,0 0 0,0 0 0,0 0 0,0 1 0,0-1 0,0 1 0,0 0 0,0 0 0,1 0 0,-1 0 0,0 0 0,1 1 0,3-1 0,10 0 0,0 1 0,21 3 0,-7-2 0,-27-1 0,0 1 0,0-1 0,0 1 0,0-1 0,0 1 0,0 0 0,0 0 0,-1 1 0,1-1 0,0 1 0,-1 0 0,0 0 0,1 0 0,2 3 0,-4-4 0,-1 1 0,1-1 0,-1 1 0,0 0 0,0-1 0,0 1 0,0 0 0,0 0 0,0 0 0,-1 0 0,1 0 0,-1 0 0,1 0 0,-1 0 0,0 0 0,1 0 0,-1 0 0,0 0 0,0 0 0,-1 0 0,1 0 0,0 0 0,-1 0 0,1 0 0,-1 0 0,0 0 0,0 0 0,1 0 0,-3 2 0,-5 12 91,-2 0 0,-15 20 1,-3 4-1731,21-29-5187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6:24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0 344 24575,'17'-16'0,"2"-1"0,0-1 0,-1-1 0,-1 0 0,0-2 0,20-33 0,-31 44 0,1 1 0,0 0 0,0 1 0,1 0 0,-1 0 0,15-10 0,18-19 0,-32 29 0,0 1 0,0-1 0,1 1 0,0 1 0,1-1 0,-1 2 0,1-1 0,0 1 0,1 1 0,12-5 0,-22 9 0,-1 0 0,1 0 0,0 0 0,-1 0 0,1-1 0,0 1 0,0 0 0,-1 0 0,1 0 0,0 1 0,0-1 0,-1 0 0,1 0 0,0 0 0,-1 0 0,1 1 0,0-1 0,0 0 0,-1 1 0,1-1 0,-1 0 0,1 1 0,0-1 0,-1 1 0,1 0 0,1 1 0,-1-1 0,0 1 0,-1-1 0,1 1 0,0 0 0,0-1 0,-1 1 0,1 0 0,-1 0 0,1 2 0,0 6 0,-1 0 0,1 1 0,-2 9 0,0-14 0,-2 18 0,-1 0 0,-1 0 0,-1 0 0,-1-1 0,-1 0 0,-21 42 0,25-59 0,0 0 0,0 0 0,0 0 0,-1 0 0,-9 8 0,-15 21 0,2 14 0,22-38 0,-1 0 0,0 0 0,0 0 0,-2-1 0,1 1 0,-1-2 0,0 1 0,-17 13 0,18-18 86,-1 1-1,0-2 0,-12 6 1,18-9-117,0 0 0,1-1-1,-1 1 1,0-1 0,0 1 0,0-1 0,0 0 0,0 1 0,0-1 0,-3-1 0,5 1-18,-1 0 1,0 0-1,0 0 0,1-1 0,-1 1 1,0 0-1,1-1 0,-1 1 0,1 0 1,-1-1-1,0 1 0,1-1 0,-1 1 1,1-1-1,-1 1 0,1-1 0,-1 0 1,1 1-1,0-1 0,-1 0 0,1 1 1,0-1-1,-1 0 0,1 1 0,0-1 0,0 0 1,-1-1-1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6:16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17 452 24575,'-1'0'0,"0"1"0,1-1 0,-1 1 0,0-1 0,0 1 0,0-1 0,1 1 0,-1-1 0,0 1 0,1 0 0,-1-1 0,0 1 0,1 0 0,-1 0 0,1 0 0,-1-1 0,1 1 0,0 0 0,-1 0 0,1 0 0,0 0 0,0 0 0,-1 0 0,1 0 0,0-1 0,0 1 0,0 2 0,-2 26 0,3-12 0,1 1 0,0-1 0,2 0 0,6 22 0,-8-33 0,1-1 0,0 0 0,0 0 0,0 0 0,0 0 0,1 0 0,0-1 0,0 0 0,0 0 0,0 0 0,1 0 0,-1 0 0,1-1 0,0 0 0,0 0 0,0 0 0,1-1 0,-1 0 0,0 0 0,11 3 0,-4-3 0,1 1 0,-1-1 0,1-1 0,0 0 0,0-1 0,-1-1 0,1 0 0,20-3 0,-25 2 0,0-1 0,0 0 0,0 0 0,-1 0 0,1-1 0,-1 0 0,0 0 0,0-1 0,0 0 0,0 0 0,-1-1 0,0 0 0,0 0 0,-1 0 0,1-1 0,-1 1 0,-1-1 0,7-12 0,-8 13 0,1-1 0,0 0 0,0 1 0,1 0 0,0 0 0,0 1 0,0-1 0,1 1 0,0 0 0,0 0 0,0 1 0,0 0 0,1 0 0,0 0 0,-1 1 0,1 0 0,8-2 0,0 1 0,0 0 0,0 1 0,0 0 0,0 1 0,0 1 0,0 1 0,26 2 0,-34 0 0,0 0 0,0 1 0,0 0 0,0 0 0,0 1 0,-1 0 0,0 0 0,9 8 0,-13-10 0,1 1 0,-1-1 0,0 1 0,-1 0 0,1-1 0,0 1 0,-1 0 0,1 0 0,-1 0 0,0 1 0,0-1 0,0 0 0,-1 0 0,1 1 0,-1-1 0,0 0 0,1 0 0,-2 1 0,1-1 0,0 0 0,-2 6 0,1-3 0,0 0 0,0 0 0,-1 0 0,0 0 0,0-1 0,-1 1 0,1-1 0,-1 1 0,-1-1 0,1 0 0,-5 5 0,1-2 57,-1 0 0,-1-1 0,0 0 0,1 0 0,-20 10 0,23-15-171,0 0 0,0 0 0,0 0 0,0 0 1,0-1-1,-1 0 0,1 0 0,0-1 1,-1 1-1,1-1 0,-1 0 0,1 0 1,0-1-1,-7-1 0,-2-2-6712</inkml:trace>
  <inkml:trace contextRef="#ctx0" brushRef="#br0" timeOffset="2909.36">458 239 24575,'0'-1'0,"0"1"0,1-1 0,-1 0 0,0 1 0,0-1 0,1 0 0,-1 1 0,0-1 0,1 0 0,-1 1 0,0-1 0,1 1 0,-1-1 0,1 1 0,-1-1 0,1 1 0,0-1 0,-1 1 0,1-1 0,-1 1 0,1 0 0,0-1 0,-1 1 0,1 0 0,0 0 0,-1-1 0,1 1 0,0 0 0,-1 0 0,1 0 0,0 0 0,0 0 0,-1 0 0,1 0 0,0 0 0,-1 0 0,2 1 0,31 4 0,-29-4 0,37 2 0,-35-3 0,0 0 0,0 0 0,0 0 0,0 1 0,0 0 0,-1 0 0,1 0 0,0 1 0,-1 0 0,1 0 0,-1 0 0,8 5 0,-12-6 0,0-1 0,0 1 0,0 0 0,0 0 0,0 0 0,0 0 0,-1 0 0,1 0 0,0 0 0,0 0 0,-1 0 0,1 1 0,-1-1 0,1 0 0,-1 0 0,1 0 0,-1 1 0,0-1 0,0 0 0,1 1 0,-1-1 0,0 0 0,0 1 0,0-1 0,-1 0 0,1 0 0,0 1 0,0-1 0,-1 0 0,1 1 0,-1-1 0,1 0 0,-1 0 0,1 0 0,-1 0 0,0 1 0,1-1 0,-1 0 0,0 0 0,0 0 0,0-1 0,-1 2 0,0 0 0,0 0 0,-1-1 0,1 1 0,0-1 0,-1 1 0,1-1 0,-1 0 0,0 0 0,1 0 0,-1-1 0,0 1 0,1-1 0,-1 1 0,0-1 0,0 0 0,1 0 0,-1 0 0,0 0 0,-4-1 0,-172-58 0,162 55 0,1-1 0,0-1 0,1-1 0,-25-13 0,32 16 0,-1 0 0,0 1 0,0 0 0,-14-3 0,-24-9 0,45 14 0,0 0 0,0-1 0,1 1 0,-1-1 0,0 1 0,1-1 0,-1 1 0,1-1 0,0 0 0,-1 0 0,1 0 0,0 0 0,0 0 0,0 0 0,0 0 0,1 0 0,-1 0 0,1 0 0,-1 0 0,1 0 0,-1-1 0,1 1 0,0 0 0,0 0 0,0 0 0,1-1 0,-1 1 0,1-3 0,1-3 0,-1 0 0,1 0 0,1 1 0,0-1 0,0 1 0,6-12 0,24-31-1365,-26 41-5461</inkml:trace>
  <inkml:trace contextRef="#ctx0" brushRef="#br0" timeOffset="4276.66">314 79 24575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6:04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0 416 24575,'35'1'0,"0"2"0,0 1 0,0 2 0,58 18 0,-70-16 0,-1 2 0,0 1 0,26 17 0,23 11 0,-66-37 342,-8-4-2049</inkml:trace>
  <inkml:trace contextRef="#ctx0" brushRef="#br0" timeOffset="2534.79">35 169 24575,'11'1'0,"-1"0"0,1 1 0,15 4 0,2 1 0,2 0 0,41 16 0,-49-15 0,10 4 0,28 9 0,45 15 0,-55-22-1365</inkml:trace>
  <inkml:trace contextRef="#ctx0" brushRef="#br0" timeOffset="5521.2">122 558 24575,'0'-4'0,"1"-1"0,-1 1 0,1 0 0,0-1 0,0 1 0,1 0 0,-1 0 0,1 0 0,0 0 0,4-7 0,30-36 0,-28 39 0,-1-1 0,0 1 0,0-1 0,8-17 0,-1-7 0,-7 14 0,2 0 0,20-34 0,-26 50 0,6-10 0,0-1 0,-1 0 0,0 0 0,-1-1 0,7-19 0,-11 25 0,1-1 0,1 1 0,9-16 0,-8 16 0,-1 0 0,0 0 0,6-19 0,-1-13-1365,-7 23-5461</inkml:trace>
  <inkml:trace contextRef="#ctx0" brushRef="#br0" timeOffset="8113.35">316 698 24575,'17'-15'0,"-10"9"0,1-1 0,-1 0 0,0 0 0,-1 0 0,0-1 0,0 0 0,-1 0 0,0 0 0,7-16 0,2-10 0,-8 19 0,0 0 0,6-28 0,-9 25 0,1 1 0,1-1 0,0 1 0,2 0 0,-1 0 0,2 1 0,1 0 0,10-16 0,3-8 0,-20 35 0,0 0 0,0 0 0,1 0 0,0 0 0,0 0 0,0 0 0,1 1 0,0-1 0,0 1 0,0 0 0,0 1 0,7-6 0,-6 6-85,0-1 0,-1 0-1,0 1 1,0-1 0,0-1-1,0 1 1,-1-1 0,0 1-1,1-1 1,-2 0 0,1 0-1,-1 0 1,1 0 0,-1-1-1,2-8 1,-2 0-6741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4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0 24575,'-5'1'0,"-1"0"0,1 0 0,0 1 0,-1-1 0,1 1 0,-8 4 0,-4 2 0,-27 7 0,13-5 0,1 1 0,0 2 0,-42 24 0,69-35 0,1 0 0,-1 0 0,1 0 0,-1 0 0,1 0 0,0 0 0,0 1 0,0-1 0,0 1 0,1 0 0,-1-1 0,1 1 0,-1 0 0,1 0 0,0 0 0,0 0 0,0 0 0,1 0 0,-1 0 0,1 0 0,0 1 0,-1-1 0,1 0 0,1 0 0,-1 0 0,0 0 0,1 0 0,0 0 0,-1 1 0,1-1 0,1-1 0,-1 1 0,0 0 0,1 0 0,-1 0 0,1-1 0,0 1 0,0-1 0,4 5 0,16 9 0,2 0 0,0-2 0,1 0 0,46 17 0,-6-2 0,-59-26 0,0 1 0,-1 0 0,1 0 0,-1 1 0,6 5 0,-5-4 0,0-1 0,0 0 0,12 7 0,-8-7 0,1 0 0,0-1 0,0-1 0,1 1 0,16 1 0,-15-3 0,0 1 0,0 1 0,24 9 0,129 60 0,-147-64 0,1 0 0,0-2 0,1 0 0,33 6 0,-42-10 0,0 1 0,1 0 0,13 8 0,29 10 0,6-8 0,81 7 0,49 11 0,-177-27 0,1 0 0,-1 1 0,26 16 0,-10-5 0,-8-6 0,-1 1 0,-1 1 0,20 16 0,-31-21 0,-1-1 0,1 2 0,-2-1 0,1 1 0,-1 0 0,-1 0 0,1 1 0,7 16 0,-6-6 0,-1-1 0,-1 1 0,0 1 0,4 35 0,-8-43 0,-1 1 0,-1 0 0,0-1 0,-1 1 0,0 0 0,-1-1 0,-1 1 0,-5 16 0,6-25 0,0 1 0,0-1 0,-1 1 0,0-1 0,0 0 0,0 0 0,-1 0 0,0 0 0,0-1 0,0 1 0,0-1 0,-1 0 0,-8 5 0,6-5 0,0 0 0,0 0 0,-1-1 0,0 0 0,1-1 0,-1 0 0,0 0 0,0 0 0,-9-1 0,-7 0 0,-1-2 0,1 0 0,0-2 0,-1-1 0,-39-11 0,11 4 0,35 8 0,-1 0 0,-29-12 0,38 10 0,1 0 0,-1-1 0,1 0 0,0-1 0,-14-13 0,12 10 0,0 0 0,-19-11 0,16 14 0,-1 0 0,-28-9 0,32 13 0,-1-1 0,1 0 0,0-1 0,0-1 0,0 0 0,-10-7 0,8 2-1365,2 2-5461</inkml:trace>
  <inkml:trace contextRef="#ctx0" brushRef="#br0" timeOffset="1586.64">1397 0 24575,'7'8'0,"0"-1"0,-1 2 0,0-1 0,0 1 0,-1 0 0,7 15 0,-2-1 0,10 39 0,-9-16 0,-10-33 0,2-1 0,0 1 0,0-1 0,1 0 0,1-1 0,0 1 0,1-1 0,0 0 0,9 13 0,67 88 0,-73-98 0,-1 0 0,0 0 0,-1 1 0,0 0 0,-1 0 0,7 30 0,-3 21-1365,-6-54-5461</inkml:trace>
  <inkml:trace contextRef="#ctx0" brushRef="#br0" timeOffset="2748.98">1344 299 24575,'6'0'0,"0"0"0,-1-1 0,1 0 0,0 0 0,-1 0 0,1-1 0,-1 1 0,1-1 0,-1-1 0,0 1 0,0-1 0,0 0 0,0 0 0,0 0 0,5-6 0,8-3 0,0 0 0,1 0 0,0 2 0,1 1 0,0 0 0,1 1 0,23-5 0,-22 7-227,0-2-1,0 0 1,0-2-1,-2 0 1,40-27-1,-51 31-6598</inkml:trace>
  <inkml:trace contextRef="#ctx0" brushRef="#br0" timeOffset="4775.8">1804 228 24575,'0'9'0,"1"1"0,0-1 0,0 0 0,1 0 0,0 0 0,1 0 0,0 0 0,0-1 0,1 1 0,0-1 0,9 14 0,-10-17 0,1-1 0,-1 1 0,1-1 0,0 0 0,0 0 0,1 0 0,-1-1 0,1 1 0,0-1 0,0 0 0,0-1 0,0 1 0,0-1 0,0 0 0,1 0 0,-1-1 0,1 1 0,0-1 0,9 0 0,65-1 0,-58-2 0,0 2 0,1 0 0,-1 1 0,0 2 0,-1 0 0,43 12 0,-53-11 0,0-1 0,0 0 0,0-1 0,0 0 0,0-1 0,0 0 0,0-1 0,1 0 0,-1-1 0,0 0 0,13-3 0,-22 3 0,1 0 0,-1 0 0,0 0 0,1 0 0,-1-1 0,0 1 0,0-1 0,0 1 0,0-1 0,0 0 0,0 0 0,-1 0 0,1 0 0,-1 0 0,1 0 0,-1 0 0,0 0 0,0-1 0,0 1 0,0 0 0,0-1 0,0 1 0,-1-1 0,1 1 0,-1-4 0,2-7 0,-1-1 0,-1 1 0,-3-24 0,1 9 0,2 12 0,-1 0 0,-1 1 0,0-1 0,-6-21 0,7 32 0,-1 1 0,0-1 0,0 1 0,0 0 0,0-1 0,-1 1 0,0 0 0,1 1 0,-2-1 0,1 0 0,0 1 0,-1 0 0,1-1 0,-1 2 0,0-1 0,0 0 0,0 1 0,-8-4 0,11 5 0,0 1 0,1-1 0,-1 1 0,0 0 0,0-1 0,0 1 0,0 0 0,0 0 0,1-1 0,-1 1 0,0 0 0,0 0 0,0 0 0,0 0 0,0 0 0,0 0 0,0 0 0,1 1 0,-1-1 0,0 0 0,0 0 0,0 1 0,0-1 0,-1 1 0,2 0 0,-1 0 0,1 0 0,-1 0 0,1 0 0,0-1 0,-1 1 0,1 0 0,0 0 0,0 0 0,-1 0 0,1 0 0,0 0 0,0 0 0,0 0 0,0 0 0,1 0 0,-1 0 0,0 1 0,2 5 0,0 0 0,0 0 0,1-1 0,5 11 0,60 113 0,-54-97 0,-11-25 0,0 0 0,0-1 0,1 1 0,9 13 0,25 32 0,11 14 0,-46-64-80,-1-1 0,0 0-1,1 0 1,-1 0 0,1 0-1,0-1 1,0 1 0,0-1-1,0 0 1,0 1 0,0-1 0,0-1-1,0 1 1,0 0 0,0-1-1,4 1 1,11 0-6746</inkml:trace>
  <inkml:trace contextRef="#ctx0" brushRef="#br0" timeOffset="7476.23">3214 388 24575,'-23'0'0,"0"0"0,0 2 0,1 1 0,-42 9 0,16 2 0,2 2 0,-62 30 0,101-42 0,0 0 0,0 0 0,1 1 0,-1 0 0,1 0 0,0 0 0,-10 12 0,14-13 0,-1-1 0,1 0 0,0 1 0,0-1 0,0 1 0,1 0 0,-1 0 0,1-1 0,0 1 0,0 0 0,0 0 0,0 0 0,1 0 0,0 0 0,0 1 0,0-1 0,1 5 0,16 110 0,-16-113 0,0-1 0,1 0 0,0 1 0,0-1 0,1 0 0,-1 0 0,1 0 0,0 0 0,0-1 0,7 8 0,6 6 0,22 18 0,-26-26 0,-3-2 0,0-1 0,1 0 0,0 0 0,0-1 0,0 0 0,1-1 0,0 0 0,0-1 0,0 0 0,17 3 0,-21-7 0,-1 0 0,0-1 0,0 0 0,0 0 0,1 0 0,-1 0 0,0-1 0,0 0 0,-1-1 0,9-4 0,8-4 0,24-20 0,-40 27 0,7-4 0,-2-1 0,1-1 0,-1 1 0,-1-2 0,10-11 0,-15 15 0,0 0 0,0 0 0,-1-1 0,0 0 0,-1 0 0,1 0 0,-1 0 0,-1 0 0,3-16 0,2-19 0,-1-1 0,-3 1 0,-3-77 0,-1 114 0,-1 0 0,0-1 0,0 1 0,-1 0 0,1 0 0,-1 0 0,-1 0 0,1 0 0,-1 1 0,0-1 0,0 1 0,-6-5 0,2 1 0,1 0 0,-10-17 0,-18-33 0,20 36 0,1-1 0,-12-29 0,19 35 0,-2 0 0,0 1 0,0 0 0,-22-27 0,28 41 0,0 0 0,-1 0 0,1 0 0,-1 0 0,1 1 0,-1 0 0,0-1 0,0 1 0,0 1 0,0-1 0,-1 0 0,1 1 0,0 0 0,-1 0 0,1 1 0,-5-1 0,8 1 0,0 1 0,0-1 0,1 1 0,-1-1 0,0 1 0,1 0 0,-1-1 0,0 1 0,1 0 0,-1-1 0,1 1 0,-1 0 0,1 0 0,0 0 0,-1-1 0,1 1 0,0 0 0,-1 0 0,1 0 0,0 0 0,0 0 0,0 0 0,0 0 0,0 0 0,0-1 0,0 1 0,0 0 0,0 2 0,5 30 0,-5-31 0,9 34 0,27 67 0,5 18 0,-24-56 0,30 143 0,-45-199 0,2 1 0,-1-1 0,1 0 0,1 0 0,-1-1 0,1 1 0,1-1 0,0 0 0,0-1 0,9 9 0,18 26 0,-28-35 0,0-1 0,0 0 0,1 0 0,0 0 0,0-1 0,0 0 0,1 0 0,0 0 0,0-1 0,0 0 0,0 0 0,1-1 0,-1 0 0,15 3 0,0 3 0,-17-7 0,0 0 0,0 0 0,0 0 0,0-1 0,1 0 0,-1 0 0,1 0 0,-1 0 0,0-1 0,1 0 0,10-1 0,-3-1 66,-5 1-245,0-1 0,1 1 0,-1-1 0,0-1 0,0 0 1,0 0-1,9-5 0,-6 0-6647</inkml:trace>
  <inkml:trace contextRef="#ctx0" brushRef="#br0" timeOffset="9662.87">3690 440 24575,'17'10'0,"-1"1"0,0 0 0,-1 1 0,0 1 0,17 18 0,7 7 0,-6-8 0,-10-8 0,2-1 0,43 29 0,-63-47 0,0 1 0,0 0 0,-1 0 0,1 0 0,-1 0 0,0 1 0,0 0 0,-1 0 0,1 0 0,-1 0 0,0 0 0,4 11 0,-1-3 0,-5-11 0,0 0 0,0 0 0,0-1 0,1 1 0,-1 0 0,1 0 0,-1-1 0,1 1 0,-1-1 0,1 1 0,0-1 0,0 1 0,-1-1 0,1 0 0,0 0 0,0 0 0,0 0 0,0-1 0,1 1 0,-1 0 0,0-1 0,0 1 0,3-1 0,-3 0 0,-1 0 0,1 0 0,0-1 0,0 1 0,0-1 0,0 1 0,0-1 0,0 0 0,-1 1 0,1-1 0,0 0 0,-1 0 0,1 0 0,0-1 0,-1 1 0,0 0 0,1-1 0,-1 1 0,0 0 0,1-1 0,-1 0 0,0 1 0,0-1 0,0 0 0,1-3 0,2-8 0,0 0 0,-1 0 0,0 0 0,-1-1 0,-1 1 0,1-16 0,-3 18 0,2 0 0,-1 0 0,2 0 0,-1 0 0,2 0 0,-1 0 0,2 0 0,-1 1 0,1 0 0,8-15 0,-4 15 0,-1 1 0,1 0 0,1 1 0,-1 0 0,2 0 0,-1 1 0,1 0 0,0 0 0,19-9 0,3-2 0,-21 11 0,0-2 0,15-13 0,15-11 0,-30 23 0,-23 21 0,3-1 0,0 0 0,-1-1 0,1-1 0,-2 1 0,-15 8 0,-59 29 0,54-31 0,-36 24 0,52-27 0,2 1 0,0 0 0,0 1 0,1 1 0,1 0 0,-14 23 0,8-12 0,13-19 0,0 1 0,0-1 0,0 1 0,1 0 0,1 0 0,-1 0 0,-1 11 0,1-3 0,1-11 0,0 0 0,0 0 0,-1 0 0,0 0 0,0 0 0,-6 8 0,5-8 0,0 1 0,1-1 0,0 1 0,-4 9 0,-61 136 0,61-139 143,4-21 44,2-30-1115,1 33 161,0-15-6059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21:05:12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72407046A4C045A7711CB8AF60D261" ma:contentTypeVersion="15" ma:contentTypeDescription="Create a new document." ma:contentTypeScope="" ma:versionID="e6cf9a39d15210a235b166b7efbbe64e">
  <xsd:schema xmlns:xsd="http://www.w3.org/2001/XMLSchema" xmlns:xs="http://www.w3.org/2001/XMLSchema" xmlns:p="http://schemas.microsoft.com/office/2006/metadata/properties" xmlns:ns3="697667b4-f9e0-4b96-85f1-e0b03f30ea89" xmlns:ns4="9fcd0c20-0aa5-426a-849e-775690ebfd21" targetNamespace="http://schemas.microsoft.com/office/2006/metadata/properties" ma:root="true" ma:fieldsID="7132d5c987cc797da609bf94b768b1ec" ns3:_="" ns4:_="">
    <xsd:import namespace="697667b4-f9e0-4b96-85f1-e0b03f30ea89"/>
    <xsd:import namespace="9fcd0c20-0aa5-426a-849e-775690ebfd2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7667b4-f9e0-4b96-85f1-e0b03f30ea8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cd0c20-0aa5-426a-849e-775690ebfd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cd0c20-0aa5-426a-849e-775690ebfd2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0206A7-86C9-4FF4-97F5-2A3D934899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7667b4-f9e0-4b96-85f1-e0b03f30ea89"/>
    <ds:schemaRef ds:uri="9fcd0c20-0aa5-426a-849e-775690ebfd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13AA69-E89A-45D1-A04C-407552C64F25}">
  <ds:schemaRefs>
    <ds:schemaRef ds:uri="http://schemas.microsoft.com/office/2006/metadata/properties"/>
    <ds:schemaRef ds:uri="697667b4-f9e0-4b96-85f1-e0b03f30ea89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purl.org/dc/terms/"/>
    <ds:schemaRef ds:uri="http://purl.org/dc/elements/1.1/"/>
    <ds:schemaRef ds:uri="http://schemas.microsoft.com/office/infopath/2007/PartnerControls"/>
    <ds:schemaRef ds:uri="9fcd0c20-0aa5-426a-849e-775690ebfd21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796E7824-5457-4807-816D-0468C366733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1063</Words>
  <Characters>6065</Characters>
  <Application>Microsoft Office Word</Application>
  <DocSecurity>0</DocSecurity>
  <Lines>50</Lines>
  <Paragraphs>14</Paragraphs>
  <ScaleCrop>false</ScaleCrop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AngelliNichols, Samuel R</dc:creator>
  <cp:keywords/>
  <dc:description/>
  <cp:lastModifiedBy>AngelliNichols, Samuel R</cp:lastModifiedBy>
  <cp:revision>2</cp:revision>
  <dcterms:created xsi:type="dcterms:W3CDTF">2024-11-02T21:20:00Z</dcterms:created>
  <dcterms:modified xsi:type="dcterms:W3CDTF">2024-11-02T21:20:00Z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0x0101004772407046A4C045A7711CB8AF60D261</vt:lpwstr>
  </property>
</Properties>
</file>