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407A" w14:textId="77777777" w:rsidR="009705C7" w:rsidRPr="00A046AB" w:rsidRDefault="009705C7" w:rsidP="009705C7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046AB">
        <w:rPr>
          <w:rFonts w:ascii="Times New Roman" w:hAnsi="Times New Roman" w:cs="Times New Roman"/>
          <w:b/>
          <w:bCs/>
          <w:sz w:val="44"/>
          <w:szCs w:val="44"/>
        </w:rPr>
        <w:t>SET 14 – SURVEY RESULTS</w:t>
      </w:r>
    </w:p>
    <w:p w14:paraId="62517258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respondent &lt;- 1:3</w:t>
      </w:r>
    </w:p>
    <w:p w14:paraId="699C74A1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q1 &lt;- c("A","B","C")</w:t>
      </w:r>
    </w:p>
    <w:p w14:paraId="32333C73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q2 &lt;- c("B","A","D")</w:t>
      </w:r>
    </w:p>
    <w:p w14:paraId="72A2DA32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q3 &lt;- c("C","A","B")</w:t>
      </w:r>
    </w:p>
    <w:p w14:paraId="6C99A8DF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</w:p>
    <w:p w14:paraId="5DF064D4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 xml:space="preserve">survey &lt;- </w:t>
      </w:r>
      <w:proofErr w:type="spellStart"/>
      <w:r w:rsidRPr="009705C7">
        <w:rPr>
          <w:rFonts w:ascii="Times New Roman" w:hAnsi="Times New Roman" w:cs="Times New Roman"/>
          <w:sz w:val="28"/>
          <w:szCs w:val="28"/>
        </w:rPr>
        <w:t>rbind</w:t>
      </w:r>
      <w:proofErr w:type="spellEnd"/>
      <w:r w:rsidRPr="009705C7">
        <w:rPr>
          <w:rFonts w:ascii="Times New Roman" w:hAnsi="Times New Roman" w:cs="Times New Roman"/>
          <w:sz w:val="28"/>
          <w:szCs w:val="28"/>
        </w:rPr>
        <w:t>(table(q1</w:t>
      </w:r>
      <w:proofErr w:type="gramStart"/>
      <w:r w:rsidRPr="009705C7">
        <w:rPr>
          <w:rFonts w:ascii="Times New Roman" w:hAnsi="Times New Roman" w:cs="Times New Roman"/>
          <w:sz w:val="28"/>
          <w:szCs w:val="28"/>
        </w:rPr>
        <w:t>),table</w:t>
      </w:r>
      <w:proofErr w:type="gramEnd"/>
      <w:r w:rsidRPr="009705C7">
        <w:rPr>
          <w:rFonts w:ascii="Times New Roman" w:hAnsi="Times New Roman" w:cs="Times New Roman"/>
          <w:sz w:val="28"/>
          <w:szCs w:val="28"/>
        </w:rPr>
        <w:t>(q2</w:t>
      </w:r>
      <w:proofErr w:type="gramStart"/>
      <w:r w:rsidRPr="009705C7">
        <w:rPr>
          <w:rFonts w:ascii="Times New Roman" w:hAnsi="Times New Roman" w:cs="Times New Roman"/>
          <w:sz w:val="28"/>
          <w:szCs w:val="28"/>
        </w:rPr>
        <w:t>),table</w:t>
      </w:r>
      <w:proofErr w:type="gramEnd"/>
      <w:r w:rsidRPr="009705C7">
        <w:rPr>
          <w:rFonts w:ascii="Times New Roman" w:hAnsi="Times New Roman" w:cs="Times New Roman"/>
          <w:sz w:val="28"/>
          <w:szCs w:val="28"/>
        </w:rPr>
        <w:t>(q3))</w:t>
      </w:r>
    </w:p>
    <w:p w14:paraId="6A58EF8E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</w:p>
    <w:p w14:paraId="70EB12EB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05C7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9705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05C7">
        <w:rPr>
          <w:rFonts w:ascii="Times New Roman" w:hAnsi="Times New Roman" w:cs="Times New Roman"/>
          <w:sz w:val="28"/>
          <w:szCs w:val="28"/>
        </w:rPr>
        <w:t>survey,</w:t>
      </w:r>
    </w:p>
    <w:p w14:paraId="0541B6A3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 xml:space="preserve">        beside=FALSE,</w:t>
      </w:r>
    </w:p>
    <w:p w14:paraId="45084908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 xml:space="preserve">        col=</w:t>
      </w:r>
      <w:proofErr w:type="gramStart"/>
      <w:r w:rsidRPr="009705C7">
        <w:rPr>
          <w:rFonts w:ascii="Times New Roman" w:hAnsi="Times New Roman" w:cs="Times New Roman"/>
          <w:sz w:val="28"/>
          <w:szCs w:val="28"/>
        </w:rPr>
        <w:t>rainbow(</w:t>
      </w:r>
      <w:proofErr w:type="gramEnd"/>
      <w:r w:rsidRPr="009705C7">
        <w:rPr>
          <w:rFonts w:ascii="Times New Roman" w:hAnsi="Times New Roman" w:cs="Times New Roman"/>
          <w:sz w:val="28"/>
          <w:szCs w:val="28"/>
        </w:rPr>
        <w:t>4),</w:t>
      </w:r>
    </w:p>
    <w:p w14:paraId="69E68C20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 xml:space="preserve">        legend=</w:t>
      </w:r>
      <w:proofErr w:type="spellStart"/>
      <w:r w:rsidRPr="009705C7">
        <w:rPr>
          <w:rFonts w:ascii="Times New Roman" w:hAnsi="Times New Roman" w:cs="Times New Roman"/>
          <w:sz w:val="28"/>
          <w:szCs w:val="28"/>
        </w:rPr>
        <w:t>rownames</w:t>
      </w:r>
      <w:proofErr w:type="spellEnd"/>
      <w:r w:rsidRPr="009705C7">
        <w:rPr>
          <w:rFonts w:ascii="Times New Roman" w:hAnsi="Times New Roman" w:cs="Times New Roman"/>
          <w:sz w:val="28"/>
          <w:szCs w:val="28"/>
        </w:rPr>
        <w:t>(survey),</w:t>
      </w:r>
    </w:p>
    <w:p w14:paraId="4C9A87C2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 xml:space="preserve">        main="Survey Responses",</w:t>
      </w:r>
    </w:p>
    <w:p w14:paraId="5F56F90A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05C7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9705C7">
        <w:rPr>
          <w:rFonts w:ascii="Times New Roman" w:hAnsi="Times New Roman" w:cs="Times New Roman"/>
          <w:sz w:val="28"/>
          <w:szCs w:val="28"/>
        </w:rPr>
        <w:t>="Questions",</w:t>
      </w:r>
    </w:p>
    <w:p w14:paraId="269CCD20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705C7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9705C7">
        <w:rPr>
          <w:rFonts w:ascii="Times New Roman" w:hAnsi="Times New Roman" w:cs="Times New Roman"/>
          <w:sz w:val="28"/>
          <w:szCs w:val="28"/>
        </w:rPr>
        <w:t>="Count")</w:t>
      </w:r>
    </w:p>
    <w:p w14:paraId="68760BF4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</w:p>
    <w:p w14:paraId="13B58CD9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05C7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proofErr w:type="gramEnd"/>
      <w:r w:rsidRPr="009705C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705C7">
        <w:rPr>
          <w:rFonts w:ascii="Times New Roman" w:hAnsi="Times New Roman" w:cs="Times New Roman"/>
          <w:sz w:val="28"/>
          <w:szCs w:val="28"/>
        </w:rPr>
        <w:t>fmsb</w:t>
      </w:r>
      <w:proofErr w:type="spellEnd"/>
      <w:r w:rsidRPr="009705C7">
        <w:rPr>
          <w:rFonts w:ascii="Times New Roman" w:hAnsi="Times New Roman" w:cs="Times New Roman"/>
          <w:sz w:val="28"/>
          <w:szCs w:val="28"/>
        </w:rPr>
        <w:t>")</w:t>
      </w:r>
    </w:p>
    <w:p w14:paraId="36E92851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9705C7">
        <w:rPr>
          <w:rFonts w:ascii="Times New Roman" w:hAnsi="Times New Roman" w:cs="Times New Roman"/>
          <w:sz w:val="28"/>
          <w:szCs w:val="28"/>
        </w:rPr>
        <w:t>fmsb</w:t>
      </w:r>
      <w:proofErr w:type="spellEnd"/>
      <w:r w:rsidRPr="009705C7">
        <w:rPr>
          <w:rFonts w:ascii="Times New Roman" w:hAnsi="Times New Roman" w:cs="Times New Roman"/>
          <w:sz w:val="28"/>
          <w:szCs w:val="28"/>
        </w:rPr>
        <w:t>)</w:t>
      </w:r>
    </w:p>
    <w:p w14:paraId="29BC69D8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</w:p>
    <w:p w14:paraId="3C3542B5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 xml:space="preserve">radar &lt;- </w:t>
      </w:r>
      <w:proofErr w:type="spellStart"/>
      <w:proofErr w:type="gramStart"/>
      <w:r w:rsidRPr="009705C7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9705C7">
        <w:rPr>
          <w:rFonts w:ascii="Times New Roman" w:hAnsi="Times New Roman" w:cs="Times New Roman"/>
          <w:sz w:val="28"/>
          <w:szCs w:val="28"/>
        </w:rPr>
        <w:t>(</w:t>
      </w:r>
    </w:p>
    <w:p w14:paraId="624CFF48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A=</w:t>
      </w:r>
      <w:proofErr w:type="gramStart"/>
      <w:r w:rsidRPr="009705C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705C7">
        <w:rPr>
          <w:rFonts w:ascii="Times New Roman" w:hAnsi="Times New Roman" w:cs="Times New Roman"/>
          <w:sz w:val="28"/>
          <w:szCs w:val="28"/>
        </w:rPr>
        <w:t>3,1,2),</w:t>
      </w:r>
    </w:p>
    <w:p w14:paraId="3EEA4BB7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B=</w:t>
      </w:r>
      <w:proofErr w:type="gramStart"/>
      <w:r w:rsidRPr="009705C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705C7">
        <w:rPr>
          <w:rFonts w:ascii="Times New Roman" w:hAnsi="Times New Roman" w:cs="Times New Roman"/>
          <w:sz w:val="28"/>
          <w:szCs w:val="28"/>
        </w:rPr>
        <w:t>3,2,1),</w:t>
      </w:r>
    </w:p>
    <w:p w14:paraId="3D678E29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C=</w:t>
      </w:r>
      <w:proofErr w:type="gramStart"/>
      <w:r w:rsidRPr="009705C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705C7">
        <w:rPr>
          <w:rFonts w:ascii="Times New Roman" w:hAnsi="Times New Roman" w:cs="Times New Roman"/>
          <w:sz w:val="28"/>
          <w:szCs w:val="28"/>
        </w:rPr>
        <w:t>3,1,1),</w:t>
      </w:r>
    </w:p>
    <w:p w14:paraId="48C59D33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D=</w:t>
      </w:r>
      <w:proofErr w:type="gramStart"/>
      <w:r w:rsidRPr="009705C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705C7">
        <w:rPr>
          <w:rFonts w:ascii="Times New Roman" w:hAnsi="Times New Roman" w:cs="Times New Roman"/>
          <w:sz w:val="28"/>
          <w:szCs w:val="28"/>
        </w:rPr>
        <w:t>3,0,1)</w:t>
      </w:r>
    </w:p>
    <w:p w14:paraId="602C935A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)</w:t>
      </w:r>
    </w:p>
    <w:p w14:paraId="291DDE21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</w:p>
    <w:p w14:paraId="79DF6A2E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05C7">
        <w:rPr>
          <w:rFonts w:ascii="Times New Roman" w:hAnsi="Times New Roman" w:cs="Times New Roman"/>
          <w:sz w:val="28"/>
          <w:szCs w:val="28"/>
        </w:rPr>
        <w:lastRenderedPageBreak/>
        <w:t>radarchart</w:t>
      </w:r>
      <w:proofErr w:type="spellEnd"/>
      <w:r w:rsidRPr="009705C7">
        <w:rPr>
          <w:rFonts w:ascii="Times New Roman" w:hAnsi="Times New Roman" w:cs="Times New Roman"/>
          <w:sz w:val="28"/>
          <w:szCs w:val="28"/>
        </w:rPr>
        <w:t>(radar)</w:t>
      </w:r>
    </w:p>
    <w:p w14:paraId="0AF970E2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</w:p>
    <w:p w14:paraId="1E6C3F7B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05C7">
        <w:rPr>
          <w:rFonts w:ascii="Times New Roman" w:hAnsi="Times New Roman" w:cs="Times New Roman"/>
          <w:sz w:val="28"/>
          <w:szCs w:val="28"/>
        </w:rPr>
        <w:t>survey_table</w:t>
      </w:r>
      <w:proofErr w:type="spellEnd"/>
      <w:r w:rsidRPr="009705C7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9705C7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9705C7">
        <w:rPr>
          <w:rFonts w:ascii="Times New Roman" w:hAnsi="Times New Roman" w:cs="Times New Roman"/>
          <w:sz w:val="28"/>
          <w:szCs w:val="28"/>
        </w:rPr>
        <w:t>(</w:t>
      </w:r>
    </w:p>
    <w:p w14:paraId="39CC200F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Respondent=respondent,</w:t>
      </w:r>
    </w:p>
    <w:p w14:paraId="66F6B923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Question1=q1,</w:t>
      </w:r>
    </w:p>
    <w:p w14:paraId="22295DD1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Question2=q2,</w:t>
      </w:r>
    </w:p>
    <w:p w14:paraId="2800D632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Question3=q3</w:t>
      </w:r>
    </w:p>
    <w:p w14:paraId="432609A4" w14:textId="77777777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  <w:r w:rsidRPr="009705C7">
        <w:rPr>
          <w:rFonts w:ascii="Times New Roman" w:hAnsi="Times New Roman" w:cs="Times New Roman"/>
          <w:sz w:val="28"/>
          <w:szCs w:val="28"/>
        </w:rPr>
        <w:t>)</w:t>
      </w:r>
    </w:p>
    <w:p w14:paraId="254CAB60" w14:textId="31EB00B1" w:rsidR="009705C7" w:rsidRPr="009705C7" w:rsidRDefault="009705C7" w:rsidP="009705C7">
      <w:pPr>
        <w:rPr>
          <w:rFonts w:ascii="Times New Roman" w:hAnsi="Times New Roman" w:cs="Times New Roman"/>
          <w:sz w:val="28"/>
          <w:szCs w:val="28"/>
        </w:rPr>
      </w:pPr>
    </w:p>
    <w:p w14:paraId="3FC94D77" w14:textId="7C9F6FB3" w:rsidR="006E5289" w:rsidRDefault="009705C7" w:rsidP="0002792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67CABDE1" wp14:editId="585639D1">
            <wp:simplePos x="0" y="0"/>
            <wp:positionH relativeFrom="column">
              <wp:posOffset>167640</wp:posOffset>
            </wp:positionH>
            <wp:positionV relativeFrom="paragraph">
              <wp:posOffset>2751455</wp:posOffset>
            </wp:positionV>
            <wp:extent cx="3596640" cy="2937510"/>
            <wp:effectExtent l="0" t="0" r="3810" b="0"/>
            <wp:wrapTopAndBottom/>
            <wp:docPr id="839991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54CF3DAE" wp14:editId="71647218">
            <wp:simplePos x="0" y="0"/>
            <wp:positionH relativeFrom="column">
              <wp:posOffset>381000</wp:posOffset>
            </wp:positionH>
            <wp:positionV relativeFrom="paragraph">
              <wp:posOffset>1166495</wp:posOffset>
            </wp:positionV>
            <wp:extent cx="3297555" cy="1045845"/>
            <wp:effectExtent l="0" t="0" r="0" b="1905"/>
            <wp:wrapTopAndBottom/>
            <wp:docPr id="706801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705C7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705C7">
        <w:rPr>
          <w:rFonts w:ascii="Times New Roman" w:hAnsi="Times New Roman" w:cs="Times New Roman"/>
          <w:sz w:val="28"/>
          <w:szCs w:val="28"/>
        </w:rPr>
        <w:t>survey_table</w:t>
      </w:r>
      <w:proofErr w:type="spellEnd"/>
      <w:r w:rsidRPr="009705C7">
        <w:rPr>
          <w:rFonts w:ascii="Times New Roman" w:hAnsi="Times New Roman" w:cs="Times New Roman"/>
          <w:sz w:val="28"/>
          <w:szCs w:val="28"/>
        </w:rPr>
        <w:t>)</w:t>
      </w:r>
    </w:p>
    <w:p w14:paraId="68466FC3" w14:textId="7C419FE1" w:rsidR="009705C7" w:rsidRDefault="009705C7" w:rsidP="0002792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E35B2B" wp14:editId="55D0909E">
            <wp:extent cx="5617845" cy="4703445"/>
            <wp:effectExtent l="0" t="0" r="1905" b="1905"/>
            <wp:docPr id="16761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313F" w14:textId="77777777" w:rsidR="00A046AB" w:rsidRPr="00A046AB" w:rsidRDefault="00A046AB" w:rsidP="00027926">
      <w:pPr>
        <w:rPr>
          <w:rFonts w:ascii="Times New Roman" w:hAnsi="Times New Roman" w:cs="Times New Roman"/>
          <w:sz w:val="44"/>
          <w:szCs w:val="44"/>
        </w:rPr>
      </w:pPr>
    </w:p>
    <w:p w14:paraId="03CFBF63" w14:textId="77777777" w:rsidR="00A046AB" w:rsidRPr="00A046AB" w:rsidRDefault="00A046AB" w:rsidP="00A046A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046AB">
        <w:rPr>
          <w:rFonts w:ascii="Times New Roman" w:hAnsi="Times New Roman" w:cs="Times New Roman"/>
          <w:b/>
          <w:bCs/>
          <w:sz w:val="44"/>
          <w:szCs w:val="44"/>
        </w:rPr>
        <w:t>SET 15 – PRODUCT SALES ANALYSIS</w:t>
      </w:r>
    </w:p>
    <w:p w14:paraId="53EDE2A0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product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 xml:space="preserve">"Product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A","Product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B","Product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 xml:space="preserve"> C")</w:t>
      </w:r>
    </w:p>
    <w:p w14:paraId="681BEDAA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jan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2000,1500,1200)</w:t>
      </w:r>
    </w:p>
    <w:p w14:paraId="12796EEC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feb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2200,1800,1400)</w:t>
      </w:r>
    </w:p>
    <w:p w14:paraId="57A1173E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mar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2400,1600,1100)</w:t>
      </w:r>
    </w:p>
    <w:p w14:paraId="5A05989D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23BC98E0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sales &lt;- </w:t>
      </w:r>
      <w:proofErr w:type="spellStart"/>
      <w:proofErr w:type="gramStart"/>
      <w:r w:rsidRPr="00A046AB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A046AB">
        <w:rPr>
          <w:rFonts w:ascii="Times New Roman" w:hAnsi="Times New Roman" w:cs="Times New Roman"/>
          <w:sz w:val="28"/>
          <w:szCs w:val="28"/>
        </w:rPr>
        <w:t>(</w:t>
      </w:r>
    </w:p>
    <w:p w14:paraId="15419B0D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January=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jan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,</w:t>
      </w:r>
    </w:p>
    <w:p w14:paraId="10E5F4C1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February=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feb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,</w:t>
      </w:r>
    </w:p>
    <w:p w14:paraId="60EB37F9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March=mar</w:t>
      </w:r>
    </w:p>
    <w:p w14:paraId="3ACF3D93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3B79FC61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51D3F61F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rownames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(sales) &lt;- product</w:t>
      </w:r>
    </w:p>
    <w:p w14:paraId="4B95D7C8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4E83E94C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046AB">
        <w:rPr>
          <w:rFonts w:ascii="Times New Roman" w:hAnsi="Times New Roman" w:cs="Times New Roman"/>
          <w:sz w:val="28"/>
          <w:szCs w:val="28"/>
        </w:rPr>
        <w:t>as.matrix</w:t>
      </w:r>
      <w:proofErr w:type="spellEnd"/>
      <w:proofErr w:type="gramEnd"/>
      <w:r w:rsidRPr="00A046AB">
        <w:rPr>
          <w:rFonts w:ascii="Times New Roman" w:hAnsi="Times New Roman" w:cs="Times New Roman"/>
          <w:sz w:val="28"/>
          <w:szCs w:val="28"/>
        </w:rPr>
        <w:t>(sales),</w:t>
      </w:r>
    </w:p>
    <w:p w14:paraId="3599FA0D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beside=TRUE,</w:t>
      </w:r>
    </w:p>
    <w:p w14:paraId="6F1A9EB6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col=c("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red","green","blue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"),</w:t>
      </w:r>
    </w:p>
    <w:p w14:paraId="6B478BB9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legend=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colnames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(sales),</w:t>
      </w:r>
    </w:p>
    <w:p w14:paraId="32C82FB8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main="Quarterly Product Sales",</w:t>
      </w:r>
    </w:p>
    <w:p w14:paraId="44DB74E5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="Products",</w:t>
      </w:r>
    </w:p>
    <w:p w14:paraId="322040DF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="Sales")</w:t>
      </w:r>
    </w:p>
    <w:p w14:paraId="1A657006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408754D2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matplot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(t(sales),</w:t>
      </w:r>
    </w:p>
    <w:p w14:paraId="22CDD070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type="l",</w:t>
      </w:r>
    </w:p>
    <w:p w14:paraId="4CC20B7D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lty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=1,</w:t>
      </w:r>
    </w:p>
    <w:p w14:paraId="4B3F9A18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lwd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=2,</w:t>
      </w:r>
    </w:p>
    <w:p w14:paraId="620762D5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col=1:3,</w:t>
      </w:r>
    </w:p>
    <w:p w14:paraId="50677698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xaxt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="n",</w:t>
      </w:r>
    </w:p>
    <w:p w14:paraId="2C3D90AB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="Month",</w:t>
      </w:r>
    </w:p>
    <w:p w14:paraId="50E3B5BB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="Sales",</w:t>
      </w:r>
    </w:p>
    <w:p w14:paraId="4ABF96F5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        main="Sales Trend")</w:t>
      </w:r>
    </w:p>
    <w:p w14:paraId="330F0E8B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63ADC6A8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axis(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1,at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=1: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3,labels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=c("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Jan","Feb","Mar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"))</w:t>
      </w:r>
    </w:p>
    <w:p w14:paraId="1CAB04E8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67E80501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046AB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topleft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",</w:t>
      </w:r>
    </w:p>
    <w:p w14:paraId="4B14F791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legend=product,</w:t>
      </w:r>
    </w:p>
    <w:p w14:paraId="7E6A4758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col=1:3,</w:t>
      </w:r>
    </w:p>
    <w:p w14:paraId="4E3FFAB9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lastRenderedPageBreak/>
        <w:t>lty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=1)</w:t>
      </w:r>
    </w:p>
    <w:p w14:paraId="07825983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2EB0A2F3" w14:textId="7062F43A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7E5F66FE" wp14:editId="2D94F8DB">
            <wp:simplePos x="0" y="0"/>
            <wp:positionH relativeFrom="column">
              <wp:posOffset>-182880</wp:posOffset>
            </wp:positionH>
            <wp:positionV relativeFrom="paragraph">
              <wp:posOffset>3543935</wp:posOffset>
            </wp:positionV>
            <wp:extent cx="5577840" cy="4511040"/>
            <wp:effectExtent l="0" t="0" r="3810" b="3810"/>
            <wp:wrapTopAndBottom/>
            <wp:docPr id="1101457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69911855" wp14:editId="34B24CFF">
            <wp:simplePos x="0" y="0"/>
            <wp:positionH relativeFrom="column">
              <wp:posOffset>701040</wp:posOffset>
            </wp:positionH>
            <wp:positionV relativeFrom="paragraph">
              <wp:posOffset>1443355</wp:posOffset>
            </wp:positionV>
            <wp:extent cx="2682240" cy="762000"/>
            <wp:effectExtent l="0" t="0" r="3810" b="0"/>
            <wp:wrapTopAndBottom/>
            <wp:docPr id="1829655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046AB">
        <w:rPr>
          <w:rFonts w:ascii="Times New Roman" w:hAnsi="Times New Roman" w:cs="Times New Roman"/>
          <w:sz w:val="28"/>
          <w:szCs w:val="28"/>
        </w:rPr>
        <w:t>print(sales)</w:t>
      </w:r>
    </w:p>
    <w:p w14:paraId="01C0D402" w14:textId="77777777" w:rsidR="00A046AB" w:rsidRDefault="00A046AB" w:rsidP="00027926">
      <w:pPr>
        <w:rPr>
          <w:noProof/>
        </w:rPr>
      </w:pPr>
    </w:p>
    <w:p w14:paraId="42A753DF" w14:textId="77777777" w:rsidR="00A046AB" w:rsidRDefault="00A046AB" w:rsidP="00027926">
      <w:pPr>
        <w:rPr>
          <w:noProof/>
        </w:rPr>
      </w:pPr>
    </w:p>
    <w:p w14:paraId="233CE18F" w14:textId="77777777" w:rsidR="00A046AB" w:rsidRDefault="00A046AB" w:rsidP="00027926">
      <w:pPr>
        <w:rPr>
          <w:noProof/>
        </w:rPr>
      </w:pPr>
    </w:p>
    <w:p w14:paraId="076EDDF1" w14:textId="77777777" w:rsidR="00A046AB" w:rsidRDefault="00A046AB" w:rsidP="00027926">
      <w:pPr>
        <w:rPr>
          <w:noProof/>
        </w:rPr>
      </w:pPr>
    </w:p>
    <w:p w14:paraId="1B869BDB" w14:textId="71A5F9D9" w:rsidR="00A046AB" w:rsidRDefault="00A046AB" w:rsidP="0002792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FF109E" wp14:editId="0A762419">
            <wp:extent cx="5684520" cy="4678680"/>
            <wp:effectExtent l="0" t="0" r="0" b="7620"/>
            <wp:docPr id="169242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65F1" w14:textId="77777777" w:rsidR="00A046AB" w:rsidRPr="00A046AB" w:rsidRDefault="00A046AB" w:rsidP="00027926">
      <w:pPr>
        <w:rPr>
          <w:rFonts w:ascii="Times New Roman" w:hAnsi="Times New Roman" w:cs="Times New Roman"/>
          <w:sz w:val="44"/>
          <w:szCs w:val="44"/>
        </w:rPr>
      </w:pPr>
    </w:p>
    <w:p w14:paraId="734EFDE2" w14:textId="77777777" w:rsidR="00A046AB" w:rsidRPr="00A046AB" w:rsidRDefault="00A046AB" w:rsidP="00A046A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046AB">
        <w:rPr>
          <w:rFonts w:ascii="Times New Roman" w:hAnsi="Times New Roman" w:cs="Times New Roman"/>
          <w:b/>
          <w:bCs/>
          <w:sz w:val="44"/>
          <w:szCs w:val="44"/>
        </w:rPr>
        <w:t>SET 16 – CUSTOMER DEMOGRAPHICS ANALYSIS</w:t>
      </w:r>
    </w:p>
    <w:p w14:paraId="386EADFB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customer &lt;- 1:3</w:t>
      </w:r>
    </w:p>
    <w:p w14:paraId="091538CC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age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28,35,42)</w:t>
      </w:r>
    </w:p>
    <w:p w14:paraId="0E30AFF2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gender &lt;- c("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Female","Male","Female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")</w:t>
      </w:r>
    </w:p>
    <w:p w14:paraId="7CDA957A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income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50000,60000,75000)</w:t>
      </w:r>
    </w:p>
    <w:p w14:paraId="68A55CDC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2AE8415C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046AB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age,</w:t>
      </w:r>
    </w:p>
    <w:p w14:paraId="2B202D4E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=customer,</w:t>
      </w:r>
    </w:p>
    <w:p w14:paraId="0C76DCBC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col="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",</w:t>
      </w:r>
    </w:p>
    <w:p w14:paraId="46FED224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lastRenderedPageBreak/>
        <w:t>main="Customer Age Distribution",</w:t>
      </w:r>
    </w:p>
    <w:p w14:paraId="38D0919C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="Customer ID",</w:t>
      </w:r>
    </w:p>
    <w:p w14:paraId="346EE20B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="Age")</w:t>
      </w:r>
    </w:p>
    <w:p w14:paraId="1CE287B4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397CD7B6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pie(table(gender),</w:t>
      </w:r>
    </w:p>
    <w:p w14:paraId="056C3A5C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col=c("pink","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"),</w:t>
      </w:r>
    </w:p>
    <w:p w14:paraId="24079BB6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main="Gender Distribution")</w:t>
      </w:r>
    </w:p>
    <w:p w14:paraId="52ED691C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78E648C3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demo &lt;- </w:t>
      </w:r>
      <w:proofErr w:type="spellStart"/>
      <w:proofErr w:type="gramStart"/>
      <w:r w:rsidRPr="00A046AB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A046AB">
        <w:rPr>
          <w:rFonts w:ascii="Times New Roman" w:hAnsi="Times New Roman" w:cs="Times New Roman"/>
          <w:sz w:val="28"/>
          <w:szCs w:val="28"/>
        </w:rPr>
        <w:t>(</w:t>
      </w:r>
    </w:p>
    <w:p w14:paraId="358248C4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=customer,</w:t>
      </w:r>
    </w:p>
    <w:p w14:paraId="622E5EA5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Age=age,</w:t>
      </w:r>
    </w:p>
    <w:p w14:paraId="27F1B8CF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Gender=gender,</w:t>
      </w:r>
    </w:p>
    <w:p w14:paraId="7F4BA101" w14:textId="1914DA7E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Income=income</w:t>
      </w:r>
    </w:p>
    <w:p w14:paraId="136CB254" w14:textId="3EC17E1D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61122D" wp14:editId="78E5D04B">
            <wp:simplePos x="0" y="0"/>
            <wp:positionH relativeFrom="column">
              <wp:posOffset>-76200</wp:posOffset>
            </wp:positionH>
            <wp:positionV relativeFrom="paragraph">
              <wp:posOffset>378460</wp:posOffset>
            </wp:positionV>
            <wp:extent cx="5731510" cy="2270125"/>
            <wp:effectExtent l="0" t="0" r="2540" b="0"/>
            <wp:wrapTopAndBottom/>
            <wp:docPr id="1525491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046AB">
        <w:rPr>
          <w:rFonts w:ascii="Times New Roman" w:hAnsi="Times New Roman" w:cs="Times New Roman"/>
          <w:sz w:val="28"/>
          <w:szCs w:val="28"/>
        </w:rPr>
        <w:t>)</w:t>
      </w:r>
    </w:p>
    <w:p w14:paraId="4C0209DF" w14:textId="2994710B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05418330" w14:textId="15DF6F5F" w:rsid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lastRenderedPageBreak/>
        <w:t>print(demo)</w:t>
      </w:r>
      <w:r w:rsidRPr="00A046AB">
        <w:t xml:space="preserve"> </w:t>
      </w:r>
      <w:r>
        <w:rPr>
          <w:noProof/>
        </w:rPr>
        <w:drawing>
          <wp:inline distT="0" distB="0" distL="0" distR="0" wp14:anchorId="62034EC4" wp14:editId="45566F32">
            <wp:extent cx="5547360" cy="4617720"/>
            <wp:effectExtent l="0" t="0" r="0" b="0"/>
            <wp:docPr id="974536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B1C0F" w14:textId="77777777" w:rsid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4502A26C" w14:textId="77777777" w:rsid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423B65F9" w14:textId="77777777" w:rsid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21AFDC14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3D526D61" w14:textId="77777777" w:rsidR="00A046AB" w:rsidRPr="00A046AB" w:rsidRDefault="00A046AB" w:rsidP="00A046A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046AB">
        <w:rPr>
          <w:rFonts w:ascii="Times New Roman" w:hAnsi="Times New Roman" w:cs="Times New Roman"/>
          <w:b/>
          <w:bCs/>
          <w:sz w:val="44"/>
          <w:szCs w:val="44"/>
        </w:rPr>
        <w:t>SET 17 – EMPLOYEE PERFORMANCE ANALYSIS</w:t>
      </w:r>
    </w:p>
    <w:p w14:paraId="1E3AEAC5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employee &lt;- 1:3</w:t>
      </w:r>
    </w:p>
    <w:p w14:paraId="554D5AD0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department &lt;- c("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Sales","HR","Marketing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")</w:t>
      </w:r>
    </w:p>
    <w:p w14:paraId="13A1AFD6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service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5,3,7)</w:t>
      </w:r>
    </w:p>
    <w:p w14:paraId="3CE36927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score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85,92,78)</w:t>
      </w:r>
    </w:p>
    <w:p w14:paraId="7B45D0C9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4067A422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046AB">
        <w:rPr>
          <w:rFonts w:ascii="Times New Roman" w:hAnsi="Times New Roman" w:cs="Times New Roman"/>
          <w:sz w:val="28"/>
          <w:szCs w:val="28"/>
        </w:rPr>
        <w:lastRenderedPageBreak/>
        <w:t>plot(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employee,</w:t>
      </w:r>
    </w:p>
    <w:p w14:paraId="63108298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score,</w:t>
      </w:r>
    </w:p>
    <w:p w14:paraId="0B6EDDAF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type="o",</w:t>
      </w:r>
    </w:p>
    <w:p w14:paraId="373B3B98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=19,</w:t>
      </w:r>
    </w:p>
    <w:p w14:paraId="766A18D2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col="blue",</w:t>
      </w:r>
    </w:p>
    <w:p w14:paraId="5F4731FD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main="Employee Performance",</w:t>
      </w:r>
    </w:p>
    <w:p w14:paraId="4955A0EF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="Employee ID",</w:t>
      </w:r>
    </w:p>
    <w:p w14:paraId="750BCB7C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="Performance Score")</w:t>
      </w:r>
    </w:p>
    <w:p w14:paraId="608A4C01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3492BB39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(table(department),</w:t>
      </w:r>
    </w:p>
    <w:p w14:paraId="7C255305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col="orange",</w:t>
      </w:r>
    </w:p>
    <w:p w14:paraId="3EEED470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main="Department Distribution",</w:t>
      </w:r>
    </w:p>
    <w:p w14:paraId="6B589CA2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="Department",</w:t>
      </w:r>
    </w:p>
    <w:p w14:paraId="417DEBC9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="Employees")</w:t>
      </w:r>
    </w:p>
    <w:p w14:paraId="16CB5E75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12F35937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performance &lt;- </w:t>
      </w:r>
      <w:proofErr w:type="spellStart"/>
      <w:proofErr w:type="gramStart"/>
      <w:r w:rsidRPr="00A046AB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A046AB">
        <w:rPr>
          <w:rFonts w:ascii="Times New Roman" w:hAnsi="Times New Roman" w:cs="Times New Roman"/>
          <w:sz w:val="28"/>
          <w:szCs w:val="28"/>
        </w:rPr>
        <w:t>(</w:t>
      </w:r>
    </w:p>
    <w:p w14:paraId="1CB25AFD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=employee,</w:t>
      </w:r>
    </w:p>
    <w:p w14:paraId="015964BF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Department=department,</w:t>
      </w:r>
    </w:p>
    <w:p w14:paraId="5D7A95C7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Years_of_Service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=service,</w:t>
      </w:r>
    </w:p>
    <w:p w14:paraId="42D0DB72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Performance_Score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=score</w:t>
      </w:r>
    </w:p>
    <w:p w14:paraId="617F75C9" w14:textId="092B42BE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)</w:t>
      </w:r>
      <w:r w:rsidRPr="00A046A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30FDBC" wp14:editId="5BAC37CE">
            <wp:extent cx="4922520" cy="1966608"/>
            <wp:effectExtent l="0" t="0" r="0" b="0"/>
            <wp:docPr id="5459940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34" cy="196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83E5" w14:textId="071A259E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4D8EED43" w14:textId="1D2004B9" w:rsid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97BF1C" wp14:editId="2BAF0B9B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3962400" cy="3285490"/>
            <wp:effectExtent l="0" t="0" r="0" b="0"/>
            <wp:wrapTopAndBottom/>
            <wp:docPr id="729165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46AB">
        <w:rPr>
          <w:rFonts w:ascii="Times New Roman" w:hAnsi="Times New Roman" w:cs="Times New Roman"/>
          <w:sz w:val="28"/>
          <w:szCs w:val="28"/>
        </w:rPr>
        <w:t>print(performance)</w:t>
      </w:r>
      <w:r w:rsidRPr="00A046AB">
        <w:t xml:space="preserve"> </w:t>
      </w:r>
    </w:p>
    <w:p w14:paraId="4E78C88D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7F3113F4" w14:textId="77777777" w:rsidR="00A046AB" w:rsidRPr="00A046AB" w:rsidRDefault="00A046AB" w:rsidP="00A046A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046AB">
        <w:rPr>
          <w:rFonts w:ascii="Times New Roman" w:hAnsi="Times New Roman" w:cs="Times New Roman"/>
          <w:b/>
          <w:bCs/>
          <w:sz w:val="44"/>
          <w:szCs w:val="44"/>
        </w:rPr>
        <w:t>SET 18 – PRODUCT INVENTORY MANAGEMENT</w:t>
      </w:r>
    </w:p>
    <w:p w14:paraId="18D77812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product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 xml:space="preserve">"Product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A","Product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B","Product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 xml:space="preserve"> C")</w:t>
      </w:r>
    </w:p>
    <w:p w14:paraId="1D260AE8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quantity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250,175,300)</w:t>
      </w:r>
    </w:p>
    <w:p w14:paraId="577D1AE1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price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20,15,18)</w:t>
      </w:r>
    </w:p>
    <w:p w14:paraId="757D1735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5AF0348E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046AB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quantity,</w:t>
      </w:r>
    </w:p>
    <w:p w14:paraId="4C1CFF6E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=product,</w:t>
      </w:r>
    </w:p>
    <w:p w14:paraId="0F80029E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col="green",</w:t>
      </w:r>
    </w:p>
    <w:p w14:paraId="3CF13134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main="Inventory Quantity",</w:t>
      </w:r>
    </w:p>
    <w:p w14:paraId="0BF96E83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="Products",</w:t>
      </w:r>
    </w:p>
    <w:p w14:paraId="7B114A2A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="Quantity")</w:t>
      </w:r>
    </w:p>
    <w:p w14:paraId="61571E66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663613AE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category1 &lt;- 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120,90,150)</w:t>
      </w:r>
    </w:p>
    <w:p w14:paraId="439DF83E" w14:textId="220E622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lastRenderedPageBreak/>
        <w:t>category2 &lt;- quantity-category1</w:t>
      </w:r>
    </w:p>
    <w:p w14:paraId="1E4929EF" w14:textId="2CDC7262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77DA6D45" w14:textId="6F1ABAF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 xml:space="preserve">inventory &lt;- 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rbind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(category</w:t>
      </w:r>
      <w:proofErr w:type="gramStart"/>
      <w:r w:rsidRPr="00A046AB">
        <w:rPr>
          <w:rFonts w:ascii="Times New Roman" w:hAnsi="Times New Roman" w:cs="Times New Roman"/>
          <w:sz w:val="28"/>
          <w:szCs w:val="28"/>
        </w:rPr>
        <w:t>1,category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2)</w:t>
      </w:r>
    </w:p>
    <w:p w14:paraId="119ED9CB" w14:textId="08BC3789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1615FF9D" w14:textId="646853AE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046AB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046AB">
        <w:rPr>
          <w:rFonts w:ascii="Times New Roman" w:hAnsi="Times New Roman" w:cs="Times New Roman"/>
          <w:sz w:val="28"/>
          <w:szCs w:val="28"/>
        </w:rPr>
        <w:t>inventory,</w:t>
      </w:r>
    </w:p>
    <w:p w14:paraId="64FBECB8" w14:textId="0C6B9C29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col=c("</w:t>
      </w:r>
      <w:proofErr w:type="spellStart"/>
      <w:r w:rsidRPr="00A046AB">
        <w:rPr>
          <w:rFonts w:ascii="Times New Roman" w:hAnsi="Times New Roman" w:cs="Times New Roman"/>
          <w:sz w:val="28"/>
          <w:szCs w:val="28"/>
        </w:rPr>
        <w:t>red","blue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>"),</w:t>
      </w:r>
    </w:p>
    <w:p w14:paraId="2FB54203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legend=c("Category1","Category2"),</w:t>
      </w:r>
    </w:p>
    <w:p w14:paraId="57B22788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main="Stacked Inventory")</w:t>
      </w:r>
    </w:p>
    <w:p w14:paraId="68A38051" w14:textId="7B75A752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637EA38D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46AB">
        <w:rPr>
          <w:rFonts w:ascii="Times New Roman" w:hAnsi="Times New Roman" w:cs="Times New Roman"/>
          <w:sz w:val="28"/>
          <w:szCs w:val="28"/>
        </w:rPr>
        <w:t>inventory_table</w:t>
      </w:r>
      <w:proofErr w:type="spellEnd"/>
      <w:r w:rsidRPr="00A046AB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A046AB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A046AB">
        <w:rPr>
          <w:rFonts w:ascii="Times New Roman" w:hAnsi="Times New Roman" w:cs="Times New Roman"/>
          <w:sz w:val="28"/>
          <w:szCs w:val="28"/>
        </w:rPr>
        <w:t>(</w:t>
      </w:r>
    </w:p>
    <w:p w14:paraId="0C55494B" w14:textId="4926E2C1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Product=product,</w:t>
      </w:r>
    </w:p>
    <w:p w14:paraId="3EE97965" w14:textId="7777777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Quantity=quantity,</w:t>
      </w:r>
    </w:p>
    <w:p w14:paraId="1DE2E58B" w14:textId="15D53867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Price=price</w:t>
      </w:r>
    </w:p>
    <w:p w14:paraId="248CD4C6" w14:textId="45596414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  <w:r w:rsidRPr="00A046AB">
        <w:rPr>
          <w:rFonts w:ascii="Times New Roman" w:hAnsi="Times New Roman" w:cs="Times New Roman"/>
          <w:sz w:val="28"/>
          <w:szCs w:val="28"/>
        </w:rPr>
        <w:t>)</w:t>
      </w:r>
    </w:p>
    <w:p w14:paraId="49CB6A26" w14:textId="0BF7B490" w:rsidR="00A046AB" w:rsidRPr="00A046AB" w:rsidRDefault="00A046AB" w:rsidP="00A046AB">
      <w:pPr>
        <w:rPr>
          <w:rFonts w:ascii="Times New Roman" w:hAnsi="Times New Roman" w:cs="Times New Roman"/>
          <w:sz w:val="28"/>
          <w:szCs w:val="28"/>
        </w:rPr>
      </w:pPr>
    </w:p>
    <w:p w14:paraId="1BB412D1" w14:textId="2FE17ABF" w:rsidR="00A046AB" w:rsidRPr="00A046AB" w:rsidRDefault="00C73666" w:rsidP="00A046AB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99F4665" wp14:editId="47FE5E78">
            <wp:simplePos x="0" y="0"/>
            <wp:positionH relativeFrom="column">
              <wp:posOffset>381000</wp:posOffset>
            </wp:positionH>
            <wp:positionV relativeFrom="paragraph">
              <wp:posOffset>516890</wp:posOffset>
            </wp:positionV>
            <wp:extent cx="4084320" cy="3343910"/>
            <wp:effectExtent l="0" t="0" r="0" b="8890"/>
            <wp:wrapTopAndBottom/>
            <wp:docPr id="82769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9766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6AB" w:rsidRPr="00A046A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="00A046AB" w:rsidRPr="00A046AB">
        <w:rPr>
          <w:rFonts w:ascii="Times New Roman" w:hAnsi="Times New Roman" w:cs="Times New Roman"/>
          <w:sz w:val="28"/>
          <w:szCs w:val="28"/>
        </w:rPr>
        <w:t>inventory_table</w:t>
      </w:r>
      <w:proofErr w:type="spellEnd"/>
      <w:r w:rsidR="00A046AB" w:rsidRPr="00A046AB">
        <w:rPr>
          <w:rFonts w:ascii="Times New Roman" w:hAnsi="Times New Roman" w:cs="Times New Roman"/>
          <w:sz w:val="28"/>
          <w:szCs w:val="28"/>
        </w:rPr>
        <w:t>)</w:t>
      </w:r>
    </w:p>
    <w:p w14:paraId="0FB50A46" w14:textId="24A3D1DD" w:rsidR="00A046AB" w:rsidRDefault="00C73666" w:rsidP="0002792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BCF7CA" wp14:editId="5A51A330">
            <wp:extent cx="5731510" cy="2202815"/>
            <wp:effectExtent l="0" t="0" r="2540" b="6985"/>
            <wp:docPr id="20859358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23D8" w14:textId="77777777" w:rsidR="00C73666" w:rsidRPr="00C73666" w:rsidRDefault="00C73666" w:rsidP="00027926">
      <w:pPr>
        <w:rPr>
          <w:rFonts w:ascii="Times New Roman" w:hAnsi="Times New Roman" w:cs="Times New Roman"/>
          <w:sz w:val="44"/>
          <w:szCs w:val="44"/>
        </w:rPr>
      </w:pPr>
    </w:p>
    <w:p w14:paraId="3A714140" w14:textId="77777777" w:rsidR="00C73666" w:rsidRPr="00C73666" w:rsidRDefault="00C73666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73666">
        <w:rPr>
          <w:rFonts w:ascii="Times New Roman" w:hAnsi="Times New Roman" w:cs="Times New Roman"/>
          <w:b/>
          <w:bCs/>
          <w:sz w:val="44"/>
          <w:szCs w:val="44"/>
        </w:rPr>
        <w:t>SET 19 – SURVEY RESPONSES ANALYSIS</w:t>
      </w:r>
    </w:p>
    <w:p w14:paraId="25E102A0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survey_id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 xml:space="preserve"> &lt;- 1:3</w:t>
      </w:r>
    </w:p>
    <w:p w14:paraId="442E8DD0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q1 &lt;- c("A","B","C")</w:t>
      </w:r>
    </w:p>
    <w:p w14:paraId="49034EA9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q2 &lt;- c("B","A","D")</w:t>
      </w:r>
    </w:p>
    <w:p w14:paraId="1EED8B07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q3 &lt;- c("C","A","B")</w:t>
      </w:r>
    </w:p>
    <w:p w14:paraId="19FB590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5A92E79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q1_table &lt;- table(q1)</w:t>
      </w:r>
    </w:p>
    <w:p w14:paraId="50CC40D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46E1150F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q1_table,</w:t>
      </w:r>
    </w:p>
    <w:p w14:paraId="43F1B1D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   beside=TRUE,</w:t>
      </w:r>
    </w:p>
    <w:p w14:paraId="2A3FA92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   col="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",</w:t>
      </w:r>
    </w:p>
    <w:p w14:paraId="6749B554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   main="Distribution of Question 1 Responses",</w:t>
      </w:r>
    </w:p>
    <w:p w14:paraId="11BE4823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="Responses",</w:t>
      </w:r>
    </w:p>
    <w:p w14:paraId="4BE21A6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="Count")</w:t>
      </w:r>
    </w:p>
    <w:p w14:paraId="3C1C3B1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2213880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response_table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rbind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(table(q1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),table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(q2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),table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(q3))</w:t>
      </w:r>
    </w:p>
    <w:p w14:paraId="6255F72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16F7EDD0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73666">
        <w:rPr>
          <w:rFonts w:ascii="Times New Roman" w:hAnsi="Times New Roman" w:cs="Times New Roman"/>
          <w:sz w:val="28"/>
          <w:szCs w:val="28"/>
        </w:rPr>
        <w:t>response_table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,</w:t>
      </w:r>
    </w:p>
    <w:p w14:paraId="406AF91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lastRenderedPageBreak/>
        <w:t xml:space="preserve">        beside=FALSE,</w:t>
      </w:r>
    </w:p>
    <w:p w14:paraId="62E2A77E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   col=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rainbow(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4),</w:t>
      </w:r>
    </w:p>
    <w:p w14:paraId="2C40793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   legend=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rownames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response_table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),</w:t>
      </w:r>
    </w:p>
    <w:p w14:paraId="407646A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   main="Overall Survey Responses")</w:t>
      </w:r>
    </w:p>
    <w:p w14:paraId="14809C08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24EE96F4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survey_data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C73666">
        <w:rPr>
          <w:rFonts w:ascii="Times New Roman" w:hAnsi="Times New Roman" w:cs="Times New Roman"/>
          <w:sz w:val="28"/>
          <w:szCs w:val="28"/>
        </w:rPr>
        <w:t>(</w:t>
      </w:r>
    </w:p>
    <w:p w14:paraId="7021E36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Survey_ID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survey_id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,</w:t>
      </w:r>
    </w:p>
    <w:p w14:paraId="5F1D112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Question1=q1,</w:t>
      </w:r>
    </w:p>
    <w:p w14:paraId="7927C408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Question2=q2,</w:t>
      </w:r>
    </w:p>
    <w:p w14:paraId="05984FF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Question3=q3</w:t>
      </w:r>
    </w:p>
    <w:p w14:paraId="3F4036F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)</w:t>
      </w:r>
    </w:p>
    <w:p w14:paraId="1D891D63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30392446" w14:textId="60975501" w:rsid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E3CF63D" wp14:editId="4B6F8154">
            <wp:simplePos x="0" y="0"/>
            <wp:positionH relativeFrom="margin">
              <wp:posOffset>-396240</wp:posOffset>
            </wp:positionH>
            <wp:positionV relativeFrom="paragraph">
              <wp:posOffset>1212215</wp:posOffset>
            </wp:positionV>
            <wp:extent cx="4358640" cy="3623945"/>
            <wp:effectExtent l="0" t="0" r="3810" b="0"/>
            <wp:wrapTopAndBottom/>
            <wp:docPr id="8416408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366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survey_data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)</w:t>
      </w:r>
    </w:p>
    <w:p w14:paraId="74CFC8DB" w14:textId="33F88872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BF6849" wp14:editId="28A4EE2B">
            <wp:extent cx="5731510" cy="2127250"/>
            <wp:effectExtent l="0" t="0" r="2540" b="6350"/>
            <wp:docPr id="352745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16BF2" w14:textId="77777777" w:rsidR="00C73666" w:rsidRPr="00C73666" w:rsidRDefault="00C73666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73666">
        <w:rPr>
          <w:rFonts w:ascii="Times New Roman" w:hAnsi="Times New Roman" w:cs="Times New Roman"/>
          <w:b/>
          <w:bCs/>
          <w:sz w:val="44"/>
          <w:szCs w:val="44"/>
        </w:rPr>
        <w:t>SET 20 – STOCK ANALYSIS</w:t>
      </w:r>
    </w:p>
    <w:p w14:paraId="5206E693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date &lt;- </w:t>
      </w: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as.Date</w:t>
      </w:r>
      <w:proofErr w:type="spellEnd"/>
      <w:proofErr w:type="gramEnd"/>
      <w:r w:rsidRPr="00C7366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"2023-01-01","2023-01-02","2023-01-03"))</w:t>
      </w:r>
    </w:p>
    <w:p w14:paraId="6DC87010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3D800DC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stockA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100,105,110)</w:t>
      </w:r>
    </w:p>
    <w:p w14:paraId="749D376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150,152,148)</w:t>
      </w:r>
    </w:p>
    <w:p w14:paraId="4E6429E9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stockC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120,118,122)</w:t>
      </w:r>
    </w:p>
    <w:p w14:paraId="73A8BD43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2B71A994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73666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date,</w:t>
      </w:r>
    </w:p>
    <w:p w14:paraId="42835E8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stockA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,</w:t>
      </w:r>
    </w:p>
    <w:p w14:paraId="44CDE04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type="o",</w:t>
      </w:r>
    </w:p>
    <w:p w14:paraId="29227E21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col="red",</w:t>
      </w:r>
    </w:p>
    <w:p w14:paraId="2B4D8C8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90,160),</w:t>
      </w:r>
    </w:p>
    <w:p w14:paraId="59142CDE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="Date",</w:t>
      </w:r>
    </w:p>
    <w:p w14:paraId="760A321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="Stock Price",</w:t>
      </w:r>
    </w:p>
    <w:p w14:paraId="00307659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     main="Stock Price Analysis")</w:t>
      </w:r>
    </w:p>
    <w:p w14:paraId="5E38EDA7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4901F7C9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lines(</w:t>
      </w: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date,stockB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,type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o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",col</w:t>
      </w:r>
      <w:proofErr w:type="spellEnd"/>
      <w:proofErr w:type="gramEnd"/>
      <w:r w:rsidRPr="00C73666">
        <w:rPr>
          <w:rFonts w:ascii="Times New Roman" w:hAnsi="Times New Roman" w:cs="Times New Roman"/>
          <w:sz w:val="28"/>
          <w:szCs w:val="28"/>
        </w:rPr>
        <w:t>="blue")</w:t>
      </w:r>
    </w:p>
    <w:p w14:paraId="6B8BB34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lines(</w:t>
      </w: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date,stockC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,type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o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",col</w:t>
      </w:r>
      <w:proofErr w:type="spellEnd"/>
      <w:proofErr w:type="gramEnd"/>
      <w:r w:rsidRPr="00C73666">
        <w:rPr>
          <w:rFonts w:ascii="Times New Roman" w:hAnsi="Times New Roman" w:cs="Times New Roman"/>
          <w:sz w:val="28"/>
          <w:szCs w:val="28"/>
        </w:rPr>
        <w:t>="green")</w:t>
      </w:r>
    </w:p>
    <w:p w14:paraId="6968D1A0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753EE1A1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73666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topleft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",</w:t>
      </w:r>
    </w:p>
    <w:p w14:paraId="0862DD0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lastRenderedPageBreak/>
        <w:t>legend=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 xml:space="preserve">"Stock 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A","Stock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B","Stock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 xml:space="preserve"> C"),</w:t>
      </w:r>
    </w:p>
    <w:p w14:paraId="53C5C249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col=c("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red","blue","green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"),</w:t>
      </w:r>
    </w:p>
    <w:p w14:paraId="64BB509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lty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=1,</w:t>
      </w:r>
    </w:p>
    <w:p w14:paraId="010EDA0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=1)</w:t>
      </w:r>
    </w:p>
    <w:p w14:paraId="31CE914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5CA88273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change &lt;- c(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0,diff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stockA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)/head(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stockA,-1)*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100)</w:t>
      </w:r>
    </w:p>
    <w:p w14:paraId="47A14E74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124BA40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change,</w:t>
      </w:r>
    </w:p>
    <w:p w14:paraId="7AE0DCAF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=date,</w:t>
      </w:r>
    </w:p>
    <w:p w14:paraId="1F7F299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col="orange",</w:t>
      </w:r>
    </w:p>
    <w:p w14:paraId="6C6BAE84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main="Daily Percentage Change - Stock A",</w:t>
      </w:r>
    </w:p>
    <w:p w14:paraId="7A12F948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="Date",</w:t>
      </w:r>
    </w:p>
    <w:p w14:paraId="44F23EC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="% Change")</w:t>
      </w:r>
    </w:p>
    <w:p w14:paraId="1C5E7F3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7042C8D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stock_data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C73666">
        <w:rPr>
          <w:rFonts w:ascii="Times New Roman" w:hAnsi="Times New Roman" w:cs="Times New Roman"/>
          <w:sz w:val="28"/>
          <w:szCs w:val="28"/>
        </w:rPr>
        <w:t>(</w:t>
      </w:r>
    </w:p>
    <w:p w14:paraId="4D2040A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Date=date,</w:t>
      </w:r>
    </w:p>
    <w:p w14:paraId="695DA221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Stock_A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stockA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,</w:t>
      </w:r>
    </w:p>
    <w:p w14:paraId="4821CD2A" w14:textId="0860D81A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Stock_B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,</w:t>
      </w:r>
    </w:p>
    <w:p w14:paraId="53C8A3CA" w14:textId="2C882925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Stock_C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stockC</w:t>
      </w:r>
      <w:proofErr w:type="spellEnd"/>
    </w:p>
    <w:p w14:paraId="53406CED" w14:textId="14B82D14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)</w:t>
      </w:r>
    </w:p>
    <w:p w14:paraId="699F9331" w14:textId="7AA0F633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29DEA980" w14:textId="064F0623" w:rsidR="00C73666" w:rsidRPr="00C73666" w:rsidRDefault="00D5348E" w:rsidP="00C7366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2975655" wp14:editId="37B7C60A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4053840" cy="3335020"/>
            <wp:effectExtent l="0" t="0" r="3810" b="0"/>
            <wp:wrapTopAndBottom/>
            <wp:docPr id="11515694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666" w:rsidRPr="00C7366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="00C73666" w:rsidRPr="00C73666">
        <w:rPr>
          <w:rFonts w:ascii="Times New Roman" w:hAnsi="Times New Roman" w:cs="Times New Roman"/>
          <w:sz w:val="28"/>
          <w:szCs w:val="28"/>
        </w:rPr>
        <w:t>stock_data</w:t>
      </w:r>
      <w:proofErr w:type="spellEnd"/>
      <w:r w:rsidR="00C73666" w:rsidRPr="00C73666">
        <w:rPr>
          <w:rFonts w:ascii="Times New Roman" w:hAnsi="Times New Roman" w:cs="Times New Roman"/>
          <w:sz w:val="28"/>
          <w:szCs w:val="28"/>
        </w:rPr>
        <w:t>)</w:t>
      </w:r>
      <w:r w:rsidRPr="00D5348E">
        <w:t xml:space="preserve"> </w:t>
      </w:r>
      <w:r>
        <w:rPr>
          <w:noProof/>
        </w:rPr>
        <w:drawing>
          <wp:inline distT="0" distB="0" distL="0" distR="0" wp14:anchorId="52D7B65F" wp14:editId="1F7A8313">
            <wp:extent cx="5731510" cy="2084705"/>
            <wp:effectExtent l="0" t="0" r="2540" b="0"/>
            <wp:docPr id="5677895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C6DA" w14:textId="77777777" w:rsidR="00D5348E" w:rsidRDefault="00D5348E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A13B9E8" w14:textId="77777777" w:rsidR="00D5348E" w:rsidRDefault="00D5348E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82EB41F" w14:textId="77777777" w:rsidR="00D5348E" w:rsidRDefault="00D5348E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CD24E3F" w14:textId="77777777" w:rsidR="00D5348E" w:rsidRDefault="00D5348E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E196026" w14:textId="22C0E307" w:rsidR="00C73666" w:rsidRPr="00C73666" w:rsidRDefault="00C73666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73666">
        <w:rPr>
          <w:rFonts w:ascii="Times New Roman" w:hAnsi="Times New Roman" w:cs="Times New Roman"/>
          <w:b/>
          <w:bCs/>
          <w:sz w:val="44"/>
          <w:szCs w:val="44"/>
        </w:rPr>
        <w:t>SET 21 – ENERGY CONSUMPTION DATA</w:t>
      </w:r>
    </w:p>
    <w:p w14:paraId="0E8A8B0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sector &lt;- c("Residential","Commercial","Industrial","Residential","Commercial","Industrial")</w:t>
      </w:r>
    </w:p>
    <w:p w14:paraId="7404D46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lastRenderedPageBreak/>
        <w:t>region &lt;- c("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North","South","West","East","North","South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")</w:t>
      </w:r>
    </w:p>
    <w:p w14:paraId="7856329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month &lt;- c("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Jan","Jan","Feb","Feb","Mar","Mar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")</w:t>
      </w:r>
    </w:p>
    <w:p w14:paraId="1DE082C9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temperature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15,24,20,18,28,30)</w:t>
      </w:r>
    </w:p>
    <w:p w14:paraId="49061317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units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320,540,880,350,610,920)</w:t>
      </w:r>
    </w:p>
    <w:p w14:paraId="09172A6E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cost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2100,3600,5900,2300,4100,6200)</w:t>
      </w:r>
    </w:p>
    <w:p w14:paraId="58C385F7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renewable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22,18,12,25,20,15)</w:t>
      </w:r>
    </w:p>
    <w:p w14:paraId="5FF743E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peak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4,6,8,5,7,9)</w:t>
      </w:r>
    </w:p>
    <w:p w14:paraId="2BF5A3D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099BCA59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73666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units,</w:t>
      </w:r>
    </w:p>
    <w:p w14:paraId="38AE7E3E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probability=TRUE,</w:t>
      </w:r>
    </w:p>
    <w:p w14:paraId="192DD60F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col="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",</w:t>
      </w:r>
    </w:p>
    <w:p w14:paraId="0E79C68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main="Units Consumed",</w:t>
      </w:r>
    </w:p>
    <w:p w14:paraId="70C1208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="Units Consumed")</w:t>
      </w:r>
    </w:p>
    <w:p w14:paraId="3C099078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55F812B3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lines(density(units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),col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="red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lwd</w:t>
      </w:r>
      <w:proofErr w:type="spellEnd"/>
      <w:proofErr w:type="gramEnd"/>
      <w:r w:rsidRPr="00C73666">
        <w:rPr>
          <w:rFonts w:ascii="Times New Roman" w:hAnsi="Times New Roman" w:cs="Times New Roman"/>
          <w:sz w:val="28"/>
          <w:szCs w:val="28"/>
        </w:rPr>
        <w:t>=2)</w:t>
      </w:r>
    </w:p>
    <w:p w14:paraId="28F24554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715A7B5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73666">
        <w:rPr>
          <w:rFonts w:ascii="Times New Roman" w:hAnsi="Times New Roman" w:cs="Times New Roman"/>
          <w:sz w:val="28"/>
          <w:szCs w:val="28"/>
        </w:rPr>
        <w:t>symbols(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temperature,</w:t>
      </w:r>
    </w:p>
    <w:p w14:paraId="373B5C14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units,</w:t>
      </w:r>
    </w:p>
    <w:p w14:paraId="7B483537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circles=peak,</w:t>
      </w:r>
    </w:p>
    <w:p w14:paraId="1C2E89E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inches=0.3,</w:t>
      </w:r>
    </w:p>
    <w:p w14:paraId="406D0D67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rgb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0,0,1,0.5),</w:t>
      </w:r>
    </w:p>
    <w:p w14:paraId="32A801E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="Temperature",</w:t>
      </w:r>
    </w:p>
    <w:p w14:paraId="725D104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="Units Consumed",</w:t>
      </w:r>
    </w:p>
    <w:p w14:paraId="7746FB3D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main="Temperature vs Units")</w:t>
      </w:r>
    </w:p>
    <w:p w14:paraId="792145DF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0C827FD0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aggregate(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renewable,</w:t>
      </w:r>
    </w:p>
    <w:p w14:paraId="056E158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by=list(sector),</w:t>
      </w:r>
    </w:p>
    <w:p w14:paraId="6B3C69AD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lastRenderedPageBreak/>
        <w:t>FUN=mean)</w:t>
      </w:r>
    </w:p>
    <w:p w14:paraId="07AF144D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62AA8A9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73666">
        <w:rPr>
          <w:rFonts w:ascii="Times New Roman" w:hAnsi="Times New Roman" w:cs="Times New Roman"/>
          <w:sz w:val="28"/>
          <w:szCs w:val="28"/>
        </w:rPr>
        <w:t>avg$x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,</w:t>
      </w:r>
    </w:p>
    <w:p w14:paraId="43939AA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=avg$Group.1,</w:t>
      </w:r>
    </w:p>
    <w:p w14:paraId="10A18DD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col="green",</w:t>
      </w:r>
    </w:p>
    <w:p w14:paraId="20CAD39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main="Average Renewable Usage",</w:t>
      </w:r>
    </w:p>
    <w:p w14:paraId="2023E59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="Sector",</w:t>
      </w:r>
    </w:p>
    <w:p w14:paraId="1C2C230F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="Renewable Usage (%)")</w:t>
      </w:r>
    </w:p>
    <w:p w14:paraId="6449AF51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79D7B174" w14:textId="33F3CF6D" w:rsid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)</w:t>
      </w:r>
      <w:r w:rsidR="00D5348E" w:rsidRPr="00D5348E">
        <w:t xml:space="preserve"> </w:t>
      </w:r>
      <w:r w:rsidR="00D5348E">
        <w:rPr>
          <w:noProof/>
        </w:rPr>
        <w:drawing>
          <wp:inline distT="0" distB="0" distL="0" distR="0" wp14:anchorId="21A03FEA" wp14:editId="65F2F026">
            <wp:extent cx="5623560" cy="4785360"/>
            <wp:effectExtent l="0" t="0" r="0" b="0"/>
            <wp:docPr id="20025392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48E">
        <w:rPr>
          <w:noProof/>
        </w:rPr>
        <w:lastRenderedPageBreak/>
        <w:drawing>
          <wp:inline distT="0" distB="0" distL="0" distR="0" wp14:anchorId="1BC0BC04" wp14:editId="6DD99B74">
            <wp:extent cx="5577840" cy="4617720"/>
            <wp:effectExtent l="0" t="0" r="3810" b="0"/>
            <wp:docPr id="21006584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48E">
        <w:rPr>
          <w:noProof/>
        </w:rPr>
        <w:drawing>
          <wp:inline distT="0" distB="0" distL="0" distR="0" wp14:anchorId="4BF9AE48" wp14:editId="45887843">
            <wp:extent cx="5731510" cy="2172970"/>
            <wp:effectExtent l="0" t="0" r="2540" b="0"/>
            <wp:docPr id="18930806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AAE8" w14:textId="77777777" w:rsidR="00D5348E" w:rsidRDefault="00D5348E" w:rsidP="00C73666">
      <w:pPr>
        <w:rPr>
          <w:rFonts w:ascii="Times New Roman" w:hAnsi="Times New Roman" w:cs="Times New Roman"/>
          <w:sz w:val="28"/>
          <w:szCs w:val="28"/>
        </w:rPr>
      </w:pPr>
    </w:p>
    <w:p w14:paraId="1E05BA15" w14:textId="77777777" w:rsidR="00D5348E" w:rsidRDefault="00D5348E" w:rsidP="00C73666">
      <w:pPr>
        <w:rPr>
          <w:rFonts w:ascii="Times New Roman" w:hAnsi="Times New Roman" w:cs="Times New Roman"/>
          <w:sz w:val="28"/>
          <w:szCs w:val="28"/>
        </w:rPr>
      </w:pPr>
    </w:p>
    <w:p w14:paraId="0373E590" w14:textId="77777777" w:rsidR="00D5348E" w:rsidRDefault="00D5348E" w:rsidP="00C73666">
      <w:pPr>
        <w:rPr>
          <w:rFonts w:ascii="Times New Roman" w:hAnsi="Times New Roman" w:cs="Times New Roman"/>
          <w:sz w:val="28"/>
          <w:szCs w:val="28"/>
        </w:rPr>
      </w:pPr>
    </w:p>
    <w:p w14:paraId="2FCDFCD2" w14:textId="77777777" w:rsidR="00D5348E" w:rsidRDefault="00D5348E" w:rsidP="00C73666">
      <w:pPr>
        <w:rPr>
          <w:rFonts w:ascii="Times New Roman" w:hAnsi="Times New Roman" w:cs="Times New Roman"/>
          <w:sz w:val="28"/>
          <w:szCs w:val="28"/>
        </w:rPr>
      </w:pPr>
    </w:p>
    <w:p w14:paraId="5C724122" w14:textId="77777777" w:rsidR="00D5348E" w:rsidRPr="00C73666" w:rsidRDefault="00D5348E" w:rsidP="00C73666">
      <w:pPr>
        <w:rPr>
          <w:rFonts w:ascii="Times New Roman" w:hAnsi="Times New Roman" w:cs="Times New Roman"/>
          <w:sz w:val="28"/>
          <w:szCs w:val="28"/>
        </w:rPr>
      </w:pPr>
    </w:p>
    <w:p w14:paraId="62BFB915" w14:textId="77777777" w:rsidR="00C73666" w:rsidRPr="00C73666" w:rsidRDefault="00C73666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73666">
        <w:rPr>
          <w:rFonts w:ascii="Times New Roman" w:hAnsi="Times New Roman" w:cs="Times New Roman"/>
          <w:b/>
          <w:bCs/>
          <w:sz w:val="44"/>
          <w:szCs w:val="44"/>
        </w:rPr>
        <w:lastRenderedPageBreak/>
        <w:t>SET 22 – TIME SERIES ANALYSIS</w:t>
      </w:r>
    </w:p>
    <w:p w14:paraId="702C43E7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month &lt;- c("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January","February","March","April","May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")</w:t>
      </w:r>
    </w:p>
    <w:p w14:paraId="6D35D69F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sales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15000,18000,22000,20000,23000)</w:t>
      </w:r>
    </w:p>
    <w:p w14:paraId="45778C9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16588BC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ts_sales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sales,start</w:t>
      </w:r>
      <w:proofErr w:type="spellEnd"/>
      <w:proofErr w:type="gramEnd"/>
      <w:r w:rsidRPr="00C7366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1,frequency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=12)</w:t>
      </w:r>
    </w:p>
    <w:p w14:paraId="5DF79A8D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7EF0E8B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73666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C73666">
        <w:rPr>
          <w:rFonts w:ascii="Times New Roman" w:hAnsi="Times New Roman" w:cs="Times New Roman"/>
          <w:sz w:val="28"/>
          <w:szCs w:val="28"/>
        </w:rPr>
        <w:t>ts_sales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,</w:t>
      </w:r>
    </w:p>
    <w:p w14:paraId="7B1C97F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type="o",</w:t>
      </w:r>
    </w:p>
    <w:p w14:paraId="12FF80C8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col="blue",</w:t>
      </w:r>
    </w:p>
    <w:p w14:paraId="6EFC3139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="Month",</w:t>
      </w:r>
    </w:p>
    <w:p w14:paraId="5BF95D3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="Sales",</w:t>
      </w:r>
    </w:p>
    <w:p w14:paraId="087A6E4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main="Monthly Sales Trend")</w:t>
      </w:r>
    </w:p>
    <w:p w14:paraId="5BE5B5C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167C0D5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advertising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2000,2500,3000,2800,3200)</w:t>
      </w:r>
    </w:p>
    <w:p w14:paraId="30182E87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2ABDB0CF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73666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advertising,</w:t>
      </w:r>
    </w:p>
    <w:p w14:paraId="4A34BEC7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sales,</w:t>
      </w:r>
    </w:p>
    <w:p w14:paraId="6487C05E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=19,</w:t>
      </w:r>
    </w:p>
    <w:p w14:paraId="46EBBB74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col="red",</w:t>
      </w:r>
    </w:p>
    <w:p w14:paraId="5C831AC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="Advertising Budget",</w:t>
      </w:r>
    </w:p>
    <w:p w14:paraId="2CA7CCC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="Sales",</w:t>
      </w:r>
    </w:p>
    <w:p w14:paraId="3C684291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main="Advertising Budget vs Sales")</w:t>
      </w:r>
    </w:p>
    <w:p w14:paraId="06CE7EB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3ADFAAE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acf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73666">
        <w:rPr>
          <w:rFonts w:ascii="Times New Roman" w:hAnsi="Times New Roman" w:cs="Times New Roman"/>
          <w:sz w:val="28"/>
          <w:szCs w:val="28"/>
        </w:rPr>
        <w:t>ts_sales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,</w:t>
      </w:r>
    </w:p>
    <w:p w14:paraId="31AC9F96" w14:textId="77777777" w:rsid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main="Autocorrelation Plot")</w:t>
      </w:r>
    </w:p>
    <w:p w14:paraId="2D359423" w14:textId="77777777" w:rsidR="00D5348E" w:rsidRDefault="00D5348E" w:rsidP="00C73666">
      <w:pPr>
        <w:rPr>
          <w:rFonts w:ascii="Times New Roman" w:hAnsi="Times New Roman" w:cs="Times New Roman"/>
          <w:sz w:val="28"/>
          <w:szCs w:val="28"/>
        </w:rPr>
      </w:pPr>
    </w:p>
    <w:p w14:paraId="17D0F9D3" w14:textId="45CA252E" w:rsidR="00D5348E" w:rsidRPr="00C73666" w:rsidRDefault="00D5348E" w:rsidP="00C7366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24036C" wp14:editId="2F9016DF">
            <wp:extent cx="5699760" cy="4678680"/>
            <wp:effectExtent l="0" t="0" r="0" b="7620"/>
            <wp:docPr id="5711768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408C6" wp14:editId="63EBFD7F">
            <wp:extent cx="5577840" cy="4541520"/>
            <wp:effectExtent l="0" t="0" r="3810" b="0"/>
            <wp:docPr id="6460759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152CC" wp14:editId="76982320">
            <wp:extent cx="5731510" cy="2025650"/>
            <wp:effectExtent l="0" t="0" r="2540" b="0"/>
            <wp:docPr id="9561129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2F57" w14:textId="77777777" w:rsidR="00D5348E" w:rsidRDefault="00D5348E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2D0526C" w14:textId="77777777" w:rsidR="00D5348E" w:rsidRDefault="00D5348E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8CF1AD0" w14:textId="77777777" w:rsidR="00D5348E" w:rsidRDefault="00D5348E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6730965" w14:textId="3CF6F2D8" w:rsidR="00C73666" w:rsidRPr="00C73666" w:rsidRDefault="00C73666" w:rsidP="00C7366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73666">
        <w:rPr>
          <w:rFonts w:ascii="Times New Roman" w:hAnsi="Times New Roman" w:cs="Times New Roman"/>
          <w:b/>
          <w:bCs/>
          <w:sz w:val="44"/>
          <w:szCs w:val="44"/>
        </w:rPr>
        <w:lastRenderedPageBreak/>
        <w:t>SET 23 – EMPLOYEE PERFORMANCE ANALYSIS</w:t>
      </w:r>
    </w:p>
    <w:p w14:paraId="463C419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employee &lt;- 1:5</w:t>
      </w:r>
    </w:p>
    <w:p w14:paraId="10ADAFF4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department &lt;- c("</w:t>
      </w:r>
      <w:proofErr w:type="spellStart"/>
      <w:r w:rsidRPr="00C73666">
        <w:rPr>
          <w:rFonts w:ascii="Times New Roman" w:hAnsi="Times New Roman" w:cs="Times New Roman"/>
          <w:sz w:val="28"/>
          <w:szCs w:val="28"/>
        </w:rPr>
        <w:t>Sales","HR","Marketing","Sales","HR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")</w:t>
      </w:r>
    </w:p>
    <w:p w14:paraId="7243D28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service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5,3,7,4,2)</w:t>
      </w:r>
    </w:p>
    <w:p w14:paraId="2EF1137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score &lt;- </w:t>
      </w:r>
      <w:proofErr w:type="gramStart"/>
      <w:r w:rsidRPr="00C736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85,92,78,90,76)</w:t>
      </w:r>
    </w:p>
    <w:p w14:paraId="71845E2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7E1DA2AF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(table(department),</w:t>
      </w:r>
    </w:p>
    <w:p w14:paraId="51F71892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col="orange",</w:t>
      </w:r>
    </w:p>
    <w:p w14:paraId="0F7682C4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main="Department Distribution",</w:t>
      </w:r>
    </w:p>
    <w:p w14:paraId="508357FE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="Department",</w:t>
      </w:r>
    </w:p>
    <w:p w14:paraId="59D38D5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="Employees")</w:t>
      </w:r>
    </w:p>
    <w:p w14:paraId="23E2ACF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4A12F99E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73666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C73666">
        <w:rPr>
          <w:rFonts w:ascii="Times New Roman" w:hAnsi="Times New Roman" w:cs="Times New Roman"/>
          <w:sz w:val="28"/>
          <w:szCs w:val="28"/>
        </w:rPr>
        <w:t>employee,</w:t>
      </w:r>
    </w:p>
    <w:p w14:paraId="54FEF378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score,</w:t>
      </w:r>
    </w:p>
    <w:p w14:paraId="53CF30F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type="o",</w:t>
      </w:r>
    </w:p>
    <w:p w14:paraId="4E963C8F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=19,</w:t>
      </w:r>
    </w:p>
    <w:p w14:paraId="749E2911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col="blue",</w:t>
      </w:r>
    </w:p>
    <w:p w14:paraId="729A5953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="Employee ID",</w:t>
      </w:r>
    </w:p>
    <w:p w14:paraId="2661B193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="Performance Score",</w:t>
      </w:r>
    </w:p>
    <w:p w14:paraId="0CE627F3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main="Employee Performance")</w:t>
      </w:r>
    </w:p>
    <w:p w14:paraId="74975D0E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6DD9E2BC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 xml:space="preserve">performance &lt;- </w:t>
      </w:r>
      <w:proofErr w:type="spellStart"/>
      <w:proofErr w:type="gramStart"/>
      <w:r w:rsidRPr="00C7366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C73666">
        <w:rPr>
          <w:rFonts w:ascii="Times New Roman" w:hAnsi="Times New Roman" w:cs="Times New Roman"/>
          <w:sz w:val="28"/>
          <w:szCs w:val="28"/>
        </w:rPr>
        <w:t>(</w:t>
      </w:r>
    </w:p>
    <w:p w14:paraId="5ADC41DA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=employee,</w:t>
      </w:r>
    </w:p>
    <w:p w14:paraId="4ED73644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Department=department,</w:t>
      </w:r>
    </w:p>
    <w:p w14:paraId="3149A206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t>Years_of_Service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=service,</w:t>
      </w:r>
    </w:p>
    <w:p w14:paraId="70D9996B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3666">
        <w:rPr>
          <w:rFonts w:ascii="Times New Roman" w:hAnsi="Times New Roman" w:cs="Times New Roman"/>
          <w:sz w:val="28"/>
          <w:szCs w:val="28"/>
        </w:rPr>
        <w:lastRenderedPageBreak/>
        <w:t>Performance_Score</w:t>
      </w:r>
      <w:proofErr w:type="spellEnd"/>
      <w:r w:rsidRPr="00C73666">
        <w:rPr>
          <w:rFonts w:ascii="Times New Roman" w:hAnsi="Times New Roman" w:cs="Times New Roman"/>
          <w:sz w:val="28"/>
          <w:szCs w:val="28"/>
        </w:rPr>
        <w:t>=score</w:t>
      </w:r>
    </w:p>
    <w:p w14:paraId="66DF8485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)</w:t>
      </w:r>
    </w:p>
    <w:p w14:paraId="27EBDCD3" w14:textId="77777777" w:rsidR="00C73666" w:rsidRP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</w:p>
    <w:p w14:paraId="1E8363D2" w14:textId="77777777" w:rsidR="00C73666" w:rsidRDefault="00C73666" w:rsidP="00C73666">
      <w:pPr>
        <w:rPr>
          <w:rFonts w:ascii="Times New Roman" w:hAnsi="Times New Roman" w:cs="Times New Roman"/>
          <w:sz w:val="28"/>
          <w:szCs w:val="28"/>
        </w:rPr>
      </w:pPr>
      <w:r w:rsidRPr="00C73666">
        <w:rPr>
          <w:rFonts w:ascii="Times New Roman" w:hAnsi="Times New Roman" w:cs="Times New Roman"/>
          <w:sz w:val="28"/>
          <w:szCs w:val="28"/>
        </w:rPr>
        <w:t>print(performance)</w:t>
      </w:r>
    </w:p>
    <w:p w14:paraId="1D3A72D6" w14:textId="6A01AD30" w:rsidR="00D5348E" w:rsidRPr="00C73666" w:rsidRDefault="00D5348E" w:rsidP="00C7366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D57F3B" wp14:editId="3ADDCCAC">
            <wp:extent cx="5532120" cy="4465320"/>
            <wp:effectExtent l="0" t="0" r="0" b="0"/>
            <wp:docPr id="95311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EDDDE" wp14:editId="5D5DE7F2">
            <wp:extent cx="5731510" cy="2084070"/>
            <wp:effectExtent l="0" t="0" r="2540" b="0"/>
            <wp:docPr id="8378011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E310" w14:textId="77777777" w:rsidR="00C73666" w:rsidRPr="00103584" w:rsidRDefault="00C73666" w:rsidP="00027926">
      <w:pPr>
        <w:rPr>
          <w:rFonts w:ascii="Times New Roman" w:hAnsi="Times New Roman" w:cs="Times New Roman"/>
          <w:sz w:val="28"/>
          <w:szCs w:val="28"/>
        </w:rPr>
      </w:pPr>
    </w:p>
    <w:sectPr w:rsidR="00C73666" w:rsidRPr="00103584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95F5C" w14:textId="77777777" w:rsidR="00537990" w:rsidRDefault="00537990" w:rsidP="00DB7EF3">
      <w:pPr>
        <w:spacing w:after="0" w:line="240" w:lineRule="auto"/>
      </w:pPr>
      <w:r>
        <w:separator/>
      </w:r>
    </w:p>
  </w:endnote>
  <w:endnote w:type="continuationSeparator" w:id="0">
    <w:p w14:paraId="44A2BCD3" w14:textId="77777777" w:rsidR="00537990" w:rsidRDefault="00537990" w:rsidP="00DB7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085C3" w14:textId="77777777" w:rsidR="00537990" w:rsidRDefault="00537990" w:rsidP="00DB7EF3">
      <w:pPr>
        <w:spacing w:after="0" w:line="240" w:lineRule="auto"/>
      </w:pPr>
      <w:r>
        <w:separator/>
      </w:r>
    </w:p>
  </w:footnote>
  <w:footnote w:type="continuationSeparator" w:id="0">
    <w:p w14:paraId="473BDAD9" w14:textId="77777777" w:rsidR="00537990" w:rsidRDefault="00537990" w:rsidP="00DB7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CAF4D" w14:textId="61C8FA65" w:rsidR="00DB7EF3" w:rsidRPr="00DB7EF3" w:rsidRDefault="00103584">
    <w:pPr>
      <w:pStyle w:val="Header"/>
      <w:rPr>
        <w:rFonts w:ascii="Algerian" w:hAnsi="Algerian"/>
        <w:sz w:val="52"/>
        <w:szCs w:val="52"/>
      </w:rPr>
    </w:pPr>
    <w:r>
      <w:rPr>
        <w:rFonts w:ascii="Algerian" w:hAnsi="Algerian"/>
        <w:sz w:val="52"/>
        <w:szCs w:val="52"/>
      </w:rPr>
      <w:t xml:space="preserve">R code lab experiment </w:t>
    </w:r>
  </w:p>
  <w:p w14:paraId="0C3E9CB2" w14:textId="77777777" w:rsidR="00DB7EF3" w:rsidRDefault="00DB7E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53A2C"/>
    <w:multiLevelType w:val="hybridMultilevel"/>
    <w:tmpl w:val="136ED4C4"/>
    <w:lvl w:ilvl="0" w:tplc="FAD6A2B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1D523E"/>
    <w:multiLevelType w:val="hybridMultilevel"/>
    <w:tmpl w:val="C66A6432"/>
    <w:lvl w:ilvl="0" w:tplc="3C68DA64">
      <w:start w:val="1"/>
      <w:numFmt w:val="decimal"/>
      <w:lvlText w:val="%1."/>
      <w:lvlJc w:val="left"/>
      <w:pPr>
        <w:ind w:left="204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B6D0DE82">
      <w:numFmt w:val="bullet"/>
      <w:lvlText w:val="•"/>
      <w:lvlJc w:val="left"/>
      <w:pPr>
        <w:ind w:left="1158" w:hanging="181"/>
      </w:pPr>
      <w:rPr>
        <w:lang w:val="en-US" w:eastAsia="en-US" w:bidi="ar-SA"/>
      </w:rPr>
    </w:lvl>
    <w:lvl w:ilvl="2" w:tplc="E5EE76F6">
      <w:numFmt w:val="bullet"/>
      <w:lvlText w:val="•"/>
      <w:lvlJc w:val="left"/>
      <w:pPr>
        <w:ind w:left="2116" w:hanging="181"/>
      </w:pPr>
      <w:rPr>
        <w:lang w:val="en-US" w:eastAsia="en-US" w:bidi="ar-SA"/>
      </w:rPr>
    </w:lvl>
    <w:lvl w:ilvl="3" w:tplc="33D2562C">
      <w:numFmt w:val="bullet"/>
      <w:lvlText w:val="•"/>
      <w:lvlJc w:val="left"/>
      <w:pPr>
        <w:ind w:left="3074" w:hanging="181"/>
      </w:pPr>
      <w:rPr>
        <w:lang w:val="en-US" w:eastAsia="en-US" w:bidi="ar-SA"/>
      </w:rPr>
    </w:lvl>
    <w:lvl w:ilvl="4" w:tplc="323A3F78">
      <w:numFmt w:val="bullet"/>
      <w:lvlText w:val="•"/>
      <w:lvlJc w:val="left"/>
      <w:pPr>
        <w:ind w:left="4032" w:hanging="181"/>
      </w:pPr>
      <w:rPr>
        <w:lang w:val="en-US" w:eastAsia="en-US" w:bidi="ar-SA"/>
      </w:rPr>
    </w:lvl>
    <w:lvl w:ilvl="5" w:tplc="3BFED0A6">
      <w:numFmt w:val="bullet"/>
      <w:lvlText w:val="•"/>
      <w:lvlJc w:val="left"/>
      <w:pPr>
        <w:ind w:left="4990" w:hanging="181"/>
      </w:pPr>
      <w:rPr>
        <w:lang w:val="en-US" w:eastAsia="en-US" w:bidi="ar-SA"/>
      </w:rPr>
    </w:lvl>
    <w:lvl w:ilvl="6" w:tplc="05C0FE34">
      <w:numFmt w:val="bullet"/>
      <w:lvlText w:val="•"/>
      <w:lvlJc w:val="left"/>
      <w:pPr>
        <w:ind w:left="5948" w:hanging="181"/>
      </w:pPr>
      <w:rPr>
        <w:lang w:val="en-US" w:eastAsia="en-US" w:bidi="ar-SA"/>
      </w:rPr>
    </w:lvl>
    <w:lvl w:ilvl="7" w:tplc="A37E8BD4">
      <w:numFmt w:val="bullet"/>
      <w:lvlText w:val="•"/>
      <w:lvlJc w:val="left"/>
      <w:pPr>
        <w:ind w:left="6906" w:hanging="181"/>
      </w:pPr>
      <w:rPr>
        <w:lang w:val="en-US" w:eastAsia="en-US" w:bidi="ar-SA"/>
      </w:rPr>
    </w:lvl>
    <w:lvl w:ilvl="8" w:tplc="CA6E7AE8">
      <w:numFmt w:val="bullet"/>
      <w:lvlText w:val="•"/>
      <w:lvlJc w:val="left"/>
      <w:pPr>
        <w:ind w:left="7864" w:hanging="181"/>
      </w:pPr>
      <w:rPr>
        <w:lang w:val="en-US" w:eastAsia="en-US" w:bidi="ar-SA"/>
      </w:rPr>
    </w:lvl>
  </w:abstractNum>
  <w:num w:numId="1" w16cid:durableId="893934007">
    <w:abstractNumId w:val="0"/>
  </w:num>
  <w:num w:numId="2" w16cid:durableId="113825598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F3"/>
    <w:rsid w:val="00027926"/>
    <w:rsid w:val="00057EA7"/>
    <w:rsid w:val="000F5535"/>
    <w:rsid w:val="00103584"/>
    <w:rsid w:val="001F6BBB"/>
    <w:rsid w:val="002338D2"/>
    <w:rsid w:val="00256081"/>
    <w:rsid w:val="00351DA3"/>
    <w:rsid w:val="00365DDA"/>
    <w:rsid w:val="003A6037"/>
    <w:rsid w:val="003D1B88"/>
    <w:rsid w:val="00440D5F"/>
    <w:rsid w:val="00537990"/>
    <w:rsid w:val="0065141C"/>
    <w:rsid w:val="00653DC1"/>
    <w:rsid w:val="0066546D"/>
    <w:rsid w:val="006E5289"/>
    <w:rsid w:val="00705823"/>
    <w:rsid w:val="00733A68"/>
    <w:rsid w:val="007779FA"/>
    <w:rsid w:val="008A2F75"/>
    <w:rsid w:val="008A59FA"/>
    <w:rsid w:val="00913704"/>
    <w:rsid w:val="00953758"/>
    <w:rsid w:val="009705C7"/>
    <w:rsid w:val="009F6769"/>
    <w:rsid w:val="00A046AB"/>
    <w:rsid w:val="00B21F71"/>
    <w:rsid w:val="00B64EBA"/>
    <w:rsid w:val="00B8737E"/>
    <w:rsid w:val="00B92AA7"/>
    <w:rsid w:val="00C30359"/>
    <w:rsid w:val="00C57C0D"/>
    <w:rsid w:val="00C73666"/>
    <w:rsid w:val="00CB72ED"/>
    <w:rsid w:val="00CF01C4"/>
    <w:rsid w:val="00CF1A48"/>
    <w:rsid w:val="00D5348E"/>
    <w:rsid w:val="00DB7EF3"/>
    <w:rsid w:val="00E23629"/>
    <w:rsid w:val="00F45F0B"/>
    <w:rsid w:val="00F51E9F"/>
    <w:rsid w:val="00F6594F"/>
    <w:rsid w:val="00FB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C34A"/>
  <w15:chartTrackingRefBased/>
  <w15:docId w15:val="{06EC5EAD-F6AB-4132-949E-435640E3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40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E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EF3"/>
  </w:style>
  <w:style w:type="paragraph" w:styleId="Footer">
    <w:name w:val="footer"/>
    <w:basedOn w:val="Normal"/>
    <w:link w:val="FooterChar"/>
    <w:uiPriority w:val="99"/>
    <w:unhideWhenUsed/>
    <w:rsid w:val="00DB7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84FD7-AB71-4A47-B647-B599F14BA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saisreesree316@gmail.com</cp:lastModifiedBy>
  <cp:revision>2</cp:revision>
  <dcterms:created xsi:type="dcterms:W3CDTF">2026-07-23T18:11:00Z</dcterms:created>
  <dcterms:modified xsi:type="dcterms:W3CDTF">2026-07-23T18:11:00Z</dcterms:modified>
</cp:coreProperties>
</file>