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F2793" w14:textId="78892CC2" w:rsidR="00F335F5" w:rsidRDefault="00F335F5">
      <w:pPr>
        <w:rPr>
          <w:noProof/>
        </w:rPr>
      </w:pPr>
      <w:r>
        <w:rPr>
          <w:noProof/>
        </w:rPr>
        <w:t>Classification by Naïve Bayes_property loss prediction</w:t>
      </w:r>
    </w:p>
    <w:p w14:paraId="3DB7F872" w14:textId="2F7C4711" w:rsidR="00C23686" w:rsidRDefault="004808D5">
      <w:r>
        <w:rPr>
          <w:noProof/>
        </w:rPr>
        <w:drawing>
          <wp:inline distT="0" distB="0" distL="0" distR="0" wp14:anchorId="0F643C1A" wp14:editId="246889A6">
            <wp:extent cx="5943600" cy="3528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6D57" w14:textId="74B077F0" w:rsidR="009023F5" w:rsidRDefault="00F335F5">
      <w:r>
        <w:t>Build model</w:t>
      </w:r>
    </w:p>
    <w:p w14:paraId="056C4F10" w14:textId="30F63AA2" w:rsidR="004808D5" w:rsidRDefault="004808D5">
      <w:r>
        <w:rPr>
          <w:noProof/>
        </w:rPr>
        <w:drawing>
          <wp:inline distT="0" distB="0" distL="0" distR="0" wp14:anchorId="78374C2C" wp14:editId="3EB4C006">
            <wp:extent cx="5943600" cy="2442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3563" w14:textId="45266725" w:rsidR="00F335F5" w:rsidRDefault="00F335F5">
      <w:r>
        <w:t>Model Evaluation</w:t>
      </w:r>
    </w:p>
    <w:p w14:paraId="6417F570" w14:textId="6D4FBD9F" w:rsidR="004808D5" w:rsidRDefault="004808D5">
      <w:r>
        <w:rPr>
          <w:noProof/>
        </w:rPr>
        <w:lastRenderedPageBreak/>
        <w:drawing>
          <wp:inline distT="0" distB="0" distL="0" distR="0" wp14:anchorId="7B44B1E4" wp14:editId="52983C10">
            <wp:extent cx="5943600" cy="2614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6C08" w14:textId="0A4AE838" w:rsidR="00F335F5" w:rsidRDefault="00F335F5">
      <w:r>
        <w:t>Plot of variation in accuracy</w:t>
      </w:r>
    </w:p>
    <w:p w14:paraId="3421FFBF" w14:textId="29D1E9E6" w:rsidR="004808D5" w:rsidRDefault="004808D5">
      <w:r>
        <w:rPr>
          <w:noProof/>
        </w:rPr>
        <w:lastRenderedPageBreak/>
        <w:drawing>
          <wp:inline distT="0" distB="0" distL="0" distR="0" wp14:anchorId="44564E1F" wp14:editId="3DFFE74F">
            <wp:extent cx="5457825" cy="5610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0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86"/>
    <w:rsid w:val="004808D5"/>
    <w:rsid w:val="007045B4"/>
    <w:rsid w:val="008617DA"/>
    <w:rsid w:val="009023F5"/>
    <w:rsid w:val="00C23686"/>
    <w:rsid w:val="00F3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7208"/>
  <w15:chartTrackingRefBased/>
  <w15:docId w15:val="{02866E30-BCC7-44DF-897D-666D55D4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Jose</dc:creator>
  <cp:keywords/>
  <dc:description/>
  <cp:lastModifiedBy>Alisha Jose</cp:lastModifiedBy>
  <cp:revision>5</cp:revision>
  <dcterms:created xsi:type="dcterms:W3CDTF">2017-12-04T23:17:00Z</dcterms:created>
  <dcterms:modified xsi:type="dcterms:W3CDTF">2017-12-06T02:15:00Z</dcterms:modified>
</cp:coreProperties>
</file>