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IdKlienta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r>
        <w:t>IdKlienta</w:t>
      </w:r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 Zwierzę</w:t>
      </w:r>
    </w:p>
    <w:p w:rsidR="008C14E7" w:rsidRDefault="008C14E7" w:rsidP="008C14E7">
      <w:pPr>
        <w:rPr>
          <w:i/>
        </w:rPr>
      </w:pPr>
      <w:r>
        <w:rPr>
          <w:i/>
        </w:rPr>
        <w:t>Semantyka encji: encja zawiera dane o 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IdZwierz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Identyfikator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r>
        <w:t>I</w:t>
      </w:r>
      <w:r w:rsidR="006916A9">
        <w:t>dZwierz</w:t>
      </w:r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r>
              <w:t>Id</w:t>
            </w:r>
            <w:r w:rsidR="00306C37">
              <w:t>Prac</w:t>
            </w:r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A5009A" w:rsidP="00C00520">
            <w:r>
              <w:t>Stanowisko jakie piastuje pracownik w klinice</w:t>
            </w:r>
            <w:bookmarkStart w:id="0" w:name="_GoBack"/>
            <w:bookmarkEnd w:id="0"/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IdPrac</w:t>
      </w:r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 Lek</w:t>
      </w:r>
    </w:p>
    <w:p w:rsidR="00306C37" w:rsidRDefault="00306C37" w:rsidP="00306C37">
      <w:pPr>
        <w:rPr>
          <w:i/>
        </w:rPr>
      </w:pPr>
      <w:r>
        <w:rPr>
          <w:i/>
        </w:rPr>
        <w:t>Semantyka encji: encja zawiera dane o 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[brak]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 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r>
              <w:t>IdRachunku</w:t>
            </w:r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[brak]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IdRachunku</w:t>
      </w:r>
    </w:p>
    <w:p w:rsidR="00DA73F2" w:rsidRDefault="00DA73F2" w:rsidP="00DA73F2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2638B" w:rsidRDefault="0060407C" w:rsidP="00626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ENC/6</w:t>
      </w:r>
      <w:r w:rsidR="0062638B">
        <w:rPr>
          <w:b/>
          <w:sz w:val="24"/>
          <w:szCs w:val="24"/>
        </w:rPr>
        <w:t xml:space="preserve"> Wizyta</w:t>
      </w:r>
    </w:p>
    <w:p w:rsidR="0062638B" w:rsidRDefault="0062638B" w:rsidP="0062638B">
      <w:pPr>
        <w:rPr>
          <w:i/>
        </w:rPr>
      </w:pPr>
      <w:r>
        <w:rPr>
          <w:i/>
        </w:rPr>
        <w:t xml:space="preserve">Semantyka encji: encja zawiera dane o wizycie klienta u weterynarza </w:t>
      </w:r>
    </w:p>
    <w:p w:rsidR="0062638B" w:rsidRDefault="0062638B" w:rsidP="0062638B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2638B" w:rsidTr="00814F12">
        <w:trPr>
          <w:trHeight w:val="179"/>
        </w:trPr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2638B" w:rsidTr="00814F12">
        <w:trPr>
          <w:trHeight w:val="179"/>
        </w:trPr>
        <w:tc>
          <w:tcPr>
            <w:tcW w:w="2302" w:type="dxa"/>
          </w:tcPr>
          <w:p w:rsidR="0062638B" w:rsidRPr="00DA73F2" w:rsidRDefault="0062638B" w:rsidP="00814F12">
            <w:r>
              <w:t>IdWizyty</w:t>
            </w:r>
          </w:p>
        </w:tc>
        <w:tc>
          <w:tcPr>
            <w:tcW w:w="2302" w:type="dxa"/>
          </w:tcPr>
          <w:p w:rsidR="0062638B" w:rsidRPr="00DA73F2" w:rsidRDefault="0062638B" w:rsidP="00814F12">
            <w:r>
              <w:t>Identyfikator wizyty</w:t>
            </w:r>
          </w:p>
        </w:tc>
        <w:tc>
          <w:tcPr>
            <w:tcW w:w="2303" w:type="dxa"/>
          </w:tcPr>
          <w:p w:rsidR="0062638B" w:rsidRPr="00DA73F2" w:rsidRDefault="0062638B" w:rsidP="00814F12">
            <w:r>
              <w:t>Liczba całkowita</w:t>
            </w:r>
          </w:p>
        </w:tc>
        <w:tc>
          <w:tcPr>
            <w:tcW w:w="2303" w:type="dxa"/>
          </w:tcPr>
          <w:p w:rsidR="0062638B" w:rsidRPr="00DA73F2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2" w:type="dxa"/>
          </w:tcPr>
          <w:p w:rsidR="0062638B" w:rsidRPr="008C14E7" w:rsidRDefault="0062638B" w:rsidP="00814F12">
            <w:r>
              <w:t>Data zaplanowanej wizyty</w:t>
            </w:r>
          </w:p>
        </w:tc>
        <w:tc>
          <w:tcPr>
            <w:tcW w:w="2303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2" w:type="dxa"/>
          </w:tcPr>
          <w:p w:rsidR="0062638B" w:rsidRDefault="0062638B" w:rsidP="00814F12">
            <w:r>
              <w:t>Godzina zaplanowanej wizyty</w:t>
            </w:r>
          </w:p>
        </w:tc>
        <w:tc>
          <w:tcPr>
            <w:tcW w:w="2303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3" w:type="dxa"/>
          </w:tcPr>
          <w:p w:rsidR="0062638B" w:rsidRDefault="0062638B" w:rsidP="00814F12">
            <w:pPr>
              <w:jc w:val="center"/>
            </w:pPr>
            <w:r>
              <w:t>+</w:t>
            </w:r>
          </w:p>
        </w:tc>
      </w:tr>
    </w:tbl>
    <w:p w:rsidR="0062638B" w:rsidRDefault="0062638B" w:rsidP="0062638B">
      <w:pPr>
        <w:rPr>
          <w:i/>
        </w:rPr>
      </w:pPr>
    </w:p>
    <w:p w:rsidR="0062638B" w:rsidRDefault="0062638B" w:rsidP="0062638B">
      <w:pPr>
        <w:rPr>
          <w:i/>
        </w:rPr>
      </w:pPr>
      <w:r>
        <w:rPr>
          <w:i/>
        </w:rPr>
        <w:t>Klucze kandydujące: [brak]</w:t>
      </w:r>
    </w:p>
    <w:p w:rsidR="0062638B" w:rsidRPr="008C14E7" w:rsidRDefault="0062638B" w:rsidP="0062638B">
      <w:r>
        <w:rPr>
          <w:i/>
        </w:rPr>
        <w:t>Klucz główny:</w:t>
      </w:r>
      <w:r>
        <w:t xml:space="preserve"> IdWizyty</w:t>
      </w:r>
    </w:p>
    <w:p w:rsidR="0062638B" w:rsidRDefault="0062638B" w:rsidP="0062638B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ENC/6 Zabieg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zabiegu wykonanym za zwierzęciu w klinice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r>
              <w:t>IdZabiegu</w:t>
            </w:r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zabiegu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zabiegu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Opis</w:t>
            </w:r>
          </w:p>
        </w:tc>
        <w:tc>
          <w:tcPr>
            <w:tcW w:w="2302" w:type="dxa"/>
          </w:tcPr>
          <w:p w:rsidR="0060407C" w:rsidRDefault="0060407C" w:rsidP="00814F12">
            <w:r>
              <w:t>Słowny opis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-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IdZabiegu</w:t>
      </w:r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ENC/7 Badanie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badaniu wykonanym na zwierzęciu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r>
              <w:t>IdBadania</w:t>
            </w:r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badania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badania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Wynik</w:t>
            </w:r>
          </w:p>
        </w:tc>
        <w:tc>
          <w:tcPr>
            <w:tcW w:w="2302" w:type="dxa"/>
          </w:tcPr>
          <w:p w:rsidR="0060407C" w:rsidRDefault="0060407C" w:rsidP="00814F12">
            <w:r>
              <w:t>Opis wyniku badania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IdZabiegu</w:t>
      </w:r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8C14E7" w:rsidRDefault="008C14E7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9C6B29" w:rsidRPr="00E8614D" w:rsidRDefault="009C6B29" w:rsidP="00394878">
      <w:pPr>
        <w:rPr>
          <w:b/>
          <w:sz w:val="28"/>
          <w:szCs w:val="28"/>
          <w:u w:val="single"/>
        </w:rPr>
      </w:pPr>
      <w:r w:rsidRPr="00E8614D">
        <w:rPr>
          <w:b/>
          <w:sz w:val="28"/>
          <w:szCs w:val="28"/>
          <w:u w:val="single"/>
        </w:rPr>
        <w:lastRenderedPageBreak/>
        <w:t>Związki:</w:t>
      </w:r>
    </w:p>
    <w:p w:rsidR="00E8614D" w:rsidRDefault="00E8614D" w:rsidP="00394878">
      <w:pPr>
        <w:rPr>
          <w:sz w:val="24"/>
          <w:szCs w:val="24"/>
        </w:rPr>
      </w:pPr>
    </w:p>
    <w:p w:rsidR="009C6B29" w:rsidRDefault="009C6B29" w:rsidP="00394878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E0062E" w:rsidRPr="00E0062E" w:rsidRDefault="00E0062E" w:rsidP="00394878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9C6B29" w:rsidRPr="009C6B29" w:rsidRDefault="009C6B29" w:rsidP="00394878">
      <w:pPr>
        <w:rPr>
          <w:sz w:val="24"/>
          <w:szCs w:val="24"/>
        </w:rPr>
      </w:pPr>
    </w:p>
    <w:sectPr w:rsidR="009C6B29" w:rsidRPr="009C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0407C"/>
    <w:rsid w:val="0062638B"/>
    <w:rsid w:val="006916A9"/>
    <w:rsid w:val="008C14E7"/>
    <w:rsid w:val="009C6B29"/>
    <w:rsid w:val="00A11DF6"/>
    <w:rsid w:val="00A5009A"/>
    <w:rsid w:val="00C41216"/>
    <w:rsid w:val="00DA73F2"/>
    <w:rsid w:val="00E0062E"/>
    <w:rsid w:val="00E1519F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08A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527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7</cp:revision>
  <dcterms:created xsi:type="dcterms:W3CDTF">2017-05-12T11:48:00Z</dcterms:created>
  <dcterms:modified xsi:type="dcterms:W3CDTF">2017-05-13T21:26:00Z</dcterms:modified>
</cp:coreProperties>
</file>